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6a2c3a92ca438e" w:history="1">
              <w:r>
                <w:rPr>
                  <w:rStyle w:val="Hyperlink"/>
                </w:rPr>
                <w:t>2026-2032年全球与中国罐头内涂层行业发展研究及前景趋势预测报告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6a2c3a92ca438e" w:history="1">
              <w:r>
                <w:rPr>
                  <w:rStyle w:val="Hyperlink"/>
                </w:rPr>
                <w:t>2026-2032年全球与中国罐头内涂层行业发展研究及前景趋势预测报告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6a2c3a92ca438e" w:history="1">
                <w:r>
                  <w:rPr>
                    <w:rStyle w:val="Hyperlink"/>
                  </w:rPr>
                  <w:t>https://www.20087.com/5/07/GuanTouNeiTuCengShiChangQianJingFenXi.html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罐头内涂层是涂覆于金属食品罐（如马口铁、铝罐）内壁的功能性有机涂层，主要用于防止内容物与金属基材发生电化学腐蚀、迁移反应及风味吸附，确保食品安全与货架期。目前，罐头内涂层主流体系包括环氧酚醛树脂（耐酸性好）、丙烯酸树脂（低气味）及聚酯类（适用于高硫食品），近年来无双酚A（BPA-free）配方成为行业焦点。高端产品需通过FDA、EU 10/2011等严苛迁移测试，并兼顾附着力、柔韧性与杀菌工艺适应性。然而，部分替代树脂在耐蚀性或加工窗口上仍逊于传统环氧体系；水性或高固含涂层在流平性与固化效率方面存在挑战。此外，涂层缺陷（如针孔、缩孔）难以在线检测，影响批量一致性。</w:t>
      </w:r>
      <w:r>
        <w:rPr>
          <w:rFonts w:hint="eastAsia"/>
        </w:rPr>
        <w:br/>
      </w:r>
      <w:r>
        <w:rPr>
          <w:rFonts w:hint="eastAsia"/>
        </w:rPr>
        <w:t>　　未来，罐头内涂层将加速向全生物基、可回收兼容与智能指示功能集成方向演进。植物油衍生环氧或衣康酸基聚酯可实现真正无BPA且碳足迹更低；单材质全聚合物罐（如PP/PE）配套涂层将支持高效回收。功能性拓展方面，pH响应型涂层可随内容物变质改变颜色，提供新鲜度可视化指示；抗菌涂层（如银离子缓释）可延长高蛋白食品保质期。智能制造端，近红外在线监测与AI缺陷识别将提升涂布质量控制水平。长远看，罐头内涂层将从“被动屏障”转型为“主动食品安全守护界面”，在循环经济与智能包装浪潮中构建新价值维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6a2c3a92ca438e" w:history="1">
        <w:r>
          <w:rPr>
            <w:rStyle w:val="Hyperlink"/>
          </w:rPr>
          <w:t>2026-2032年全球与中国罐头内涂层行业发展研究及前景趋势预测报告</w:t>
        </w:r>
      </w:hyperlink>
      <w:r>
        <w:rPr>
          <w:rFonts w:hint="eastAsia"/>
        </w:rPr>
        <w:t>》系统分析了罐头内涂层行业的现状，全面梳理了罐头内涂层市场需求、市场规模、产业链结构及价格体系，详细解读了罐头内涂层细分市场特点。报告结合权威数据，科学预测了罐头内涂层市场前景与发展趋势，客观分析了品牌竞争格局、市场集中度及重点企业的运营表现，并指出了罐头内涂层行业面临的机遇与风险。为罐头内涂层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按产品类型细分，全球罐头内涂层市场规模2021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环氧树脂</w:t>
      </w:r>
      <w:r>
        <w:rPr>
          <w:rFonts w:hint="eastAsia"/>
        </w:rPr>
        <w:br/>
      </w:r>
      <w:r>
        <w:rPr>
          <w:rFonts w:hint="eastAsia"/>
        </w:rPr>
        <w:t>　　　　1.3.3 聚酯</w:t>
      </w:r>
      <w:r>
        <w:rPr>
          <w:rFonts w:hint="eastAsia"/>
        </w:rPr>
        <w:br/>
      </w:r>
      <w:r>
        <w:rPr>
          <w:rFonts w:hint="eastAsia"/>
        </w:rPr>
        <w:t>　　　　1.3.4 丙烯酸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按应用细分，全球罐头内涂层市场规模2021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饮料罐</w:t>
      </w:r>
      <w:r>
        <w:rPr>
          <w:rFonts w:hint="eastAsia"/>
        </w:rPr>
        <w:br/>
      </w:r>
      <w:r>
        <w:rPr>
          <w:rFonts w:hint="eastAsia"/>
        </w:rPr>
        <w:t>　　　　1.4.3 食品罐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罐头内涂层行业发展总体概况</w:t>
      </w:r>
      <w:r>
        <w:rPr>
          <w:rFonts w:hint="eastAsia"/>
        </w:rPr>
        <w:br/>
      </w:r>
      <w:r>
        <w:rPr>
          <w:rFonts w:hint="eastAsia"/>
        </w:rPr>
        <w:t>　　　　1.5.2 罐头内涂层行业发展主要特点</w:t>
      </w:r>
      <w:r>
        <w:rPr>
          <w:rFonts w:hint="eastAsia"/>
        </w:rPr>
        <w:br/>
      </w:r>
      <w:r>
        <w:rPr>
          <w:rFonts w:hint="eastAsia"/>
        </w:rPr>
        <w:t>　　　　1.5.3 罐头内涂层行业发展影响因素</w:t>
      </w:r>
      <w:r>
        <w:rPr>
          <w:rFonts w:hint="eastAsia"/>
        </w:rPr>
        <w:br/>
      </w:r>
      <w:r>
        <w:rPr>
          <w:rFonts w:hint="eastAsia"/>
        </w:rPr>
        <w:t>　　　　1.5.3 .1 罐头内涂层有利因素</w:t>
      </w:r>
      <w:r>
        <w:rPr>
          <w:rFonts w:hint="eastAsia"/>
        </w:rPr>
        <w:br/>
      </w:r>
      <w:r>
        <w:rPr>
          <w:rFonts w:hint="eastAsia"/>
        </w:rPr>
        <w:t>　　　　1.5.3 .2 罐头内涂层不利因素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全球市场，近三年罐头内涂层主要企业占有率及排名（按销量）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罐头内涂层主要企业在国际市场占有率（按销量，2023-2026）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2025年罐头内涂层主要企业在国际市场排名（按销量）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全球市场主要企业罐头内涂层销量（2023-2026）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全球市场，近三年罐头内涂层主要企业占有率及排名（按收入）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罐头内涂层主要企业在国际市场占有率（按收入，2023-2026）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2025年罐头内涂层主要企业在国际市场排名（按收入）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全球市场主要企业罐头内涂层销售收入（2023-2026）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全球市场主要企业罐头内涂层销售价格（2023-2026）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中国市场，近三年罐头内涂层主要企业占有率及排名（按销量）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罐头内涂层主要企业在中国市场占有率（按销量，2023-2026）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2025年罐头内涂层主要企业在中国市场排名（按销量）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中国市场主要企业罐头内涂层销量（2023-2026）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中国市场，近三年罐头内涂层主要企业占有率及排名（按收入）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罐头内涂层主要企业在中国市场占有率（按收入，2023-2026）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2025年罐头内涂层主要企业在中国市场排名（按收入）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中国市场主要企业罐头内涂层销售收入（2023-2026）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全球主要厂商罐头内涂层总部及产地分布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全球主要厂商成立时间及罐头内涂层商业化日期</w:t>
      </w:r>
      <w:r>
        <w:rPr>
          <w:rFonts w:hint="eastAsia"/>
        </w:rPr>
        <w:br/>
      </w:r>
      <w:r>
        <w:rPr>
          <w:rFonts w:hint="eastAsia"/>
        </w:rPr>
        <w:t>　　2.8 全球主要厂商罐头内涂层产品类型及应用</w:t>
      </w:r>
      <w:r>
        <w:rPr>
          <w:rFonts w:hint="eastAsia"/>
        </w:rPr>
        <w:br/>
      </w:r>
      <w:r>
        <w:rPr>
          <w:rFonts w:hint="eastAsia"/>
        </w:rPr>
        <w:t>　　2.9 罐头内涂层行业集中度、竞争程度分析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罐头内涂层行业集中度分析：2025年全球Top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全球罐头内涂层第一梯队、第二梯队和第三梯队生产商（品牌）及市场份额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全球罐头内涂层总体规模分析</w:t>
      </w:r>
      <w:r>
        <w:rPr>
          <w:rFonts w:hint="eastAsia"/>
        </w:rPr>
        <w:br/>
      </w:r>
      <w:r>
        <w:rPr>
          <w:rFonts w:hint="eastAsia"/>
        </w:rPr>
        <w:t>　　3.1 全球罐头内涂层供需现状及预测（2021-2032）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全球罐头内涂层产能、产量、产能利用率及发展趋势（2021-2032）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全球罐头内涂层产量、需求量及发展趋势（2021-2032）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全球主要地区罐头内涂层产量及发展趋势（2021-2032）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全球主要地区罐头内涂层产量（2021-2026）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全球主要地区罐头内涂层产量（2027-2032）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全球主要地区罐头内涂层产量市场份额（2021-2032）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中国罐头内涂层供需现状及预测（2021-2032）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中国罐头内涂层产能、产量、产能利用率及发展趋势（2021-2032）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中国罐头内涂层产量、市场需求量及发展趋势（2021-2032）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中国市场罐头内涂层进出口（2021-2032）</w:t>
      </w:r>
      <w:r>
        <w:rPr>
          <w:rFonts w:hint="eastAsia"/>
        </w:rPr>
        <w:br/>
      </w:r>
      <w:r>
        <w:rPr>
          <w:rFonts w:hint="eastAsia"/>
        </w:rPr>
        <w:t>　　3.4 全球罐头内涂层销量及销售额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全球市场罐头内涂层销售额（2021-2032）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全球市场罐头内涂层销量（2021-2032）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全球市场罐头内涂层价格趋势（2021-2032）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全球罐头内涂层主要地区分析</w:t>
      </w:r>
      <w:r>
        <w:rPr>
          <w:rFonts w:hint="eastAsia"/>
        </w:rPr>
        <w:br/>
      </w:r>
      <w:r>
        <w:rPr>
          <w:rFonts w:hint="eastAsia"/>
        </w:rPr>
        <w:t>　　4.1 全球主要地区罐头内涂层市场规模分析：2021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全球主要地区罐头内涂层销售收入及市场份额（2021-2026）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全球主要地区罐头内涂层销售收入预测（2027-2032）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全球主要地区罐头内涂层销量分析：2021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全球主要地区罐头内涂层销量及市场份额（2021-2026）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全球主要地区罐头内涂层销量及市场份额预测（2027-2032）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北美市场罐头内涂层销量、收入及增长率（2021-2032）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欧洲市场罐头内涂层销量、收入及增长率（2021-2032）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中国市场罐头内涂层销量、收入及增长率（2021-2032）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日本市场罐头内涂层销量、收入及增长率（2021-2032）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东南亚市场罐头内涂层销量、收入及增长率（2021-2032）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印度市场罐头内涂层销量、收入及增长率（2021-2032）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南美市场罐头内涂层销量、收入及增长率（2021-2032）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中东市场罐头内涂层销量、收入及增长率（2021-2032）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重点企业（1）基本信息、罐头内涂层生产基地、销售区域、竞争对手及市场地位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罐头内涂层产品规格、参数及市场应用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罐头内涂层销量、收入、价格及毛利率（2021-2026）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重点企业（2）基本信息、罐头内涂层生产基地、销售区域、竞争对手及市场地位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罐头内涂层产品规格、参数及市场应用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罐头内涂层销量、收入、价格及毛利率（2021-2026）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重点企业（3）基本信息、罐头内涂层生产基地、销售区域、竞争对手及市场地位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罐头内涂层产品规格、参数及市场应用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罐头内涂层销量、收入、价格及毛利率（2021-2026）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重点企业（4）基本信息、罐头内涂层生产基地、销售区域、竞争对手及市场地位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罐头内涂层产品规格、参数及市场应用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罐头内涂层销量、收入、价格及毛利率（2021-2026）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重点企业（5）基本信息、罐头内涂层生产基地、销售区域、竞争对手及市场地位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罐头内涂层产品规格、参数及市场应用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罐头内涂层销量、收入、价格及毛利率（2021-2026）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重点企业（6）基本信息、罐头内涂层生产基地、销售区域、竞争对手及市场地位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罐头内涂层产品规格、参数及市场应用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罐头内涂层销量、收入、价格及毛利率（2021-2026）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重点企业（7）基本信息、罐头内涂层生产基地、销售区域、竞争对手及市场地位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罐头内涂层产品规格、参数及市场应用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罐头内涂层销量、收入、价格及毛利率（2021-2026）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重点企业（8）基本信息、罐头内涂层生产基地、销售区域、竞争对手及市场地位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罐头内涂层产品规格、参数及市场应用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罐头内涂层销量、收入、价格及毛利率（2021-2026）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重点企业（9）基本信息、罐头内涂层生产基地、销售区域、竞争对手及市场地位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罐头内涂层产品规格、参数及市场应用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罐头内涂层销量、收入、价格及毛利率（2021-2026）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重点企业（10）基本信息、罐头内涂层生产基地、销售区域、竞争对手及市场地位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罐头内涂层产品规格、参数及市场应用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罐头内涂层销量、收入、价格及毛利率（2021-2026）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重点企业（11）基本信息、罐头内涂层生产基地、销售区域、竞争对手及市场地位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罐头内涂层产品规格、参数及市场应用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罐头内涂层销量、收入、价格及毛利率（2021-2026）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不同产品类型罐头内涂层分析</w:t>
      </w:r>
      <w:r>
        <w:rPr>
          <w:rFonts w:hint="eastAsia"/>
        </w:rPr>
        <w:br/>
      </w:r>
      <w:r>
        <w:rPr>
          <w:rFonts w:hint="eastAsia"/>
        </w:rPr>
        <w:t>　　6.1 全球不同产品类型罐头内涂层销量（2021-2032）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全球不同产品类型罐头内涂层销量及市场份额（2021-2026）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全球不同产品类型罐头内涂层销量预测（2027-2032）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全球不同产品类型罐头内涂层收入（2021-2032）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全球不同产品类型罐头内涂层收入及市场份额（2021-2026）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全球不同产品类型罐头内涂层收入预测（2027-2032）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全球不同产品类型罐头内涂层价格走势（2021-2032）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中国不同产品类型罐头内涂层销量（2021-2032）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中国不同产品类型罐头内涂层销量及市场份额（2021-2026）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中国不同产品类型罐头内涂层销量预测（2027-2032）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中国不同产品类型罐头内涂层收入（2021-2032）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中国不同产品类型罐头内涂层收入及市场份额（2021-2026）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中国不同产品类型罐头内涂层收入预测（2027-2032）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不同应用罐头内涂层分析</w:t>
      </w:r>
      <w:r>
        <w:rPr>
          <w:rFonts w:hint="eastAsia"/>
        </w:rPr>
        <w:br/>
      </w:r>
      <w:r>
        <w:rPr>
          <w:rFonts w:hint="eastAsia"/>
        </w:rPr>
        <w:t>　　7.1 全球不同应用罐头内涂层销量（2021-2032）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全球不同应用罐头内涂层销量及市场份额（2021-2026）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全球不同应用罐头内涂层销量预测（2027-2032）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全球不同应用罐头内涂层收入（2021-2032）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全球不同应用罐头内涂层收入及市场份额（2021-2026）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全球不同应用罐头内涂层收入预测（2027-2032）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全球不同应用罐头内涂层价格走势（2021-2032）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中国不同应用罐头内涂层销量（2021-2032）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中国不同应用罐头内涂层销量及市场份额（2021-2026）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中国不同应用罐头内涂层销量预测（2027-2032）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中国不同应用罐头内涂层收入（2021-2032）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中国不同应用罐头内涂层收入及市场份额（2021-2026）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中国不同应用罐头内涂层收入预测（2027-2032）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罐头内涂层行业发展趋势</w:t>
      </w:r>
      <w:r>
        <w:rPr>
          <w:rFonts w:hint="eastAsia"/>
        </w:rPr>
        <w:br/>
      </w:r>
      <w:r>
        <w:rPr>
          <w:rFonts w:hint="eastAsia"/>
        </w:rPr>
        <w:t>　　8.2 罐头内涂层行业主要驱动因素</w:t>
      </w:r>
      <w:r>
        <w:rPr>
          <w:rFonts w:hint="eastAsia"/>
        </w:rPr>
        <w:br/>
      </w:r>
      <w:r>
        <w:rPr>
          <w:rFonts w:hint="eastAsia"/>
        </w:rPr>
        <w:t>　　8.3 罐头内涂层中国企业SWOT分析</w:t>
      </w:r>
      <w:r>
        <w:rPr>
          <w:rFonts w:hint="eastAsia"/>
        </w:rPr>
        <w:br/>
      </w:r>
      <w:r>
        <w:rPr>
          <w:rFonts w:hint="eastAsia"/>
        </w:rPr>
        <w:t>　　8.4 中国罐头内涂层行业政策环境分析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罐头内涂层行业产业链简介</w:t>
      </w:r>
      <w:r>
        <w:rPr>
          <w:rFonts w:hint="eastAsia"/>
        </w:rPr>
        <w:br/>
      </w:r>
      <w:r>
        <w:rPr>
          <w:rFonts w:hint="eastAsia"/>
        </w:rPr>
        <w:t>　　　　9.1.1 罐头内涂层行业供应链分析</w:t>
      </w:r>
      <w:r>
        <w:rPr>
          <w:rFonts w:hint="eastAsia"/>
        </w:rPr>
        <w:br/>
      </w:r>
      <w:r>
        <w:rPr>
          <w:rFonts w:hint="eastAsia"/>
        </w:rPr>
        <w:t>　　　　9.1.2 罐头内涂层主要原料及供应情况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罐头内涂层行业采购模式</w:t>
      </w:r>
      <w:r>
        <w:rPr>
          <w:rFonts w:hint="eastAsia"/>
        </w:rPr>
        <w:br/>
      </w:r>
      <w:r>
        <w:rPr>
          <w:rFonts w:hint="eastAsia"/>
        </w:rPr>
        <w:t>　　9.3 罐头内涂层行业生产模式</w:t>
      </w:r>
      <w:r>
        <w:rPr>
          <w:rFonts w:hint="eastAsia"/>
        </w:rPr>
        <w:br/>
      </w:r>
      <w:r>
        <w:rPr>
          <w:rFonts w:hint="eastAsia"/>
        </w:rPr>
        <w:t>　　9.4 罐头内涂层行业销售模式及销售渠道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按产品类型细分，全球罐头内涂层市场规模2021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按应用细分，全球罐头内涂层市场规模（CAGR）2021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罐头内涂层行业发展主要特点</w:t>
      </w:r>
      <w:r>
        <w:rPr>
          <w:rFonts w:hint="eastAsia"/>
        </w:rPr>
        <w:br/>
      </w:r>
      <w:r>
        <w:rPr>
          <w:rFonts w:hint="eastAsia"/>
        </w:rPr>
        <w:t>　　表 4： 罐头内涂层行业发展有利因素分析</w:t>
      </w:r>
      <w:r>
        <w:rPr>
          <w:rFonts w:hint="eastAsia"/>
        </w:rPr>
        <w:br/>
      </w:r>
      <w:r>
        <w:rPr>
          <w:rFonts w:hint="eastAsia"/>
        </w:rPr>
        <w:t>　　表 5： 罐头内涂层行业发展不利因素分析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进入罐头内涂层行业壁垒</w:t>
      </w:r>
      <w:r>
        <w:rPr>
          <w:rFonts w:hint="eastAsia"/>
        </w:rPr>
        <w:br/>
      </w:r>
      <w:r>
        <w:rPr>
          <w:rFonts w:hint="eastAsia"/>
        </w:rPr>
        <w:t>　　表 7： 罐头内涂层主要企业在国际市场占有率（按销量，2023-2026）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2025年罐头内涂层主要企业在国际市场排名（按销量）&amp;（千吨）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全球市场主要企业罐头内涂层销量（2023-2026）&amp;（千吨）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罐头内涂层主要企业在国际市场占有率（按收入，2023-2026）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2025年罐头内涂层主要企业在国际市场排名（按收入）&amp;（万元）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全球市场主要企业罐头内涂层销售收入（2023-2026）&amp;（万元）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全球市场主要企业罐头内涂层销售价格（2023-2026）&amp;（元/吨）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罐头内涂层主要企业在中国市场占有率（按销量，2023-2026）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2025年罐头内涂层主要企业在中国市场排名（按销量）&amp;（千吨）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中国市场主要企业罐头内涂层销量（2023-2026）&amp;（千吨）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罐头内涂层主要企业在中国市场占有率（按收入，2023-2026）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2025年罐头内涂层主要企业在中国市场排名（按收入）&amp;（万元）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中国市场主要企业罐头内涂层销售收入（2023-2026）&amp;（万元）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全球主要厂商罐头内涂层总部及产地分布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全球主要厂商成立时间及罐头内涂层商业化日期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全球主要厂商罐头内涂层产品类型及应用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2025年全球罐头内涂层主要厂商市场地位（第一梯队、第二梯队和第三梯队）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全球罐头内涂层市场投资、并购等现状分析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全球主要地区罐头内涂层产量增速（CAGR）：（2021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全球主要地区罐头内涂层产量（2021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全球主要地区罐头内涂层产量（2021-2026）&amp;（千吨）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全球主要地区罐头内涂层产量（2027-2032）&amp;（千吨）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全球主要地区罐头内涂层产量市场份额（2021-2026）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全球主要地区罐头内涂层产量市场份额（2027-2032）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中国市场罐头内涂层产量、销量、进出口（2021-2026）&amp;（千吨）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中国市场罐头内涂层产量、销量、进出口预测（2027-2032）&amp;（千吨）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全球主要地区罐头内涂层销售收入增速：（2021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全球主要地区罐头内涂层销售收入（2021-2026）&amp;（万元）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全球主要地区罐头内涂层销售收入市场份额（2021-2026）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全球主要地区罐头内涂层收入（2027-2032）&amp;（万元）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全球主要地区罐头内涂层收入市场份额（2027-2032）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全球主要地区罐头内涂层销量（千吨）：2021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全球主要地区罐头内涂层销量（2021-2026）&amp;（千吨）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全球主要地区罐头内涂层销量市场份额（2021-2026）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全球主要地区罐头内涂层销量（2027-2032）&amp;（千吨）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全球主要地区罐头内涂层销量份额（2027-2032）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罐头内涂层生产基地、销售区域、竞争对手及市场地位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罐头内涂层产品规格、参数及市场应用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罐头内涂层销量（千吨）、收入（万元）、价格（元/吨）及毛利率（2021-2026）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罐头内涂层生产基地、销售区域、竞争对手及市场地位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罐头内涂层产品规格、参数及市场应用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罐头内涂层销量（千吨）、收入（万元）、价格（元/吨）及毛利率（2021-2026）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罐头内涂层生产基地、销售区域、竞争对手及市场地位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罐头内涂层产品规格、参数及市场应用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罐头内涂层销量（千吨）、收入（万元）、价格（元/吨）及毛利率（2021-2026）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罐头内涂层生产基地、销售区域、竞争对手及市场地位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罐头内涂层产品规格、参数及市场应用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罐头内涂层销量（千吨）、收入（万元）、价格（元/吨）及毛利率（2021-2026）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罐头内涂层生产基地、销售区域、竞争对手及市场地位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罐头内涂层产品规格、参数及市场应用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罐头内涂层销量（千吨）、收入（万元）、价格（元/吨）及毛利率（2021-2026）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罐头内涂层生产基地、销售区域、竞争对手及市场地位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罐头内涂层产品规格、参数及市场应用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罐头内涂层销量（千吨）、收入（万元）、价格（元/吨）及毛利率（2021-2026）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罐头内涂层生产基地、销售区域、竞争对手及市场地位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罐头内涂层产品规格、参数及市场应用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罐头内涂层销量（千吨）、收入（万元）、价格（元/吨）及毛利率（2021-2026）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罐头内涂层生产基地、销售区域、竞争对手及市场地位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罐头内涂层产品规格、参数及市场应用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罐头内涂层销量（千吨）、收入（万元）、价格（元/吨）及毛利率（2021-2026）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罐头内涂层生产基地、销售区域、竞争对手及市场地位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罐头内涂层产品规格、参数及市场应用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罐头内涂层销量（千吨）、收入（万元）、价格（元/吨）及毛利率（2021-2026）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罐头内涂层生产基地、销售区域、竞争对手及市场地位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罐头内涂层产品规格、参数及市场应用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罐头内涂层销量（千吨）、收入（万元）、价格（元/吨）及毛利率（2021-2026）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罐头内涂层生产基地、销售区域、竞争对手及市场地位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罐头内涂层产品规格、参数及市场应用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罐头内涂层销量（千吨）、收入（万元）、价格（元/吨）及毛利率（2021-2026）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全球不同产品类型罐头内涂层销量（2021-2026）&amp;（千吨）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99： 全球不同产品类型罐头内涂层销量市场份额（2021-2026）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全球不同产品类型罐头内涂层销量预测（2027-2032）&amp;（千吨）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全球市场不同产品类型罐头内涂层销量市场份额预测（2027-2032）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全球不同产品类型罐头内涂层收入（2021-2026）&amp;（万元）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全球不同产品类型罐头内涂层收入市场份额（2021-2026）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全球不同产品类型罐头内涂层收入预测（2027-2032）&amp;（万元）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全球不同产品类型罐头内涂层收入市场份额预测（2027-2032）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中国不同产品类型罐头内涂层销量（2021-2026）&amp;（千吨）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107： 中国不同产品类型罐头内涂层销量市场份额（2021-2026）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中国不同产品类型罐头内涂层销量预测（2027-2032）&amp;（千吨）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全球市场不同产品类型罐头内涂层销量市场份额预测（2027-2032）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中国不同产品类型罐头内涂层收入（2021-2026）&amp;（万元）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中国不同产品类型罐头内涂层收入市场份额（2021-2026）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中国不同产品类型罐头内涂层收入预测（2027-2032）&amp;（万元）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中国不同产品类型罐头内涂层收入市场份额预测（2027-2032）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全球不同应用罐头内涂层销量（2021-2026）&amp;（千吨）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全球不同应用罐头内涂层销量市场份额（2021-2026）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全球不同应用罐头内涂层销量预测（2027-2032）&amp;（千吨）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117： 全球市场不同应用罐头内涂层销量市场份额预测（2027-2032）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全球不同应用罐头内涂层收入（2021-2026）&amp;（万元）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全球不同应用罐头内涂层收入市场份额（2021-2026）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全球不同应用罐头内涂层收入预测（2027-2032）&amp;（万元）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全球不同应用罐头内涂层收入市场份额预测（2027-2032）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中国不同应用罐头内涂层销量（2021-2026）&amp;（千吨）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123： 中国不同应用罐头内涂层销量市场份额（2021-2026）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中国不同应用罐头内涂层销量预测（2027-2032）&amp;（千吨）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125： 中国市场不同应用罐头内涂层销量市场份额预测（2027-2032）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中国不同应用罐头内涂层收入（2021-2026）&amp;（万元）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中国不同应用罐头内涂层收入市场份额（2021-2026）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中国不同应用罐头内涂层收入预测（2027-2032）&amp;（万元）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中国不同应用罐头内涂层收入市场份额预测（2027-2032）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罐头内涂层行业发展趋势</w:t>
      </w:r>
      <w:r>
        <w:rPr>
          <w:rFonts w:hint="eastAsia"/>
        </w:rPr>
        <w:br/>
      </w:r>
      <w:r>
        <w:rPr>
          <w:rFonts w:hint="eastAsia"/>
        </w:rPr>
        <w:t>　　表 131： 罐头内涂层行业主要驱动因素</w:t>
      </w:r>
      <w:r>
        <w:rPr>
          <w:rFonts w:hint="eastAsia"/>
        </w:rPr>
        <w:br/>
      </w:r>
      <w:r>
        <w:rPr>
          <w:rFonts w:hint="eastAsia"/>
        </w:rPr>
        <w:t>　　表 132： 罐头内涂层行业供应链分析</w:t>
      </w:r>
      <w:r>
        <w:rPr>
          <w:rFonts w:hint="eastAsia"/>
        </w:rPr>
        <w:br/>
      </w:r>
      <w:r>
        <w:rPr>
          <w:rFonts w:hint="eastAsia"/>
        </w:rPr>
        <w:t>　　表 133： 罐头内涂层上游原料供应商</w:t>
      </w:r>
      <w:r>
        <w:rPr>
          <w:rFonts w:hint="eastAsia"/>
        </w:rPr>
        <w:br/>
      </w:r>
      <w:r>
        <w:rPr>
          <w:rFonts w:hint="eastAsia"/>
        </w:rPr>
        <w:t>　　表 134： 罐头内涂层主要地区不同应用客户分析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罐头内涂层典型经销商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罐头内涂层产品图片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全球不同产品类型罐头内涂层销售额2021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全球不同产品类型罐头内涂层市场份额2025 &amp; 2032</w:t>
      </w:r>
      <w:r>
        <w:rPr>
          <w:rFonts w:hint="eastAsia"/>
        </w:rPr>
        <w:br/>
      </w:r>
      <w:r>
        <w:rPr>
          <w:rFonts w:hint="eastAsia"/>
        </w:rPr>
        <w:t>　　图 4： 环氧树脂产品图片</w:t>
      </w:r>
      <w:r>
        <w:rPr>
          <w:rFonts w:hint="eastAsia"/>
        </w:rPr>
        <w:br/>
      </w:r>
      <w:r>
        <w:rPr>
          <w:rFonts w:hint="eastAsia"/>
        </w:rPr>
        <w:t>　　图 5： 聚酯产品图片</w:t>
      </w:r>
      <w:r>
        <w:rPr>
          <w:rFonts w:hint="eastAsia"/>
        </w:rPr>
        <w:br/>
      </w:r>
      <w:r>
        <w:rPr>
          <w:rFonts w:hint="eastAsia"/>
        </w:rPr>
        <w:t>　　图 6： 丙烯酸产品图片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全球不同应用罐头内涂层市场份额2025 &amp; 2032</w:t>
      </w:r>
      <w:r>
        <w:rPr>
          <w:rFonts w:hint="eastAsia"/>
        </w:rPr>
        <w:br/>
      </w:r>
      <w:r>
        <w:rPr>
          <w:rFonts w:hint="eastAsia"/>
        </w:rPr>
        <w:t>　　图 9： 饮料罐</w:t>
      </w:r>
      <w:r>
        <w:rPr>
          <w:rFonts w:hint="eastAsia"/>
        </w:rPr>
        <w:br/>
      </w:r>
      <w:r>
        <w:rPr>
          <w:rFonts w:hint="eastAsia"/>
        </w:rPr>
        <w:t>　　图 10： 食品罐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2025年全球前五大生产商罐头内涂层市场份额</w:t>
      </w:r>
      <w:r>
        <w:rPr>
          <w:rFonts w:hint="eastAsia"/>
        </w:rPr>
        <w:br/>
      </w:r>
      <w:r>
        <w:rPr>
          <w:rFonts w:hint="eastAsia"/>
        </w:rPr>
        <w:t>　　图 13： 2025年全球罐头内涂层第一梯队、第二梯队和第三梯队厂商及市场份额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全球罐头内涂层产能、产量、产能利用率及发展趋势（2021-2032）&amp;（千吨）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全球罐头内涂层产量、需求量及发展趋势（2021-2032）&amp;（千吨）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全球主要地区罐头内涂层产量市场份额（2021-2032）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中国罐头内涂层产能、产量、产能利用率及发展趋势（2021-2032）&amp;（千吨）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中国罐头内涂层产量、市场需求量及发展趋势（2021-2032）&amp;（千吨）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全球罐头内涂层市场销售额及增长率：（2021-2032）&amp;（万元）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全球市场罐头内涂层市场规模：2021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全球市场罐头内涂层销量及增长率（2021-2032）&amp;（千吨）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全球市场罐头内涂层价格趋势（2021-2032）&amp;（元/吨）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全球主要地区罐头内涂层销售收入（2021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全球主要地区罐头内涂层销售收入市场份额（2021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北美市场罐头内涂层销量及增长率（2021-2032）&amp;（千吨）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北美市场罐头内涂层收入及增长率（2021-2032）&amp;（万元）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欧洲市场罐头内涂层销量及增长率（2021-2032）&amp;（千吨）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欧洲市场罐头内涂层收入及增长率（2021-2032）&amp;（万元）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中国市场罐头内涂层销量及增长率（2021-2032）&amp;（千吨）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中国市场罐头内涂层收入及增长率（2021-2032）&amp;（万元）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日本市场罐头内涂层销量及增长率（2021-2032）&amp;（千吨）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日本市场罐头内涂层收入及增长率（2021-2032）&amp;（万元）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东南亚市场罐头内涂层销量及增长率（2021-2032）&amp;（千吨）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东南亚市场罐头内涂层收入及增长率（2021-2032）&amp;（万元）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印度市场罐头内涂层销量及增长率（2021-2032）&amp;（千吨）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印度市场罐头内涂层收入及增长率（2021-2032）&amp;（万元）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南美市场罐头内涂层销量及增长率（2021-2032）&amp;（千吨）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南美市场罐头内涂层收入及增长率（2021-2032）&amp;（万元）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中东市场罐头内涂层销量及增长率（2021-2032）&amp;（千吨）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中东市场罐头内涂层收入及增长率（2021-2032）&amp;（万元）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全球不同产品类型罐头内涂层价格走势（2021-2032）&amp;（元/吨）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全球不同应用罐头内涂层价格走势（2021-2032）&amp;（元/吨）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罐头内涂层中国企业SWOT分析</w:t>
      </w:r>
      <w:r>
        <w:rPr>
          <w:rFonts w:hint="eastAsia"/>
        </w:rPr>
        <w:br/>
      </w:r>
      <w:r>
        <w:rPr>
          <w:rFonts w:hint="eastAsia"/>
        </w:rPr>
        <w:t>　　图 44： 罐头内涂层产业链</w:t>
      </w:r>
      <w:r>
        <w:rPr>
          <w:rFonts w:hint="eastAsia"/>
        </w:rPr>
        <w:br/>
      </w:r>
      <w:r>
        <w:rPr>
          <w:rFonts w:hint="eastAsia"/>
        </w:rPr>
        <w:t>　　图 45： 罐头内涂层行业采购模式分析</w:t>
      </w:r>
      <w:r>
        <w:rPr>
          <w:rFonts w:hint="eastAsia"/>
        </w:rPr>
        <w:br/>
      </w:r>
      <w:r>
        <w:rPr>
          <w:rFonts w:hint="eastAsia"/>
        </w:rPr>
        <w:t>　　图 46： 罐头内涂层行业生产模式</w:t>
      </w:r>
      <w:r>
        <w:rPr>
          <w:rFonts w:hint="eastAsia"/>
        </w:rPr>
        <w:br/>
      </w:r>
      <w:r>
        <w:rPr>
          <w:rFonts w:hint="eastAsia"/>
        </w:rPr>
        <w:t>　　图 47： 罐头内涂层行业销售模式分析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6a2c3a92ca438e" w:history="1">
        <w:r>
          <w:rPr>
            <w:rStyle w:val="Hyperlink"/>
          </w:rPr>
          <w:t>2026-2032年全球与中国罐头内涂层行业发展研究及前景趋势预测报告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6a2c3a92ca438e" w:history="1">
        <w:r>
          <w:rPr>
            <w:rStyle w:val="Hyperlink"/>
          </w:rPr>
          <w:t>https://www.20087.com/5/07/GuanTouNeiTuCengShiChangQianJingFenXi.html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c4011292f544f4" w:history="1">
      <w:r>
        <w:rPr>
          <w:rStyle w:val="Hyperlink"/>
        </w:rPr>
        <w:t>2026-2032年全球与中国罐头内涂层行业发展研究及前景趋势预测报告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GuanTouNeiTuCengShiChangQianJingFenXi.html" TargetMode="External" Id="Rd06a2c3a92ca43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GuanTouNeiTuCengShiChangQianJingFenXi.html" TargetMode="External" Id="R57c4011292f544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2026-01-30T03:51:33Z</dcterms:created>
  <dcterms:modified xsi:type="dcterms:W3CDTF">2026-01-30T04:51:33Z</dcterms:modified>
  <dc:subject>2026-2032年全球与中国罐头内涂层行业发展研究及前景趋势预测报告</dc:subject>
  <dc:title>2026-2032年全球与中国罐头内涂层行业发展研究及前景趋势预测报告</dc:title>
  <cp:keywords>2026-2032年全球与中国罐头内涂层行业发展研究及前景趋势预测报告</cp:keywords>
  <dc:description>2026-2032年全球与中国罐头内涂层行业发展研究及前景趋势预测报告</dc:description>
</cp:coreProperties>
</file>