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8b639b0c4c1b" w:history="1">
              <w:r>
                <w:rPr>
                  <w:rStyle w:val="Hyperlink"/>
                </w:rPr>
                <w:t>2025-2031年全球与中国功能饮料饮品市场研究分析及发展前景报告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8b639b0c4c1b" w:history="1">
              <w:r>
                <w:rPr>
                  <w:rStyle w:val="Hyperlink"/>
                </w:rPr>
                <w:t>2025-2031年全球与中国功能饮料饮品市场研究分析及发展前景报告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b8b639b0c4c1b" w:history="1">
                <w:r>
                  <w:rPr>
                    <w:rStyle w:val="Hyperlink"/>
                  </w:rPr>
                  <w:t>https://www.20087.com/5/27/GongNengYinLiaoYinPinShiChangQianJing.html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饮品市场在过去几年中持续快速增长，产品类别涵盖能量补充、运动恢复、体重管理、免疫力提升、抗氧化等多种功能。随着消费者健康意识的提高和生活方式的变化，功能饮料已不再局限于运动员和体力劳动者，而是进入了普通消费者的日常生活。但同时，行业也面临着严格的市场监管，确保产品的安全性和功效宣称的真实性。</w:t>
      </w:r>
      <w:r>
        <w:rPr>
          <w:rFonts w:hint="eastAsia"/>
        </w:rPr>
        <w:br/>
      </w:r>
      <w:r>
        <w:rPr>
          <w:rFonts w:hint="eastAsia"/>
        </w:rPr>
        <w:t>　　功能饮料饮品将更加注重科学配方和天然成分的结合，采用低糖、无糖或天然代糖的配方以适应消费者对健康生活的追求。此外，针对不同年龄层和特定消费群体的个性化需求，如睡眠改善、脑力提升、肠道健康等功能将得到进一步细分和开发。同时，功能饮料产业将借助智能化包装、物联网技术等，实现产品追溯和个性化推荐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8b639b0c4c1b" w:history="1">
        <w:r>
          <w:rPr>
            <w:rStyle w:val="Hyperlink"/>
          </w:rPr>
          <w:t>2025-2031年全球与中国功能饮料饮品市场研究分析及发展前景报告</w:t>
        </w:r>
      </w:hyperlink>
      <w:r>
        <w:rPr>
          <w:rFonts w:hint="eastAsia"/>
        </w:rPr>
        <w:t>》依托行业权威数据及长期市场监测信息，系统分析了功能饮料饮品行业的市场规模、供需关系、竞争格局及重点企业经营状况，并结合功能饮料饮品行业发展现状，科学预测了功能饮料饮品市场前景与技术发展方向。报告通过SWOT分析，揭示了功能饮料饮品行业机遇与潜在风险，为投资者提供了全面的现状分析与前景评估，助力挖掘投资价值并优化决策。同时，报告从投资、生产及营销等角度提出可行性建议，为功能饮料饮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功能饮料饮品市场概述</w:t>
      </w:r>
      <w:r>
        <w:rPr>
          <w:rFonts w:hint="eastAsia"/>
        </w:rPr>
        <w:br/>
      </w:r>
      <w:r>
        <w:rPr>
          <w:rFonts w:hint="eastAsia"/>
        </w:rPr>
        <w:t>　　1.1 功能饮料饮品产品定义及统计范围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按照不同产品类型，功能饮料饮品主要可以分为如下几个类别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不同产品类型功能饮料饮品增长趋势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从不同应用，功能饮料饮品主要包括如下几个方面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全球与中国功能饮料饮品发展现状及趋势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2020-2025年全球功能饮料饮品发展现状及未来趋势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2020-2025年中国功能饮料饮品发展现状及未来趋势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2020-2025年全球功能饮料饮品供需现状及2025-2031年预测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2020-2025年全球功能饮料饮品产能、产量、产能利用率及发展趋势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2020-2025年全球功能饮料饮品产量、表观消费量及发展趋势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2020-2025年中国功能饮料饮品供需现状及2025-2031年预测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2020-2025年中国功能饮料饮品产能、产量、产能利用率及2025-2031年趋势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2020-2025年中国功能饮料饮品产量、表观消费量及发展趋势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2020-2025年中国功能饮料饮品产量、市场需求量及发展趋势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中国及欧美日等功能饮料饮品行业政策分析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全球与中国主要厂商功能饮料饮品产量、产值及竞争分析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2020-2025年全球功能饮料饮品主要厂商列表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2020-2025年全球功能饮料饮品主要厂商产量列表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2025年全球主要生产商功能饮料饮品收入排名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2020-2025年全球功能饮料饮品主要厂商产品价格列表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中国功能饮料饮品主要厂商产量、产值及市场份额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2020-2025年中国功能饮料饮品主要厂商产量列表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2.3 功能饮料饮品厂商产地分布及商业化日期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功能饮料饮品行业集中度、竞争程度分析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功能饮料饮品行业集中度分析：全球Top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全球功能饮料饮品第一梯队、第二梯队和第三梯队生产商（品牌）及市场份额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全球领先功能饮料饮品企业SWOT分析</w:t>
      </w:r>
      <w:r>
        <w:rPr>
          <w:rFonts w:hint="eastAsia"/>
        </w:rPr>
        <w:br/>
      </w:r>
      <w:r>
        <w:rPr>
          <w:rFonts w:hint="eastAsia"/>
        </w:rPr>
        <w:t>　　2.6 全球主要功能饮料饮品企业采访及观点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全球主要功能饮料饮品生产地区分析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全球主要地区功能饮料饮品市场规模分析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2020-2025年全球主要地区功能饮料饮品产量及市场份额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2025-2031年全球主要地区功能饮料饮品产量及市场份额预测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2020-2025年全球主要地区功能饮料饮品产值及市场份额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2025-2031年全球主要地区功能饮料饮品产值及市场份额预测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2020-2025年印度市场功能饮料饮品产量、产值及增长率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2025-2031年全球主要地区功能饮料饮品消费展望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2020-2025年全球主要地区功能饮料饮品消费量及增长率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2025-2031年全球主要地区功能饮料饮品消费量预测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全球功能饮料饮品行业重点企业调研分析</w:t>
      </w:r>
      <w:r>
        <w:rPr>
          <w:rFonts w:hint="eastAsia"/>
        </w:rPr>
        <w:br/>
      </w:r>
      <w:r>
        <w:rPr>
          <w:rFonts w:hint="eastAsia"/>
        </w:rPr>
        <w:t>　　5.1 功能饮料饮品重点企业（一）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功能饮料饮品重点企业（二）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功能饮料饮品重点企业（三）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功能饮料饮品重点企业（四）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功能饮料饮品重点企业（五）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功能饮料饮品重点企业（六）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功能饮料饮品重点企业（七）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重点企业（七）基本信息、功能饮料饮品生产基地、销售区域、竞争对手及市场地位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重点企业（七）功能饮料饮品产能、产量、产值、价格及毛利率统计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不同类型功能饮料饮品市场分析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2020-2031年全球不同类型功能饮料饮品产量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2020-2025年全球不同类型功能饮料饮品产量及市场份额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2025-2031年全球不同类型功能饮料饮品产量预测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2020-2031年全球不同类型功能饮料饮品产值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2020-2025年全球不同类型功能饮料饮品产值及市场份额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2025-2031年全球不同类型功能饮料饮品产值预测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2020-2025年全球不同类型功能饮料饮品价格走势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2020-2025年不同价格区间功能饮料饮品市场份额对比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2020-2031年中国不同类型功能饮料饮品产量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2020-2025年中国不同类型功能饮料饮品产量及市场份额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2025-2031年中国不同类型功能饮料饮品产量预测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2020-2031年中国不同类型功能饮料饮品产值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2020-2025年中国不同类型功能饮料饮品产值及市场份额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2025-2031年中国不同类型功能饮料饮品产值预测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功能饮料饮品上游原料及下游主要应用分析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功能饮料饮品产业链分析</w:t>
      </w:r>
      <w:r>
        <w:rPr>
          <w:rFonts w:hint="eastAsia"/>
        </w:rPr>
        <w:br/>
      </w:r>
      <w:r>
        <w:rPr>
          <w:rFonts w:hint="eastAsia"/>
        </w:rPr>
        <w:t>　　7.2 功能饮料饮品产业上游供应分析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2020-2031年全球不同应用功能饮料饮品消费量、市场份额及增长率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2020-2025年全球不同应用功能饮料饮品消费量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2025-2031年全球不同应用功能饮料饮品消费量预测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2020-2031年中国不同应用功能饮料饮品消费量、市场份额及增长率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2020-2025年中国不同应用功能饮料饮品消费量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2025-2031年中国不同应用功能饮料饮品消费量预测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中国功能饮料饮品产量、消费量、进出口分析及未来趋势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2020-2031年中国功能饮料饮品产量、消费量、进出口分析及未来趋势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中国功能饮料饮品进出口贸易趋势</w:t>
      </w:r>
      <w:r>
        <w:rPr>
          <w:rFonts w:hint="eastAsia"/>
        </w:rPr>
        <w:br/>
      </w:r>
      <w:r>
        <w:rPr>
          <w:rFonts w:hint="eastAsia"/>
        </w:rPr>
        <w:t>　　8.3 中国功能饮料饮品主要进口来源</w:t>
      </w:r>
      <w:r>
        <w:rPr>
          <w:rFonts w:hint="eastAsia"/>
        </w:rPr>
        <w:br/>
      </w:r>
      <w:r>
        <w:rPr>
          <w:rFonts w:hint="eastAsia"/>
        </w:rPr>
        <w:t>　　8.4 中国功能饮料饮品主要出口目的地</w:t>
      </w:r>
      <w:r>
        <w:rPr>
          <w:rFonts w:hint="eastAsia"/>
        </w:rPr>
        <w:br/>
      </w:r>
      <w:r>
        <w:rPr>
          <w:rFonts w:hint="eastAsia"/>
        </w:rPr>
        <w:t>　　8.5 中国功能饮料饮品未来发展的有利因素、不利因素分析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中国功能饮料饮品主要生产消费地区分布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中国功能饮料饮品生产地区分布</w:t>
      </w:r>
      <w:r>
        <w:rPr>
          <w:rFonts w:hint="eastAsia"/>
        </w:rPr>
        <w:br/>
      </w:r>
      <w:r>
        <w:rPr>
          <w:rFonts w:hint="eastAsia"/>
        </w:rPr>
        <w:t>　　9.2 中国功能饮料饮品消费地区分布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影响中国功能饮料饮品供需的主要因素分析</w:t>
      </w:r>
      <w:r>
        <w:rPr>
          <w:rFonts w:hint="eastAsia"/>
        </w:rPr>
        <w:br/>
      </w:r>
      <w:r>
        <w:rPr>
          <w:rFonts w:hint="eastAsia"/>
        </w:rPr>
        <w:t>　　10.1 功能饮料饮品技术及相关行业技术发展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功能饮料饮品进出口贸易现状及趋势</w:t>
      </w:r>
      <w:r>
        <w:rPr>
          <w:rFonts w:hint="eastAsia"/>
        </w:rPr>
        <w:br/>
      </w:r>
      <w:r>
        <w:rPr>
          <w:rFonts w:hint="eastAsia"/>
        </w:rPr>
        <w:t>　　10.3 功能饮料饮品下游行业需求变化因素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2025-2031年功能饮料饮品行业、产品及技术发展趋势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功能饮料饮品行业及市场环境发展趋势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功能饮料饮品产品及技术发展趋势</w:t>
      </w:r>
      <w:r>
        <w:rPr>
          <w:rFonts w:hint="eastAsia"/>
        </w:rPr>
        <w:br/>
      </w:r>
      <w:r>
        <w:rPr>
          <w:rFonts w:hint="eastAsia"/>
        </w:rPr>
        <w:t>　　11.3 功能饮料饮品产品价格走势</w:t>
      </w:r>
      <w:r>
        <w:rPr>
          <w:rFonts w:hint="eastAsia"/>
        </w:rPr>
        <w:br/>
      </w:r>
      <w:r>
        <w:rPr>
          <w:rFonts w:hint="eastAsia"/>
        </w:rPr>
        <w:t>　　11.4 2025-2031年功能饮料饮品市场消费形态、消费者偏好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功能饮料饮品销售渠道分析及建议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国内功能饮料饮品销售渠道</w:t>
      </w:r>
      <w:r>
        <w:rPr>
          <w:rFonts w:hint="eastAsia"/>
        </w:rPr>
        <w:br/>
      </w:r>
      <w:r>
        <w:rPr>
          <w:rFonts w:hint="eastAsia"/>
        </w:rPr>
        <w:t>　　12.2 海外市场功能饮料饮品销售渠道</w:t>
      </w:r>
      <w:r>
        <w:rPr>
          <w:rFonts w:hint="eastAsia"/>
        </w:rPr>
        <w:br/>
      </w:r>
      <w:r>
        <w:rPr>
          <w:rFonts w:hint="eastAsia"/>
        </w:rPr>
        <w:t>　　12.3 功能饮料饮品销售/营销策略建议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按照不同产品类型，功能饮料饮品主要可以分为如下几个类别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不同种类功能饮料饮品增长趋势</w:t>
      </w:r>
      <w:r>
        <w:rPr>
          <w:rFonts w:hint="eastAsia"/>
        </w:rPr>
        <w:br/>
      </w:r>
      <w:r>
        <w:rPr>
          <w:rFonts w:hint="eastAsia"/>
        </w:rPr>
        <w:t>　　表 按不同应用，功能饮料饮品主要包括如下几个方面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不同应用功能饮料饮品消费量增长趋势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中国及欧美日等地区功能饮料饮品相关政策分析</w:t>
      </w:r>
      <w:r>
        <w:rPr>
          <w:rFonts w:hint="eastAsia"/>
        </w:rPr>
        <w:br/>
      </w:r>
      <w:r>
        <w:rPr>
          <w:rFonts w:hint="eastAsia"/>
        </w:rPr>
        <w:t>　　表 2020-2025年全球功能饮料饮品主要厂商产量列表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2020-2025年全球功能饮料饮品主要厂商产量市场份额列表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表 全球功能饮料饮品主要厂商产值、市场份额列表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2025年全球主要生产商功能饮料饮品收入排名</w:t>
      </w:r>
      <w:r>
        <w:rPr>
          <w:rFonts w:hint="eastAsia"/>
        </w:rPr>
        <w:br/>
      </w:r>
      <w:r>
        <w:rPr>
          <w:rFonts w:hint="eastAsia"/>
        </w:rPr>
        <w:t>　　表 2020-2025年全球功能饮料饮品主要厂商产品价格列表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中国功能饮料饮品主要厂商产品价格列表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2020-2025年中国功能饮料饮品主要厂商产量市场份额列表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2020-2025年中国功能饮料饮品主要厂商产值列表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2020-2025年中国功能饮料饮品主要厂商产值市场份额列表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全球主要功能饮料饮品厂商产地分布及商业化日期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全球主要功能饮料饮品企业采访及观点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全球主要地区功能饮料饮品产值对比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全球主要地区2020-2025年功能饮料饮品产量市场份额列表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2025-2031年全球主要地区功能饮料饮品产量列表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2025-2031年全球主要地区功能饮料饮品产量份额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2020-2025年全球主要地区功能饮料饮品产值列表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2020-2025年全球主要地区功能饮料饮品产值份额列表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2020-2025年全球主要地区功能饮料饮品消费量列表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2020-2025年全球主要地区功能饮料饮品消费量市场份额列表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重点企业（七）功能饮料饮品产品规格、参数及市场应用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重点企业（七）功能饮料饮品产能、产量、产值、价格及毛利率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重点企业（七）功能饮料饮品产品规格及价格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2020-2025年全球不同产品类型功能饮料饮品产量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2020-2025年全球不同产品类型功能饮料饮品产量市场份额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2025-2031年全球不同产品类型功能饮料饮品产量预测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2025-2031年全球不同产品类型功能饮料饮品产量市场份额预测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2020-2025年全球不同类型功能饮料饮品产值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2020-2025年全球不同类型功能饮料饮品产值市场份额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2025-2031年全球不同类型功能饮料饮品产值预测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2025-2031年全球不同类型功能饮料饮品产值市场份额预测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2020-2025年全球不同价格区间功能饮料饮品市场份额对比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2020-2025年中国不同产品类型功能饮料饮品产量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2020-2025年中国不同产品类型功能饮料饮品产量市场份额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2025-2031年中国不同产品类型功能饮料饮品产量预测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2025-2031年中国不同产品类型功能饮料饮品产量市场份额预测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2020-2025年中国不同产品类型功能饮料饮品产值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2020-2025年中国不同产品类型功能饮料饮品产值市场份额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2025-2031年中国不同产品类型功能饮料饮品产值预测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2025-2031年中国不同产品类型功能饮料饮品产值市场份额预测</w:t>
      </w:r>
      <w:r>
        <w:rPr>
          <w:rFonts w:hint="eastAsia"/>
        </w:rPr>
        <w:br/>
      </w:r>
      <w:r>
        <w:rPr>
          <w:rFonts w:hint="eastAsia"/>
        </w:rPr>
        <w:t>　　表 功能饮料饮品上游原料供应商及联系方式列表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2020-2025年全球不同应用功能饮料饮品消费量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2020-2025年全球不同应用功能饮料饮品消费量市场份额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2025-2031年全球不同应用功能饮料饮品消费量预测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2025-2031年全球不同应用功能饮料饮品消费量市场份额预测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2020-2025年中国不同应用功能饮料饮品消费量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2020-2025年中国不同应用功能饮料饮品消费量市场份额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2025-2031年中国不同应用功能饮料饮品消费量预测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2025-2031年中国不同应用功能饮料饮品消费量市场份额预测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2020-2025年中国功能饮料饮品产量、消费量、进出口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2025-2031年中国功能饮料饮品产量、消费量、进出口预测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中国市场功能饮料饮品进出口贸易趋势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中国市场功能饮料饮品主要进口来源</w:t>
      </w:r>
      <w:r>
        <w:rPr>
          <w:rFonts w:hint="eastAsia"/>
        </w:rPr>
        <w:br/>
      </w:r>
      <w:r>
        <w:rPr>
          <w:rFonts w:hint="eastAsia"/>
        </w:rPr>
        <w:t>　　表 中国市场功能饮料饮品主要出口目的地</w:t>
      </w:r>
      <w:r>
        <w:rPr>
          <w:rFonts w:hint="eastAsia"/>
        </w:rPr>
        <w:br/>
      </w:r>
      <w:r>
        <w:rPr>
          <w:rFonts w:hint="eastAsia"/>
        </w:rPr>
        <w:t>　　表 中国功能饮料饮品市场未来发展的有利因素、不利因素分析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中国功能饮料饮品生产地区分布</w:t>
      </w:r>
      <w:r>
        <w:rPr>
          <w:rFonts w:hint="eastAsia"/>
        </w:rPr>
        <w:br/>
      </w:r>
      <w:r>
        <w:rPr>
          <w:rFonts w:hint="eastAsia"/>
        </w:rPr>
        <w:t>　　表 中国功能饮料饮品消费地区分布</w:t>
      </w:r>
      <w:r>
        <w:rPr>
          <w:rFonts w:hint="eastAsia"/>
        </w:rPr>
        <w:br/>
      </w:r>
      <w:r>
        <w:rPr>
          <w:rFonts w:hint="eastAsia"/>
        </w:rPr>
        <w:t>　　表 功能饮料饮品行业及市场环境发展趋势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功能饮料饮品产品及技术发展趋势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2020-2025年国内功能饮料饮品主要销售模式及销售渠道趋势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2020-2025年欧美日等地区功能饮料饮品主要销售模式及销售渠道趋势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功能饮料饮品产品市场定位及目标消费者分析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功能饮料饮品产品图片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2025年全球不同产品类型功能饮料饮品产量市场份额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全球不同类型功能饮料饮品消费量市场份额对比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2020-2025年中国功能饮料饮品产量及发展趋势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2020-2025年中国功能饮料饮品产值及未来发展趋势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2020-2025年全球功能饮料饮品产能、产量、产能利用率及发展趋势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2020-2025年全球功能饮料饮品产量、市场需求量及发展趋势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2020-2025年中国功能饮料饮品产能、产量、产能利用率及发展趋势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2020-2025年中国功能饮料饮品产量、市场需求量及发展趋势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全球功能饮料饮品主要厂商2025年产量市场份额列表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全球功能饮料饮品主要厂商2025年产值市场份额列表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2020-2025年中国市场功能饮料饮品主要厂商产量市场份额列表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中国功能饮料饮品主要厂商2025年产量市场份额列表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中国功能饮料饮品主要厂商2025年产值市场份额列表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2025年全球前五及前十大生产商功能饮料饮品市场份额</w:t>
      </w:r>
      <w:r>
        <w:rPr>
          <w:rFonts w:hint="eastAsia"/>
        </w:rPr>
        <w:br/>
      </w:r>
      <w:r>
        <w:rPr>
          <w:rFonts w:hint="eastAsia"/>
        </w:rPr>
        <w:t>　　图 2020-2025年全球功能饮料饮品第一梯队、第二梯队和第三梯队生产商（品牌）及市场份额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功能饮料饮品全球领先企业SWOT分析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全球主要地区功能饮料饮品消费量市场份额对比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2020-2025年印度市场功能饮料饮品产量及增长率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2020-2025年印度市场功能饮料饮品产值及增长率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2020-2025年全球主要地区功能饮料饮品消费量市场份额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2025-2031年全球主要地区功能饮料饮品消费量市场份额预测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2020-2025年印度市场功能饮料饮品消费量、增长率及发展预测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功能饮料饮品产业链分析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功能饮料饮品产品价格走势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8b639b0c4c1b" w:history="1">
        <w:r>
          <w:rPr>
            <w:rStyle w:val="Hyperlink"/>
          </w:rPr>
          <w:t>2025-2031年全球与中国功能饮料饮品市场研究分析及发展前景报告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b8b639b0c4c1b" w:history="1">
        <w:r>
          <w:rPr>
            <w:rStyle w:val="Hyperlink"/>
          </w:rPr>
          <w:t>https://www.20087.com/5/27/GongNengYinLiaoYinPinShiChangQianJing.html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热点：功能性饮料的作用、功能饮料饮品的区别、保健饮品有哪些、功能饮料是、239饮料、功能饮料产品介绍、佳得乐是功能饮料吗、功能饮料种类、隔夜的饮料能喝吗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7902ab4904b6a" w:history="1">
      <w:r>
        <w:rPr>
          <w:rStyle w:val="Hyperlink"/>
        </w:rPr>
        <w:t>2025-2031年全球与中国功能饮料饮品市场研究分析及发展前景报告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NengYinLiaoYinPinShiChangQianJing.html" TargetMode="External" Id="Raffb8b639b0c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NengYinLiaoYinPinShiChangQianJing.html" TargetMode="External" Id="R1527902ab490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2024-12-11T01:17:00Z</dcterms:created>
  <dcterms:modified xsi:type="dcterms:W3CDTF">2024-12-11T02:17:00Z</dcterms:modified>
  <dc:subject>2025-2031年全球与中国功能饮料饮品市场研究分析及发展前景报告</dc:subject>
  <dc:title>2025-2031年全球与中国功能饮料饮品市场研究分析及发展前景报告</dc:title>
  <cp:keywords>2025-2031年全球与中国功能饮料饮品市场研究分析及发展前景报告</cp:keywords>
  <dc:description>2025-2031年全球与中国功能饮料饮品市场研究分析及发展前景报告</dc:description>
</cp:coreProperties>
</file>