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03d1b220b48be" w:history="1">
              <w:r>
                <w:rPr>
                  <w:rStyle w:val="Hyperlink"/>
                </w:rPr>
                <w:t>2025-2031年中国果葡糖浆行业研究与前景趋势报告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03d1b220b48be" w:history="1">
              <w:r>
                <w:rPr>
                  <w:rStyle w:val="Hyperlink"/>
                </w:rPr>
                <w:t>2025-2031年中国果葡糖浆行业研究与前景趋势报告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03d1b220b48be" w:history="1">
                <w:r>
                  <w:rPr>
                    <w:rStyle w:val="Hyperlink"/>
                  </w:rPr>
                  <w:t>https://www.20087.com/8/57/GuoPuTangJiangDeFaZhanQuShi.html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葡糖浆是食品工业中广泛使用的甜味剂，近年来因其在碳酸饮料、烘焙食品、糖果和冷冻甜点中的广泛应用而需求量大增。其主要优势在于成本低于蔗糖，溶解性好，且能提供与蔗糖相似的口感。然而，果葡糖浆与肥胖、糖尿病等健康问题的相关性引发了公众关注，促使食品制造商寻求更健康的替代品，如天然甜味剂和低热量糖醇。</w:t>
      </w:r>
      <w:r>
        <w:rPr>
          <w:rFonts w:hint="eastAsia"/>
        </w:rPr>
        <w:br/>
      </w:r>
      <w:r>
        <w:rPr>
          <w:rFonts w:hint="eastAsia"/>
        </w:rPr>
        <w:t>　　未来，果葡糖浆行业将更加注重健康和可持续性。随着消费者对健康生活方式的追求，低糖或无糖版本的果葡糖浆可能会成为研发重点。同时，行业将探索使用更环保的生产方法，如采用可再生资源作为原料，以及提高生产过程中的能源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03d1b220b48be" w:history="1">
        <w:r>
          <w:rPr>
            <w:rStyle w:val="Hyperlink"/>
          </w:rPr>
          <w:t>2025-2031年中国果葡糖浆行业研究与前景趋势报告</w:t>
        </w:r>
      </w:hyperlink>
      <w:r>
        <w:rPr>
          <w:rFonts w:hint="eastAsia"/>
        </w:rPr>
        <w:t>》系统分析了我国果葡糖浆行业的市场规模、市场需求及价格动态，深入探讨了果葡糖浆产业链结构与发展特点。报告对果葡糖浆细分市场进行了详细剖析，基于科学数据预测了市场前景及未来发展趋势，同时聚焦果葡糖浆重点企业，评估了品牌影响力、市场竞争力及行业集中度变化。通过专业分析与客观洞察，报告为投资者、产业链相关企业及政府决策部门提供了重要参考，是把握果葡糖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果葡糖浆产品概述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2024-2025年果葡糖浆市场特点分析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果葡糖浆行业发展周期特征分析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2024-2025年中国果葡糖浆行业发展环境分析</w:t>
      </w:r>
      <w:r>
        <w:rPr>
          <w:rFonts w:hint="eastAsia"/>
        </w:rPr>
        <w:br/>
      </w:r>
      <w:r>
        <w:rPr>
          <w:rFonts w:hint="eastAsia"/>
        </w:rPr>
        <w:t>　　第一节 果葡糖浆行业经济环境分析</w:t>
      </w:r>
      <w:r>
        <w:rPr>
          <w:rFonts w:hint="eastAsia"/>
        </w:rPr>
        <w:br/>
      </w:r>
      <w:r>
        <w:rPr>
          <w:rFonts w:hint="eastAsia"/>
        </w:rPr>
        <w:t>　　第二节 果葡糖浆行业政策环境分析</w:t>
      </w:r>
      <w:r>
        <w:rPr>
          <w:rFonts w:hint="eastAsia"/>
        </w:rPr>
        <w:br/>
      </w:r>
      <w:r>
        <w:rPr>
          <w:rFonts w:hint="eastAsia"/>
        </w:rPr>
        <w:t>　　　　一、果葡糖浆行业政策影响分析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二、相关果葡糖浆行业标准分析</w:t>
      </w:r>
      <w:r>
        <w:rPr>
          <w:rFonts w:hint="eastAsia"/>
        </w:rPr>
        <w:br/>
      </w:r>
      <w:r>
        <w:rPr>
          <w:rFonts w:hint="eastAsia"/>
        </w:rPr>
        <w:t>　　第三节 果葡糖浆行业社会环境分析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2024-2025年果葡糖浆行业技术发展现状及趋势分析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果葡糖浆行业技术发展现状分析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国内外果葡糖浆行业技术差异与原因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果葡糖浆行业技术发展方向、趋势预测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提升果葡糖浆行业技术能力策略建议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2024-2025年全球果葡糖浆行业市场发展调研分析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全球果葡糖浆行业市场运行环境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全球果葡糖浆行业市场发展情况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一、全球果葡糖浆行业市场供给分析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二、全球果葡糖浆行业市场需求分析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三、全球果葡糖浆行业主要国家地区发展情况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2025-2031年全球果葡糖浆行业市场规模趋势预测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中国果葡糖浆行业市场供需现状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2024-2025年中国果葡糖浆市场现状</w:t>
      </w:r>
      <w:r>
        <w:rPr>
          <w:rFonts w:hint="eastAsia"/>
        </w:rPr>
        <w:br/>
      </w:r>
      <w:r>
        <w:rPr>
          <w:rFonts w:hint="eastAsia"/>
        </w:rPr>
        <w:t>　　第二节 中国果葡糖浆行业产量情况分析及预测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一、果葡糖浆总体产能规模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二、2019-2024年中国果葡糖浆产量统计</w:t>
      </w:r>
      <w:r>
        <w:rPr>
          <w:rFonts w:hint="eastAsia"/>
        </w:rPr>
        <w:br/>
      </w:r>
      <w:r>
        <w:rPr>
          <w:rFonts w:hint="eastAsia"/>
        </w:rPr>
        <w:t>　　　　三、果葡糖浆行业区域产量分布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四、2025-2031年中国果葡糖浆产量预测</w:t>
      </w:r>
      <w:r>
        <w:rPr>
          <w:rFonts w:hint="eastAsia"/>
        </w:rPr>
        <w:br/>
      </w:r>
      <w:r>
        <w:rPr>
          <w:rFonts w:hint="eastAsia"/>
        </w:rPr>
        <w:t>　　第三节 中国果葡糖浆市场需求分析及预测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一、2019-2024年中国果葡糖浆市场需求统计</w:t>
      </w:r>
      <w:r>
        <w:rPr>
          <w:rFonts w:hint="eastAsia"/>
        </w:rPr>
        <w:br/>
      </w:r>
      <w:r>
        <w:rPr>
          <w:rFonts w:hint="eastAsia"/>
        </w:rPr>
        <w:t>　　　　二、中国果葡糖浆市场需求特点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三、2025-2031年中国果葡糖浆市场需求量预测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果葡糖浆细分市场深度分析</w:t>
      </w:r>
      <w:r>
        <w:rPr>
          <w:rFonts w:hint="eastAsia"/>
        </w:rPr>
        <w:br/>
      </w:r>
      <w:r>
        <w:rPr>
          <w:rFonts w:hint="eastAsia"/>
        </w:rPr>
        <w:t>　　第一节 果葡糖浆细分市场（一）发展研究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果葡糖浆细分市场（二）发展研究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2024-2025年中国果葡糖浆行业现状调研分析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中国果葡糖浆行业发展现状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一、2024-2025年果葡糖浆行业品牌发展现状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二、2024-2025年果葡糖浆行业需求市场现状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三、2024-2025年果葡糖浆市场需求层次分析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四、2024-2025年中国果葡糖浆市场走向分析</w:t>
      </w:r>
      <w:r>
        <w:rPr>
          <w:rFonts w:hint="eastAsia"/>
        </w:rPr>
        <w:br/>
      </w:r>
      <w:r>
        <w:rPr>
          <w:rFonts w:hint="eastAsia"/>
        </w:rPr>
        <w:t>　　第二节 中国果葡糖浆行业存在的问题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一、2024-2025年果葡糖浆产品市场存在的主要问题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二、2024-2025年国内果葡糖浆产品市场的三大瓶颈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三、2024-2025年果葡糖浆产品市场遭遇的规模难题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对中国果葡糖浆市场的分析及思考</w:t>
      </w:r>
      <w:r>
        <w:rPr>
          <w:rFonts w:hint="eastAsia"/>
        </w:rPr>
        <w:br/>
      </w:r>
      <w:r>
        <w:rPr>
          <w:rFonts w:hint="eastAsia"/>
        </w:rPr>
        <w:t>　　　　一、果葡糖浆市场特点</w:t>
      </w:r>
      <w:r>
        <w:rPr>
          <w:rFonts w:hint="eastAsia"/>
        </w:rPr>
        <w:br/>
      </w:r>
      <w:r>
        <w:rPr>
          <w:rFonts w:hint="eastAsia"/>
        </w:rPr>
        <w:t>　　　　二、果葡糖浆市场分析</w:t>
      </w:r>
      <w:r>
        <w:rPr>
          <w:rFonts w:hint="eastAsia"/>
        </w:rPr>
        <w:br/>
      </w:r>
      <w:r>
        <w:rPr>
          <w:rFonts w:hint="eastAsia"/>
        </w:rPr>
        <w:t>　　　　三、果葡糖浆市场变化的方向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四、中国果葡糖浆行业发展的新思路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五、对中国果葡糖浆行业发展的思考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2019-2024年中国果葡糖浆行业区域市场分析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中国果葡糖浆行业区域市场结构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重点地区果葡糖浆行业调研分析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一、重点地区（一）果葡糖浆市场分析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二、重点地区（二）果葡糖浆市场分析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三、重点地区（三）果葡糖浆市场分析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四、重点地区（四）果葡糖浆市场分析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五、重点地区（五）果葡糖浆市场分析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2019-2024年中国果葡糖浆产品市场进出口数据分析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2019-2024年中国果葡糖浆产品出口统计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2019-2024年中国果葡糖浆产品进口统计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2019-2024年中国果葡糖浆产品进出口价格对比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中国果葡糖浆主要进口来源地及出口目的地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2019-2024年中国果葡糖浆行业竞争态势分析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2025年果葡糖浆行业集中度分析</w:t>
      </w:r>
      <w:r>
        <w:rPr>
          <w:rFonts w:hint="eastAsia"/>
        </w:rPr>
        <w:br/>
      </w:r>
      <w:r>
        <w:rPr>
          <w:rFonts w:hint="eastAsia"/>
        </w:rPr>
        <w:t>　　　　一、果葡糖浆市场集中度分析</w:t>
      </w:r>
      <w:r>
        <w:rPr>
          <w:rFonts w:hint="eastAsia"/>
        </w:rPr>
        <w:br/>
      </w:r>
      <w:r>
        <w:rPr>
          <w:rFonts w:hint="eastAsia"/>
        </w:rPr>
        <w:t>　　　　二、果葡糖浆企业分布区域集中度分析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三、果葡糖浆区域消费集中度分析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2019-2024年果葡糖浆主要企业竞争力分析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2024-2025年果葡糖浆行业竞争格局分析</w:t>
      </w:r>
      <w:r>
        <w:rPr>
          <w:rFonts w:hint="eastAsia"/>
        </w:rPr>
        <w:br/>
      </w:r>
      <w:r>
        <w:rPr>
          <w:rFonts w:hint="eastAsia"/>
        </w:rPr>
        <w:t>　　　　一、果葡糖浆行业竞争分析</w:t>
      </w:r>
      <w:r>
        <w:rPr>
          <w:rFonts w:hint="eastAsia"/>
        </w:rPr>
        <w:br/>
      </w:r>
      <w:r>
        <w:rPr>
          <w:rFonts w:hint="eastAsia"/>
        </w:rPr>
        <w:t>　　　　二、中外果葡糖浆产品竞争分析</w:t>
      </w:r>
      <w:r>
        <w:rPr>
          <w:rFonts w:hint="eastAsia"/>
        </w:rPr>
        <w:br/>
      </w:r>
      <w:r>
        <w:rPr>
          <w:rFonts w:hint="eastAsia"/>
        </w:rPr>
        <w:t>　　　　三、国内果葡糖浆行业重点企业发展动向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果葡糖浆行业上下游产业链发展情况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果葡糖浆上游产业发展分析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果葡糖浆下游产业发展分析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果葡糖浆行业重点企业竞争力分析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2025年果葡糖浆企业管理策略建议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提高果葡糖浆企业竞争力的策略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一、提高中国果葡糖浆企业核心竞争力的对策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二、果葡糖浆企业提升竞争力的主要方向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三、影响果葡糖浆企业核心竞争力的因素及提升途径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四、提高果葡糖浆企业竞争力的策略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对中国果葡糖浆品牌的战略思考</w:t>
      </w:r>
      <w:r>
        <w:rPr>
          <w:rFonts w:hint="eastAsia"/>
        </w:rPr>
        <w:br/>
      </w:r>
      <w:r>
        <w:rPr>
          <w:rFonts w:hint="eastAsia"/>
        </w:rPr>
        <w:t>　　　　一、果葡糖浆实施品牌战略的意义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二、果葡糖浆企业品牌的现状分析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三、中国果葡糖浆企业的品牌战略</w:t>
      </w:r>
      <w:r>
        <w:rPr>
          <w:rFonts w:hint="eastAsia"/>
        </w:rPr>
        <w:br/>
      </w:r>
      <w:r>
        <w:rPr>
          <w:rFonts w:hint="eastAsia"/>
        </w:rPr>
        <w:t>　　　　四、果葡糖浆品牌战略管理的策略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果葡糖浆行业发展趋势及投资风险预警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2025年果葡糖浆市场前景分析</w:t>
      </w:r>
      <w:r>
        <w:rPr>
          <w:rFonts w:hint="eastAsia"/>
        </w:rPr>
        <w:br/>
      </w:r>
      <w:r>
        <w:rPr>
          <w:rFonts w:hint="eastAsia"/>
        </w:rPr>
        <w:t>　　第二节 2025年果葡糖浆行业发展趋势预测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影响果葡糖浆行业发展的主要因素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一、2025年影响果葡糖浆行业运行的有利因素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二、2025年影响果葡糖浆行业运行的稳定因素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三、2025年影响果葡糖浆行业运行的不利因素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四、2025年中国果葡糖浆行业发展面临的挑战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五、2025年中国果葡糖浆行业发展面临的机遇</w:t>
      </w:r>
      <w:r>
        <w:rPr>
          <w:rFonts w:hint="eastAsia"/>
        </w:rPr>
        <w:br/>
      </w:r>
      <w:r>
        <w:rPr>
          <w:rFonts w:hint="eastAsia"/>
        </w:rPr>
        <w:t>　　第四节 果葡糖浆行业投资风险预警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一、2025年果葡糖浆行业市场风险及控制策略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二、2025年果葡糖浆行业政策风险及控制策略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三、2025年果葡糖浆行业经营风险及控制策略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四、2025年果葡糖浆同业竞争风险及控制策略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五、2025年果葡糖浆行业其他风险及控制策略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果葡糖浆市场研究结论</w:t>
      </w:r>
      <w:r>
        <w:rPr>
          <w:rFonts w:hint="eastAsia"/>
        </w:rPr>
        <w:br/>
      </w:r>
      <w:r>
        <w:rPr>
          <w:rFonts w:hint="eastAsia"/>
        </w:rPr>
        <w:t>　　第二节 果葡糖浆子行业研究结论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(中智林)果葡糖浆市场发展建议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果葡糖浆行业类别</w:t>
      </w:r>
      <w:r>
        <w:rPr>
          <w:rFonts w:hint="eastAsia"/>
        </w:rPr>
        <w:br/>
      </w:r>
      <w:r>
        <w:rPr>
          <w:rFonts w:hint="eastAsia"/>
        </w:rPr>
        <w:t>　　图表 果葡糖浆行业产业链调研</w:t>
      </w:r>
      <w:r>
        <w:rPr>
          <w:rFonts w:hint="eastAsia"/>
        </w:rPr>
        <w:br/>
      </w:r>
      <w:r>
        <w:rPr>
          <w:rFonts w:hint="eastAsia"/>
        </w:rPr>
        <w:t>　　图表 果葡糖浆行业现状</w:t>
      </w:r>
      <w:r>
        <w:rPr>
          <w:rFonts w:hint="eastAsia"/>
        </w:rPr>
        <w:br/>
      </w:r>
      <w:r>
        <w:rPr>
          <w:rFonts w:hint="eastAsia"/>
        </w:rPr>
        <w:t>　　图表 果葡糖浆行业标准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2025年中国果葡糖浆行业产能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2019-2024年中国果葡糖浆行业产量统计</w:t>
      </w:r>
      <w:r>
        <w:rPr>
          <w:rFonts w:hint="eastAsia"/>
        </w:rPr>
        <w:br/>
      </w:r>
      <w:r>
        <w:rPr>
          <w:rFonts w:hint="eastAsia"/>
        </w:rPr>
        <w:t>　　图表 果葡糖浆行业动态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2019-2024年中国果葡糖浆市场需求量</w:t>
      </w:r>
      <w:r>
        <w:rPr>
          <w:rFonts w:hint="eastAsia"/>
        </w:rPr>
        <w:br/>
      </w:r>
      <w:r>
        <w:rPr>
          <w:rFonts w:hint="eastAsia"/>
        </w:rPr>
        <w:t>　　图表 2025年中国果葡糖浆行业需求区域调研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2019-2024年中国果葡糖浆行情</w:t>
      </w:r>
      <w:r>
        <w:rPr>
          <w:rFonts w:hint="eastAsia"/>
        </w:rPr>
        <w:br/>
      </w:r>
      <w:r>
        <w:rPr>
          <w:rFonts w:hint="eastAsia"/>
        </w:rPr>
        <w:t>　　图表 2019-2024年中国果葡糖浆价格走势图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2019-2024年中国果葡糖浆出口统计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**地区果葡糖浆市场规模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</w:t>
      </w:r>
      <w:r>
        <w:rPr>
          <w:rFonts w:hint="eastAsia"/>
        </w:rPr>
        <w:br/>
      </w:r>
      <w:r>
        <w:rPr>
          <w:rFonts w:hint="eastAsia"/>
        </w:rPr>
        <w:t>　　图表 **地区果葡糖浆市场调研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**地区果葡糖浆市场规模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</w:t>
      </w:r>
      <w:r>
        <w:rPr>
          <w:rFonts w:hint="eastAsia"/>
        </w:rPr>
        <w:br/>
      </w:r>
      <w:r>
        <w:rPr>
          <w:rFonts w:hint="eastAsia"/>
        </w:rPr>
        <w:t>　　图表 **地区果葡糖浆市场调研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果葡糖浆行业竞争对手分析</w:t>
      </w:r>
      <w:r>
        <w:rPr>
          <w:rFonts w:hint="eastAsia"/>
        </w:rPr>
        <w:br/>
      </w:r>
      <w:r>
        <w:rPr>
          <w:rFonts w:hint="eastAsia"/>
        </w:rPr>
        <w:t>　　图表 果葡糖浆重点企业（一）基本信息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果葡糖浆重点企业（一）经营情况分析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果葡糖浆重点企业（一）主要经济指标情况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果葡糖浆重点企业（二）经营情况分析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果葡糖浆重点企业（二）主要经济指标情况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果葡糖浆重点企业（三）经营情况分析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果葡糖浆重点企业（三）主要经济指标情况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2025-2031年中国果葡糖浆市场需求预测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2025-2031年中国果葡糖浆行业市场规模预测</w:t>
      </w:r>
      <w:r>
        <w:rPr>
          <w:rFonts w:hint="eastAsia"/>
        </w:rPr>
        <w:br/>
      </w:r>
      <w:r>
        <w:rPr>
          <w:rFonts w:hint="eastAsia"/>
        </w:rPr>
        <w:t>　　图表 果葡糖浆行业准入条件</w:t>
      </w:r>
      <w:r>
        <w:rPr>
          <w:rFonts w:hint="eastAsia"/>
        </w:rPr>
        <w:br/>
      </w:r>
      <w:r>
        <w:rPr>
          <w:rFonts w:hint="eastAsia"/>
        </w:rPr>
        <w:t>　　图表 2025年中国果葡糖浆市场前景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03d1b220b48be" w:history="1">
        <w:r>
          <w:rPr>
            <w:rStyle w:val="Hyperlink"/>
          </w:rPr>
          <w:t>2025-2031年中国果葡糖浆行业研究与前景趋势报告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03d1b220b48be" w:history="1">
        <w:r>
          <w:rPr>
            <w:rStyle w:val="Hyperlink"/>
          </w:rPr>
          <w:t>https://www.20087.com/8/57/GuoPuTangJiangDeFaZhanQuShi.html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热点：什么是果葡糖浆、果葡糖浆糖尿病能吃么、果葡糖浆怎么食用、果葡糖浆是代糖吗、果葡糖浆对人体有害吗、果葡糖浆婴儿能吃吗、果葡糖浆会发胖吗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b2d4c52f44a41" w:history="1">
      <w:r>
        <w:rPr>
          <w:rStyle w:val="Hyperlink"/>
        </w:rPr>
        <w:t>2025-2031年中国果葡糖浆行业研究与前景趋势报告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uoPuTangJiangDeFaZhanQuShi.html" TargetMode="External" Id="R6f803d1b220b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uoPuTangJiangDeFaZhanQuShi.html" TargetMode="External" Id="Rb88b2d4c52f4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2024-10-16T00:08:00Z</dcterms:created>
  <dcterms:modified xsi:type="dcterms:W3CDTF">2024-10-16T01:08:00Z</dcterms:modified>
  <dc:subject>2025-2031年中国果葡糖浆行业研究与前景趋势报告</dc:subject>
  <dc:title>2025-2031年中国果葡糖浆行业研究与前景趋势报告</dc:title>
  <cp:keywords>2025-2031年中国果葡糖浆行业研究与前景趋势报告</cp:keywords>
  <dc:description>2025-2031年中国果葡糖浆行业研究与前景趋势报告</dc:description>
</cp:coreProperties>
</file>