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13eed47894ab6" w:history="1">
              <w:r>
                <w:rPr>
                  <w:rStyle w:val="Hyperlink"/>
                </w:rPr>
                <w:t>2026-2032年中国糕点面包发展现状分析与前景趋势报告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13eed47894ab6" w:history="1">
              <w:r>
                <w:rPr>
                  <w:rStyle w:val="Hyperlink"/>
                </w:rPr>
                <w:t>2026-2032年中国糕点面包发展现状分析与前景趋势报告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13eed47894ab6" w:history="1">
                <w:r>
                  <w:rPr>
                    <w:rStyle w:val="Hyperlink"/>
                  </w:rPr>
                  <w:t>https://www.20087.com/7/11/GaoDianMianBaoHangYeFaZhanQuShi.html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糕点面包是日常饮食的重要组成部分，在全球范围内都有着广泛的消费基础。近年来，随着消费者对食品品质和口感要求的提高，糕点面包不仅在原材料选择方面更加注重天然和健康，还在产品创新方面实现了多样化，比如推出了更多低糖、全麦等健康型产品。</w:t>
      </w:r>
      <w:r>
        <w:rPr>
          <w:rFonts w:hint="eastAsia"/>
        </w:rPr>
        <w:br/>
      </w:r>
      <w:r>
        <w:rPr>
          <w:rFonts w:hint="eastAsia"/>
        </w:rPr>
        <w:t>　　未来，糕点面包的发展将更加注重健康化和个性化。一方面，随着消费者对健康饮食的关注，糕点面包将更加注重采用全谷物、无添加等健康原料，满足不同人群的营养需求。另一方面，随着个性化消费需求的增长，糕点面包将更加注重提供定制化服务，比如根据消费者的口味偏好和饮食限制定制产品。此外，随着食品科技的进步，糕点面包还将更加注重采用新型加工技术和包装材料，提高产品的保鲜期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13eed47894ab6" w:history="1">
        <w:r>
          <w:rPr>
            <w:rStyle w:val="Hyperlink"/>
          </w:rPr>
          <w:t>2026-2032年中国糕点面包发展现状分析与前景趋势报告</w:t>
        </w:r>
      </w:hyperlink>
      <w:r>
        <w:rPr>
          <w:rFonts w:hint="eastAsia"/>
        </w:rPr>
        <w:t>》基于多年糕点面包行业研究积累，结合糕点面包行业市场现状，通过资深研究团队对糕点面包市场资讯的系统整理与分析，依托权威数据资源及长期市场监测数据库，对糕点面包行业进行了全面调研。报告详细分析了糕点面包市场规模、市场前景、技术现状及未来发展方向，重点评估了糕点面包行业内企业的竞争格局及经营表现，并通过SWOT分析揭示了糕点面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413eed47894ab6" w:history="1">
        <w:r>
          <w:rPr>
            <w:rStyle w:val="Hyperlink"/>
          </w:rPr>
          <w:t>2026-2032年中国糕点面包发展现状分析与前景趋势报告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》为投资者提供了准确的市场现状分析及前景预判，帮助挖掘行业投资价值，并提出投资策略与营销策略建议，是把握糕点面包行业动态、优化决策的重要工具。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糕点面包产品概述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2025-2026年糕点面包市场特点分析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糕点面包行业发展周期特征分析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2025-2026年中国糕点面包行业发展环境分析</w:t>
      </w:r>
      <w:r>
        <w:rPr>
          <w:rFonts w:hint="eastAsia"/>
        </w:rPr>
        <w:br/>
      </w:r>
      <w:r>
        <w:rPr>
          <w:rFonts w:hint="eastAsia"/>
        </w:rPr>
        <w:t>　　第一节 糕点面包行业经济环境分析</w:t>
      </w:r>
      <w:r>
        <w:rPr>
          <w:rFonts w:hint="eastAsia"/>
        </w:rPr>
        <w:br/>
      </w:r>
      <w:r>
        <w:rPr>
          <w:rFonts w:hint="eastAsia"/>
        </w:rPr>
        <w:t>　　第二节 糕点面包行业政策环境分析</w:t>
      </w:r>
      <w:r>
        <w:rPr>
          <w:rFonts w:hint="eastAsia"/>
        </w:rPr>
        <w:br/>
      </w:r>
      <w:r>
        <w:rPr>
          <w:rFonts w:hint="eastAsia"/>
        </w:rPr>
        <w:t>　　　　一、糕点面包行业政策影响分析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二、相关糕点面包行业标准分析</w:t>
      </w:r>
      <w:r>
        <w:rPr>
          <w:rFonts w:hint="eastAsia"/>
        </w:rPr>
        <w:br/>
      </w:r>
      <w:r>
        <w:rPr>
          <w:rFonts w:hint="eastAsia"/>
        </w:rPr>
        <w:t>　　第三节 糕点面包行业社会环境分析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2025-2026年糕点面包行业技术发展现状及趋势分析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糕点面包行业技术发展现状分析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国内外糕点面包行业技术差异与原因</w:t>
      </w:r>
      <w:r>
        <w:rPr>
          <w:rFonts w:hint="eastAsia"/>
        </w:rPr>
        <w:br/>
      </w:r>
      <w:r>
        <w:rPr>
          <w:rFonts w:hint="eastAsia"/>
        </w:rPr>
        <w:t>　　第三节 糕点面包行业技术发展方向、趋势预测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提升糕点面包行业技术能力策略建议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2025-2026年全球糕点面包行业市场发展调研分析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全球糕点面包行业市场运行环境</w:t>
      </w:r>
      <w:r>
        <w:rPr>
          <w:rFonts w:hint="eastAsia"/>
        </w:rPr>
        <w:br/>
      </w:r>
      <w:r>
        <w:rPr>
          <w:rFonts w:hint="eastAsia"/>
        </w:rPr>
        <w:t>　　第二节 全球糕点面包行业市场发展情况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一、全球糕点面包行业市场供给分析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二、全球糕点面包行业市场需求分析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三、全球糕点面包行业主要国家地区发展情况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2026-2032年全球糕点面包行业市场规模趋势预测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中国糕点面包行业市场供需现状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2025-2026年中国糕点面包市场现状</w:t>
      </w:r>
      <w:r>
        <w:rPr>
          <w:rFonts w:hint="eastAsia"/>
        </w:rPr>
        <w:br/>
      </w:r>
      <w:r>
        <w:rPr>
          <w:rFonts w:hint="eastAsia"/>
        </w:rPr>
        <w:t>　　第二节 中国糕点面包行业产量情况分析及预测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一、糕点面包总体产能规模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二、2020-2025年中国糕点面包产量统计</w:t>
      </w:r>
      <w:r>
        <w:rPr>
          <w:rFonts w:hint="eastAsia"/>
        </w:rPr>
        <w:br/>
      </w:r>
      <w:r>
        <w:rPr>
          <w:rFonts w:hint="eastAsia"/>
        </w:rPr>
        <w:t>　　　　三、糕点面包行业区域产量分布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四、2026-2032年中国糕点面包产量预测</w:t>
      </w:r>
      <w:r>
        <w:rPr>
          <w:rFonts w:hint="eastAsia"/>
        </w:rPr>
        <w:br/>
      </w:r>
      <w:r>
        <w:rPr>
          <w:rFonts w:hint="eastAsia"/>
        </w:rPr>
        <w:t>　　第三节 中国糕点面包市场需求分析及预测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一、2020-2025年中国糕点面包市场需求统计</w:t>
      </w:r>
      <w:r>
        <w:rPr>
          <w:rFonts w:hint="eastAsia"/>
        </w:rPr>
        <w:br/>
      </w:r>
      <w:r>
        <w:rPr>
          <w:rFonts w:hint="eastAsia"/>
        </w:rPr>
        <w:t>　　　　二、中国糕点面包市场需求特点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三、2026-2032年中国糕点面包市场需求量预测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糕点面包细分市场深度分析</w:t>
      </w:r>
      <w:r>
        <w:rPr>
          <w:rFonts w:hint="eastAsia"/>
        </w:rPr>
        <w:br/>
      </w:r>
      <w:r>
        <w:rPr>
          <w:rFonts w:hint="eastAsia"/>
        </w:rPr>
        <w:t>　　第一节 糕点面包细分市场（一）发展研究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糕点面包细分市场（二）发展研究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2025-2026年中国糕点面包行业现状调研分析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中国糕点面包行业发展现状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一、2025-2026年糕点面包行业品牌发展现状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二、2025-2026年糕点面包行业需求市场现状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三、2025-2026年糕点面包市场需求层次分析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四、2025-2026年中国糕点面包市场走向分析</w:t>
      </w:r>
      <w:r>
        <w:rPr>
          <w:rFonts w:hint="eastAsia"/>
        </w:rPr>
        <w:br/>
      </w:r>
      <w:r>
        <w:rPr>
          <w:rFonts w:hint="eastAsia"/>
        </w:rPr>
        <w:t>　　第二节 中国糕点面包行业存在的问题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一、2025-2026年糕点面包产品市场存在的主要问题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二、2025-2026年国内糕点面包产品市场的三大瓶颈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三、2025-2026年糕点面包产品市场遭遇的规模难题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对中国糕点面包市场的分析及思考</w:t>
      </w:r>
      <w:r>
        <w:rPr>
          <w:rFonts w:hint="eastAsia"/>
        </w:rPr>
        <w:br/>
      </w:r>
      <w:r>
        <w:rPr>
          <w:rFonts w:hint="eastAsia"/>
        </w:rPr>
        <w:t>　　　　一、糕点面包市场特点</w:t>
      </w:r>
      <w:r>
        <w:rPr>
          <w:rFonts w:hint="eastAsia"/>
        </w:rPr>
        <w:br/>
      </w:r>
      <w:r>
        <w:rPr>
          <w:rFonts w:hint="eastAsia"/>
        </w:rPr>
        <w:t>　　　　二、糕点面包市场分析</w:t>
      </w:r>
      <w:r>
        <w:rPr>
          <w:rFonts w:hint="eastAsia"/>
        </w:rPr>
        <w:br/>
      </w:r>
      <w:r>
        <w:rPr>
          <w:rFonts w:hint="eastAsia"/>
        </w:rPr>
        <w:t>　　　　三、糕点面包市场变化的方向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四、中国糕点面包行业发展的新思路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五、对中国糕点面包行业发展的思考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2020-2025年中国糕点面包行业区域市场分析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中国糕点面包行业区域市场结构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重点地区糕点面包行业调研分析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一、重点地区（一）糕点面包市场分析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二、重点地区（二）糕点面包市场分析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三、重点地区（三）糕点面包市场分析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四、重点地区（四）糕点面包市场分析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五、重点地区（五）糕点面包市场分析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2020-2025年中国糕点面包产品市场进出口数据分析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2020-2025年中国糕点面包产品出口统计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2020-2025年中国糕点面包产品进口统计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2020-2025年中国糕点面包产品进出口价格对比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中国糕点面包主要进口来源地及出口目的地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2020-2025年中国糕点面包行业竞争态势分析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2026年糕点面包行业集中度分析</w:t>
      </w:r>
      <w:r>
        <w:rPr>
          <w:rFonts w:hint="eastAsia"/>
        </w:rPr>
        <w:br/>
      </w:r>
      <w:r>
        <w:rPr>
          <w:rFonts w:hint="eastAsia"/>
        </w:rPr>
        <w:t>　　　　一、糕点面包市场集中度分析</w:t>
      </w:r>
      <w:r>
        <w:rPr>
          <w:rFonts w:hint="eastAsia"/>
        </w:rPr>
        <w:br/>
      </w:r>
      <w:r>
        <w:rPr>
          <w:rFonts w:hint="eastAsia"/>
        </w:rPr>
        <w:t>　　　　二、糕点面包企业分布区域集中度分析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三、糕点面包区域消费集中度分析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2020-2025年糕点面包主要企业竞争力分析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2025-2026年糕点面包行业竞争格局分析</w:t>
      </w:r>
      <w:r>
        <w:rPr>
          <w:rFonts w:hint="eastAsia"/>
        </w:rPr>
        <w:br/>
      </w:r>
      <w:r>
        <w:rPr>
          <w:rFonts w:hint="eastAsia"/>
        </w:rPr>
        <w:t>　　　　一、糕点面包行业竞争分析</w:t>
      </w:r>
      <w:r>
        <w:rPr>
          <w:rFonts w:hint="eastAsia"/>
        </w:rPr>
        <w:br/>
      </w:r>
      <w:r>
        <w:rPr>
          <w:rFonts w:hint="eastAsia"/>
        </w:rPr>
        <w:t>　　　　二、中外糕点面包产品竞争分析</w:t>
      </w:r>
      <w:r>
        <w:rPr>
          <w:rFonts w:hint="eastAsia"/>
        </w:rPr>
        <w:br/>
      </w:r>
      <w:r>
        <w:rPr>
          <w:rFonts w:hint="eastAsia"/>
        </w:rPr>
        <w:t>　　　　三、国内糕点面包行业重点企业发展动向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糕点面包行业上下游产业链发展情况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糕点面包上游产业发展分析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糕点面包下游产业发展分析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糕点面包行业重点企业竞争力分析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三、企业糕点面包经营状况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三、企业糕点面包经营状况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三、企业糕点面包经营状况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三、企业糕点面包经营状况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三、企业糕点面包经营状况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三、企业糕点面包经营状况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2026年糕点面包企业管理策略建议</w:t>
      </w:r>
      <w:r>
        <w:rPr>
          <w:rFonts w:hint="eastAsia"/>
        </w:rPr>
        <w:br/>
      </w:r>
      <w:r>
        <w:rPr>
          <w:rFonts w:hint="eastAsia"/>
        </w:rPr>
        <w:t>　　第一节 提高糕点面包企业竞争力的策略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一、提高中国糕点面包企业核心竞争力的对策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二、糕点面包企业提升竞争力的主要方向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三、影响糕点面包企业核心竞争力的因素及提升途径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四、提高糕点面包企业竞争力的策略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对中国糕点面包品牌的战略思考</w:t>
      </w:r>
      <w:r>
        <w:rPr>
          <w:rFonts w:hint="eastAsia"/>
        </w:rPr>
        <w:br/>
      </w:r>
      <w:r>
        <w:rPr>
          <w:rFonts w:hint="eastAsia"/>
        </w:rPr>
        <w:t>　　　　一、糕点面包实施品牌战略的意义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二、糕点面包企业品牌的现状分析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三、中国糕点面包企业的品牌战略</w:t>
      </w:r>
      <w:r>
        <w:rPr>
          <w:rFonts w:hint="eastAsia"/>
        </w:rPr>
        <w:br/>
      </w:r>
      <w:r>
        <w:rPr>
          <w:rFonts w:hint="eastAsia"/>
        </w:rPr>
        <w:t>　　　　四、糕点面包品牌战略管理的策略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糕点面包行业发展趋势及投资风险预警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2026年糕点面包市场前景分析</w:t>
      </w:r>
      <w:r>
        <w:rPr>
          <w:rFonts w:hint="eastAsia"/>
        </w:rPr>
        <w:br/>
      </w:r>
      <w:r>
        <w:rPr>
          <w:rFonts w:hint="eastAsia"/>
        </w:rPr>
        <w:t>　　第二节 2026年糕点面包行业发展趋势预测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影响糕点面包行业发展的主要因素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一、2026年影响糕点面包行业运行的有利因素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二、2026年影响糕点面包行业运行的稳定因素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三、2026年影响糕点面包行业运行的不利因素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四、2026年中国糕点面包行业发展面临的挑战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五、2026年中国糕点面包行业发展面临的机遇</w:t>
      </w:r>
      <w:r>
        <w:rPr>
          <w:rFonts w:hint="eastAsia"/>
        </w:rPr>
        <w:br/>
      </w:r>
      <w:r>
        <w:rPr>
          <w:rFonts w:hint="eastAsia"/>
        </w:rPr>
        <w:t>　　第四节 糕点面包行业投资风险预警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一、2026年糕点面包行业市场风险及控制策略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二、2026年糕点面包行业政策风险及控制策略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三、2026年糕点面包行业经营风险及控制策略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四、2026年糕点面包同业竞争风险及控制策略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五、2026年糕点面包行业其他风险及控制策略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糕点面包市场研究结论</w:t>
      </w:r>
      <w:r>
        <w:rPr>
          <w:rFonts w:hint="eastAsia"/>
        </w:rPr>
        <w:br/>
      </w:r>
      <w:r>
        <w:rPr>
          <w:rFonts w:hint="eastAsia"/>
        </w:rPr>
        <w:t>　　第二节 糕点面包子行业研究结论</w:t>
      </w:r>
      <w:r>
        <w:rPr>
          <w:rFonts w:hint="eastAsia"/>
        </w:rPr>
        <w:br/>
      </w:r>
      <w:r>
        <w:rPr>
          <w:rFonts w:hint="eastAsia"/>
        </w:rPr>
        <w:t>　　第三节 中智:林　糕点面包市场发展建议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糕点面包行业历程</w:t>
      </w:r>
      <w:r>
        <w:rPr>
          <w:rFonts w:hint="eastAsia"/>
        </w:rPr>
        <w:br/>
      </w:r>
      <w:r>
        <w:rPr>
          <w:rFonts w:hint="eastAsia"/>
        </w:rPr>
        <w:t>　　图表 糕点面包行业生命周期</w:t>
      </w:r>
      <w:r>
        <w:rPr>
          <w:rFonts w:hint="eastAsia"/>
        </w:rPr>
        <w:br/>
      </w:r>
      <w:r>
        <w:rPr>
          <w:rFonts w:hint="eastAsia"/>
        </w:rPr>
        <w:t>　　图表 糕点面包行业产业链分析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2020-2025年中国糕点面包行业市场规模及增长情况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2020-2025年糕点面包行业市场容量分析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2020-2025年中国糕点面包行业产能统计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2020-2025年中国糕点面包行业产量及增长趋势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2020-2025年中国糕点面包市场需求量及增速统计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2026年中国糕点面包行业需求领域分布格局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2020-2025年中国糕点面包行业销售收入分析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2020-2025年中国糕点面包行业盈利情况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2020-2025年中国糕点面包行业利润总额统计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2020-2025年中国糕点面包进口数量分析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2020-2025年中国糕点面包进口金额分析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2020-2025年中国糕点面包出口数量分析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2020-2025年中国糕点面包出口金额分析</w:t>
      </w:r>
      <w:r>
        <w:rPr>
          <w:rFonts w:hint="eastAsia"/>
        </w:rPr>
        <w:br/>
      </w:r>
      <w:r>
        <w:rPr>
          <w:rFonts w:hint="eastAsia"/>
        </w:rPr>
        <w:t>　　图表 2026年中国糕点面包进口国家及地区分析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2026年中国糕点面包出口国家及地区分析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2020-2025年中国糕点面包行业企业数量情况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2020-2025年中国糕点面包行业企业平均规模情况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**地区糕点面包市场规模及增长情况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**地区糕点面包行业市场需求情况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**地区糕点面包市场规模及增长情况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**地区糕点面包行业市场需求情况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**地区糕点面包市场规模及增长情况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**地区糕点面包行业市场需求情况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**地区糕点面包市场规模及增长情况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**地区糕点面包行业市场需求情况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糕点面包重点企业（一）基本信息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糕点面包重点企业（一）经营情况分析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糕点面包重点企业（一）主要经济指标情况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糕点面包重点企业（一）盈利能力情况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糕点面包重点企业（一）偿债能力情况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糕点面包重点企业（一）运营能力情况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糕点面包重点企业（一）成长能力情况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糕点面包重点企业（二）基本信息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糕点面包重点企业（二）经营情况分析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糕点面包重点企业（二）主要经济指标情况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糕点面包重点企业（二）盈利能力情况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糕点面包重点企业（二）偿债能力情况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糕点面包重点企业（二）运营能力情况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糕点面包重点企业（二）成长能力情况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糕点面包重点企业（三）基本信息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糕点面包重点企业（三）经营情况分析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糕点面包重点企业（三）主要经济指标情况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糕点面包重点企业（三）盈利能力情况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糕点面包重点企业（三）偿债能力情况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糕点面包重点企业（三）运营能力情况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糕点面包重点企业（三）成长能力情况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2026-2032年中国糕点面包行业产能预测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2026-2032年中国糕点面包行业产量预测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2026-2032年中国糕点面包市场需求量预测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2026-2032年中国糕点面包行业供需平衡预测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2026-2032年中国糕点面包市场容量预测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2026-2032年中国糕点面包市场规模预测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2026-2032年中国糕点面包市场前景分析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2026-2032年中国糕点面包发展趋势预测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13eed47894ab6" w:history="1">
        <w:r>
          <w:rPr>
            <w:rStyle w:val="Hyperlink"/>
          </w:rPr>
          <w:t>2026-2032年中国糕点面包发展现状分析与前景趋势报告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13eed47894ab6" w:history="1">
        <w:r>
          <w:rPr>
            <w:rStyle w:val="Hyperlink"/>
          </w:rPr>
          <w:t>https://www.20087.com/7/11/GaoDianMianBaoHangYeFaZhanQuShi.html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热点：面包甜品、糕点面包烘焙工职业资格证书、糕点烘焙、糕点面包制造属于什么行业、面包烘焙、糕点面包店属于餐饮吗、面包机做蛋糕、糕点面包烘焙培训、面包面团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f946e92694ff8" w:history="1">
      <w:r>
        <w:rPr>
          <w:rStyle w:val="Hyperlink"/>
        </w:rPr>
        <w:t>2026-2032年中国糕点面包发展现状分析与前景趋势报告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GaoDianMianBaoHangYeFaZhanQuShi.html" TargetMode="External" Id="R19413eed4789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GaoDianMianBaoHangYeFaZhanQuShi.html" TargetMode="External" Id="R478f946e9269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2025-08-13T05:33:00Z</dcterms:created>
  <dcterms:modified xsi:type="dcterms:W3CDTF">2025-08-13T06:33:00Z</dcterms:modified>
  <dc:subject>2026-2032年中国糕点面包发展现状分析与前景趋势报告</dc:subject>
  <dc:title>2026-2032年中国糕点面包发展现状分析与前景趋势报告</dc:title>
  <cp:keywords>2026-2032年中国糕点面包发展现状分析与前景趋势报告</cp:keywords>
  <dc:description>2026-2032年中国糕点面包发展现状分析与前景趋势报告</dc:description>
</cp:coreProperties>
</file>