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7dbcded834c0f" w:history="1">
              <w:r>
                <w:rPr>
                  <w:rStyle w:val="Hyperlink"/>
                </w:rPr>
                <w:t>2025-2031年全球与中国燕麦酸奶行业研究及发展趋势预测报告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7dbcded834c0f" w:history="1">
              <w:r>
                <w:rPr>
                  <w:rStyle w:val="Hyperlink"/>
                </w:rPr>
                <w:t>2025-2031年全球与中国燕麦酸奶行业研究及发展趋势预测报告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7dbcded834c0f" w:history="1">
                <w:r>
                  <w:rPr>
                    <w:rStyle w:val="Hyperlink"/>
                  </w:rPr>
                  <w:t>https://www.20087.com/9/97/YanMaiSuanNaiDeQianJingQuShi.html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酸奶是一种健康食品，结合了燕麦的膳食纤维与酸奶的益生菌优势，受到健康意识提升的消费者追捧。目前，燕麦酸奶品种丰富，不仅有原味、果味等多种口味，还推出了无糖、低脂等健康选项，以满足不同消费者需求。生产工艺上，通过优化发酵技术保持燕麦的口感与营养，同时提升酸奶的细腻度。</w:t>
      </w:r>
      <w:r>
        <w:rPr>
          <w:rFonts w:hint="eastAsia"/>
        </w:rPr>
        <w:br/>
      </w:r>
      <w:r>
        <w:rPr>
          <w:rFonts w:hint="eastAsia"/>
        </w:rPr>
        <w:t>　　燕麦酸奶的未来趋势将围绕产品创新与健康升级。一方面，通过添加超级食物、植物基蛋白等新兴健康成分，开发更具吸引力的功能性产品，如增强免疫力、助消化等。另一方面，随着个性化营养概念的兴起，定制化燕麦酸奶服务可能成为趋势，依据个人健康数据调整配料比例，提供专属的营养解决方案。此外，环保包装也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7dbcded834c0f" w:history="1">
        <w:r>
          <w:rPr>
            <w:rStyle w:val="Hyperlink"/>
          </w:rPr>
          <w:t>2025-2031年全球与中国燕麦酸奶行业研究及发展趋势预测报告</w:t>
        </w:r>
      </w:hyperlink>
      <w:r>
        <w:rPr>
          <w:rFonts w:hint="eastAsia"/>
        </w:rPr>
        <w:t>》基于详实数据，从市场规模、需求变化及价格动态等维度，全面解析了燕麦酸奶行业的现状与发展趋势，并对燕麦酸奶产业链各环节进行了系统性探讨。报告科学预测了燕麦酸奶行业未来发展方向，重点分析了燕麦酸奶技术现状及创新路径，同时聚焦燕麦酸奶重点企业的经营表现，评估了市场竞争格局、品牌影响力及市场集中度。通过对细分市场的深入研究及SWOT分析，报告揭示了燕麦酸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燕麦酸奶市场概述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按照不同分类，燕麦酸奶主要可以分为如下几个类别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不同分类燕麦酸奶增长趋势2020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从不同应用，燕麦酸奶主要包括如下几个方面</w:t>
      </w:r>
      <w:r>
        <w:rPr>
          <w:rFonts w:hint="eastAsia"/>
        </w:rPr>
        <w:br/>
      </w:r>
      <w:r>
        <w:rPr>
          <w:rFonts w:hint="eastAsia"/>
        </w:rPr>
        <w:t>　　1.4 燕麦酸奶行业背景、发展历史、现状及趋势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燕麦酸奶行业目前现状分析</w:t>
      </w:r>
      <w:r>
        <w:rPr>
          <w:rFonts w:hint="eastAsia"/>
        </w:rPr>
        <w:br/>
      </w:r>
      <w:r>
        <w:rPr>
          <w:rFonts w:hint="eastAsia"/>
        </w:rPr>
        <w:t>　　　　1.4.2 燕麦酸奶发展趋势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全球燕麦酸奶总体规模分析</w:t>
      </w:r>
      <w:r>
        <w:rPr>
          <w:rFonts w:hint="eastAsia"/>
        </w:rPr>
        <w:br/>
      </w:r>
      <w:r>
        <w:rPr>
          <w:rFonts w:hint="eastAsia"/>
        </w:rPr>
        <w:t>　　2.1 全球燕麦酸奶供需现状及预测（2020-2031）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全球燕麦酸奶产能、产量、产能利用率及发展趋势（2020-2031）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全球燕麦酸奶产量、需求量及发展趋势（2020-2031）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全球主要地区燕麦酸奶产量及发展趋势（2020-2031）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中国燕麦酸奶供需现状及预测（2020-2031）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中国燕麦酸奶产能、产量、产能利用率及发展趋势（2020-2031）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中国燕麦酸奶产量、市场需求量及发展趋势（2020-2031）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全球燕麦酸奶销量及销售额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全球市场燕麦酸奶销售额（2020-2031）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全球市场燕麦酸奶销量（2020-2031）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全球市场燕麦酸奶价格趋势（2020-2031）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全球市场主要厂商燕麦酸奶产能、产量及市场份额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全球市场主要厂商燕麦酸奶销量（2020-2025）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全球市场主要厂商燕麦酸奶销售收入（2020-2025）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2025年全球主要生产商燕麦酸奶收入排名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全球市场主要厂商燕麦酸奶销售价格（2020-2025）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中国市场主要厂商燕麦酸奶销量（2020-2025）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中国市场主要厂商燕麦酸奶销售收入（2020-2025）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2025年中国主要生产商燕麦酸奶收入排名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中国市场主要厂商燕麦酸奶销售价格（2020-2025）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全球主要厂商燕麦酸奶产地分布及商业化日期</w:t>
      </w:r>
      <w:r>
        <w:rPr>
          <w:rFonts w:hint="eastAsia"/>
        </w:rPr>
        <w:br/>
      </w:r>
      <w:r>
        <w:rPr>
          <w:rFonts w:hint="eastAsia"/>
        </w:rPr>
        <w:t>　　3.5 燕麦酸奶行业集中度、竞争程度分析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燕麦酸奶行业集中度分析：全球Top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全球燕麦酸奶第一梯队、第二梯队和第三梯队生产商（品牌）及市场份额（2024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全球主要地区燕麦酸奶市场规模分析：2020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全球主要地区燕麦酸奶销售收入及市场份额（2020-2025年）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全球主要地区燕麦酸奶销售收入预测（2025-2031年）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全球主要地区燕麦酸奶销量分析：2020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全球主要地区燕麦酸奶销量及市场份额（2020-2025年）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全球主要地区燕麦酸奶销量及市场份额预测（2025-2031）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印度市场燕麦酸奶销量、收入及增长率（2020-2031）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全球燕麦酸奶主要生产商分析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不同分类燕麦酸奶分析</w:t>
      </w:r>
      <w:r>
        <w:rPr>
          <w:rFonts w:hint="eastAsia"/>
        </w:rPr>
        <w:br/>
      </w:r>
      <w:r>
        <w:rPr>
          <w:rFonts w:hint="eastAsia"/>
        </w:rPr>
        <w:t>　　6.1 全球不同分类燕麦酸奶销量（2020-2031）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全球不同分类燕麦酸奶销量及市场份额（2020-2025）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全球不同分类燕麦酸奶销量预测（2025-2031）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全球不同分类燕麦酸奶收入（2020-2031）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全球不同分类燕麦酸奶收入及市场份额（2020-2025）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全球不同分类燕麦酸奶收入预测（2025-2031）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全球不同分类燕麦酸奶价格走势（2020-2031）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中国不同分类燕麦酸奶销量（2020-2031）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中国不同分类燕麦酸奶销量及市场份额（2020-2025）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中国不同分类燕麦酸奶销量预测（2025-2031）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中国不同分类燕麦酸奶收入（2020-2031）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中国不同分类燕麦酸奶收入及市场份额（2020-2025）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中国不同分类燕麦酸奶收入预测（2025-2031）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不同应用燕麦酸奶分析</w:t>
      </w:r>
      <w:r>
        <w:rPr>
          <w:rFonts w:hint="eastAsia"/>
        </w:rPr>
        <w:br/>
      </w:r>
      <w:r>
        <w:rPr>
          <w:rFonts w:hint="eastAsia"/>
        </w:rPr>
        <w:t>　　7.1 全球不同应用燕麦酸奶销量（2020-2031）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全球不同应用燕麦酸奶销量及市场份额（2020-2025）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全球不同应用燕麦酸奶销量预测（2025-2031）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全球不同应用燕麦酸奶收入（2020-2031）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全球不同应用燕麦酸奶收入及市场份额（2020-2025）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全球不同应用燕麦酸奶收入预测（2025-2031）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全球不同应用燕麦酸奶价格走势（2020-2031）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中国不同应用燕麦酸奶销量（2020-2031）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中国不同应用燕麦酸奶销量及市场份额（2020-2025）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中国不同应用燕麦酸奶销量预测（2025-2031）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中国不同应用燕麦酸奶收入（2020-2031）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中国不同应用燕麦酸奶收入及市场份额（2020-2025）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中国不同应用燕麦酸奶收入预测（2025-2031）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燕麦酸奶产业链分析</w:t>
      </w:r>
      <w:r>
        <w:rPr>
          <w:rFonts w:hint="eastAsia"/>
        </w:rPr>
        <w:br/>
      </w:r>
      <w:r>
        <w:rPr>
          <w:rFonts w:hint="eastAsia"/>
        </w:rPr>
        <w:t>　　8.2 燕麦酸奶产业上游供应分析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燕麦酸奶下游典型客户</w:t>
      </w:r>
      <w:r>
        <w:rPr>
          <w:rFonts w:hint="eastAsia"/>
        </w:rPr>
        <w:br/>
      </w:r>
      <w:r>
        <w:rPr>
          <w:rFonts w:hint="eastAsia"/>
        </w:rPr>
        <w:t>　　8.4 燕麦酸奶销售渠道分析及建议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中国市场燕麦酸奶产量、销量、进出口分析及未来趋势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中国市场燕麦酸奶产量、销量、进出口分析及未来趋势（2020-2031）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中国市场燕麦酸奶进出口贸易趋势</w:t>
      </w:r>
      <w:r>
        <w:rPr>
          <w:rFonts w:hint="eastAsia"/>
        </w:rPr>
        <w:br/>
      </w:r>
      <w:r>
        <w:rPr>
          <w:rFonts w:hint="eastAsia"/>
        </w:rPr>
        <w:t>　　9.3 中国市场燕麦酸奶主要进口来源</w:t>
      </w:r>
      <w:r>
        <w:rPr>
          <w:rFonts w:hint="eastAsia"/>
        </w:rPr>
        <w:br/>
      </w:r>
      <w:r>
        <w:rPr>
          <w:rFonts w:hint="eastAsia"/>
        </w:rPr>
        <w:t>　　9.4 中国市场燕麦酸奶主要出口目的地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中国市场燕麦酸奶主要地区分布</w:t>
      </w:r>
      <w:r>
        <w:rPr>
          <w:rFonts w:hint="eastAsia"/>
        </w:rPr>
        <w:br/>
      </w:r>
      <w:r>
        <w:rPr>
          <w:rFonts w:hint="eastAsia"/>
        </w:rPr>
        <w:t>　　10.1 中国燕麦酸奶生产地区分布</w:t>
      </w:r>
      <w:r>
        <w:rPr>
          <w:rFonts w:hint="eastAsia"/>
        </w:rPr>
        <w:br/>
      </w:r>
      <w:r>
        <w:rPr>
          <w:rFonts w:hint="eastAsia"/>
        </w:rPr>
        <w:t>　　10.2 中国燕麦酸奶消费地区分布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燕麦酸奶行业主要的增长驱动因素</w:t>
      </w:r>
      <w:r>
        <w:rPr>
          <w:rFonts w:hint="eastAsia"/>
        </w:rPr>
        <w:br/>
      </w:r>
      <w:r>
        <w:rPr>
          <w:rFonts w:hint="eastAsia"/>
        </w:rPr>
        <w:t>　　11.2 燕麦酸奶行业发展的有利因素及发展机遇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燕麦酸奶行业发展面临的阻碍因素及挑战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燕麦酸奶行业政策分析</w:t>
      </w:r>
      <w:r>
        <w:rPr>
          <w:rFonts w:hint="eastAsia"/>
        </w:rPr>
        <w:br/>
      </w:r>
      <w:r>
        <w:rPr>
          <w:rFonts w:hint="eastAsia"/>
        </w:rPr>
        <w:t>　　11.5 燕麦酸奶中国企业SWOT分析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不同分类燕麦酸奶增长趋势2020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燕麦酸奶行业目前发展现状</w:t>
      </w:r>
      <w:r>
        <w:rPr>
          <w:rFonts w:hint="eastAsia"/>
        </w:rPr>
        <w:br/>
      </w:r>
      <w:r>
        <w:rPr>
          <w:rFonts w:hint="eastAsia"/>
        </w:rPr>
        <w:t>　　表： 燕麦酸奶发展趋势</w:t>
      </w:r>
      <w:r>
        <w:rPr>
          <w:rFonts w:hint="eastAsia"/>
        </w:rPr>
        <w:br/>
      </w:r>
      <w:r>
        <w:rPr>
          <w:rFonts w:hint="eastAsia"/>
        </w:rPr>
        <w:t>　　表： 全球主要地区燕麦酸奶产量：2020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全球主要地区燕麦酸奶产量（2020-2025）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2025年全球主要生产商燕麦酸奶收入排名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全球市场主要厂商燕麦酸奶销售价格（2020-2025）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中国市场主要厂商燕麦酸奶销量（2020-2025）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中国市场主要厂商燕麦酸奶产量市场份额（2020-2025）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中国市场主要厂商燕麦酸奶销售收入（2020-2025）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中国市场主要厂商燕麦酸奶销售收入市场份额（2020-2025）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2025年中国主要生产商燕麦酸奶收入排名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中国市场主要厂商燕麦酸奶销售价格（2020-2025）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全球主要厂商燕麦酸奶产地分布及商业化日期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全球主要地区燕麦酸奶销售收入：2020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全球主要地区燕麦酸奶销售收入（2020-2025）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全球主要地区燕麦酸奶收入市场份额（2025-2031）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全球主要地区燕麦酸奶销量：2020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全球主要地区燕麦酸奶销量（2020-2025）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全球主要地区燕麦酸奶销量（2025-2031）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全球主要地区燕麦酸奶销量份额（2025-2031）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燕麦酸奶生产基地、销售区域、竞争对手及市场地位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重点企业（10）燕麦酸奶产品规格、参数及市场应用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重点企业（10）燕麦酸奶销量、收入、价格及毛利率（2020-2025）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全球不同分类燕麦酸奶销量（2020-2025年）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全球不同分类燕麦酸奶销量市场份额（2020-2025）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全球不同分类燕麦酸奶销量预测（2025-2031）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全球市场不同分类燕麦酸奶销量市场份额预测（2025-2031）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全球不同分类燕麦酸奶收入（2020-2025年）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全球不同分类燕麦酸奶收入市场份额（2020-2025）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全球不同分类燕麦酸奶收入预测（2025-2031）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全球不同分类燕麦酸奶收入市场份额预测（2025-2031）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全球不同分类燕麦酸奶价格走势（2020-2031）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全球不同应用燕麦酸奶销量（2020-2025年）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全球不同应用燕麦酸奶销量市场份额（2020-2025）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全球不同应用燕麦酸奶销量预测（2025-2031）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全球市场不同应用燕麦酸奶销量市场份额预测（2025-2031）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全球不同应用燕麦酸奶收入（2020-2025年）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全球不同应用燕麦酸奶收入市场份额（2020-2025）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全球不同应用燕麦酸奶收入预测（2025-2031）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全球不同应用燕麦酸奶收入市场份额预测（2025-2031）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全球不同应用燕麦酸奶价格走势（2020-2031）</w:t>
      </w:r>
      <w:r>
        <w:rPr>
          <w:rFonts w:hint="eastAsia"/>
        </w:rPr>
        <w:br/>
      </w:r>
      <w:r>
        <w:rPr>
          <w:rFonts w:hint="eastAsia"/>
        </w:rPr>
        <w:t>　　表： 燕麦酸奶上游原料供应商及联系方式列表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燕麦酸奶典型客户列表</w:t>
      </w:r>
      <w:r>
        <w:rPr>
          <w:rFonts w:hint="eastAsia"/>
        </w:rPr>
        <w:br/>
      </w:r>
      <w:r>
        <w:rPr>
          <w:rFonts w:hint="eastAsia"/>
        </w:rPr>
        <w:t>　　表： 燕麦酸奶主要销售模式及销售渠道趋势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中国市场燕麦酸奶产量、销量、进出口（2020-2025年）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中国市场燕麦酸奶产量、销量、进出口预测（2025-2031）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中国市场燕麦酸奶进出口贸易趋势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中国市场燕麦酸奶主要进口来源</w:t>
      </w:r>
      <w:r>
        <w:rPr>
          <w:rFonts w:hint="eastAsia"/>
        </w:rPr>
        <w:br/>
      </w:r>
      <w:r>
        <w:rPr>
          <w:rFonts w:hint="eastAsia"/>
        </w:rPr>
        <w:t>　　表： 中国市场燕麦酸奶主要出口目的地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中国燕麦酸奶生产地区分布</w:t>
      </w:r>
      <w:r>
        <w:rPr>
          <w:rFonts w:hint="eastAsia"/>
        </w:rPr>
        <w:br/>
      </w:r>
      <w:r>
        <w:rPr>
          <w:rFonts w:hint="eastAsia"/>
        </w:rPr>
        <w:t>　　表： 中国燕麦酸奶消费地区分布</w:t>
      </w:r>
      <w:r>
        <w:rPr>
          <w:rFonts w:hint="eastAsia"/>
        </w:rPr>
        <w:br/>
      </w:r>
      <w:r>
        <w:rPr>
          <w:rFonts w:hint="eastAsia"/>
        </w:rPr>
        <w:t>　　表： 燕麦酸奶行业主要的增长驱动因素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燕麦酸奶行业发展的有利因素及发展机遇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燕麦酸奶行业发展面临的阻碍因素及挑战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燕麦酸奶行业政策分析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燕麦酸奶产品图片</w:t>
      </w:r>
      <w:r>
        <w:rPr>
          <w:rFonts w:hint="eastAsia"/>
        </w:rPr>
        <w:br/>
      </w:r>
      <w:r>
        <w:rPr>
          <w:rFonts w:hint="eastAsia"/>
        </w:rPr>
        <w:t>　　图： 全球不同分类燕麦酸奶市场份额2024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全球不同应用燕麦酸奶市场份额2024 VS 2025</w:t>
      </w:r>
      <w:r>
        <w:rPr>
          <w:rFonts w:hint="eastAsia"/>
        </w:rPr>
        <w:br/>
      </w:r>
      <w:r>
        <w:rPr>
          <w:rFonts w:hint="eastAsia"/>
        </w:rPr>
        <w:t>　　图： 全球燕麦酸奶产能、产量、产能利用率及发展趋势（2020-2031）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全球燕麦酸奶产量、需求量及发展趋势（2020-2031）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全球主要地区燕麦酸奶产量市场份额（2020-2031）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中国燕麦酸奶产能、产量、产能利用率及发展趋势（2020-2031）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中国燕麦酸奶产量、市场需求量及发展趋势（2020-2031）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全球燕麦酸奶市场销售额及增长率:（2020-2031）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全球市场燕麦酸奶市场规模：2020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全球市场燕麦酸奶价格趋势（2020-2031）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2025年全球市场主要厂商燕麦酸奶销量市场份额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2025年全球市场主要厂商燕麦酸奶收入市场份额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2025年中国市场主要厂商燕麦酸奶销量市场份额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2025年中国市场主要厂商燕麦酸奶收入市场份额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2025年全球前五及前十大生产商燕麦酸奶市场份额</w:t>
      </w:r>
      <w:r>
        <w:rPr>
          <w:rFonts w:hint="eastAsia"/>
        </w:rPr>
        <w:br/>
      </w:r>
      <w:r>
        <w:rPr>
          <w:rFonts w:hint="eastAsia"/>
        </w:rPr>
        <w:t>　　图： 全球燕麦酸奶第一梯队、第二梯队和第三梯队生产商（品牌）及市场份额（2024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全球主要地区燕麦酸奶销售收入市场份额（2020-2025）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全球主要地区燕麦酸奶销售收入市场份额（2024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全球主要地区燕麦酸奶收入市场份额（2025-2031）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全球主要地区燕麦酸奶销量市场份额（2024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印度市场燕麦酸奶销量及增长率（2020-2031）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印度市场燕麦酸奶收入及增长率（2020-2031）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燕麦酸奶产业链图</w:t>
      </w:r>
      <w:r>
        <w:rPr>
          <w:rFonts w:hint="eastAsia"/>
        </w:rPr>
        <w:br/>
      </w:r>
      <w:r>
        <w:rPr>
          <w:rFonts w:hint="eastAsia"/>
        </w:rPr>
        <w:t>　　图： 燕麦酸奶中国企业SWOT分析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7dbcded834c0f" w:history="1">
        <w:r>
          <w:rPr>
            <w:rStyle w:val="Hyperlink"/>
          </w:rPr>
          <w:t>2025-2031年全球与中国燕麦酸奶行业研究及发展趋势预测报告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7dbcded834c0f" w:history="1">
        <w:r>
          <w:rPr>
            <w:rStyle w:val="Hyperlink"/>
          </w:rPr>
          <w:t>https://www.20087.com/9/97/YanMaiSuanNaiDeQianJingQuShi.html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加酸奶的正确做法、燕麦酸奶的功效与作用、燕麦片尽量少吃、燕麦酸奶可以减肥吗、中国最好酸奶第一名、燕麦酸奶面膜适合什么肤质去角质、隔夜燕麦和不隔夜有什么区别、燕麦酸奶的热量、最适合减肥的酸奶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d3795d86f4568" w:history="1">
      <w:r>
        <w:rPr>
          <w:rStyle w:val="Hyperlink"/>
        </w:rPr>
        <w:t>2025-2031年全球与中国燕麦酸奶行业研究及发展趋势预测报告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anMaiSuanNaiDeQianJingQuShi.html" TargetMode="External" Id="R3507dbcded8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anMaiSuanNaiDeQianJingQuShi.html" TargetMode="External" Id="R91bd3795d86f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2025-05-23T00:30:00Z</dcterms:created>
  <dcterms:modified xsi:type="dcterms:W3CDTF">2025-05-23T01:30:00Z</dcterms:modified>
  <dc:subject>2025-2031年全球与中国燕麦酸奶行业研究及发展趋势预测报告</dc:subject>
  <dc:title>2025-2031年全球与中国燕麦酸奶行业研究及发展趋势预测报告</dc:title>
  <cp:keywords>2025-2031年全球与中国燕麦酸奶行业研究及发展趋势预测报告</cp:keywords>
  <dc:description>2025-2031年全球与中国燕麦酸奶行业研究及发展趋势预测报告</dc:description>
</cp:coreProperties>
</file>