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e28ee5d3d948bf" w:history="1">
              <w:r>
                <w:rPr>
                  <w:rStyle w:val="Hyperlink"/>
                </w:rPr>
                <w:t>中国咖啡产业市场现状调研及投资前景分析报告（2026-2032年）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e28ee5d3d948bf" w:history="1">
              <w:r>
                <w:rPr>
                  <w:rStyle w:val="Hyperlink"/>
                </w:rPr>
                <w:t>中国咖啡产业市场现状调研及投资前景分析报告（2026-2032年）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e28ee5d3d948bf" w:history="1">
                <w:r>
                  <w:rPr>
                    <w:rStyle w:val="Hyperlink"/>
                  </w:rPr>
                  <w:t>https://www.20087.com/9/27/KaFeiShiChangQianJing.html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是全球最受欢迎的饮品之一，近年来经历了从速溶咖啡到精品咖啡的消费升级。消费者对咖啡品质、烘焙工艺和产地的了解日益深入，推动了精品咖啡市场的蓬勃发展。同时，咖啡文化在全球范围内的传播，使得咖啡馆不仅仅是饮品消费的场所，更成为了社交和文化交流的空间。此外，随着技术的进步，智能咖啡机和咖啡订阅服务的兴起，改变了传统咖啡消费模式，提供了更加便捷和个性化的体验。</w:t>
      </w:r>
      <w:r>
        <w:rPr>
          <w:rFonts w:hint="eastAsia"/>
        </w:rPr>
        <w:br/>
      </w:r>
      <w:r>
        <w:rPr>
          <w:rFonts w:hint="eastAsia"/>
        </w:rPr>
        <w:t>　　未来，咖啡行业将更加注重可持续性和科技融合。市场调研网指出，随着消费者对环境责任的重视，可持续咖啡种植和公平贸易将受到更多关注，推动整个供应链的透明度和责任感。同时，科技将继续塑造咖啡行业的未来，包括智能咖啡机的普及、咖啡豆的基因编辑以提高产量和抗病性，以及利用区块链技术追踪咖啡的来源，确保其品质和真实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e28ee5d3d948bf" w:history="1">
        <w:r>
          <w:rPr>
            <w:rStyle w:val="Hyperlink"/>
          </w:rPr>
          <w:t>中国咖啡产业市场现状调研及投资前景分析报告（2026-2032年）</w:t>
        </w:r>
      </w:hyperlink>
      <w:r>
        <w:rPr>
          <w:rFonts w:hint="eastAsia"/>
        </w:rPr>
        <w:t>》，2025年咖啡行业市场规模达 亿元，预计2032年市场规模将达 亿元，期间年均复合增长率（CAGR）达 %。报告依托国家统计局及咖啡相关协会的详实数据，全面解析了咖啡行业现状与市场需求，重点分析了咖啡市场规模、产业链结构及价格动态，并对咖啡细分市场进行了详细探讨。报告科学预测了咖啡市场前景与发展趋势，评估了品牌竞争格局、市场集中度及重点企业的市场表现。同时，通过SWOT分析揭示了咖啡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咖啡产业相关概述</w:t>
      </w:r>
      <w:r>
        <w:rPr>
          <w:rFonts w:hint="eastAsia"/>
        </w:rPr>
        <w:br/>
      </w:r>
      <w:r>
        <w:rPr>
          <w:rFonts w:hint="eastAsia"/>
        </w:rPr>
        <w:t>第一章 咖啡产业相关概述</w:t>
      </w:r>
      <w:r>
        <w:rPr>
          <w:rFonts w:hint="eastAsia"/>
        </w:rPr>
        <w:br/>
      </w:r>
      <w:r>
        <w:rPr>
          <w:rFonts w:hint="eastAsia"/>
        </w:rPr>
        <w:t>　　第一节 咖啡简介</w:t>
      </w:r>
      <w:r>
        <w:rPr>
          <w:rFonts w:hint="eastAsia"/>
        </w:rPr>
        <w:br/>
      </w:r>
      <w:r>
        <w:rPr>
          <w:rFonts w:hint="eastAsia"/>
        </w:rPr>
        <w:t>　　　　一、咖啡分类</w:t>
      </w:r>
      <w:r>
        <w:rPr>
          <w:rFonts w:hint="eastAsia"/>
        </w:rPr>
        <w:br/>
      </w:r>
      <w:r>
        <w:rPr>
          <w:rFonts w:hint="eastAsia"/>
        </w:rPr>
        <w:t>　　　　二、咖啡的功用及分类</w:t>
      </w:r>
      <w:r>
        <w:rPr>
          <w:rFonts w:hint="eastAsia"/>
        </w:rPr>
        <w:br/>
      </w:r>
      <w:r>
        <w:rPr>
          <w:rFonts w:hint="eastAsia"/>
        </w:rPr>
        <w:t>　　　　三、咖啡的一般工作原理</w:t>
      </w:r>
      <w:r>
        <w:rPr>
          <w:rFonts w:hint="eastAsia"/>
        </w:rPr>
        <w:br/>
      </w:r>
      <w:r>
        <w:rPr>
          <w:rFonts w:hint="eastAsia"/>
        </w:rPr>
        <w:t>　　第二节 咖啡产业价值链分析</w:t>
      </w:r>
      <w:r>
        <w:rPr>
          <w:rFonts w:hint="eastAsia"/>
        </w:rPr>
        <w:br/>
      </w:r>
      <w:r>
        <w:rPr>
          <w:rFonts w:hint="eastAsia"/>
        </w:rPr>
        <w:t>　　第三节 咖啡其它相关产业概述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2021-2026年全球咖啡产业运行状况透析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2021-2026年全球咖啡产业发展总况</w:t>
      </w:r>
      <w:r>
        <w:rPr>
          <w:rFonts w:hint="eastAsia"/>
        </w:rPr>
        <w:br/>
      </w:r>
      <w:r>
        <w:rPr>
          <w:rFonts w:hint="eastAsia"/>
        </w:rPr>
        <w:t>　　　　一、全球咖啡技术分析</w:t>
      </w:r>
      <w:r>
        <w:rPr>
          <w:rFonts w:hint="eastAsia"/>
        </w:rPr>
        <w:br/>
      </w:r>
      <w:r>
        <w:rPr>
          <w:rFonts w:hint="eastAsia"/>
        </w:rPr>
        <w:t>　　　　二、国外咖啡的发展概况</w:t>
      </w:r>
      <w:r>
        <w:rPr>
          <w:rFonts w:hint="eastAsia"/>
        </w:rPr>
        <w:br/>
      </w:r>
      <w:r>
        <w:rPr>
          <w:rFonts w:hint="eastAsia"/>
        </w:rPr>
        <w:t>　　　　三、国外咖啡的现状和发展历程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2021-2026年全球咖啡主要国家运行分析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2021-2032年全球咖啡产业发展趋势分析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2021-2026年中国咖啡行业市场发展环境分析（PEST分析法）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2021-2026年中国咖啡行业政策环境分析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2021-2026年中国咖啡行业社会环境分析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2021-2026年中国咖啡行业技术环境分析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2021-2026年中国咖啡产业运行状况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2021-2026年中国咖啡产业发展概述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2021-2026年中国咖啡产业运行动态分析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2021-2026年中国咖啡产业发展存在问题与对策建议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一、中国咖啡产业存在的问题</w:t>
      </w:r>
      <w:r>
        <w:rPr>
          <w:rFonts w:hint="eastAsia"/>
        </w:rPr>
        <w:br/>
      </w:r>
      <w:r>
        <w:rPr>
          <w:rFonts w:hint="eastAsia"/>
        </w:rPr>
        <w:t>　　　　二、规范咖啡行业发展的措施</w:t>
      </w:r>
      <w:r>
        <w:rPr>
          <w:rFonts w:hint="eastAsia"/>
        </w:rPr>
        <w:br/>
      </w:r>
      <w:r>
        <w:rPr>
          <w:rFonts w:hint="eastAsia"/>
        </w:rPr>
        <w:t>　　　　三、咖啡行业发展的建议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2021-2026年中国咖啡市场运行动态分析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2021-2026年中国咖啡行业发展综述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2021-2026年中国咖啡主要企业竞争状况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2021-2026年中国咖啡经销商调查情况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2021-2026年中国咖啡行业主要数据分析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2021-2026年中国咖啡行业规模分析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2021-2026年中国咖啡行业结构分析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2021-2026年中国咖啡行业产值分析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2021-2026年中国咖啡行业成本费用分析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2021-2026年中国咖啡行业盈利能力分析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2021-2026年中国咖啡产业细分产品市场进出口数据分析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2021-2026年中国咖啡产业A行业进出口数据分析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2021-2026年中国咖啡产业B行业进出口数据分析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2021-2026年中国咖啡产业市场竞争格局分析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2021-2026年中国咖啡产业竞争现状分析</w:t>
      </w:r>
      <w:r>
        <w:rPr>
          <w:rFonts w:hint="eastAsia"/>
        </w:rPr>
        <w:br/>
      </w:r>
      <w:r>
        <w:rPr>
          <w:rFonts w:hint="eastAsia"/>
        </w:rPr>
        <w:t>　　　　一、咖啡中外竞争力对比分析</w:t>
      </w:r>
      <w:r>
        <w:rPr>
          <w:rFonts w:hint="eastAsia"/>
        </w:rPr>
        <w:br/>
      </w:r>
      <w:r>
        <w:rPr>
          <w:rFonts w:hint="eastAsia"/>
        </w:rPr>
        <w:t>　　　　二、咖啡技术竞争分析</w:t>
      </w:r>
      <w:r>
        <w:rPr>
          <w:rFonts w:hint="eastAsia"/>
        </w:rPr>
        <w:br/>
      </w:r>
      <w:r>
        <w:rPr>
          <w:rFonts w:hint="eastAsia"/>
        </w:rPr>
        <w:t>　　　　三、咖啡品牌竞争分析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2021-2026年中国咖啡产业集中度分析</w:t>
      </w:r>
      <w:r>
        <w:rPr>
          <w:rFonts w:hint="eastAsia"/>
        </w:rPr>
        <w:br/>
      </w:r>
      <w:r>
        <w:rPr>
          <w:rFonts w:hint="eastAsia"/>
        </w:rPr>
        <w:t>　　　　一、咖啡生产企业集中分布</w:t>
      </w:r>
      <w:r>
        <w:rPr>
          <w:rFonts w:hint="eastAsia"/>
        </w:rPr>
        <w:br/>
      </w:r>
      <w:r>
        <w:rPr>
          <w:rFonts w:hint="eastAsia"/>
        </w:rPr>
        <w:t>　　　　二、咖啡市场集中度分析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2021-2026年中国咖啡企业提升竞争力策略分析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咖啡重点企业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咖啡重点企业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咖啡重点企业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咖啡重点企业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咖啡重点企业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咖啡重点企业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2021-2032年中国咖啡企业市场发展前景及趋势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咖啡行业企业发展战略分析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咖啡行业企业发展建议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中国咖啡产业发展趋势预测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中国咖啡产业发展优劣势分析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中国咖啡产业市场发展预测评估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2021-2032年中国咖啡产业发展趋势预测分析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2021-2032年中国咖啡产业发展前景分析</w:t>
      </w:r>
      <w:r>
        <w:rPr>
          <w:rFonts w:hint="eastAsia"/>
        </w:rPr>
        <w:br/>
      </w:r>
      <w:r>
        <w:rPr>
          <w:rFonts w:hint="eastAsia"/>
        </w:rPr>
        <w:t>　　　　一、咖啡技术发展方向分析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二、我国咖啡未来发展趋势</w:t>
      </w:r>
      <w:r>
        <w:rPr>
          <w:rFonts w:hint="eastAsia"/>
        </w:rPr>
        <w:br/>
      </w:r>
      <w:r>
        <w:rPr>
          <w:rFonts w:hint="eastAsia"/>
        </w:rPr>
        <w:t>　　　　三、咖啡市场未来需求特点分析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2021-2032年中国咖啡产业市场预测分析</w:t>
      </w:r>
      <w:r>
        <w:rPr>
          <w:rFonts w:hint="eastAsia"/>
        </w:rPr>
        <w:br/>
      </w:r>
      <w:r>
        <w:rPr>
          <w:rFonts w:hint="eastAsia"/>
        </w:rPr>
        <w:t>　　　　一、咖啡产业市场供给预测分析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二、咖啡需求预测分析</w:t>
      </w:r>
      <w:r>
        <w:rPr>
          <w:rFonts w:hint="eastAsia"/>
        </w:rPr>
        <w:br/>
      </w:r>
      <w:r>
        <w:rPr>
          <w:rFonts w:hint="eastAsia"/>
        </w:rPr>
        <w:t>　　　　三、咖啡进出口预测分析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中^智林^－2021-2032年中国咖啡产业市场盈利预测分析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2021-2026年中国咖啡市场需求量及增速统计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2021-2026年中国咖啡行业企业平均规模情况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2021-2026年中国咖啡行业市场规模及增长情况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2021-2032年中国咖啡市场需求量预测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2021-2032年中国咖啡市场前景分析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2021-2032年中国咖啡行业发展趋势预测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e28ee5d3d948bf" w:history="1">
        <w:r>
          <w:rPr>
            <w:rStyle w:val="Hyperlink"/>
          </w:rPr>
          <w:t>中国咖啡产业市场现状调研及投资前景分析报告（2026-2032年）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e28ee5d3d948bf" w:history="1">
        <w:r>
          <w:rPr>
            <w:rStyle w:val="Hyperlink"/>
          </w:rPr>
          <w:t>https://www.20087.com/9/27/KaFeiShiChangQianJing.html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的功效与作用、咖啡机十大排名、美式,拿铁,摩卡,卡布奇诺的区别、咖啡豆品牌排行榜前十名、三种人不宜喝咖啡、咖啡店加盟10大品牌排行、咖啡怎么读、咖啡图片生活照实拍、咖啡豆是什么动物粪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e38de7f80b42dd" w:history="1">
      <w:r>
        <w:rPr>
          <w:rStyle w:val="Hyperlink"/>
        </w:rPr>
        <w:t>中国咖啡产业市场现状调研及投资前景分析报告（2026-2032年）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KaFeiShiChangQianJing.html" TargetMode="External" Id="Rbbe28ee5d3d948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KaFeiShiChangQianJing.html" TargetMode="External" Id="R8de38de7f80b42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2026-06-22T23:19:00Z</dcterms:created>
  <dcterms:modified xsi:type="dcterms:W3CDTF">2026-06-23T00:19:00Z</dcterms:modified>
  <dc:subject>中国咖啡产业市场现状调研及投资前景分析报告（2026-2032年）</dc:subject>
  <dc:title>中国咖啡产业市场现状调研及投资前景分析报告（2026-2032年）</dc:title>
  <cp:keywords>中国咖啡产业市场现状调研及投资前景分析报告（2026-2032年）</cp:keywords>
  <dc:description>中国咖啡产业市场现状调研及投资前景分析报告（2026-2032年）</dc:description>
</cp:coreProperties>
</file>