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5f1152054494f" w:history="1">
              <w:r>
                <w:rPr>
                  <w:rStyle w:val="Hyperlink"/>
                </w:rPr>
                <w:t>2024-2030年中国小磨香油市场深度调研与发展趋势预测报告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5f1152054494f" w:history="1">
              <w:r>
                <w:rPr>
                  <w:rStyle w:val="Hyperlink"/>
                </w:rPr>
                <w:t>2024-2030年中国小磨香油市场深度调研与发展趋势预测报告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5f1152054494f" w:history="1">
                <w:r>
                  <w:rPr>
                    <w:rStyle w:val="Hyperlink"/>
                  </w:rPr>
                  <w:t>https://www.20087.com/5/18/XiaoMoXiangYouXianZhuangYuFaZhan.html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磨香油是中国传统调味品，以其独特的香味和营养价值受到消费者喜爱。近年来，随着消费者对健康和食品安全的重视，小磨香油行业强调天然、无添加和高品质，同时，行业也面临标准化生产与传统手工艺之间的平衡挑战。</w:t>
      </w:r>
      <w:r>
        <w:rPr>
          <w:rFonts w:hint="eastAsia"/>
        </w:rPr>
        <w:br/>
      </w:r>
      <w:r>
        <w:rPr>
          <w:rFonts w:hint="eastAsia"/>
        </w:rPr>
        <w:t>　　未来，小磨香油行业将更加注重品牌建设和产品创新，以满足消费者对健康、美味和便捷的追求。行业将采用现代生产技术，如低温冷榨和无菌灌装，以保持香油的原汁原味和延长保质期。同时，小磨香油企业将拓展线上销售渠道，利用电商平台和社交媒体营销，提高市场渗透率和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5f1152054494f" w:history="1">
        <w:r>
          <w:rPr>
            <w:rStyle w:val="Hyperlink"/>
          </w:rPr>
          <w:t>2024-2030年中国小磨香油市场深度调研与发展趋势预测报告</w:t>
        </w:r>
      </w:hyperlink>
      <w:r>
        <w:rPr>
          <w:rFonts w:hint="eastAsia"/>
        </w:rPr>
        <w:t>》系统分析了小磨香油行业的市场规模、市场需求及价格波动，深入探讨了小磨香油产业链关键环节及各细分市场特点。报告基于权威数据，科学预测了小磨香油市场前景与发展趋势，同时评估了小磨香油重点企业的经营状况，包括品牌影响力、市场集中度及竞争格局。通过SWOT分析，报告揭示了小磨香油行业面临的风险与机遇，为小磨香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小磨香油市场宏观环境分析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小磨香油产业政策</w:t>
      </w:r>
      <w:r>
        <w:rPr>
          <w:rFonts w:hint="eastAsia"/>
        </w:rPr>
        <w:br/>
      </w:r>
      <w:r>
        <w:rPr>
          <w:rFonts w:hint="eastAsia"/>
        </w:rPr>
        <w:t>　　　　一、产业“十四五”发展规划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小磨香油市场发展波特五力模型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小磨香油市场发展影响因素</w:t>
      </w:r>
      <w:r>
        <w:rPr>
          <w:rFonts w:hint="eastAsia"/>
        </w:rPr>
        <w:br/>
      </w:r>
      <w:r>
        <w:rPr>
          <w:rFonts w:hint="eastAsia"/>
        </w:rPr>
        <w:t>　　第五节 2024-2030年我国小磨香油市场发展趋势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全国小磨香油所属市场整体运行情况分析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2019-2024年中国小磨香油所属市场基本情况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2019-2024年中国小磨香油所属市场偿债能力分析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2019-2024年中国小磨香油所属市场盈利能力分析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中国小磨香油所属市场供给分析</w:t>
      </w:r>
      <w:r>
        <w:rPr>
          <w:rFonts w:hint="eastAsia"/>
        </w:rPr>
        <w:br/>
      </w:r>
      <w:r>
        <w:rPr>
          <w:rFonts w:hint="eastAsia"/>
        </w:rPr>
        <w:t>　　第一节 2019-2024年小磨香油所属市场总产量分析</w:t>
      </w:r>
      <w:r>
        <w:rPr>
          <w:rFonts w:hint="eastAsia"/>
        </w:rPr>
        <w:br/>
      </w:r>
      <w:r>
        <w:rPr>
          <w:rFonts w:hint="eastAsia"/>
        </w:rPr>
        <w:t>　　第二节 2019-2024年小磨香油所属市场产出结构变动分析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2019-2024年小磨香油所属市场产能过剩情况分析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2019-2024年小磨香油所属市场产销率与产品库存分析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2019-2024年小磨香油所属市场生产成本变动分析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2024-2030年我国小磨香油所属市场产量预测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中国小磨香油市场需求分析</w:t>
      </w:r>
      <w:r>
        <w:rPr>
          <w:rFonts w:hint="eastAsia"/>
        </w:rPr>
        <w:br/>
      </w:r>
      <w:r>
        <w:rPr>
          <w:rFonts w:hint="eastAsia"/>
        </w:rPr>
        <w:t>　　第一节 2019-2024年小磨香油市场总消费量分析</w:t>
      </w:r>
      <w:r>
        <w:rPr>
          <w:rFonts w:hint="eastAsia"/>
        </w:rPr>
        <w:br/>
      </w:r>
      <w:r>
        <w:rPr>
          <w:rFonts w:hint="eastAsia"/>
        </w:rPr>
        <w:t>　　第二节 2019-2024年小磨香油市场消费特点与消费趋势分析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2019-2024年小磨香油市场供需错位情况分析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2019-2024年小磨香油市场需求满足率与潜在需求量分析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2019-2024年小磨香油市场价格变动分析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2024-2030年我国小磨香油市场消费量预测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中国小磨香油市场供需状况分析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2019-2024年小磨香油市场供需状况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2024-2030年我国小磨香油供给变化趋势预测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2024-2030年我国小磨香油需求变化趋势预测</w:t>
      </w:r>
      <w:r>
        <w:rPr>
          <w:rFonts w:hint="eastAsia"/>
        </w:rPr>
        <w:br/>
      </w:r>
      <w:r>
        <w:rPr>
          <w:rFonts w:hint="eastAsia"/>
        </w:rPr>
        <w:t>　　第四节 2024-2030年我国小磨香油供需缺口变化趋势预测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中国小磨香油市场价格行情分析</w:t>
      </w:r>
      <w:r>
        <w:rPr>
          <w:rFonts w:hint="eastAsia"/>
        </w:rPr>
        <w:br/>
      </w:r>
      <w:r>
        <w:rPr>
          <w:rFonts w:hint="eastAsia"/>
        </w:rPr>
        <w:t>　　第一节 2019-2024年小磨香油市场平均价格走势分析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2019-2024年小磨香油市场价格走势分析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2024-2030年小磨香油市场价格走势预测</w:t>
      </w:r>
      <w:r>
        <w:rPr>
          <w:rFonts w:hint="eastAsia"/>
        </w:rPr>
        <w:br/>
      </w:r>
      <w:r>
        <w:rPr>
          <w:rFonts w:hint="eastAsia"/>
        </w:rPr>
        <w:t>　　第五节 2024-2030年小磨香油主要产品价格走势预测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中国小磨香油所属市场进出口分析</w:t>
      </w:r>
      <w:r>
        <w:rPr>
          <w:rFonts w:hint="eastAsia"/>
        </w:rPr>
        <w:br/>
      </w:r>
      <w:r>
        <w:rPr>
          <w:rFonts w:hint="eastAsia"/>
        </w:rPr>
        <w:t>　　第一节 2019-2024年小磨香油所属市场国际贸易市场分析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2019-2024年小磨香油所属市场进出口量分析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2019-2024年小磨香油所属市场进出口特点分析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2019-2024年小磨香油所属市场进出口结构变动分析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2024-2030年我国小磨香油所属市场进出口预测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中国小磨香油市场区域市场分析</w:t>
      </w:r>
      <w:r>
        <w:rPr>
          <w:rFonts w:hint="eastAsia"/>
        </w:rPr>
        <w:br/>
      </w:r>
      <w:r>
        <w:rPr>
          <w:rFonts w:hint="eastAsia"/>
        </w:rPr>
        <w:t>　　第一节 2019-2024年我国各区域产品生产分析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2024年小磨香油市场区域市场运行情况分析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2024年华东地区小磨香油市场运行情况分析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2024年华中地区小磨香油市场运行情况分析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2024年华北地区小磨香油市场运行情况分析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2024年东北地区小磨香油市场运行情况分析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2024年西北地区小磨香油市场运行情况分析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2024年西南地区小磨香油市场运行情况分析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中国小磨香油市场竞争格局分析</w:t>
      </w:r>
      <w:r>
        <w:rPr>
          <w:rFonts w:hint="eastAsia"/>
        </w:rPr>
        <w:br/>
      </w:r>
      <w:r>
        <w:rPr>
          <w:rFonts w:hint="eastAsia"/>
        </w:rPr>
        <w:t>　　第一节 2024年国内外主要市场企业分析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小磨香油市场历史竞争格局综述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小磨香油市场企业竞争状况分析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2024-2030年小磨香油市场竞争格局展望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中国小磨香油市场产品技术发展分析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我国小磨香油技术发展现状</w:t>
      </w:r>
      <w:r>
        <w:rPr>
          <w:rFonts w:hint="eastAsia"/>
        </w:rPr>
        <w:br/>
      </w:r>
      <w:r>
        <w:rPr>
          <w:rFonts w:hint="eastAsia"/>
        </w:rPr>
        <w:t>　　第二节 我国小磨香油产品技术成熟度分析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中外小磨香油技术差距及原因分析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我国小磨香油技术发展对策及建议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中外主要小磨香油生产商生产设备配置对比分析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我国小磨香油产品研发、设计发展趋势分析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中国小磨香油市场产品营销分析</w:t>
      </w:r>
      <w:r>
        <w:rPr>
          <w:rFonts w:hint="eastAsia"/>
        </w:rPr>
        <w:br/>
      </w:r>
      <w:r>
        <w:rPr>
          <w:rFonts w:hint="eastAsia"/>
        </w:rPr>
        <w:t>　　第一节 小磨香油市场国内营销模式分析</w:t>
      </w:r>
      <w:r>
        <w:rPr>
          <w:rFonts w:hint="eastAsia"/>
        </w:rPr>
        <w:br/>
      </w:r>
      <w:r>
        <w:rPr>
          <w:rFonts w:hint="eastAsia"/>
        </w:rPr>
        <w:t>　　第二节 小磨香油市场主要销售渠道分析</w:t>
      </w:r>
      <w:r>
        <w:rPr>
          <w:rFonts w:hint="eastAsia"/>
        </w:rPr>
        <w:br/>
      </w:r>
      <w:r>
        <w:rPr>
          <w:rFonts w:hint="eastAsia"/>
        </w:rPr>
        <w:t>　　第三节 小磨香油市场广告与促销方式分析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小磨香油市场价格竞争方式分析</w:t>
      </w:r>
      <w:r>
        <w:rPr>
          <w:rFonts w:hint="eastAsia"/>
        </w:rPr>
        <w:br/>
      </w:r>
      <w:r>
        <w:rPr>
          <w:rFonts w:hint="eastAsia"/>
        </w:rPr>
        <w:t>　　第五节 小磨香油市场国际化营销模式分析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中国小磨香油市场消费者偏好调查</w:t>
      </w:r>
      <w:r>
        <w:rPr>
          <w:rFonts w:hint="eastAsia"/>
        </w:rPr>
        <w:br/>
      </w:r>
      <w:r>
        <w:rPr>
          <w:rFonts w:hint="eastAsia"/>
        </w:rPr>
        <w:t>　　第一节 小磨香油市场产品目标客户群体调查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小磨香油市场产品的品牌市场调查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五、小磨香油市场品牌忠诚度调查</w:t>
      </w:r>
      <w:r>
        <w:rPr>
          <w:rFonts w:hint="eastAsia"/>
        </w:rPr>
        <w:br/>
      </w:r>
      <w:r>
        <w:rPr>
          <w:rFonts w:hint="eastAsia"/>
        </w:rPr>
        <w:t>　　　　六、小磨香油市场品牌市场占有率调查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中国小磨香油市场重点企业分析</w:t>
      </w:r>
      <w:r>
        <w:rPr>
          <w:rFonts w:hint="eastAsia"/>
        </w:rPr>
        <w:br/>
      </w:r>
      <w:r>
        <w:rPr>
          <w:rFonts w:hint="eastAsia"/>
        </w:rPr>
        <w:t>　　第一节 瑞福油脂股份有限公司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t>　　第二节 河北一滴香食品有限公司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一、基本情况及经营状况</w:t>
      </w:r>
      <w:r>
        <w:rPr>
          <w:rFonts w:hint="eastAsia"/>
        </w:rPr>
        <w:br/>
      </w:r>
      <w:r>
        <w:rPr>
          <w:rFonts w:hint="eastAsia"/>
        </w:rPr>
        <w:t>　　　　二、资产负债分析</w:t>
      </w:r>
      <w:r>
        <w:rPr>
          <w:rFonts w:hint="eastAsia"/>
        </w:rPr>
        <w:br/>
      </w:r>
      <w:r>
        <w:rPr>
          <w:rFonts w:hint="eastAsia"/>
        </w:rPr>
        <w:t>　　　　三、成本费用分析</w:t>
      </w:r>
      <w:r>
        <w:rPr>
          <w:rFonts w:hint="eastAsia"/>
        </w:rPr>
        <w:br/>
      </w:r>
      <w:r>
        <w:rPr>
          <w:rFonts w:hint="eastAsia"/>
        </w:rPr>
        <w:t>　　　　四、收入及利润分析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2024-2030年小磨香油市场发展趋势预测分析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2024年小磨香油市场发展趋势与预测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[中:智林]2024-2030年小磨香油市场发展趋势与预测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一、未来小磨香油市场发展方向预测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二、2024-2030年小磨香油市场发展预测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三、2024-2030年小磨香油市场竞争预测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2019-2024年中国小磨香油市场规模及增速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2024-2030年中国小磨香油市场规模及增速预测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2024年中国小磨香油行业区域结构</w:t>
      </w:r>
      <w:r>
        <w:rPr>
          <w:rFonts w:hint="eastAsia"/>
        </w:rPr>
        <w:br/>
      </w:r>
      <w:r>
        <w:rPr>
          <w:rFonts w:hint="eastAsia"/>
        </w:rPr>
        <w:t>　　图表 2024年中国小磨香油行业渠道结构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2019-2024年中国小磨香油市场需求总量</w:t>
      </w:r>
      <w:r>
        <w:rPr>
          <w:rFonts w:hint="eastAsia"/>
        </w:rPr>
        <w:br/>
      </w:r>
      <w:r>
        <w:rPr>
          <w:rFonts w:hint="eastAsia"/>
        </w:rPr>
        <w:t>　　图表 2024-2030年中国小磨香油市场需求总量预测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2019-2024年中国小磨香油市场需求集中度</w:t>
      </w:r>
      <w:r>
        <w:rPr>
          <w:rFonts w:hint="eastAsia"/>
        </w:rPr>
        <w:br/>
      </w:r>
      <w:r>
        <w:rPr>
          <w:rFonts w:hint="eastAsia"/>
        </w:rPr>
        <w:t>　　图表 2019-2024年中国小磨香油市场需求增长速度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2019-2024年中国小磨香油市场饱和度</w:t>
      </w:r>
      <w:r>
        <w:rPr>
          <w:rFonts w:hint="eastAsia"/>
        </w:rPr>
        <w:br/>
      </w:r>
      <w:r>
        <w:rPr>
          <w:rFonts w:hint="eastAsia"/>
        </w:rPr>
        <w:t>　　图表 2019-2024年中国小磨香油市场供给总量</w:t>
      </w:r>
      <w:r>
        <w:rPr>
          <w:rFonts w:hint="eastAsia"/>
        </w:rPr>
        <w:br/>
      </w:r>
      <w:r>
        <w:rPr>
          <w:rFonts w:hint="eastAsia"/>
        </w:rPr>
        <w:t>　　图表 2019-2024年中国小磨香油市场供给增长速度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2024-2030年中国小磨香油行业供给量预测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2019-2024年中国小磨香油行业销售量</w:t>
      </w:r>
      <w:r>
        <w:rPr>
          <w:rFonts w:hint="eastAsia"/>
        </w:rPr>
        <w:br/>
      </w:r>
      <w:r>
        <w:rPr>
          <w:rFonts w:hint="eastAsia"/>
        </w:rPr>
        <w:t>　　图表 2019-2024年中国小磨香油行业库存量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5f1152054494f" w:history="1">
        <w:r>
          <w:rPr>
            <w:rStyle w:val="Hyperlink"/>
          </w:rPr>
          <w:t>2024-2030年中国小磨香油市场深度调研与发展趋势预测报告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5f1152054494f" w:history="1">
        <w:r>
          <w:rPr>
            <w:rStyle w:val="Hyperlink"/>
          </w:rPr>
          <w:t>https://www.20087.com/5/18/XiaoMoXiangYouXianZhuangYuFaZhan.html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磨油是不是香油、小磨香油多少钱一斤、小磨香油与普通香油的区别、小磨香油哪个品牌最正宗、豫香思黑芝麻香油怎么样、小磨香油的药用价值和功效、小磨香油的功效、小磨香油哪个牌子最好、小磨香油100%纯芝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3c792fab94b00" w:history="1">
      <w:r>
        <w:rPr>
          <w:rStyle w:val="Hyperlink"/>
        </w:rPr>
        <w:t>2024-2030年中国小磨香油市场深度调研与发展趋势预测报告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iaoMoXiangYouXianZhuangYuFaZhan.html" TargetMode="External" Id="R07d5f1152054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iaoMoXiangYouXianZhuangYuFaZhan.html" TargetMode="External" Id="Rcb13c792fab9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2024-03-26T05:35:00Z</dcterms:created>
  <dcterms:modified xsi:type="dcterms:W3CDTF">2024-03-26T06:35:00Z</dcterms:modified>
  <dc:subject>2024-2030年中国小磨香油市场深度调研与发展趋势预测报告</dc:subject>
  <dc:title>2024-2030年中国小磨香油市场深度调研与发展趋势预测报告</dc:title>
  <cp:keywords>2024-2030年中国小磨香油市场深度调研与发展趋势预测报告</cp:keywords>
  <dc:description>2024-2030年中国小磨香油市场深度调研与发展趋势预测报告</dc:description>
</cp:coreProperties>
</file>