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1b94946344c2" w:history="1">
              <w:r>
                <w:rPr>
                  <w:rStyle w:val="Hyperlink"/>
                </w:rPr>
                <w:t>2025-2031年中国鱼群探测仪行业研究与前景趋势预测报告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1b94946344c2" w:history="1">
              <w:r>
                <w:rPr>
                  <w:rStyle w:val="Hyperlink"/>
                </w:rPr>
                <w:t>2025-2031年中国鱼群探测仪行业研究与前景趋势预测报告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71b94946344c2" w:history="1">
                <w:r>
                  <w:rPr>
                    <w:rStyle w:val="Hyperlink"/>
                  </w:rPr>
                  <w:t>https://www.20087.com/7/18/YuQunTanCeYiDeFaZhanQianJing.html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群探测仪是渔业中用于探测水下鱼群位置和密度的关键设备，它通过声波反射技术帮助渔民准确找到鱼类聚集区，从而提高捕捞效率。随着渔业技术的进步及对可持续渔业管理的需求增加，鱼群探测仪的设计和技术也在不断改进。现代鱼群探测仪不仅在分辨率和探测范围方面有了显著提升，还集成了GPS定位系统、电子海图等先进功能，提高了导航和作业的精确性。为了适应不同的水域环境和用户需求，市场上提供了多种型号和技术参数的产品，每种产品都根据特定用途进行了优化设计。鱼群探测仪企业也在不断提升产品的易用性和耐用性，确保其能够在恶劣海洋条件下稳定工作。</w:t>
      </w:r>
      <w:r>
        <w:rPr>
          <w:rFonts w:hint="eastAsia"/>
        </w:rPr>
        <w:br/>
      </w:r>
      <w:r>
        <w:rPr>
          <w:rFonts w:hint="eastAsia"/>
        </w:rPr>
        <w:t>　　未来，鱼群探测仪将在智能化与环保应用方面取得长足进展。一方面，随着物联网(IoT)和人工智能技术的发展，集成于智能渔业管理系统中的鱼群探测仪将成为主流趋势。这些设备可以通过连接互联网与其他智能设备联动，实现实时监控和自动调节功能，极大提升了渔业管理和资源利用效率。结合大数据分析，智能系统还可以自我学习和优化操作策略，为用户提供个性化的捕鱼建议。另一方面，随着全球对环境保护的关注度不断提高，推动鱼群探测仪向绿色可持续方向发展将成为重要趋势。例如，开发出能够识别并避免捕捉濒危物种的智能探测技术，促进生态平衡和生物多样性保护。此外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1b94946344c2" w:history="1">
        <w:r>
          <w:rPr>
            <w:rStyle w:val="Hyperlink"/>
          </w:rPr>
          <w:t>2025-2031年中国鱼群探测仪行业研究与前景趋势预测报告</w:t>
        </w:r>
      </w:hyperlink>
      <w:r>
        <w:rPr>
          <w:rFonts w:hint="eastAsia"/>
        </w:rPr>
        <w:t>》从产业链视角出发，系统分析了鱼群探测仪行业的市场现状与需求动态，详细解读了鱼群探测仪市场规模、价格波动及上下游影响因素。报告深入剖析了鱼群探测仪细分领域的发展特点，基于权威数据对市场前景及未来趋势进行了科学预测，同时揭示了鱼群探测仪重点企业的竞争格局与市场集中度变化。报告客观翔实地指出了鱼群探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鱼群探测仪行业概述</w:t>
      </w:r>
      <w:r>
        <w:rPr>
          <w:rFonts w:hint="eastAsia"/>
        </w:rPr>
        <w:br/>
      </w:r>
      <w:r>
        <w:rPr>
          <w:rFonts w:hint="eastAsia"/>
        </w:rPr>
        <w:t>　　第一节 鱼群探测仪定义与分类</w:t>
      </w:r>
      <w:r>
        <w:rPr>
          <w:rFonts w:hint="eastAsia"/>
        </w:rPr>
        <w:br/>
      </w:r>
      <w:r>
        <w:rPr>
          <w:rFonts w:hint="eastAsia"/>
        </w:rPr>
        <w:t>　　第二节 鱼群探测仪应用领域</w:t>
      </w:r>
      <w:r>
        <w:rPr>
          <w:rFonts w:hint="eastAsia"/>
        </w:rPr>
        <w:br/>
      </w:r>
      <w:r>
        <w:rPr>
          <w:rFonts w:hint="eastAsia"/>
        </w:rPr>
        <w:t>　　第三节 鱼群探测仪行业经济指标分析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一、鱼群探测仪行业赢利性评估</w:t>
      </w:r>
      <w:r>
        <w:rPr>
          <w:rFonts w:hint="eastAsia"/>
        </w:rPr>
        <w:br/>
      </w:r>
      <w:r>
        <w:rPr>
          <w:rFonts w:hint="eastAsia"/>
        </w:rPr>
        <w:t>　　　　二、鱼群探测仪行业成长速度分析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三、鱼群探测仪附加值提升空间探讨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四、鱼群探测仪行业进入壁垒分析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五、鱼群探测仪行业风险性评估</w:t>
      </w:r>
      <w:r>
        <w:rPr>
          <w:rFonts w:hint="eastAsia"/>
        </w:rPr>
        <w:br/>
      </w:r>
      <w:r>
        <w:rPr>
          <w:rFonts w:hint="eastAsia"/>
        </w:rPr>
        <w:t>　　　　六、鱼群探测仪行业周期性分析</w:t>
      </w:r>
      <w:r>
        <w:rPr>
          <w:rFonts w:hint="eastAsia"/>
        </w:rPr>
        <w:br/>
      </w:r>
      <w:r>
        <w:rPr>
          <w:rFonts w:hint="eastAsia"/>
        </w:rPr>
        <w:t>　　　　七、鱼群探测仪行业竞争程度指标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八、鱼群探测仪行业成熟度综合分析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鱼群探测仪产业链及经营模式分析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三、鱼群探测仪销售模式与渠道策略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全球鱼群探测仪市场发展分析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2024-2025年全球鱼群探测仪行业发展分析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一、全球鱼群探测仪行业市场规模与趋势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二、全球鱼群探测仪行业发展特点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三、全球鱼群探测仪行业竞争格局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主要国家与地区鱼群探测仪市场分析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2025-2031年全球鱼群探测仪行业发展趋势与前景预测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一、鱼群探测仪行业发展趋势</w:t>
      </w:r>
      <w:r>
        <w:rPr>
          <w:rFonts w:hint="eastAsia"/>
        </w:rPr>
        <w:br/>
      </w:r>
      <w:r>
        <w:rPr>
          <w:rFonts w:hint="eastAsia"/>
        </w:rPr>
        <w:t>　　　　二、鱼群探测仪行业发展潜力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中国鱼群探测仪行业市场分析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2024-2025年鱼群探测仪产能与投资动态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一、国内鱼群探测仪产能现状与利用效率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二、鱼群探测仪产能扩张与投资动态分析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2025-2031年鱼群探测仪行业产量统计与趋势预测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一、2019-2024年鱼群探测仪行业产量与增长趋势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1、2019-2024年鱼群探测仪产量及增长趋势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2、2019-2024年鱼群探测仪细分产品产量及份额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二、鱼群探测仪产量影响因素分析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三、2025-2031年鱼群探测仪产量预测</w:t>
      </w:r>
      <w:r>
        <w:rPr>
          <w:rFonts w:hint="eastAsia"/>
        </w:rPr>
        <w:br/>
      </w:r>
      <w:r>
        <w:rPr>
          <w:rFonts w:hint="eastAsia"/>
        </w:rPr>
        <w:t>　　第三节 2025-2031年鱼群探测仪市场需求与销售分析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一、2024-2025年鱼群探测仪行业需求现状</w:t>
      </w:r>
      <w:r>
        <w:rPr>
          <w:rFonts w:hint="eastAsia"/>
        </w:rPr>
        <w:br/>
      </w:r>
      <w:r>
        <w:rPr>
          <w:rFonts w:hint="eastAsia"/>
        </w:rPr>
        <w:t>　　　　二、鱼群探测仪客户群体与需求特点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三、2019-2024年鱼群探测仪行业销售规模分析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四、2025-2031年鱼群探测仪市场增长潜力与规模预测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2024-2025年鱼群探测仪行业技术发展现状及趋势分析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鱼群探测仪行业技术发展现状分析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国内外鱼群探测仪行业技术差距分析及差距形成的主要原因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鱼群探测仪行业技术发展方向、趋势预测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提升鱼群探测仪行业技术能力策略建议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中国鱼群探测仪细分市场分析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一、2024-2025年鱼群探测仪主要细分产品市场现状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鱼群探测仪价格机制与竞争策略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一、2019-2024年鱼群探测仪市场价格走势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鱼群探测仪定价策略与方法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2025-2031年鱼群探测仪价格竞争态势与趋势预测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中国鱼群探测仪行业重点区域市场研究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2024-2025年重点区域鱼群探测仪市场发展概况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二、2019-2024年鱼群探测仪市场需求规模情况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三、2025-2031年鱼群探测仪行业发展潜力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二、2019-2024年鱼群探测仪市场需求规模情况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三、2025-2031年鱼群探测仪行业发展潜力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二、2019-2024年鱼群探测仪市场需求规模情况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三、2025-2031年鱼群探测仪行业发展潜力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二、2019-2024年鱼群探测仪市场需求规模情况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三、2025-2031年鱼群探测仪行业发展潜力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二、2019-2024年鱼群探测仪市场需求规模情况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三、2025-2031年鱼群探测仪行业发展潜力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2019-2024年中国鱼群探测仪行业进出口情况分析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鱼群探测仪行业进口规模与来源分析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一、2019-2024年鱼群探测仪进口规模分析</w:t>
      </w:r>
      <w:r>
        <w:rPr>
          <w:rFonts w:hint="eastAsia"/>
        </w:rPr>
        <w:br/>
      </w:r>
      <w:r>
        <w:rPr>
          <w:rFonts w:hint="eastAsia"/>
        </w:rPr>
        <w:t>　　　　二、鱼群探测仪主要进口来源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鱼群探测仪行业出口规模与目的地分析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一、2019-2024年鱼群探测仪出口规模分析</w:t>
      </w:r>
      <w:r>
        <w:rPr>
          <w:rFonts w:hint="eastAsia"/>
        </w:rPr>
        <w:br/>
      </w:r>
      <w:r>
        <w:rPr>
          <w:rFonts w:hint="eastAsia"/>
        </w:rPr>
        <w:t>　　　　二、鱼群探测仪主要出口目的地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2019-2024年中国鱼群探测仪总体规模与财务指标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中国鱼群探测仪行业总体规模分析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一、鱼群探测仪企业数量与结构</w:t>
      </w:r>
      <w:r>
        <w:rPr>
          <w:rFonts w:hint="eastAsia"/>
        </w:rPr>
        <w:br/>
      </w:r>
      <w:r>
        <w:rPr>
          <w:rFonts w:hint="eastAsia"/>
        </w:rPr>
        <w:t>　　　　二、鱼群探测仪从业人员规模</w:t>
      </w:r>
      <w:r>
        <w:rPr>
          <w:rFonts w:hint="eastAsia"/>
        </w:rPr>
        <w:br/>
      </w:r>
      <w:r>
        <w:rPr>
          <w:rFonts w:hint="eastAsia"/>
        </w:rPr>
        <w:t>　　　　三、鱼群探测仪行业资产状况</w:t>
      </w:r>
      <w:r>
        <w:rPr>
          <w:rFonts w:hint="eastAsia"/>
        </w:rPr>
        <w:br/>
      </w:r>
      <w:r>
        <w:rPr>
          <w:rFonts w:hint="eastAsia"/>
        </w:rPr>
        <w:t>　　第二节 中国鱼群探测仪行业财务指标总体分析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鱼群探测仪行业重点企业经营状况分析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鱼群探测仪重点企业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鱼群探测仪领先企业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鱼群探测仪标杆企业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鱼群探测仪代表企业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鱼群探测仪龙头企业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鱼群探测仪重点企业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中国鱼群探测仪行业竞争格局分析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鱼群探测仪行业竞争格局总览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2024-2025年鱼群探测仪行业竞争力分析</w:t>
      </w:r>
      <w:r>
        <w:rPr>
          <w:rFonts w:hint="eastAsia"/>
        </w:rPr>
        <w:br/>
      </w:r>
      <w:r>
        <w:rPr>
          <w:rFonts w:hint="eastAsia"/>
        </w:rPr>
        <w:t>　　　　一、鱼群探测仪供应商议价能力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四、鱼群探测仪替代品威胁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2019-2024年鱼群探测仪行业企业并购活动分析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2024-2025年鱼群探测仪行业会展与招投标活动分析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一、鱼群探测仪行业会展活动及其市场影响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2025年中国鱼群探测仪企业发展策略分析</w:t>
      </w:r>
      <w:r>
        <w:rPr>
          <w:rFonts w:hint="eastAsia"/>
        </w:rPr>
        <w:br/>
      </w:r>
      <w:r>
        <w:rPr>
          <w:rFonts w:hint="eastAsia"/>
        </w:rPr>
        <w:t>　　第一节 鱼群探测仪市场策略分析</w:t>
      </w:r>
      <w:r>
        <w:rPr>
          <w:rFonts w:hint="eastAsia"/>
        </w:rPr>
        <w:br/>
      </w:r>
      <w:r>
        <w:rPr>
          <w:rFonts w:hint="eastAsia"/>
        </w:rPr>
        <w:t>　　　　一、鱼群探测仪市场定位与拓展策略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二、鱼群探测仪市场细分与目标客户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鱼群探测仪销售策略分析</w:t>
      </w:r>
      <w:r>
        <w:rPr>
          <w:rFonts w:hint="eastAsia"/>
        </w:rPr>
        <w:br/>
      </w:r>
      <w:r>
        <w:rPr>
          <w:rFonts w:hint="eastAsia"/>
        </w:rPr>
        <w:t>　　　　一、鱼群探测仪销售渠道与网络建设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提高鱼群探测仪企业竞争力建议</w:t>
      </w:r>
      <w:r>
        <w:rPr>
          <w:rFonts w:hint="eastAsia"/>
        </w:rPr>
        <w:br/>
      </w:r>
      <w:r>
        <w:rPr>
          <w:rFonts w:hint="eastAsia"/>
        </w:rPr>
        <w:t>　　　　一、鱼群探测仪技术创新与管理优化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鱼群探测仪品牌战略思考</w:t>
      </w:r>
      <w:r>
        <w:rPr>
          <w:rFonts w:hint="eastAsia"/>
        </w:rPr>
        <w:br/>
      </w:r>
      <w:r>
        <w:rPr>
          <w:rFonts w:hint="eastAsia"/>
        </w:rPr>
        <w:t>　　　　一、鱼群探测仪品牌建设与维护</w:t>
      </w:r>
      <w:r>
        <w:rPr>
          <w:rFonts w:hint="eastAsia"/>
        </w:rPr>
        <w:br/>
      </w:r>
      <w:r>
        <w:rPr>
          <w:rFonts w:hint="eastAsia"/>
        </w:rPr>
        <w:t>　　　　二、鱼群探测仪品牌影响力与市场竞争力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中国鱼群探测仪行业风险与对策</w:t>
      </w:r>
      <w:r>
        <w:rPr>
          <w:rFonts w:hint="eastAsia"/>
        </w:rPr>
        <w:br/>
      </w:r>
      <w:r>
        <w:rPr>
          <w:rFonts w:hint="eastAsia"/>
        </w:rPr>
        <w:t>　　第一节 鱼群探测仪行业SWOT分析</w:t>
      </w:r>
      <w:r>
        <w:rPr>
          <w:rFonts w:hint="eastAsia"/>
        </w:rPr>
        <w:br/>
      </w:r>
      <w:r>
        <w:rPr>
          <w:rFonts w:hint="eastAsia"/>
        </w:rPr>
        <w:t>　　　　一、鱼群探测仪行业优势分析</w:t>
      </w:r>
      <w:r>
        <w:rPr>
          <w:rFonts w:hint="eastAsia"/>
        </w:rPr>
        <w:br/>
      </w:r>
      <w:r>
        <w:rPr>
          <w:rFonts w:hint="eastAsia"/>
        </w:rPr>
        <w:t>　　　　二、鱼群探测仪行业劣势分析</w:t>
      </w:r>
      <w:r>
        <w:rPr>
          <w:rFonts w:hint="eastAsia"/>
        </w:rPr>
        <w:br/>
      </w:r>
      <w:r>
        <w:rPr>
          <w:rFonts w:hint="eastAsia"/>
        </w:rPr>
        <w:t>　　　　三、鱼群探测仪市场机会探索</w:t>
      </w:r>
      <w:r>
        <w:rPr>
          <w:rFonts w:hint="eastAsia"/>
        </w:rPr>
        <w:br/>
      </w:r>
      <w:r>
        <w:rPr>
          <w:rFonts w:hint="eastAsia"/>
        </w:rPr>
        <w:t>　　　　四、鱼群探测仪市场威胁评估</w:t>
      </w:r>
      <w:r>
        <w:rPr>
          <w:rFonts w:hint="eastAsia"/>
        </w:rPr>
        <w:br/>
      </w:r>
      <w:r>
        <w:rPr>
          <w:rFonts w:hint="eastAsia"/>
        </w:rPr>
        <w:t>　　第二节 鱼群探测仪行业风险及对策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2025-2031年中国鱼群探测仪行业前景与发展趋势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鱼群探测仪行业发展环境分析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2025-2031年鱼群探测仪行业发展趋势与方向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一、鱼群探测仪行业发展方向预测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二、鱼群探测仪发展趋势分析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2025-2031年鱼群探测仪行业发展潜力与机遇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一、鱼群探测仪市场发展潜力评估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二、鱼群探测仪新兴市场与机遇探索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鱼群探测仪行业研究结论与建议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中:智林:：鱼群探测仪行业发展建议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鱼群探测仪行业历程</w:t>
      </w:r>
      <w:r>
        <w:rPr>
          <w:rFonts w:hint="eastAsia"/>
        </w:rPr>
        <w:br/>
      </w:r>
      <w:r>
        <w:rPr>
          <w:rFonts w:hint="eastAsia"/>
        </w:rPr>
        <w:t>　　图表 鱼群探测仪行业生命周期</w:t>
      </w:r>
      <w:r>
        <w:rPr>
          <w:rFonts w:hint="eastAsia"/>
        </w:rPr>
        <w:br/>
      </w:r>
      <w:r>
        <w:rPr>
          <w:rFonts w:hint="eastAsia"/>
        </w:rPr>
        <w:t>　　图表 鱼群探测仪行业产业链分析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2019-2024年鱼群探测仪行业市场容量分析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2019-2024年中国鱼群探测仪市场需求量及增速统计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2024年中国鱼群探测仪行业需求领域分布格局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2019-2024年中国鱼群探测仪进口数量分析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2019-2024年中国鱼群探测仪进口金额分析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2019-2024年中国鱼群探测仪出口数量分析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2019-2024年中国鱼群探测仪出口金额分析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2024年中国鱼群探测仪进口国家及地区分析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2024年中国鱼群探测仪出口国家及地区分析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2019-2024年中国鱼群探测仪行业企业平均规模情况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**地区鱼群探测仪市场规模及增长情况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**地区鱼群探测仪行业市场需求情况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**地区鱼群探测仪市场规模及增长情况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**地区鱼群探测仪行业市场需求情况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**地区鱼群探测仪市场规模及增长情况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**地区鱼群探测仪行业市场需求情况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**地区鱼群探测仪市场规模及增长情况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**地区鱼群探测仪行业市场需求情况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鱼群探测仪重点企业（三）成长能力情况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2025-2031年中国鱼群探测仪行业产能预测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2025-2031年中国鱼群探测仪行业产量预测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2025-2031年中国鱼群探测仪市场需求量预测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2025-2031年中国鱼群探测仪行业供需平衡预测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2025-2031年中国鱼群探测仪行业市场容量预测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2025-2031年中国鱼群探测仪行业市场规模预测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2025年中国鱼群探测仪市场前景分析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2025年中国鱼群探测仪发展趋势预测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1b94946344c2" w:history="1">
        <w:r>
          <w:rPr>
            <w:rStyle w:val="Hyperlink"/>
          </w:rPr>
          <w:t>2025-2031年中国鱼群探测仪行业研究与前景趋势预测报告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71b94946344c2" w:history="1">
        <w:r>
          <w:rPr>
            <w:rStyle w:val="Hyperlink"/>
          </w:rPr>
          <w:t>https://www.20087.com/7/18/YuQunTanCeYiDeFaZhanQianJing.html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热点：水下鱼群探测器、鱼群探测仪价格?、渔民用什么探测鱼群、鱼群探测仪app、雷达探鱼器、鱼群探测器使用方法、鱼群探测器、鱼类探测仪、鱼群探测仪工作原理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628e337a4910" w:history="1">
      <w:r>
        <w:rPr>
          <w:rStyle w:val="Hyperlink"/>
        </w:rPr>
        <w:t>2025-2031年中国鱼群探测仪行业研究与前景趋势预测报告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QunTanCeYiDeFaZhanQianJing.html" TargetMode="External" Id="R53171b94946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QunTanCeYiDeFaZhanQianJing.html" TargetMode="External" Id="Ra72b628e337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2025-04-05T06:57:33Z</dcterms:created>
  <dcterms:modified xsi:type="dcterms:W3CDTF">2025-04-05T07:57:33Z</dcterms:modified>
  <dc:subject>2025-2031年中国鱼群探测仪行业研究与前景趋势预测报告</dc:subject>
  <dc:title>2025-2031年中国鱼群探测仪行业研究与前景趋势预测报告</dc:title>
  <cp:keywords>2025-2031年中国鱼群探测仪行业研究与前景趋势预测报告</cp:keywords>
  <dc:description>2025-2031年中国鱼群探测仪行业研究与前景趋势预测报告</dc:description>
</cp:coreProperties>
</file>