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5a5ee179aa4ecc" w:history="1">
              <w:r>
                <w:rPr>
                  <w:rStyle w:val="Hyperlink"/>
                </w:rPr>
                <w:t>中国木本油料行业现状与发展前景分析报告（2025-2031年）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5a5ee179aa4ecc" w:history="1">
              <w:r>
                <w:rPr>
                  <w:rStyle w:val="Hyperlink"/>
                </w:rPr>
                <w:t>中国木本油料行业现状与发展前景分析报告（2025-2031年）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5080790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55a5ee179aa4ecc" w:history="1">
                <w:r>
                  <w:rPr>
                    <w:rStyle w:val="Hyperlink"/>
                  </w:rPr>
                  <w:t>https://www.20087.com/0/79/MuBenYouLiaoDeQianJing.html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本油料是从树木果实或种子中提取的油脂，广泛应用于食用油、工业润滑油及生物柴油等领域。近年来，随着人们对健康油脂需求的增长和种植技术的进步，木本油料在品种改良、加工工艺优化及应用范围扩展方面取得了长足进步。现代木本油料不仅采用了更高效的冷压榨和精炼技术，提高了油脂的纯度和营养价值，还通过精准农业管理提高了产量和品质，满足了多样化市场需求。</w:t>
      </w:r>
      <w:r>
        <w:rPr>
          <w:rFonts w:hint="eastAsia"/>
        </w:rPr>
        <w:br/>
      </w:r>
      <w:r>
        <w:rPr>
          <w:rFonts w:hint="eastAsia"/>
        </w:rPr>
        <w:t>　　未来，木本油料的发展将主要集中在高产栽培与多功能化方面。一方面，结合基因编辑和育种技术，可以进一步优化木本油料作物的遗传特性，提高抗病虫害能力和适应性，适用于不同生态环境下的种植。此外，利用新型材料科学开发出具有更高稳定性和功能性的木本油料制品，如抗氧化性强的食用油或高性能工业润滑剂，将进一步拓宽其应用领域。另一方面，随着全球对可持续农业和绿色能源的关注度上升，探索木本油料在这些新兴领域的应用潜力，如参与生态友好型农业实践或生物能源项目，将是未来研究的一个重要方向。同时，注重生态保护和技术推广，确保产业的健康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55a5ee179aa4ecc" w:history="1">
        <w:r>
          <w:rPr>
            <w:rStyle w:val="Hyperlink"/>
          </w:rPr>
          <w:t>中国木本油料行业现状与发展前景分析报告（2025-2031年）</w:t>
        </w:r>
      </w:hyperlink>
      <w:r>
        <w:rPr>
          <w:rFonts w:hint="eastAsia"/>
        </w:rPr>
        <w:t>涵盖了木本油料行业的全面分析，从行业概述到全球市场综述，再到中国市场细分与下游应用领域的深入探究。报告不仅提供了木本油料行业的经济指标、产业链及经营模式分析，还详细讨论了技术发展、价格机制、竞争策略等关键要素。此外，报告还对中国木本油料行业的进出口情况、财务状况、重点企业以及行业竞争格局进行了深入剖析，为相关企业和投资者提供了宝贵的市场洞察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木本油料行业概述</w:t>
      </w:r>
      <w:r>
        <w:rPr>
          <w:rFonts w:hint="eastAsia"/>
        </w:rPr>
        <w:br/>
      </w:r>
      <w:r>
        <w:rPr>
          <w:rFonts w:hint="eastAsia"/>
        </w:rPr>
        <w:t>　　第一节 木本油料定义与分类</w:t>
      </w:r>
      <w:r>
        <w:rPr>
          <w:rFonts w:hint="eastAsia"/>
        </w:rPr>
        <w:br/>
      </w:r>
      <w:r>
        <w:rPr>
          <w:rFonts w:hint="eastAsia"/>
        </w:rPr>
        <w:t>　　第二节 木本油料应用领域</w:t>
      </w:r>
      <w:r>
        <w:rPr>
          <w:rFonts w:hint="eastAsia"/>
        </w:rPr>
        <w:br/>
      </w:r>
      <w:r>
        <w:rPr>
          <w:rFonts w:hint="eastAsia"/>
        </w:rPr>
        <w:t>　　第三节 木本油料行业经济指标分析</w:t>
      </w:r>
      <w:r>
        <w:rPr>
          <w:rFonts w:hint="eastAsia"/>
        </w:rPr>
        <w:br/>
      </w:r>
      <w:r>
        <w:rPr>
          <w:rFonts w:hint="eastAsia"/>
        </w:rPr>
        <w:t>　　　　一、木本油料行业赢利性评估</w:t>
      </w:r>
      <w:r>
        <w:rPr>
          <w:rFonts w:hint="eastAsia"/>
        </w:rPr>
        <w:br/>
      </w:r>
      <w:r>
        <w:rPr>
          <w:rFonts w:hint="eastAsia"/>
        </w:rPr>
        <w:t>　　　　二、木本油料行业成长速度分析</w:t>
      </w:r>
      <w:r>
        <w:rPr>
          <w:rFonts w:hint="eastAsia"/>
        </w:rPr>
        <w:br/>
      </w:r>
      <w:r>
        <w:rPr>
          <w:rFonts w:hint="eastAsia"/>
        </w:rPr>
        <w:t>　　　　三、木本油料附加值提升空间探讨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四、木本油料行业进入壁垒分析</w:t>
      </w:r>
      <w:r>
        <w:rPr>
          <w:rFonts w:hint="eastAsia"/>
        </w:rPr>
        <w:br/>
      </w:r>
      <w:r>
        <w:rPr>
          <w:rFonts w:hint="eastAsia"/>
        </w:rPr>
        <w:t>　　　　五、木本油料行业风险性评估</w:t>
      </w:r>
      <w:r>
        <w:rPr>
          <w:rFonts w:hint="eastAsia"/>
        </w:rPr>
        <w:br/>
      </w:r>
      <w:r>
        <w:rPr>
          <w:rFonts w:hint="eastAsia"/>
        </w:rPr>
        <w:t>　　　　六、木本油料行业周期性分析</w:t>
      </w:r>
      <w:r>
        <w:rPr>
          <w:rFonts w:hint="eastAsia"/>
        </w:rPr>
        <w:br/>
      </w:r>
      <w:r>
        <w:rPr>
          <w:rFonts w:hint="eastAsia"/>
        </w:rPr>
        <w:t>　　　　七、木本油料行业竞争程度指标</w:t>
      </w:r>
      <w:r>
        <w:rPr>
          <w:rFonts w:hint="eastAsia"/>
        </w:rPr>
        <w:br/>
      </w:r>
      <w:r>
        <w:rPr>
          <w:rFonts w:hint="eastAsia"/>
        </w:rPr>
        <w:t>　　　　八、木本油料行业成熟度综合分析</w:t>
      </w:r>
      <w:r>
        <w:rPr>
          <w:rFonts w:hint="eastAsia"/>
        </w:rPr>
        <w:br/>
      </w:r>
      <w:r>
        <w:rPr>
          <w:rFonts w:hint="eastAsia"/>
        </w:rPr>
        <w:t>　　第四节 木本油料产业链及经营模式分析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三、木本油料销售模式与渠道策略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全球木本油料市场发展分析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2023-2024年全球木本油料行业发展分析</w:t>
      </w:r>
      <w:r>
        <w:rPr>
          <w:rFonts w:hint="eastAsia"/>
        </w:rPr>
        <w:br/>
      </w:r>
      <w:r>
        <w:rPr>
          <w:rFonts w:hint="eastAsia"/>
        </w:rPr>
        <w:t>　　　　一、全球木本油料行业市场规模与趋势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二、全球木本油料行业发展特点</w:t>
      </w:r>
      <w:r>
        <w:rPr>
          <w:rFonts w:hint="eastAsia"/>
        </w:rPr>
        <w:br/>
      </w:r>
      <w:r>
        <w:rPr>
          <w:rFonts w:hint="eastAsia"/>
        </w:rPr>
        <w:t>　　　　三、全球木本油料行业竞争格局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主要国家与地区木本油料市场分析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2025-2031年全球木本油料行业发展趋势与前景预测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一、木本油料技术发展趋势</w:t>
      </w:r>
      <w:r>
        <w:rPr>
          <w:rFonts w:hint="eastAsia"/>
        </w:rPr>
        <w:br/>
      </w:r>
      <w:r>
        <w:rPr>
          <w:rFonts w:hint="eastAsia"/>
        </w:rPr>
        <w:t>　　　　二、木本油料行业发展趋势</w:t>
      </w:r>
      <w:r>
        <w:rPr>
          <w:rFonts w:hint="eastAsia"/>
        </w:rPr>
        <w:br/>
      </w:r>
      <w:r>
        <w:rPr>
          <w:rFonts w:hint="eastAsia"/>
        </w:rPr>
        <w:t>　　　　三、木本油料行业发展潜力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中国木本油料行业市场分析</w:t>
      </w:r>
      <w:r>
        <w:rPr>
          <w:rFonts w:hint="eastAsia"/>
        </w:rPr>
        <w:br/>
      </w:r>
      <w:r>
        <w:rPr>
          <w:rFonts w:hint="eastAsia"/>
        </w:rPr>
        <w:t>　　第一节 2023-2024年木本油料产能与投资动态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一、国内木本油料产能现状与利用效率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二、木本油料产能扩张与投资动态分析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2025-2031年木本油料行业产量统计与趋势预测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一、2020-2024年木本油料行业数据与增长趋势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1、2020-2024年木本油料产量及增长趋势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2、2020-2024年木本油料细分产品产量及份额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二、木本油料产量影响因素分析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三、2025-2031年木本油料产量预测</w:t>
      </w:r>
      <w:r>
        <w:rPr>
          <w:rFonts w:hint="eastAsia"/>
        </w:rPr>
        <w:br/>
      </w:r>
      <w:r>
        <w:rPr>
          <w:rFonts w:hint="eastAsia"/>
        </w:rPr>
        <w:t>　　第三节 2025-2031年木本油料市场需求与销售分析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一、2023-2024年木本油料行业需求现状</w:t>
      </w:r>
      <w:r>
        <w:rPr>
          <w:rFonts w:hint="eastAsia"/>
        </w:rPr>
        <w:br/>
      </w:r>
      <w:r>
        <w:rPr>
          <w:rFonts w:hint="eastAsia"/>
        </w:rPr>
        <w:t>　　　　二、木本油料客户群体与需求特点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三、2020-2024年木本油料行业销售规模分析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四、2025-2031年木本油料市场增长潜力与规模预测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中国木本油料细分市场分析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一、2023-2024年木本油料主要细分产品市场现状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2023-2024年中国木本油料技术发展研究</w:t>
      </w:r>
      <w:r>
        <w:rPr>
          <w:rFonts w:hint="eastAsia"/>
        </w:rPr>
        <w:br/>
      </w:r>
      <w:r>
        <w:rPr>
          <w:rFonts w:hint="eastAsia"/>
        </w:rPr>
        <w:t>　　第一节 当前木本油料技术发展现状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木本油料技术未来发展趋势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木本油料价格机制与竞争策略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一、2020-2024年木本油料市场价格走势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木本油料定价策略与方法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2025-2031年木本油料价格竞争态势与趋势预测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中国木本油料行业重点区域市场研究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2023-2024年重点区域木本油料市场发展概况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二、2020-2024年木本油料市场需求规模情况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三、2025-2031年木本油料行业发展潜力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二、2020-2024年木本油料市场需求规模情况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三、2025-2031年木本油料行业发展潜力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二、2020-2024年木本油料市场需求规模情况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三、2025-2031年木本油料行业发展潜力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二、2020-2024年木本油料市场需求规模情况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三、2025-2031年木本油料行业发展潜力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二、2020-2024年木本油料市场需求规模情况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三、2025-2031年木本油料行业发展潜力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2020-2024年中国木本油料行业进出口情况分析</w:t>
      </w:r>
      <w:r>
        <w:rPr>
          <w:rFonts w:hint="eastAsia"/>
        </w:rPr>
        <w:br/>
      </w:r>
      <w:r>
        <w:rPr>
          <w:rFonts w:hint="eastAsia"/>
        </w:rPr>
        <w:t>　　第一节 木本油料行业进口规模与来源分析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一、2020-2024年木本油料进口规模分析</w:t>
      </w:r>
      <w:r>
        <w:rPr>
          <w:rFonts w:hint="eastAsia"/>
        </w:rPr>
        <w:br/>
      </w:r>
      <w:r>
        <w:rPr>
          <w:rFonts w:hint="eastAsia"/>
        </w:rPr>
        <w:t>　　　　二、木本油料主要进口来源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木本油料行业出口规模与目的地分析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一、2020-2024年木本油料出口规模分析</w:t>
      </w:r>
      <w:r>
        <w:rPr>
          <w:rFonts w:hint="eastAsia"/>
        </w:rPr>
        <w:br/>
      </w:r>
      <w:r>
        <w:rPr>
          <w:rFonts w:hint="eastAsia"/>
        </w:rPr>
        <w:t>　　　　二、木本油料主要出口目的地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2020-2024年中国木本油料总体规模与财务指标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中国木本油料行业总体规模分析</w:t>
      </w:r>
      <w:r>
        <w:rPr>
          <w:rFonts w:hint="eastAsia"/>
        </w:rPr>
        <w:br/>
      </w:r>
      <w:r>
        <w:rPr>
          <w:rFonts w:hint="eastAsia"/>
        </w:rPr>
        <w:t>　　　　一、木本油料企业数量与结构</w:t>
      </w:r>
      <w:r>
        <w:rPr>
          <w:rFonts w:hint="eastAsia"/>
        </w:rPr>
        <w:br/>
      </w:r>
      <w:r>
        <w:rPr>
          <w:rFonts w:hint="eastAsia"/>
        </w:rPr>
        <w:t>　　　　二、木本油料从业人员规模</w:t>
      </w:r>
      <w:r>
        <w:rPr>
          <w:rFonts w:hint="eastAsia"/>
        </w:rPr>
        <w:br/>
      </w:r>
      <w:r>
        <w:rPr>
          <w:rFonts w:hint="eastAsia"/>
        </w:rPr>
        <w:t>　　　　三、木本油料行业资产状况</w:t>
      </w:r>
      <w:r>
        <w:rPr>
          <w:rFonts w:hint="eastAsia"/>
        </w:rPr>
        <w:br/>
      </w:r>
      <w:r>
        <w:rPr>
          <w:rFonts w:hint="eastAsia"/>
        </w:rPr>
        <w:t>　　第二节 中国木本油料行业财务指标总体分析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木本油料行业重点企业经营状况分析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木本油料重点企业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木本油料领先企业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木本油料标杆企业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木本油料代表企业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木本油料龙头企业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木本油料重点企业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中国木本油料行业竞争格局分析</w:t>
      </w:r>
      <w:r>
        <w:rPr>
          <w:rFonts w:hint="eastAsia"/>
        </w:rPr>
        <w:br/>
      </w:r>
      <w:r>
        <w:rPr>
          <w:rFonts w:hint="eastAsia"/>
        </w:rPr>
        <w:t>　　第一节 木本油料行业竞争格局总览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2023-2024年木本油料行业竞争力分析</w:t>
      </w:r>
      <w:r>
        <w:rPr>
          <w:rFonts w:hint="eastAsia"/>
        </w:rPr>
        <w:br/>
      </w:r>
      <w:r>
        <w:rPr>
          <w:rFonts w:hint="eastAsia"/>
        </w:rPr>
        <w:t>　　　　一、木本油料供应商议价能力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四、木本油料替代品威胁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2020-2024年木本油料行业企业并购活动分析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2023-2024年木本油料行业会展与招投标活动分析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一、木本油料行业会展活动及其市场影响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2025年中国木本油料企业发展策略分析</w:t>
      </w:r>
      <w:r>
        <w:rPr>
          <w:rFonts w:hint="eastAsia"/>
        </w:rPr>
        <w:br/>
      </w:r>
      <w:r>
        <w:rPr>
          <w:rFonts w:hint="eastAsia"/>
        </w:rPr>
        <w:t>　　第一节 木本油料市场策略分析</w:t>
      </w:r>
      <w:r>
        <w:rPr>
          <w:rFonts w:hint="eastAsia"/>
        </w:rPr>
        <w:br/>
      </w:r>
      <w:r>
        <w:rPr>
          <w:rFonts w:hint="eastAsia"/>
        </w:rPr>
        <w:t>　　　　一、木本油料市场定位与拓展策略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二、木本油料市场细分与目标客户</w:t>
      </w:r>
      <w:r>
        <w:rPr>
          <w:rFonts w:hint="eastAsia"/>
        </w:rPr>
        <w:br/>
      </w:r>
      <w:r>
        <w:rPr>
          <w:rFonts w:hint="eastAsia"/>
        </w:rPr>
        <w:t>　　第二节 木本油料销售策略分析</w:t>
      </w:r>
      <w:r>
        <w:rPr>
          <w:rFonts w:hint="eastAsia"/>
        </w:rPr>
        <w:br/>
      </w:r>
      <w:r>
        <w:rPr>
          <w:rFonts w:hint="eastAsia"/>
        </w:rPr>
        <w:t>　　　　一、木本油料销售渠道与网络建设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提高木本油料企业竞争力建议</w:t>
      </w:r>
      <w:r>
        <w:rPr>
          <w:rFonts w:hint="eastAsia"/>
        </w:rPr>
        <w:br/>
      </w:r>
      <w:r>
        <w:rPr>
          <w:rFonts w:hint="eastAsia"/>
        </w:rPr>
        <w:t>　　　　一、木本油料技术创新与管理优化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木本油料品牌战略思考</w:t>
      </w:r>
      <w:r>
        <w:rPr>
          <w:rFonts w:hint="eastAsia"/>
        </w:rPr>
        <w:br/>
      </w:r>
      <w:r>
        <w:rPr>
          <w:rFonts w:hint="eastAsia"/>
        </w:rPr>
        <w:t>　　　　一、木本油料品牌建设与维护</w:t>
      </w:r>
      <w:r>
        <w:rPr>
          <w:rFonts w:hint="eastAsia"/>
        </w:rPr>
        <w:br/>
      </w:r>
      <w:r>
        <w:rPr>
          <w:rFonts w:hint="eastAsia"/>
        </w:rPr>
        <w:t>　　　　二、木本油料品牌影响力与市场竞争力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中国木本油料行业风险与对策</w:t>
      </w:r>
      <w:r>
        <w:rPr>
          <w:rFonts w:hint="eastAsia"/>
        </w:rPr>
        <w:br/>
      </w:r>
      <w:r>
        <w:rPr>
          <w:rFonts w:hint="eastAsia"/>
        </w:rPr>
        <w:t>　　第一节 木本油料行业SWOT分析</w:t>
      </w:r>
      <w:r>
        <w:rPr>
          <w:rFonts w:hint="eastAsia"/>
        </w:rPr>
        <w:br/>
      </w:r>
      <w:r>
        <w:rPr>
          <w:rFonts w:hint="eastAsia"/>
        </w:rPr>
        <w:t>　　　　一、木本油料行业优势分析</w:t>
      </w:r>
      <w:r>
        <w:rPr>
          <w:rFonts w:hint="eastAsia"/>
        </w:rPr>
        <w:br/>
      </w:r>
      <w:r>
        <w:rPr>
          <w:rFonts w:hint="eastAsia"/>
        </w:rPr>
        <w:t>　　　　二、木本油料行业劣势分析</w:t>
      </w:r>
      <w:r>
        <w:rPr>
          <w:rFonts w:hint="eastAsia"/>
        </w:rPr>
        <w:br/>
      </w:r>
      <w:r>
        <w:rPr>
          <w:rFonts w:hint="eastAsia"/>
        </w:rPr>
        <w:t>　　　　三、木本油料市场机会探索</w:t>
      </w:r>
      <w:r>
        <w:rPr>
          <w:rFonts w:hint="eastAsia"/>
        </w:rPr>
        <w:br/>
      </w:r>
      <w:r>
        <w:rPr>
          <w:rFonts w:hint="eastAsia"/>
        </w:rPr>
        <w:t>　　　　四、木本油料市场威胁评估</w:t>
      </w:r>
      <w:r>
        <w:rPr>
          <w:rFonts w:hint="eastAsia"/>
        </w:rPr>
        <w:br/>
      </w:r>
      <w:r>
        <w:rPr>
          <w:rFonts w:hint="eastAsia"/>
        </w:rPr>
        <w:t>　　第二节 木本油料行业风险及对策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2025-2031年中国木本油料行业前景与发展趋势</w:t>
      </w:r>
      <w:r>
        <w:rPr>
          <w:rFonts w:hint="eastAsia"/>
        </w:rPr>
        <w:br/>
      </w:r>
      <w:r>
        <w:rPr>
          <w:rFonts w:hint="eastAsia"/>
        </w:rPr>
        <w:t>　　第一节 木本油料行业发展环境分析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2025-2031年木本油料行业发展趋势与方向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一、木本油料行业发展方向预测</w:t>
      </w:r>
      <w:r>
        <w:rPr>
          <w:rFonts w:hint="eastAsia"/>
        </w:rPr>
        <w:br/>
      </w:r>
      <w:r>
        <w:rPr>
          <w:rFonts w:hint="eastAsia"/>
        </w:rPr>
        <w:t>　　　　二、木本油料发展趋势分析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2025-2031年木本油料行业发展潜力与机遇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一、木本油料市场发展潜力评估</w:t>
      </w:r>
      <w:r>
        <w:rPr>
          <w:rFonts w:hint="eastAsia"/>
        </w:rPr>
        <w:br/>
      </w:r>
      <w:r>
        <w:rPr>
          <w:rFonts w:hint="eastAsia"/>
        </w:rPr>
        <w:t>　　　　二、木本油料新兴市场与机遇探索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木本油料行业研究结论与建议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木本油料行业发展建议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木本油料行业历程</w:t>
      </w:r>
      <w:r>
        <w:rPr>
          <w:rFonts w:hint="eastAsia"/>
        </w:rPr>
        <w:br/>
      </w:r>
      <w:r>
        <w:rPr>
          <w:rFonts w:hint="eastAsia"/>
        </w:rPr>
        <w:t>　　图表 木本油料行业生命周期</w:t>
      </w:r>
      <w:r>
        <w:rPr>
          <w:rFonts w:hint="eastAsia"/>
        </w:rPr>
        <w:br/>
      </w:r>
      <w:r>
        <w:rPr>
          <w:rFonts w:hint="eastAsia"/>
        </w:rPr>
        <w:t>　　图表 木本油料行业产业链分析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2020-2024年中国木本油料行业市场规模及增长情况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2020-2024年木本油料行业市场容量分析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2020-2024年中国木本油料行业产能统计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2020-2024年中国木本油料行业产量及增长趋势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2020-2024年中国木本油料市场需求量及增速统计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2024年中国木本油料行业需求领域分布格局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2020-2024年中国木本油料行业销售收入分析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2020-2024年中国木本油料行业盈利情况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2020-2024年中国木本油料行业利润总额统计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2020-2024年中国木本油料进口数量分析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2020-2024年中国木本油料进口金额分析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2020-2024年中国木本油料出口数量分析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2020-2024年中国木本油料出口金额分析</w:t>
      </w:r>
      <w:r>
        <w:rPr>
          <w:rFonts w:hint="eastAsia"/>
        </w:rPr>
        <w:br/>
      </w:r>
      <w:r>
        <w:rPr>
          <w:rFonts w:hint="eastAsia"/>
        </w:rPr>
        <w:t>　　图表 2024年中国木本油料进口国家及地区分析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2024年中国木本油料出口国家及地区分析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2020-2024年中国木本油料行业企业数量情况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2020-2024年中国木本油料行业企业平均规模情况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**地区木本油料市场规模及增长情况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**地区木本油料行业市场需求情况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**地区木本油料市场规模及增长情况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**地区木本油料行业市场需求情况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**地区木本油料市场规模及增长情况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**地区木本油料行业市场需求情况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**地区木本油料市场规模及增长情况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**地区木本油料行业市场需求情况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木本油料重点企业（一）基本信息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木本油料重点企业（一）经营情况分析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木本油料重点企业（一）主要经济指标情况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木本油料重点企业（一）盈利能力情况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木本油料重点企业（一）偿债能力情况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木本油料重点企业（一）运营能力情况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木本油料重点企业（一）成长能力情况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木本油料重点企业（二）基本信息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木本油料重点企业（二）经营情况分析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木本油料重点企业（二）主要经济指标情况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木本油料重点企业（二）盈利能力情况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木本油料重点企业（二）偿债能力情况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木本油料重点企业（二）运营能力情况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木本油料重点企业（二）成长能力情况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木本油料重点企业（三）基本信息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木本油料重点企业（三）经营情况分析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木本油料重点企业（三）主要经济指标情况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木本油料重点企业（三）盈利能力情况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木本油料重点企业（三）偿债能力情况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木本油料重点企业（三）运营能力情况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木本油料重点企业（三）成长能力情况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2025-2031年中国木本油料行业产能预测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2025-2031年中国木本油料行业产量预测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2025-2031年中国木本油料市场需求量预测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2025-2031年中国木本油料行业供需平衡预测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2025-2031年中国木本油料行业市场容量预测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2025-2031年中国木本油料行业市场规模预测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2025-2031年中国木本油料市场前景分析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2025-2031年中国木本油料行业发展趋势预测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5a5ee179aa4ecc" w:history="1">
        <w:r>
          <w:rPr>
            <w:rStyle w:val="Hyperlink"/>
          </w:rPr>
          <w:t>中国木本油料行业现状与发展前景分析报告（2025-2031年）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5080790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55a5ee179aa4ecc" w:history="1">
        <w:r>
          <w:rPr>
            <w:rStyle w:val="Hyperlink"/>
          </w:rPr>
          <w:t>https://www.20087.com/0/79/MuBenYouLiaoDeQianJing.html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4166788dab4162" w:history="1">
      <w:r>
        <w:rPr>
          <w:rStyle w:val="Hyperlink"/>
        </w:rPr>
        <w:t>中国木本油料行业现状与发展前景分析报告（2025-2031年）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MuBenYouLiaoDeQianJing.html" TargetMode="External" Id="Rc55a5ee179aa4e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MuBenYouLiaoDeQianJing.html" TargetMode="External" Id="R204166788dab41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2024-12-28T01:53:36Z</dcterms:created>
  <dcterms:modified xsi:type="dcterms:W3CDTF">2024-12-28T02:53:36Z</dcterms:modified>
  <dc:subject>中国木本油料行业现状与发展前景分析报告（2025-2031年）</dc:subject>
  <dc:title>中国木本油料行业现状与发展前景分析报告（2025-2031年）</dc:title>
  <cp:keywords>中国木本油料行业现状与发展前景分析报告（2025-2031年）</cp:keywords>
  <dc:description>中国木本油料行业现状与发展前景分析报告（2025-2031年）</dc:description>
</cp:coreProperties>
</file>