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46aeabd6744ef" w:history="1">
              <w:r>
                <w:rPr>
                  <w:rStyle w:val="Hyperlink"/>
                </w:rPr>
                <w:t>2026-2032年中国方便食品行业发展调研与市场前景报告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46aeabd6744ef" w:history="1">
              <w:r>
                <w:rPr>
                  <w:rStyle w:val="Hyperlink"/>
                </w:rPr>
                <w:t>2026-2032年中国方便食品行业发展调研与市场前景报告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46aeabd6744ef" w:history="1">
                <w:r>
                  <w:rPr>
                    <w:rStyle w:val="Hyperlink"/>
                  </w:rPr>
                  <w:t>https://www.20087.com/0/79/FangBianShiPinShiChangXianZhuangHeQianJing.html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在快节奏的现代生活中迅速扩张，提供了从速冻食品、即食餐包到预包装零食等多样化的产品选择。目前，行业正努力提升产品品质与营养价值，减少添加剂使用，顺应健康饮食趋势。同时，个性化、定制化服务以及环保包装的引入，反映了消费者对食品质量和可持续性的重视。</w:t>
      </w:r>
      <w:r>
        <w:rPr>
          <w:rFonts w:hint="eastAsia"/>
        </w:rPr>
        <w:br/>
      </w:r>
      <w:r>
        <w:rPr>
          <w:rFonts w:hint="eastAsia"/>
        </w:rPr>
        <w:t>　　未来方便食品的发展趋势将更加注重健康、可持续和技术创新。随着消费者对食品健康属性的关注加深，无添加、低糖低脂、植物基和富含功能性成分的方便食品将更受欢迎。可持续性方面，减少塑料使用、采用可降解包装材料将成为行业共识。此外，智能包装、食品3D打印技术的应用，以及基于大数据和AI的个性化营养推荐系统，将推动方便食品行业的进一步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46aeabd6744ef" w:history="1">
        <w:r>
          <w:rPr>
            <w:rStyle w:val="Hyperlink"/>
          </w:rPr>
          <w:t>2026-2032年中国方便食品行业发展调研与市场前景报告</w:t>
        </w:r>
      </w:hyperlink>
      <w:r>
        <w:rPr>
          <w:rFonts w:hint="eastAsia"/>
        </w:rPr>
        <w:t>》系统分析了方便食品行业的市场需求、市场规模及价格动态，全面梳理了方便食品产业链结构，并对方便食品细分市场进行了深入探究。报告基于详实数据，科学预测了方便食品市场前景与发展趋势，重点剖析了品牌竞争格局、市场集中度及重点企业的市场地位。通过SWOT分析，报告识别了行业面临的机遇与风险，并提出了针对性发展策略与建议，为方便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方便食品市场特点分析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方便食品行业发展周期特征分析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中国方便食品行业发展经济环境分析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中国方便食品行业发展政策环境分析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全球方便食品行业市场发展调研分析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全球方便食品行业市场运行环境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全球方便食品行业市场发展情况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一、全球方便食品行业市场供给分析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二、全球方便食品行业市场需求分析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三、全球方便食品行业主要国家地区发展情况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2026-2032年全球方便食品行业市场规模趋势预测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中国方便食品市场现状</w:t>
      </w:r>
      <w:r>
        <w:rPr>
          <w:rFonts w:hint="eastAsia"/>
        </w:rPr>
        <w:br/>
      </w:r>
      <w:r>
        <w:rPr>
          <w:rFonts w:hint="eastAsia"/>
        </w:rPr>
        <w:t>　　第二节 中国方便食品行业产量情况分析及预测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一、方便食品总体产能规模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二、2020-2025年中国方便食品行业产量统计</w:t>
      </w:r>
      <w:r>
        <w:rPr>
          <w:rFonts w:hint="eastAsia"/>
        </w:rPr>
        <w:br/>
      </w:r>
      <w:r>
        <w:rPr>
          <w:rFonts w:hint="eastAsia"/>
        </w:rPr>
        <w:t>　　　　三、方便食品行业供给区域分布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四、2026-2032年中国方便食品行业产量预测</w:t>
      </w:r>
      <w:r>
        <w:rPr>
          <w:rFonts w:hint="eastAsia"/>
        </w:rPr>
        <w:br/>
      </w:r>
      <w:r>
        <w:rPr>
          <w:rFonts w:hint="eastAsia"/>
        </w:rPr>
        <w:t>　　第三节 中国方便食品市场需求分析及预测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二、中国方便食品市场需求特点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中国方便食品行业发展现状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一、2025-2026年方便食品行业品牌发展现状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二、2025-2026年方便食品行业需求市场现状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三、2025-2026年方便食品市场需求层次分析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四、2025-2026年中国方便食品市场走向分析</w:t>
      </w:r>
      <w:r>
        <w:rPr>
          <w:rFonts w:hint="eastAsia"/>
        </w:rPr>
        <w:br/>
      </w:r>
      <w:r>
        <w:rPr>
          <w:rFonts w:hint="eastAsia"/>
        </w:rPr>
        <w:t>　　第二节 中国方便食品产品技术分析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一、2025-2026年方便食品产品技术变化特点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二、2025-2026年方便食品产品市场的新技术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三、2025-2026年方便食品产品市场现状分析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一、2025-2026年方便食品产品市场存在的主要问题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二、2025-2026年国内方便食品产品市场的三大瓶颈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三、2025-2026年方便食品产品市场遭遇的规模难题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一、方便食品市场特点</w:t>
      </w:r>
      <w:r>
        <w:rPr>
          <w:rFonts w:hint="eastAsia"/>
        </w:rPr>
        <w:br/>
      </w:r>
      <w:r>
        <w:rPr>
          <w:rFonts w:hint="eastAsia"/>
        </w:rPr>
        <w:t>　　　　二、方便食品市场分析</w:t>
      </w:r>
      <w:r>
        <w:rPr>
          <w:rFonts w:hint="eastAsia"/>
        </w:rPr>
        <w:br/>
      </w:r>
      <w:r>
        <w:rPr>
          <w:rFonts w:hint="eastAsia"/>
        </w:rPr>
        <w:t>　　　　三、方便食品市场变化的方向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2020-2025年中国方便食品产品进口统计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2020-2025年中国方便食品产品进出口价格对比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中国方便食品主要进口来源地及出口目的地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方便食品行业细分产品调研</w:t>
      </w:r>
      <w:r>
        <w:rPr>
          <w:rFonts w:hint="eastAsia"/>
        </w:rPr>
        <w:br/>
      </w:r>
      <w:r>
        <w:rPr>
          <w:rFonts w:hint="eastAsia"/>
        </w:rPr>
        <w:t>　　第一节 方便食品细分产品结构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2026年方便食品行业集中度分析</w:t>
      </w:r>
      <w:r>
        <w:rPr>
          <w:rFonts w:hint="eastAsia"/>
        </w:rPr>
        <w:br/>
      </w:r>
      <w:r>
        <w:rPr>
          <w:rFonts w:hint="eastAsia"/>
        </w:rPr>
        <w:t>　　　　一、方便食品市场集中度分析</w:t>
      </w:r>
      <w:r>
        <w:rPr>
          <w:rFonts w:hint="eastAsia"/>
        </w:rPr>
        <w:br/>
      </w:r>
      <w:r>
        <w:rPr>
          <w:rFonts w:hint="eastAsia"/>
        </w:rPr>
        <w:t>　　　　二、方便食品企业分布区域集中度分析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三、方便食品区域消费集中度分析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2020-2025年方便食品主要企业竞争力分析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2026年方便食品行业竞争格局分析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二、中外方便食品产品竞争分析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三、国内方便食品行业重点企业发展动向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方便食品上游产业发展分析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方便食品下游产业发展分析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三、中国方便食品企业的品牌战略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2026-2026年方便食品市场前景分析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2026-2032年方便食品行业发展趋势预测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一、2026年影响方便食品行业运行的有利因素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二、2026年影响方便食品行业运行的稳定因素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三、2026年影响方便食品行业运行的不利因素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四、2026年中国方便食品行业发展面临的挑战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五、2026年中国方便食品行业发展面临的机遇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一、2026年方便食品行业市场风险及控制策略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二、2026年方便食品行业政策风险及控制策略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三、2026年方便食品行业经营风险及控制策略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四、2026年方便食品同业竞争风险及控制策略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五、2026年方便食品行业其他风险及控制策略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方便食品市场研究结论</w:t>
      </w:r>
      <w:r>
        <w:rPr>
          <w:rFonts w:hint="eastAsia"/>
        </w:rPr>
        <w:br/>
      </w:r>
      <w:r>
        <w:rPr>
          <w:rFonts w:hint="eastAsia"/>
        </w:rPr>
        <w:t>　　第二节 方便食品子行业研究结论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[-中-智林-]方便食品市场发展建议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方便食品行业类别</w:t>
      </w:r>
      <w:r>
        <w:rPr>
          <w:rFonts w:hint="eastAsia"/>
        </w:rPr>
        <w:br/>
      </w:r>
      <w:r>
        <w:rPr>
          <w:rFonts w:hint="eastAsia"/>
        </w:rPr>
        <w:t>　　图表 方便食品行业产业链调研</w:t>
      </w:r>
      <w:r>
        <w:rPr>
          <w:rFonts w:hint="eastAsia"/>
        </w:rPr>
        <w:br/>
      </w:r>
      <w:r>
        <w:rPr>
          <w:rFonts w:hint="eastAsia"/>
        </w:rPr>
        <w:t>　　图表 方便食品行业现状</w:t>
      </w:r>
      <w:r>
        <w:rPr>
          <w:rFonts w:hint="eastAsia"/>
        </w:rPr>
        <w:br/>
      </w:r>
      <w:r>
        <w:rPr>
          <w:rFonts w:hint="eastAsia"/>
        </w:rPr>
        <w:t>　　图表 方便食品行业标准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2026年中国方便食品行业产能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2020-2025年中国方便食品行业产量统计</w:t>
      </w:r>
      <w:r>
        <w:rPr>
          <w:rFonts w:hint="eastAsia"/>
        </w:rPr>
        <w:br/>
      </w:r>
      <w:r>
        <w:rPr>
          <w:rFonts w:hint="eastAsia"/>
        </w:rPr>
        <w:t>　　图表 方便食品行业动态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2020-2025年中国方便食品市场需求量</w:t>
      </w:r>
      <w:r>
        <w:rPr>
          <w:rFonts w:hint="eastAsia"/>
        </w:rPr>
        <w:br/>
      </w:r>
      <w:r>
        <w:rPr>
          <w:rFonts w:hint="eastAsia"/>
        </w:rPr>
        <w:t>　　图表 2026年中国方便食品行业需求区域调研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2020-2025年中国方便食品行情</w:t>
      </w:r>
      <w:r>
        <w:rPr>
          <w:rFonts w:hint="eastAsia"/>
        </w:rPr>
        <w:br/>
      </w:r>
      <w:r>
        <w:rPr>
          <w:rFonts w:hint="eastAsia"/>
        </w:rPr>
        <w:t>　　图表 2020-2025年中国方便食品价格走势图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**地区方便食品市场规模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</w:t>
      </w:r>
      <w:r>
        <w:rPr>
          <w:rFonts w:hint="eastAsia"/>
        </w:rPr>
        <w:br/>
      </w:r>
      <w:r>
        <w:rPr>
          <w:rFonts w:hint="eastAsia"/>
        </w:rPr>
        <w:t>　　图表 **地区方便食品市场调研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**地区方便食品市场规模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</w:t>
      </w:r>
      <w:r>
        <w:rPr>
          <w:rFonts w:hint="eastAsia"/>
        </w:rPr>
        <w:br/>
      </w:r>
      <w:r>
        <w:rPr>
          <w:rFonts w:hint="eastAsia"/>
        </w:rPr>
        <w:t>　　图表 **地区方便食品市场调研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方便食品行业竞争对手分析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方便食品行业准入条件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2026-2032年中国方便食品市场前景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46aeabd6744ef" w:history="1">
        <w:r>
          <w:rPr>
            <w:rStyle w:val="Hyperlink"/>
          </w:rPr>
          <w:t>2026-2032年中国方便食品行业发展调研与市场前景报告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46aeabd6744ef" w:history="1">
        <w:r>
          <w:rPr>
            <w:rStyle w:val="Hyperlink"/>
          </w:rPr>
          <w:t>https://www.20087.com/0/79/FangBianShiPinShiChangXianZhuangHeQianJing.html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461ec80a54b09" w:history="1">
      <w:r>
        <w:rPr>
          <w:rStyle w:val="Hyperlink"/>
        </w:rPr>
        <w:t>2026-2032年中国方便食品行业发展调研与市场前景报告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angBianShiPinShiChangXianZhuangHeQianJing.html" TargetMode="External" Id="R7c646aeabd67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angBianShiPinShiChangXianZhuangHeQianJing.html" TargetMode="External" Id="Rf71461ec80a5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2025-09-14T02:42:00Z</dcterms:created>
  <dcterms:modified xsi:type="dcterms:W3CDTF">2025-09-14T03:42:00Z</dcterms:modified>
  <dc:subject>2026-2032年中国方便食品行业发展调研与市场前景报告</dc:subject>
  <dc:title>2026-2032年中国方便食品行业发展调研与市场前景报告</dc:title>
  <cp:keywords>2026-2032年中国方便食品行业发展调研与市场前景报告</cp:keywords>
  <dc:description>2026-2032年中国方便食品行业发展调研与市场前景报告</dc:description>
</cp:coreProperties>
</file>