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e8782e558439b" w:history="1">
              <w:r>
                <w:rPr>
                  <w:rStyle w:val="Hyperlink"/>
                </w:rPr>
                <w:t>中国安赛蜜行业调研与发展前景预测报告（2025-2031年）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e8782e558439b" w:history="1">
              <w:r>
                <w:rPr>
                  <w:rStyle w:val="Hyperlink"/>
                </w:rPr>
                <w:t>中国安赛蜜行业调研与发展前景预测报告（2025-2031年）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e8782e558439b" w:history="1">
                <w:r>
                  <w:rPr>
                    <w:rStyle w:val="Hyperlink"/>
                  </w:rPr>
                  <w:t>https://www.20087.com/2/69/AnSaiMiDeXianZhuangYuFaZhanQianJing.html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人造甜味剂，近年来随着全球对健康生活方式的追求和对糖摄入量的关注，市场需求持续上升。安赛蜜具有热量低、甜度高、稳定性好等优点，被广泛应用于饮料、糖果、烘焙食品和口香糖等产品中，作为蔗糖的替代品。同时，随着食品科学的进步，安赛蜜的配方和使用技术不断优化，提高了其在食品加工中的适用性和口感表现。</w:t>
      </w:r>
      <w:r>
        <w:rPr>
          <w:rFonts w:hint="eastAsia"/>
        </w:rPr>
        <w:br/>
      </w:r>
      <w:r>
        <w:rPr>
          <w:rFonts w:hint="eastAsia"/>
        </w:rPr>
        <w:t>　　未来，安赛蜜行业将更加注重安全性研究和消费者教育。安全性研究方面，将持续进行长期安全性评估，确保安赛蜜对人体健康无害，同时，开发更多天然来源的甜味剂，以满足部分消费者对“清洁标签”产品的需求。消费者教育方面，将加强公众对甜味剂的认识，包括其作用机理、健康影响和合理使用指南，引导消费者做出明智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e8782e558439b" w:history="1">
        <w:r>
          <w:rPr>
            <w:rStyle w:val="Hyperlink"/>
          </w:rPr>
          <w:t>中国安赛蜜行业调研与发展前景预测报告（2025-2031年）</w:t>
        </w:r>
      </w:hyperlink>
      <w:r>
        <w:rPr>
          <w:rFonts w:hint="eastAsia"/>
        </w:rPr>
        <w:t>》系统分析了我国安赛蜜行业的市场规模、市场需求及价格动态，深入探讨了安赛蜜产业链结构与发展特点。报告对安赛蜜细分市场进行了详细剖析，基于科学数据预测了市场前景及未来发展趋势，同时聚焦安赛蜜重点企业，评估了品牌影响力、市场竞争力及行业集中度变化。通过专业分析与客观洞察，报告为投资者、产业链相关企业及政府决策部门提供了重要参考，是把握安赛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2024-2025年安赛蜜市场特点分析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安赛蜜行业发展周期特征分析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2024-2025年中国安赛蜜行业发展环境分析</w:t>
      </w:r>
      <w:r>
        <w:rPr>
          <w:rFonts w:hint="eastAsia"/>
        </w:rPr>
        <w:br/>
      </w:r>
      <w:r>
        <w:rPr>
          <w:rFonts w:hint="eastAsia"/>
        </w:rPr>
        <w:t>　　第一节 安赛蜜行业经济环境分析</w:t>
      </w:r>
      <w:r>
        <w:rPr>
          <w:rFonts w:hint="eastAsia"/>
        </w:rPr>
        <w:br/>
      </w:r>
      <w:r>
        <w:rPr>
          <w:rFonts w:hint="eastAsia"/>
        </w:rPr>
        <w:t>　　第二节 安赛蜜行业政策环境分析</w:t>
      </w:r>
      <w:r>
        <w:rPr>
          <w:rFonts w:hint="eastAsia"/>
        </w:rPr>
        <w:br/>
      </w:r>
      <w:r>
        <w:rPr>
          <w:rFonts w:hint="eastAsia"/>
        </w:rPr>
        <w:t>　　　　一、安赛蜜行业政策影响分析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二、相关安赛蜜行业标准分析</w:t>
      </w:r>
      <w:r>
        <w:rPr>
          <w:rFonts w:hint="eastAsia"/>
        </w:rPr>
        <w:br/>
      </w:r>
      <w:r>
        <w:rPr>
          <w:rFonts w:hint="eastAsia"/>
        </w:rPr>
        <w:t>　　第三节 安赛蜜行业社会环境分析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2024-2025年安赛蜜行业技术发展现状及趋势分析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安赛蜜行业技术发展现状分析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国内外安赛蜜行业技术差异与原因</w:t>
      </w:r>
      <w:r>
        <w:rPr>
          <w:rFonts w:hint="eastAsia"/>
        </w:rPr>
        <w:br/>
      </w:r>
      <w:r>
        <w:rPr>
          <w:rFonts w:hint="eastAsia"/>
        </w:rPr>
        <w:t>　　第三节 安赛蜜行业技术发展方向、趋势预测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提升安赛蜜行业技术能力策略建议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2024-2025年全球安赛蜜行业市场发展调研分析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全球安赛蜜行业市场运行环境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全球安赛蜜行业市场发展情况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一、全球安赛蜜行业市场供给分析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二、全球安赛蜜行业市场需求分析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三、全球安赛蜜行业主要国家地区发展情况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2025-2031年全球安赛蜜行业市场规模趋势预测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中国安赛蜜行业市场供需现状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2024-2025年中国安赛蜜市场现状</w:t>
      </w:r>
      <w:r>
        <w:rPr>
          <w:rFonts w:hint="eastAsia"/>
        </w:rPr>
        <w:br/>
      </w:r>
      <w:r>
        <w:rPr>
          <w:rFonts w:hint="eastAsia"/>
        </w:rPr>
        <w:t>　　第二节 中国安赛蜜行业产量情况分析及预测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一、安赛蜜总体产能规模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二、2019-2024年中国安赛蜜产量统计</w:t>
      </w:r>
      <w:r>
        <w:rPr>
          <w:rFonts w:hint="eastAsia"/>
        </w:rPr>
        <w:br/>
      </w:r>
      <w:r>
        <w:rPr>
          <w:rFonts w:hint="eastAsia"/>
        </w:rPr>
        <w:t>　　　　三、安赛蜜行业区域产量分布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四、2025-2031年中国安赛蜜产量预测</w:t>
      </w:r>
      <w:r>
        <w:rPr>
          <w:rFonts w:hint="eastAsia"/>
        </w:rPr>
        <w:br/>
      </w:r>
      <w:r>
        <w:rPr>
          <w:rFonts w:hint="eastAsia"/>
        </w:rPr>
        <w:t>　　第三节 中国安赛蜜市场需求分析及预测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一、2019-2024年中国安赛蜜市场需求统计</w:t>
      </w:r>
      <w:r>
        <w:rPr>
          <w:rFonts w:hint="eastAsia"/>
        </w:rPr>
        <w:br/>
      </w:r>
      <w:r>
        <w:rPr>
          <w:rFonts w:hint="eastAsia"/>
        </w:rPr>
        <w:t>　　　　二、中国安赛蜜市场需求特点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三、2025-2031年中国安赛蜜市场需求量预测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安赛蜜细分市场深度分析</w:t>
      </w:r>
      <w:r>
        <w:rPr>
          <w:rFonts w:hint="eastAsia"/>
        </w:rPr>
        <w:br/>
      </w:r>
      <w:r>
        <w:rPr>
          <w:rFonts w:hint="eastAsia"/>
        </w:rPr>
        <w:t>　　第一节 安赛蜜细分市场（一）发展研究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安赛蜜细分市场（二）发展研究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2024-2025年中国安赛蜜行业现状调研分析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中国安赛蜜行业发展现状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一、2024-2025年安赛蜜行业品牌发展现状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二、2024-2025年安赛蜜行业需求市场现状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三、2024-2025年安赛蜜市场需求层次分析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四、2024-2025年中国安赛蜜市场走向分析</w:t>
      </w:r>
      <w:r>
        <w:rPr>
          <w:rFonts w:hint="eastAsia"/>
        </w:rPr>
        <w:br/>
      </w:r>
      <w:r>
        <w:rPr>
          <w:rFonts w:hint="eastAsia"/>
        </w:rPr>
        <w:t>　　第二节 中国安赛蜜行业存在的问题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一、2024-2025年安赛蜜产品市场存在的主要问题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二、2024-2025年国内安赛蜜产品市场的三大瓶颈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三、2024-2025年安赛蜜产品市场遭遇的规模难题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对中国安赛蜜市场的分析及思考</w:t>
      </w:r>
      <w:r>
        <w:rPr>
          <w:rFonts w:hint="eastAsia"/>
        </w:rPr>
        <w:br/>
      </w:r>
      <w:r>
        <w:rPr>
          <w:rFonts w:hint="eastAsia"/>
        </w:rPr>
        <w:t>　　　　一、安赛蜜市场特点</w:t>
      </w:r>
      <w:r>
        <w:rPr>
          <w:rFonts w:hint="eastAsia"/>
        </w:rPr>
        <w:br/>
      </w:r>
      <w:r>
        <w:rPr>
          <w:rFonts w:hint="eastAsia"/>
        </w:rPr>
        <w:t>　　　　二、安赛蜜市场分析</w:t>
      </w:r>
      <w:r>
        <w:rPr>
          <w:rFonts w:hint="eastAsia"/>
        </w:rPr>
        <w:br/>
      </w:r>
      <w:r>
        <w:rPr>
          <w:rFonts w:hint="eastAsia"/>
        </w:rPr>
        <w:t>　　　　三、安赛蜜市场变化的方向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四、中国安赛蜜行业发展的新思路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五、对中国安赛蜜行业发展的思考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2019-2024年中国安赛蜜行业区域市场分析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中国安赛蜜行业区域市场结构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重点地区安赛蜜行业调研分析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2019-2024年中国安赛蜜产品市场进出口数据分析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2019-2024年中国安赛蜜产品出口统计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2019-2024年中国安赛蜜产品进口统计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2019-2024年中国安赛蜜产品进出口价格对比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中国安赛蜜主要进口来源地及出口目的地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2019-2024年中国安赛蜜行业竞争态势分析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2025年安赛蜜行业集中度分析</w:t>
      </w:r>
      <w:r>
        <w:rPr>
          <w:rFonts w:hint="eastAsia"/>
        </w:rPr>
        <w:br/>
      </w:r>
      <w:r>
        <w:rPr>
          <w:rFonts w:hint="eastAsia"/>
        </w:rPr>
        <w:t>　　　　一、安赛蜜市场集中度分析</w:t>
      </w:r>
      <w:r>
        <w:rPr>
          <w:rFonts w:hint="eastAsia"/>
        </w:rPr>
        <w:br/>
      </w:r>
      <w:r>
        <w:rPr>
          <w:rFonts w:hint="eastAsia"/>
        </w:rPr>
        <w:t>　　　　二、安赛蜜企业分布区域集中度分析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三、安赛蜜区域消费集中度分析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2019-2024年安赛蜜主要企业竞争力分析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2024-2025年安赛蜜行业竞争格局分析</w:t>
      </w:r>
      <w:r>
        <w:rPr>
          <w:rFonts w:hint="eastAsia"/>
        </w:rPr>
        <w:br/>
      </w:r>
      <w:r>
        <w:rPr>
          <w:rFonts w:hint="eastAsia"/>
        </w:rPr>
        <w:t>　　　　一、安赛蜜行业竞争分析</w:t>
      </w:r>
      <w:r>
        <w:rPr>
          <w:rFonts w:hint="eastAsia"/>
        </w:rPr>
        <w:br/>
      </w:r>
      <w:r>
        <w:rPr>
          <w:rFonts w:hint="eastAsia"/>
        </w:rPr>
        <w:t>　　　　二、中外安赛蜜产品竞争分析</w:t>
      </w:r>
      <w:r>
        <w:rPr>
          <w:rFonts w:hint="eastAsia"/>
        </w:rPr>
        <w:br/>
      </w:r>
      <w:r>
        <w:rPr>
          <w:rFonts w:hint="eastAsia"/>
        </w:rPr>
        <w:t>　　　　三、国内安赛蜜行业重点企业发展动向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安赛蜜上游产业发展分析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安赛蜜下游产业发展分析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安赛蜜行业重点企业竞争力分析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2025年安赛蜜企业管理策略建议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提高安赛蜜企业竞争力的策略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一、提高中国安赛蜜企业核心竞争力的对策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二、安赛蜜企业提升竞争力的主要方向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三、影响安赛蜜企业核心竞争力的因素及提升途径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四、提高安赛蜜企业竞争力的策略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对中国安赛蜜品牌的战略思考</w:t>
      </w:r>
      <w:r>
        <w:rPr>
          <w:rFonts w:hint="eastAsia"/>
        </w:rPr>
        <w:br/>
      </w:r>
      <w:r>
        <w:rPr>
          <w:rFonts w:hint="eastAsia"/>
        </w:rPr>
        <w:t>　　　　一、安赛蜜实施品牌战略的意义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二、安赛蜜企业品牌的现状分析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三、中国安赛蜜企业的品牌战略</w:t>
      </w:r>
      <w:r>
        <w:rPr>
          <w:rFonts w:hint="eastAsia"/>
        </w:rPr>
        <w:br/>
      </w:r>
      <w:r>
        <w:rPr>
          <w:rFonts w:hint="eastAsia"/>
        </w:rPr>
        <w:t>　　　　四、安赛蜜品牌战略管理的策略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安赛蜜行业发展趋势及投资风险预警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2025年安赛蜜市场前景分析</w:t>
      </w:r>
      <w:r>
        <w:rPr>
          <w:rFonts w:hint="eastAsia"/>
        </w:rPr>
        <w:br/>
      </w:r>
      <w:r>
        <w:rPr>
          <w:rFonts w:hint="eastAsia"/>
        </w:rPr>
        <w:t>　　第二节 2025年安赛蜜行业发展趋势预测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影响安赛蜜行业发展的主要因素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一、2025年影响安赛蜜行业运行的有利因素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二、2025年影响安赛蜜行业运行的稳定因素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三、2025年影响安赛蜜行业运行的不利因素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四、2025年中国安赛蜜行业发展面临的挑战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五、2025年中国安赛蜜行业发展面临的机遇</w:t>
      </w:r>
      <w:r>
        <w:rPr>
          <w:rFonts w:hint="eastAsia"/>
        </w:rPr>
        <w:br/>
      </w:r>
      <w:r>
        <w:rPr>
          <w:rFonts w:hint="eastAsia"/>
        </w:rPr>
        <w:t>　　第四节 安赛蜜行业投资风险预警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一、2025年安赛蜜行业市场风险及控制策略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二、2025年安赛蜜行业政策风险及控制策略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三、2025年安赛蜜行业经营风险及控制策略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四、2025年安赛蜜同业竞争风险及控制策略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五、2025年安赛蜜行业其他风险及控制策略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安赛蜜市场研究结论</w:t>
      </w:r>
      <w:r>
        <w:rPr>
          <w:rFonts w:hint="eastAsia"/>
        </w:rPr>
        <w:br/>
      </w:r>
      <w:r>
        <w:rPr>
          <w:rFonts w:hint="eastAsia"/>
        </w:rPr>
        <w:t>　　第二节 安赛蜜子行业研究结论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安赛蜜市场发展建议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安赛蜜行业类别</w:t>
      </w:r>
      <w:r>
        <w:rPr>
          <w:rFonts w:hint="eastAsia"/>
        </w:rPr>
        <w:br/>
      </w:r>
      <w:r>
        <w:rPr>
          <w:rFonts w:hint="eastAsia"/>
        </w:rPr>
        <w:t>　　图表 安赛蜜行业产业链调研</w:t>
      </w:r>
      <w:r>
        <w:rPr>
          <w:rFonts w:hint="eastAsia"/>
        </w:rPr>
        <w:br/>
      </w:r>
      <w:r>
        <w:rPr>
          <w:rFonts w:hint="eastAsia"/>
        </w:rPr>
        <w:t>　　图表 安赛蜜行业现状</w:t>
      </w:r>
      <w:r>
        <w:rPr>
          <w:rFonts w:hint="eastAsia"/>
        </w:rPr>
        <w:br/>
      </w:r>
      <w:r>
        <w:rPr>
          <w:rFonts w:hint="eastAsia"/>
        </w:rPr>
        <w:t>　　图表 安赛蜜行业标准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2019-2024年中国安赛蜜行业市场规模</w:t>
      </w:r>
      <w:r>
        <w:rPr>
          <w:rFonts w:hint="eastAsia"/>
        </w:rPr>
        <w:br/>
      </w:r>
      <w:r>
        <w:rPr>
          <w:rFonts w:hint="eastAsia"/>
        </w:rPr>
        <w:t>　　图表 2024年中国安赛蜜行业产能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2019-2024年中国安赛蜜行业产量统计</w:t>
      </w:r>
      <w:r>
        <w:rPr>
          <w:rFonts w:hint="eastAsia"/>
        </w:rPr>
        <w:br/>
      </w:r>
      <w:r>
        <w:rPr>
          <w:rFonts w:hint="eastAsia"/>
        </w:rPr>
        <w:t>　　图表 安赛蜜行业动态</w:t>
      </w:r>
      <w:r>
        <w:rPr>
          <w:rFonts w:hint="eastAsia"/>
        </w:rPr>
        <w:br/>
      </w:r>
      <w:r>
        <w:rPr>
          <w:rFonts w:hint="eastAsia"/>
        </w:rPr>
        <w:t>　　图表 2019-2024年中国安赛蜜市场需求量</w:t>
      </w:r>
      <w:r>
        <w:rPr>
          <w:rFonts w:hint="eastAsia"/>
        </w:rPr>
        <w:br/>
      </w:r>
      <w:r>
        <w:rPr>
          <w:rFonts w:hint="eastAsia"/>
        </w:rPr>
        <w:t>　　图表 2024年中国安赛蜜行业需求区域调研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2019-2024年中国安赛蜜行情</w:t>
      </w:r>
      <w:r>
        <w:rPr>
          <w:rFonts w:hint="eastAsia"/>
        </w:rPr>
        <w:br/>
      </w:r>
      <w:r>
        <w:rPr>
          <w:rFonts w:hint="eastAsia"/>
        </w:rPr>
        <w:t>　　图表 2019-2024年中国安赛蜜价格走势图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2019-2024年中国安赛蜜行业销售收入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2019-2024年中国安赛蜜行业盈利情况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2019-2024年中国安赛蜜行业利润总额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2019-2024年中国安赛蜜进口统计</w:t>
      </w:r>
      <w:r>
        <w:rPr>
          <w:rFonts w:hint="eastAsia"/>
        </w:rPr>
        <w:br/>
      </w:r>
      <w:r>
        <w:rPr>
          <w:rFonts w:hint="eastAsia"/>
        </w:rPr>
        <w:t>　　图表 2019-2024年中国安赛蜜出口统计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**地区安赛蜜市场规模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</w:t>
      </w:r>
      <w:r>
        <w:rPr>
          <w:rFonts w:hint="eastAsia"/>
        </w:rPr>
        <w:br/>
      </w:r>
      <w:r>
        <w:rPr>
          <w:rFonts w:hint="eastAsia"/>
        </w:rPr>
        <w:t>　　图表 **地区安赛蜜市场调研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**地区安赛蜜市场规模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</w:t>
      </w:r>
      <w:r>
        <w:rPr>
          <w:rFonts w:hint="eastAsia"/>
        </w:rPr>
        <w:br/>
      </w:r>
      <w:r>
        <w:rPr>
          <w:rFonts w:hint="eastAsia"/>
        </w:rPr>
        <w:t>　　图表 **地区安赛蜜市场调研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安赛蜜行业竞争对手分析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2025-2031年中国安赛蜜行业市场规模预测</w:t>
      </w:r>
      <w:r>
        <w:rPr>
          <w:rFonts w:hint="eastAsia"/>
        </w:rPr>
        <w:br/>
      </w:r>
      <w:r>
        <w:rPr>
          <w:rFonts w:hint="eastAsia"/>
        </w:rPr>
        <w:t>　　图表 安赛蜜行业准入条件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2025-2031年中国安赛蜜行业信息化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2025-2031年中国安赛蜜市场前景</w:t>
      </w:r>
      <w:r>
        <w:rPr>
          <w:rFonts w:hint="eastAsia"/>
        </w:rPr>
        <w:br/>
      </w:r>
      <w:r>
        <w:rPr>
          <w:rFonts w:hint="eastAsia"/>
        </w:rPr>
        <w:t>　　图表 2025-2031年中国安赛蜜行业风险分析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2025-2031年中国安赛蜜行业发展趋势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e8782e558439b" w:history="1">
        <w:r>
          <w:rPr>
            <w:rStyle w:val="Hyperlink"/>
          </w:rPr>
          <w:t>中国安赛蜜行业调研与发展前景预测报告（2025-2031年）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e8782e558439b" w:history="1">
        <w:r>
          <w:rPr>
            <w:rStyle w:val="Hyperlink"/>
          </w:rPr>
          <w:t>https://www.20087.com/2/69/AnSaiMiDeXianZhuangYuFaZhanQianJing.html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06909fac34b5f" w:history="1">
      <w:r>
        <w:rPr>
          <w:rStyle w:val="Hyperlink"/>
        </w:rPr>
        <w:t>中国安赛蜜行业调研与发展前景预测报告（2025-2031年）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AnSaiMiDeXianZhuangYuFaZhanQianJing.html" TargetMode="External" Id="Ra85e8782e558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AnSaiMiDeXianZhuangYuFaZhanQianJing.html" TargetMode="External" Id="Rcc506909fac3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2024-09-20T06:01:00Z</dcterms:created>
  <dcterms:modified xsi:type="dcterms:W3CDTF">2024-09-20T07:01:00Z</dcterms:modified>
  <dc:subject>中国安赛蜜行业调研与发展前景预测报告（2025-2031年）</dc:subject>
  <dc:title>中国安赛蜜行业调研与发展前景预测报告（2025-2031年）</dc:title>
  <cp:keywords>中国安赛蜜行业调研与发展前景预测报告（2025-2031年）</cp:keywords>
  <dc:description>中国安赛蜜行业调研与发展前景预测报告（2025-2031年）</dc:description>
</cp:coreProperties>
</file>