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95dfcc11a4798" w:history="1">
              <w:r>
                <w:rPr>
                  <w:rStyle w:val="Hyperlink"/>
                </w:rPr>
                <w:t>全球与中国复合膨松剂发展现状分析及市场前景预测报告（2025-2031年）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95dfcc11a4798" w:history="1">
              <w:r>
                <w:rPr>
                  <w:rStyle w:val="Hyperlink"/>
                </w:rPr>
                <w:t>全球与中国复合膨松剂发展现状分析及市场前景预测报告（2025-2031年）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95dfcc11a4798" w:history="1">
                <w:r>
                  <w:rPr>
                    <w:rStyle w:val="Hyperlink"/>
                  </w:rPr>
                  <w:t>https://www.20087.com/5/69/FuHePengSongJiDeXianZhuangYuFaZhanQianJing.html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膨松剂是一种食品添加剂，广泛应用于烘焙行业，能够使面团膨胀并形成轻盈松软的质地。它通常由多种化学成分组成，如碳酸氢钠和酸性物质，确保在加热过程中产生适量的二氧化碳气体。近年来，随着消费者健康意识的提升，对天然、无添加膨松剂的需求日益增加。然而，市场上产品质量参差不齐，标准化程度不足，这对企业的研发能力和质量控制提出了更高要求。</w:t>
      </w:r>
      <w:r>
        <w:rPr>
          <w:rFonts w:hint="eastAsia"/>
        </w:rPr>
        <w:br/>
      </w:r>
      <w:r>
        <w:rPr>
          <w:rFonts w:hint="eastAsia"/>
        </w:rPr>
        <w:t>　　未来，复合膨松剂的发展将更加注重天然与功能性。一方面，加大对天然来源膨松剂的研究，如发酵法生产的酵母粉或其他植物基原料，满足市场对健康和清洁标签产品的需求。另一方面，开发多功能复合膨松剂，结合抗氧化、保鲜等功能，拓宽其在高端市场的应用潜力。此外，推动行业标准的制定和完善，确保产品质量的一致性和安全性，将是未来发展的重要任务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95dfcc11a4798" w:history="1">
        <w:r>
          <w:rPr>
            <w:rStyle w:val="Hyperlink"/>
          </w:rPr>
          <w:t>全球与中国复合膨松剂发展现状分析及市场前景预测报告（2025-2031年）</w:t>
        </w:r>
      </w:hyperlink>
      <w:r>
        <w:rPr>
          <w:rFonts w:hint="eastAsia"/>
        </w:rPr>
        <w:t>》基于市场调研数据，系统分析了复合膨松剂行业的市场现状与发展前景。报告从复合膨松剂产业链角度出发，梳理了当前复合膨松剂市场规模、价格走势和供需情况，并对未来几年的增长空间作出预测。研究涵盖了复合膨松剂行业技术发展现状、创新方向以及重点企业的竞争格局，包括复合膨松剂市场集中度和品牌策略分析。报告还针对复合膨松剂细分领域和区域市场展开讨论，客观评估了复合膨松剂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复合膨松剂市场概述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按照不同产品类型，复合膨松剂主要可以分为如下几个类别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全球不同产品类型复合膨松剂销售额增长趋势2020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化学膨松剂</w:t>
      </w:r>
      <w:r>
        <w:rPr>
          <w:rFonts w:hint="eastAsia"/>
        </w:rPr>
        <w:br/>
      </w:r>
      <w:r>
        <w:rPr>
          <w:rFonts w:hint="eastAsia"/>
        </w:rPr>
        <w:t>　　　　1.2.3 生物膨松剂</w:t>
      </w:r>
      <w:r>
        <w:rPr>
          <w:rFonts w:hint="eastAsia"/>
        </w:rPr>
        <w:br/>
      </w:r>
      <w:r>
        <w:rPr>
          <w:rFonts w:hint="eastAsia"/>
        </w:rPr>
        <w:t>　　　　1.2.4 生物-化学膨松剂</w:t>
      </w:r>
      <w:r>
        <w:rPr>
          <w:rFonts w:hint="eastAsia"/>
        </w:rPr>
        <w:br/>
      </w:r>
      <w:r>
        <w:rPr>
          <w:rFonts w:hint="eastAsia"/>
        </w:rPr>
        <w:t>　　1.3 从不同应用，复合膨松剂主要包括如下几个方面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全球不同应用复合膨松剂销售额增长趋势2020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面制品</w:t>
      </w:r>
      <w:r>
        <w:rPr>
          <w:rFonts w:hint="eastAsia"/>
        </w:rPr>
        <w:br/>
      </w:r>
      <w:r>
        <w:rPr>
          <w:rFonts w:hint="eastAsia"/>
        </w:rPr>
        <w:t>　　　　1.3.3 油炸食品</w:t>
      </w:r>
      <w:r>
        <w:rPr>
          <w:rFonts w:hint="eastAsia"/>
        </w:rPr>
        <w:br/>
      </w:r>
      <w:r>
        <w:rPr>
          <w:rFonts w:hint="eastAsia"/>
        </w:rPr>
        <w:t>　　　　1.3.4 速冻食品</w:t>
      </w:r>
      <w:r>
        <w:rPr>
          <w:rFonts w:hint="eastAsia"/>
        </w:rPr>
        <w:br/>
      </w:r>
      <w:r>
        <w:rPr>
          <w:rFonts w:hint="eastAsia"/>
        </w:rPr>
        <w:t>　　　　1.3.5 肉制品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复合膨松剂行业背景、发展历史、现状及趋势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复合膨松剂行业目前现状分析</w:t>
      </w:r>
      <w:r>
        <w:rPr>
          <w:rFonts w:hint="eastAsia"/>
        </w:rPr>
        <w:br/>
      </w:r>
      <w:r>
        <w:rPr>
          <w:rFonts w:hint="eastAsia"/>
        </w:rPr>
        <w:t>　　　　1.4.2 复合膨松剂发展趋势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全球复合膨松剂总体规模分析</w:t>
      </w:r>
      <w:r>
        <w:rPr>
          <w:rFonts w:hint="eastAsia"/>
        </w:rPr>
        <w:br/>
      </w:r>
      <w:r>
        <w:rPr>
          <w:rFonts w:hint="eastAsia"/>
        </w:rPr>
        <w:t>　　2.1 全球复合膨松剂供需现状及预测（2020-2031）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全球复合膨松剂产能、产量、产能利用率及发展趋势（2020-2031）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全球复合膨松剂产量、需求量及发展趋势（2020-2031）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全球主要地区复合膨松剂产量及发展趋势（2020-2031）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全球主要地区复合膨松剂产量（2020-2025）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全球主要地区复合膨松剂产量（2026-2031）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全球主要地区复合膨松剂产量市场份额（2020-2031）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中国复合膨松剂供需现状及预测（2020-2031）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中国复合膨松剂产能、产量、产能利用率及发展趋势（2020-2031）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中国复合膨松剂产量、市场需求量及发展趋势（2020-2031）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全球复合膨松剂销量及销售额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全球市场复合膨松剂销售额（2020-2031）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全球市场复合膨松剂销量（2020-2031）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全球市场复合膨松剂价格趋势（2020-2031）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全球复合膨松剂主要地区分析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全球主要地区复合膨松剂市场规模分析：2020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全球主要地区复合膨松剂销售收入及市场份额（2020-2025年）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全球主要地区复合膨松剂销售收入预测（2026-2031年）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全球主要地区复合膨松剂销量分析：2020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全球主要地区复合膨松剂销量及市场份额（2020-2025年）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全球主要地区复合膨松剂销量及市场份额预测（2026-2031）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北美市场复合膨松剂销量、收入及增长率（2020-2031）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欧洲市场复合膨松剂销量、收入及增长率（2020-2031）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中国市场复合膨松剂销量、收入及增长率（2020-2031）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日本市场复合膨松剂销量、收入及增长率（2020-2031）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东南亚市场复合膨松剂销量、收入及增长率（2020-2031）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印度市场复合膨松剂销量、收入及增长率（2020-2031）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全球市场主要厂商复合膨松剂产能市场份额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全球市场主要厂商复合膨松剂销量（2020-2025）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全球市场主要厂商复合膨松剂销量（2020-2025）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全球市场主要厂商复合膨松剂销售收入（2020-2025）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全球市场主要厂商复合膨松剂销售价格（2020-2025）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2024年全球主要生产商复合膨松剂收入排名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中国市场主要厂商复合膨松剂销量（2020-2025）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中国市场主要厂商复合膨松剂销量（2020-2025）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中国市场主要厂商复合膨松剂销售收入（2020-2025）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2024年中国主要生产商复合膨松剂收入排名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中国市场主要厂商复合膨松剂销售价格（2020-2025）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全球主要厂商复合膨松剂总部及产地分布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全球主要厂商成立时间及复合膨松剂商业化日期</w:t>
      </w:r>
      <w:r>
        <w:rPr>
          <w:rFonts w:hint="eastAsia"/>
        </w:rPr>
        <w:br/>
      </w:r>
      <w:r>
        <w:rPr>
          <w:rFonts w:hint="eastAsia"/>
        </w:rPr>
        <w:t>　　4.6 全球主要厂商复合膨松剂产品类型及应用</w:t>
      </w:r>
      <w:r>
        <w:rPr>
          <w:rFonts w:hint="eastAsia"/>
        </w:rPr>
        <w:br/>
      </w:r>
      <w:r>
        <w:rPr>
          <w:rFonts w:hint="eastAsia"/>
        </w:rPr>
        <w:t>　　4.7 复合膨松剂行业集中度、竞争程度分析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复合膨松剂行业集中度分析：2024年全球Top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全球复合膨松剂第一梯队、第二梯队和第三梯队生产商（品牌）及市场份额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重点企业（1）基本信息、复合膨松剂生产基地、销售区域、竞争对手及市场地位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复合膨松剂产品规格、参数及市场应用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复合膨松剂销量、收入、价格及毛利率（2020-2025）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重点企业（2）基本信息、复合膨松剂生产基地、销售区域、竞争对手及市场地位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复合膨松剂产品规格、参数及市场应用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复合膨松剂销量、收入、价格及毛利率（2020-2025）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重点企业（3）基本信息、复合膨松剂生产基地、销售区域、竞争对手及市场地位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复合膨松剂产品规格、参数及市场应用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复合膨松剂销量、收入、价格及毛利率（2020-2025）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重点企业（4）基本信息、复合膨松剂生产基地、销售区域、竞争对手及市场地位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复合膨松剂产品规格、参数及市场应用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复合膨松剂销量、收入、价格及毛利率（2020-2025）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重点企业（5）基本信息、复合膨松剂生产基地、销售区域、竞争对手及市场地位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复合膨松剂产品规格、参数及市场应用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复合膨松剂销量、收入、价格及毛利率（2020-2025）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重点企业（6）基本信息、复合膨松剂生产基地、销售区域、竞争对手及市场地位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复合膨松剂产品规格、参数及市场应用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复合膨松剂销量、收入、价格及毛利率（2020-2025）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重点企业（7）基本信息、复合膨松剂生产基地、销售区域、竞争对手及市场地位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复合膨松剂产品规格、参数及市场应用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复合膨松剂销量、收入、价格及毛利率（2020-2025）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重点企业（8）基本信息、复合膨松剂生产基地、销售区域、竞争对手及市场地位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复合膨松剂产品规格、参数及市场应用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复合膨松剂销量、收入、价格及毛利率（2020-2025）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重点企业（9）基本信息、复合膨松剂生产基地、销售区域、竞争对手及市场地位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复合膨松剂产品规格、参数及市场应用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复合膨松剂销量、收入、价格及毛利率（2020-2025）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重点企业（10）基本信息、复合膨松剂生产基地、销售区域、竞争对手及市场地位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复合膨松剂产品规格、参数及市场应用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复合膨松剂销量、收入、价格及毛利率（2020-2025）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重点企业（11）基本信息、复合膨松剂生产基地、销售区域、竞争对手及市场地位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复合膨松剂产品规格、参数及市场应用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复合膨松剂销量、收入、价格及毛利率（2020-2025）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重点企业（12）基本信息、复合膨松剂生产基地、销售区域、竞争对手及市场地位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复合膨松剂产品规格、参数及市场应用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复合膨松剂销量、收入、价格及毛利率（2020-2025）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重点企业（13）基本信息、复合膨松剂生产基地、销售区域、竞争对手及市场地位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复合膨松剂产品规格、参数及市场应用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复合膨松剂销量、收入、价格及毛利率（2020-2025）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重点企业（14）基本信息、复合膨松剂生产基地、销售区域、竞争对手及市场地位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复合膨松剂产品规格、参数及市场应用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复合膨松剂销量、收入、价格及毛利率（2020-2025）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不同产品类型复合膨松剂分析</w:t>
      </w:r>
      <w:r>
        <w:rPr>
          <w:rFonts w:hint="eastAsia"/>
        </w:rPr>
        <w:br/>
      </w:r>
      <w:r>
        <w:rPr>
          <w:rFonts w:hint="eastAsia"/>
        </w:rPr>
        <w:t>　　6.1 全球不同产品类型复合膨松剂销量（2020-2031）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全球不同产品类型复合膨松剂销量及市场份额（2020-2025）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全球不同产品类型复合膨松剂销量预测（2026-2031）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全球不同产品类型复合膨松剂收入（2020-2031）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全球不同产品类型复合膨松剂收入及市场份额（2020-2025）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全球不同产品类型复合膨松剂收入预测（2026-2031）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全球不同产品类型复合膨松剂价格走势（2020-2031）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不同应用复合膨松剂分析</w:t>
      </w:r>
      <w:r>
        <w:rPr>
          <w:rFonts w:hint="eastAsia"/>
        </w:rPr>
        <w:br/>
      </w:r>
      <w:r>
        <w:rPr>
          <w:rFonts w:hint="eastAsia"/>
        </w:rPr>
        <w:t>　　7.1 全球不同应用复合膨松剂销量（2020-2031）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全球不同应用复合膨松剂销量及市场份额（2020-2025）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全球不同应用复合膨松剂销量预测（2026-2031）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全球不同应用复合膨松剂收入（2020-2031）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全球不同应用复合膨松剂收入及市场份额（2020-2025）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全球不同应用复合膨松剂收入预测（2026-2031）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全球不同应用复合膨松剂价格走势（2020-2031）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复合膨松剂产业链分析</w:t>
      </w:r>
      <w:r>
        <w:rPr>
          <w:rFonts w:hint="eastAsia"/>
        </w:rPr>
        <w:br/>
      </w:r>
      <w:r>
        <w:rPr>
          <w:rFonts w:hint="eastAsia"/>
        </w:rPr>
        <w:t>　　8.2 复合膨松剂工艺制造技术分析</w:t>
      </w:r>
      <w:r>
        <w:rPr>
          <w:rFonts w:hint="eastAsia"/>
        </w:rPr>
        <w:br/>
      </w:r>
      <w:r>
        <w:rPr>
          <w:rFonts w:hint="eastAsia"/>
        </w:rPr>
        <w:t>　　8.3 复合膨松剂产业上游供应分析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复合膨松剂下游客户分析</w:t>
      </w:r>
      <w:r>
        <w:rPr>
          <w:rFonts w:hint="eastAsia"/>
        </w:rPr>
        <w:br/>
      </w:r>
      <w:r>
        <w:rPr>
          <w:rFonts w:hint="eastAsia"/>
        </w:rPr>
        <w:t>　　8.5 复合膨松剂销售渠道分析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复合膨松剂行业发展机遇及主要驱动因素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复合膨松剂行业发展面临的风险</w:t>
      </w:r>
      <w:r>
        <w:rPr>
          <w:rFonts w:hint="eastAsia"/>
        </w:rPr>
        <w:br/>
      </w:r>
      <w:r>
        <w:rPr>
          <w:rFonts w:hint="eastAsia"/>
        </w:rPr>
        <w:t>　　9.3 复合膨松剂行业政策分析</w:t>
      </w:r>
      <w:r>
        <w:rPr>
          <w:rFonts w:hint="eastAsia"/>
        </w:rPr>
        <w:br/>
      </w:r>
      <w:r>
        <w:rPr>
          <w:rFonts w:hint="eastAsia"/>
        </w:rPr>
        <w:t>　　9.4 复合膨松剂中国企业SWOT分析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全球不同产品类型复合膨松剂销售额增长（CAGR）趋势2020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复合膨松剂行业目前发展现状</w:t>
      </w:r>
      <w:r>
        <w:rPr>
          <w:rFonts w:hint="eastAsia"/>
        </w:rPr>
        <w:br/>
      </w:r>
      <w:r>
        <w:rPr>
          <w:rFonts w:hint="eastAsia"/>
        </w:rPr>
        <w:t>　　表 4： 复合膨松剂发展趋势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全球主要地区复合膨松剂产量增速（CAGR）：（2020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全球主要地区复合膨松剂产量（2020-2025）&amp;（千吨）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全球主要地区复合膨松剂产量（2026-2031）&amp;（千吨）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全球主要地区复合膨松剂产量市场份额（2020-2025）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全球主要地区复合膨松剂产量（2026-2031）&amp;（千吨）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全球主要地区复合膨松剂销售收入增速：（2020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全球主要地区复合膨松剂销售收入（2020-2025）&amp;（百万美元）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全球主要地区复合膨松剂销售收入市场份额（2020-2025）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全球主要地区复合膨松剂收入（2026-2031）&amp;（百万美元）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全球主要地区复合膨松剂收入市场份额（2026-2031）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全球主要地区复合膨松剂销量（千吨）：2020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全球主要地区复合膨松剂销量（2020-2025）&amp;（千吨）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全球主要地区复合膨松剂销量市场份额（2020-2025）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全球主要地区复合膨松剂销量（2026-2031）&amp;（千吨）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全球主要地区复合膨松剂销量份额（2026-2031）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全球市场主要厂商复合膨松剂产能（2024-2025）&amp;（千吨）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全球市场主要厂商复合膨松剂销量（2020-2025）&amp;（千吨）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全球市场主要厂商复合膨松剂销量市场份额（2020-2025）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全球市场主要厂商复合膨松剂销售收入（2020-2025）&amp;（百万美元）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全球市场主要厂商复合膨松剂销售收入市场份额（2020-2025）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全球市场主要厂商复合膨松剂销售价格（2020-2025）&amp;（美元/吨）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2024年全球主要生产商复合膨松剂收入排名（百万美元）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中国市场主要厂商复合膨松剂销量（2020-2025）&amp;（千吨）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中国市场主要厂商复合膨松剂销量市场份额（2020-2025）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中国市场主要厂商复合膨松剂销售收入（2020-2025）&amp;（百万美元）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中国市场主要厂商复合膨松剂销售收入市场份额（2020-2025）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2024年中国主要生产商复合膨松剂收入排名（百万美元）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中国市场主要厂商复合膨松剂销售价格（2020-2025）&amp;（美元/吨）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全球主要厂商复合膨松剂总部及产地分布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全球主要厂商成立时间及复合膨松剂商业化日期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全球主要厂商复合膨松剂产品类型及应用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2024年全球复合膨松剂主要厂商市场地位（第一梯队、第二梯队和第三梯队）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全球复合膨松剂市场投资、并购等现状分析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复合膨松剂生产基地、销售区域、竞争对手及市场地位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复合膨松剂产品规格、参数及市场应用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复合膨松剂销量（千吨）、收入（百万美元）、价格（美元/吨）及毛利率（2020-2025）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复合膨松剂生产基地、销售区域、竞争对手及市场地位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复合膨松剂产品规格、参数及市场应用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复合膨松剂销量（千吨）、收入（百万美元）、价格（美元/吨）及毛利率（2020-2025）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复合膨松剂生产基地、销售区域、竞争对手及市场地位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复合膨松剂产品规格、参数及市场应用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复合膨松剂销量（千吨）、收入（百万美元）、价格（美元/吨）及毛利率（2020-2025）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复合膨松剂生产基地、销售区域、竞争对手及市场地位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复合膨松剂产品规格、参数及市场应用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复合膨松剂销量（千吨）、收入（百万美元）、价格（美元/吨）及毛利率（2020-2025）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复合膨松剂生产基地、销售区域、竞争对手及市场地位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复合膨松剂产品规格、参数及市场应用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复合膨松剂销量（千吨）、收入（百万美元）、价格（美元/吨）及毛利率（2020-2025）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复合膨松剂生产基地、销售区域、竞争对手及市场地位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复合膨松剂产品规格、参数及市场应用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复合膨松剂销量（千吨）、收入（百万美元）、价格（美元/吨）及毛利率（2020-2025）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复合膨松剂生产基地、销售区域、竞争对手及市场地位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复合膨松剂产品规格、参数及市场应用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复合膨松剂销量（千吨）、收入（百万美元）、价格（美元/吨）及毛利率（2020-2025）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复合膨松剂生产基地、销售区域、竞争对手及市场地位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复合膨松剂产品规格、参数及市场应用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复合膨松剂销量（千吨）、收入（百万美元）、价格（美元/吨）及毛利率（2020-2025）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复合膨松剂生产基地、销售区域、竞争对手及市场地位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复合膨松剂产品规格、参数及市场应用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复合膨松剂销量（千吨）、收入（百万美元）、价格（美元/吨）及毛利率（2020-2025）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复合膨松剂生产基地、销售区域、竞争对手及市场地位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复合膨松剂产品规格、参数及市场应用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复合膨松剂销量（千吨）、收入（百万美元）、价格（美元/吨）及毛利率（2020-2025）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复合膨松剂生产基地、销售区域、竞争对手及市场地位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复合膨松剂产品规格、参数及市场应用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复合膨松剂销量（千吨）、收入（百万美元）、价格（美元/吨）及毛利率（2020-2025）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复合膨松剂生产基地、销售区域、竞争对手及市场地位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复合膨松剂产品规格、参数及市场应用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复合膨松剂销量（千吨）、收入（百万美元）、价格（美元/吨）及毛利率（2020-2025）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复合膨松剂生产基地、销售区域、竞争对手及市场地位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复合膨松剂产品规格、参数及市场应用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复合膨松剂销量（千吨）、收入（百万美元）、价格（美元/吨）及毛利率（2020-2025）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复合膨松剂生产基地、销售区域、竞争对手及市场地位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复合膨松剂产品规格、参数及市场应用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复合膨松剂销量（千吨）、收入（百万美元）、价格（美元/吨）及毛利率（2020-2025）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全球不同产品类型复合膨松剂销量（2020-2025年）&amp;（千吨）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全球不同产品类型复合膨松剂销量市场份额（2020-2025）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全球不同产品类型复合膨松剂销量预测（2026-2031）&amp;（千吨）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全球市场不同产品类型复合膨松剂销量市场份额预测（2026-2031）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全球不同产品类型复合膨松剂收入（2020-2025年）&amp;（百万美元）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全球不同产品类型复合膨松剂收入市场份额（2020-2025）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全球不同产品类型复合膨松剂收入预测（2026-2031）&amp;（百万美元）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全球不同产品类型复合膨松剂收入市场份额预测（2026-2031）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全球不同应用复合膨松剂销量（2020-2025年）&amp;（千吨）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全球不同应用复合膨松剂销量市场份额（2020-2025）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全球不同应用复合膨松剂销量预测（2026-2031）&amp;（千吨）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全球市场不同应用复合膨松剂销量市场份额预测（2026-2031）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全球不同应用复合膨松剂收入（2020-2025年）&amp;（百万美元）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全球不同应用复合膨松剂收入市场份额（2020-2025）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全球不同应用复合膨松剂收入预测（2026-2031）&amp;（百万美元）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全球不同应用复合膨松剂收入市场份额预测（2026-2031）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复合膨松剂上游原料供应商及联系方式列表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复合膨松剂典型客户列表</w:t>
      </w:r>
      <w:r>
        <w:rPr>
          <w:rFonts w:hint="eastAsia"/>
        </w:rPr>
        <w:br/>
      </w:r>
      <w:r>
        <w:rPr>
          <w:rFonts w:hint="eastAsia"/>
        </w:rPr>
        <w:t>　　表 126： 复合膨松剂主要销售模式及销售渠道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复合膨松剂行业发展机遇及主要驱动因素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复合膨松剂行业发展面临的风险</w:t>
      </w:r>
      <w:r>
        <w:rPr>
          <w:rFonts w:hint="eastAsia"/>
        </w:rPr>
        <w:br/>
      </w:r>
      <w:r>
        <w:rPr>
          <w:rFonts w:hint="eastAsia"/>
        </w:rPr>
        <w:t>　　表 129： 复合膨松剂行业政策分析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复合膨松剂产品图片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全球不同产品类型复合膨松剂销售额2020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全球不同产品类型复合膨松剂市场份额2024 &amp; 2031</w:t>
      </w:r>
      <w:r>
        <w:rPr>
          <w:rFonts w:hint="eastAsia"/>
        </w:rPr>
        <w:br/>
      </w:r>
      <w:r>
        <w:rPr>
          <w:rFonts w:hint="eastAsia"/>
        </w:rPr>
        <w:t>　　图 4： 化学膨松剂产品图片</w:t>
      </w:r>
      <w:r>
        <w:rPr>
          <w:rFonts w:hint="eastAsia"/>
        </w:rPr>
        <w:br/>
      </w:r>
      <w:r>
        <w:rPr>
          <w:rFonts w:hint="eastAsia"/>
        </w:rPr>
        <w:t>　　图 5： 生物膨松剂产品图片</w:t>
      </w:r>
      <w:r>
        <w:rPr>
          <w:rFonts w:hint="eastAsia"/>
        </w:rPr>
        <w:br/>
      </w:r>
      <w:r>
        <w:rPr>
          <w:rFonts w:hint="eastAsia"/>
        </w:rPr>
        <w:t>　　图 6： 生物-化学膨松剂产品图片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全球不同应用复合膨松剂市场份额2024 &amp; 2031</w:t>
      </w:r>
      <w:r>
        <w:rPr>
          <w:rFonts w:hint="eastAsia"/>
        </w:rPr>
        <w:br/>
      </w:r>
      <w:r>
        <w:rPr>
          <w:rFonts w:hint="eastAsia"/>
        </w:rPr>
        <w:t>　　图 9： 面制品</w:t>
      </w:r>
      <w:r>
        <w:rPr>
          <w:rFonts w:hint="eastAsia"/>
        </w:rPr>
        <w:br/>
      </w:r>
      <w:r>
        <w:rPr>
          <w:rFonts w:hint="eastAsia"/>
        </w:rPr>
        <w:t>　　图 10： 油炸食品</w:t>
      </w:r>
      <w:r>
        <w:rPr>
          <w:rFonts w:hint="eastAsia"/>
        </w:rPr>
        <w:br/>
      </w:r>
      <w:r>
        <w:rPr>
          <w:rFonts w:hint="eastAsia"/>
        </w:rPr>
        <w:t>　　图 11： 速冻食品</w:t>
      </w:r>
      <w:r>
        <w:rPr>
          <w:rFonts w:hint="eastAsia"/>
        </w:rPr>
        <w:br/>
      </w:r>
      <w:r>
        <w:rPr>
          <w:rFonts w:hint="eastAsia"/>
        </w:rPr>
        <w:t>　　图 12： 肉制品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全球复合膨松剂产能、产量、产能利用率及发展趋势（2020-2031）&amp;（千吨）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全球复合膨松剂产量、需求量及发展趋势（2020-2031）&amp;（千吨）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全球主要地区复合膨松剂产量（2020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全球主要地区复合膨松剂产量市场份额（2020-2031）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中国复合膨松剂产能、产量、产能利用率及发展趋势（2020-2031）&amp;（千吨）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中国复合膨松剂产量、市场需求量及发展趋势（2020-2031）&amp;（千吨）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全球复合膨松剂市场销售额及增长率：（2020-2031）&amp;（百万美元）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全球市场复合膨松剂市场规模：2020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全球市场复合膨松剂销量及增长率（2020-2031）&amp;（千吨）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全球市场复合膨松剂价格趋势（2020-2031）&amp;（美元/吨）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全球主要地区复合膨松剂销售收入（2020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全球主要地区复合膨松剂销售收入市场份额（2020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北美市场复合膨松剂销量及增长率（2020-2031）&amp;（千吨）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北美市场复合膨松剂收入及增长率（2020-2031）&amp;（百万美元）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欧洲市场复合膨松剂销量及增长率（2020-2031）&amp;（千吨）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欧洲市场复合膨松剂收入及增长率（2020-2031）&amp;（百万美元）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中国市场复合膨松剂销量及增长率（2020-2031）&amp;（千吨）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中国市场复合膨松剂收入及增长率（2020-2031）&amp;（百万美元）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日本市场复合膨松剂销量及增长率（2020-2031）&amp;（千吨）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日本市场复合膨松剂收入及增长率（2020-2031）&amp;（百万美元）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东南亚市场复合膨松剂销量及增长率（2020-2031）&amp;（千吨）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东南亚市场复合膨松剂收入及增长率（2020-2031）&amp;（百万美元）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印度市场复合膨松剂销量及增长率（2020-2031）&amp;（千吨）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印度市场复合膨松剂收入及增长率（2020-2031）&amp;（百万美元）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2024年全球市场主要厂商复合膨松剂销量市场份额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2024年全球市场主要厂商复合膨松剂收入市场份额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2024年中国市场主要厂商复合膨松剂销量市场份额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2024年中国市场主要厂商复合膨松剂收入市场份额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2024年全球前五大生产商复合膨松剂市场份额</w:t>
      </w:r>
      <w:r>
        <w:rPr>
          <w:rFonts w:hint="eastAsia"/>
        </w:rPr>
        <w:br/>
      </w:r>
      <w:r>
        <w:rPr>
          <w:rFonts w:hint="eastAsia"/>
        </w:rPr>
        <w:t>　　图 43： 2024年全球复合膨松剂第一梯队、第二梯队和第三梯队厂商及市场份额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全球不同产品类型复合膨松剂价格走势（2020-2031）&amp;（美元/吨）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全球不同应用复合膨松剂价格走势（2020-2031）&amp;（美元/吨）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复合膨松剂产业链</w:t>
      </w:r>
      <w:r>
        <w:rPr>
          <w:rFonts w:hint="eastAsia"/>
        </w:rPr>
        <w:br/>
      </w:r>
      <w:r>
        <w:rPr>
          <w:rFonts w:hint="eastAsia"/>
        </w:rPr>
        <w:t>　　图 47： 复合膨松剂中国企业SWOT分析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95dfcc11a4798" w:history="1">
        <w:r>
          <w:rPr>
            <w:rStyle w:val="Hyperlink"/>
          </w:rPr>
          <w:t>全球与中国复合膨松剂发展现状分析及市场前景预测报告（2025-2031年）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95dfcc11a4798" w:history="1">
        <w:r>
          <w:rPr>
            <w:rStyle w:val="Hyperlink"/>
          </w:rPr>
          <w:t>https://www.20087.com/5/69/FuHePengSongJiDeXianZhuangYuFaZhanQianJing.html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热点：复合膨松剂是什么东西、复合膨松剂对人体有害吗、复合膨松剂原理、复合膨松剂对儿童的危害、复合膨松剂的危害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20614fe1e4754" w:history="1">
      <w:r>
        <w:rPr>
          <w:rStyle w:val="Hyperlink"/>
        </w:rPr>
        <w:t>全球与中国复合膨松剂发展现状分析及市场前景预测报告（2025-2031年）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FuHePengSongJiDeXianZhuangYuFaZhanQianJing.html" TargetMode="External" Id="Rf5795dfcc11a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FuHePengSongJiDeXianZhuangYuFaZhanQianJing.html" TargetMode="External" Id="Rdc020614fe1e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2025-07-25T00:04:06Z</dcterms:created>
  <dcterms:modified xsi:type="dcterms:W3CDTF">2025-07-25T01:04:06Z</dcterms:modified>
  <dc:subject>全球与中国复合膨松剂发展现状分析及市场前景预测报告（2025-2031年）</dc:subject>
  <dc:title>全球与中国复合膨松剂发展现状分析及市场前景预测报告（2025-2031年）</dc:title>
  <cp:keywords>全球与中国复合膨松剂发展现状分析及市场前景预测报告（2025-2031年）</cp:keywords>
  <dc:description>全球与中国复合膨松剂发展现状分析及市场前景预测报告（2025-2031年）</dc:description>
</cp:coreProperties>
</file>