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6ab9b21fd4a60" w:history="1">
              <w:r>
                <w:rPr>
                  <w:rStyle w:val="Hyperlink"/>
                </w:rPr>
                <w:t>2025-2031年全球与中国番茄酱市场调研及行业前景预测报告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6ab9b21fd4a60" w:history="1">
              <w:r>
                <w:rPr>
                  <w:rStyle w:val="Hyperlink"/>
                </w:rPr>
                <w:t>2025-2031年全球与中国番茄酱市场调研及行业前景预测报告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86ab9b21fd4a60" w:history="1">
                <w:r>
                  <w:rPr>
                    <w:rStyle w:val="Hyperlink"/>
                  </w:rPr>
                  <w:t>https://www.20087.com/5/69/FanQieJiangDeFaZhanQianJing.html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酱作为日常饮食中的常见调味品，其市场遍布全球。近年来，随着消费者对健康饮食的追求，低盐、低糖、无添加剂的番茄酱产品受到青睐。同时，对于有机、非转基因原料的番茄酱需求也在增长，反映了消费者对食品品质和安全性的高度关注。</w:t>
      </w:r>
      <w:r>
        <w:rPr>
          <w:rFonts w:hint="eastAsia"/>
        </w:rPr>
        <w:br/>
      </w:r>
      <w:r>
        <w:rPr>
          <w:rFonts w:hint="eastAsia"/>
        </w:rPr>
        <w:t>　　未来，番茄酱市场将更加注重健康、天然和个性化。一方面，通过优化生产工艺，减少加工过程中不必要的添加物，提高番茄酱的营养价值和口感。另一方面，随着个性化消费趋势的兴起，定制化番茄酱产品将更加流行，满足不同人群的口味偏好，如辣味、香草味等特色番茄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86ab9b21fd4a60" w:history="1">
        <w:r>
          <w:rPr>
            <w:rStyle w:val="Hyperlink"/>
          </w:rPr>
          <w:t>2025-2031年全球与中国番茄酱市场调研及行业前景预测报告</w:t>
        </w:r>
      </w:hyperlink>
      <w:r>
        <w:rPr>
          <w:rFonts w:hint="eastAsia"/>
        </w:rPr>
        <w:t>》是番茄酱项目研究团队依托多年行业监测经验，结合全球及我国番茄酱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番茄酱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按照不同产品类型，番茄酱主要可以分为如下几个类别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全球不同产品类型番茄酱销售额增长趋势2019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从不同应用，番茄酱主要包括如下几个方面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全球不同应用番茄酱销售额增长趋势2019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番茄酱行业背景、发展历史、现状及趋势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番茄酱行业目前现状分析</w:t>
      </w:r>
      <w:r>
        <w:rPr>
          <w:rFonts w:hint="eastAsia"/>
        </w:rPr>
        <w:br/>
      </w:r>
      <w:r>
        <w:rPr>
          <w:rFonts w:hint="eastAsia"/>
        </w:rPr>
        <w:t>　　　　1.4.2 番茄酱发展趋势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全球番茄酱总体规模分析</w:t>
      </w:r>
      <w:r>
        <w:rPr>
          <w:rFonts w:hint="eastAsia"/>
        </w:rPr>
        <w:br/>
      </w:r>
      <w:r>
        <w:rPr>
          <w:rFonts w:hint="eastAsia"/>
        </w:rPr>
        <w:t>　　2.1 全球番茄酱供需现状及预测（2019-2031）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全球番茄酱产能、产量、产能利用率及发展趋势（2019-2031）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全球番茄酱产量、需求量及发展趋势（2019-2031）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全球主要地区番茄酱产量及发展趋势（2019-2031）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全球主要地区番茄酱产量（2019-2024）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全球主要地区番茄酱产量（2025-2031）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全球主要地区番茄酱产量市场份额（2019-2031）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中国番茄酱供需现状及预测（2019-2031）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中国番茄酱产能、产量、产能利用率及发展趋势（2019-2031）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中国番茄酱产量、市场需求量及发展趋势（2019-2031）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全球番茄酱销量及销售额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全球市场番茄酱销售额（2019-2031）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全球市场番茄酱销量（2019-2031）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全球市场番茄酱价格趋势（2019-2031）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全球市场主要厂家番茄酱产能市场份额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全球市场主要厂家番茄酱销量（2019-2024）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全球市场主要厂家番茄酱销量（2019-2024）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全球市场主要厂家番茄酱销售收入（2019-2024）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全球市场主要厂家番茄酱销售价格（2019-2024）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2024年全球主要厂家番茄酱收入排名</w:t>
      </w:r>
      <w:r>
        <w:rPr>
          <w:rFonts w:hint="eastAsia"/>
        </w:rPr>
        <w:br/>
      </w:r>
      <w:r>
        <w:rPr>
          <w:rFonts w:hint="eastAsia"/>
        </w:rPr>
        <w:t>　　3.3 中国市场主要厂家番茄酱销量（2019-2024）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中国市场主要厂家番茄酱销量（2019-2024）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中国市场主要厂家番茄酱销售收入（2019-2024）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2024年中国主要厂家番茄酱收入排名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中国市场主要厂家番茄酱销售价格（2019-2024）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全球主要厂家番茄酱总部及产地分布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全球主要厂家成立时间及番茄酱商业化日期</w:t>
      </w:r>
      <w:r>
        <w:rPr>
          <w:rFonts w:hint="eastAsia"/>
        </w:rPr>
        <w:br/>
      </w:r>
      <w:r>
        <w:rPr>
          <w:rFonts w:hint="eastAsia"/>
        </w:rPr>
        <w:t>　　3.6 全球主要厂家番茄酱产品类型及应用</w:t>
      </w:r>
      <w:r>
        <w:rPr>
          <w:rFonts w:hint="eastAsia"/>
        </w:rPr>
        <w:br/>
      </w:r>
      <w:r>
        <w:rPr>
          <w:rFonts w:hint="eastAsia"/>
        </w:rPr>
        <w:t>　　3.7 番茄酱行业集中度、竞争程度分析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番茄酱行业集中度分析：2024年全球Top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全球番茄酱第一梯队、第二梯队和第三梯队厂家（品牌）及市场份额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全球番茄酱主要地区分析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全球主要地区番茄酱市场规模分析：2019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全球主要地区番茄酱销售收入及市场份额（2019-2024年）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全球主要地区番茄酱销售收入预测（2025-2031年）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全球主要地区番茄酱销量分析：2019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全球主要地区番茄酱销量及市场份额（2019-2024年）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全球主要地区番茄酱销量及市场份额预测（2025-2031）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北美市场番茄酱销量、收入及增长率（2019-2031）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欧洲市场番茄酱销量、收入及增长率（2019-2031）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中国市场番茄酱销量、收入及增长率（2019-2031）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日本市场番茄酱销量、收入及增长率（2019-2031）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韩国市场番茄酱销量、收入及增长率（2019-2031）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全球番茄酱主要厂家分析</w:t>
      </w:r>
      <w:r>
        <w:rPr>
          <w:rFonts w:hint="eastAsia"/>
        </w:rPr>
        <w:br/>
      </w:r>
      <w:r>
        <w:rPr>
          <w:rFonts w:hint="eastAsia"/>
        </w:rPr>
        <w:t>　　5.1 番茄酱厂家（一）</w:t>
      </w:r>
      <w:r>
        <w:rPr>
          <w:rFonts w:hint="eastAsia"/>
        </w:rPr>
        <w:br/>
      </w:r>
      <w:r>
        <w:rPr>
          <w:rFonts w:hint="eastAsia"/>
        </w:rPr>
        <w:t>　　　　5.1.1 番茄酱厂家（一）基本信息、番茄酱生产基地、销售区域、竞争对手及市场地位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番茄酱厂家（一） 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番茄酱厂家（一） 番茄酱销量、收入、价格及毛利率（2019-2024）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番茄酱厂家（一）公司简介及主要业务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番茄酱厂家（一）企业最新动态</w:t>
      </w:r>
      <w:r>
        <w:rPr>
          <w:rFonts w:hint="eastAsia"/>
        </w:rPr>
        <w:br/>
      </w:r>
      <w:r>
        <w:rPr>
          <w:rFonts w:hint="eastAsia"/>
        </w:rPr>
        <w:t>　　5.2 番茄酱厂家（二）</w:t>
      </w:r>
      <w:r>
        <w:rPr>
          <w:rFonts w:hint="eastAsia"/>
        </w:rPr>
        <w:br/>
      </w:r>
      <w:r>
        <w:rPr>
          <w:rFonts w:hint="eastAsia"/>
        </w:rPr>
        <w:t>　　　　5.2.1 番茄酱厂家（二）基本信息、番茄酱生产基地、销售区域、竞争对手及市场地位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番茄酱厂家（二） 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番茄酱厂家（二） 番茄酱销量、收入、价格及毛利率（2019-2024）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番茄酱厂家（二）公司简介及主要业务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番茄酱厂家（二）企业最新动态</w:t>
      </w:r>
      <w:r>
        <w:rPr>
          <w:rFonts w:hint="eastAsia"/>
        </w:rPr>
        <w:br/>
      </w:r>
      <w:r>
        <w:rPr>
          <w:rFonts w:hint="eastAsia"/>
        </w:rPr>
        <w:t>　　5.3 番茄酱厂家（三）</w:t>
      </w:r>
      <w:r>
        <w:rPr>
          <w:rFonts w:hint="eastAsia"/>
        </w:rPr>
        <w:br/>
      </w:r>
      <w:r>
        <w:rPr>
          <w:rFonts w:hint="eastAsia"/>
        </w:rPr>
        <w:t>　　　　5.3.1 番茄酱厂家（三）基本信息、番茄酱生产基地、销售区域、竞争对手及市场地位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番茄酱厂家（三） 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番茄酱厂家（三） 番茄酱销量、收入、价格及毛利率（2019-2024）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番茄酱厂家（三）公司简介及主要业务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番茄酱厂家（三）企业最新动态</w:t>
      </w:r>
      <w:r>
        <w:rPr>
          <w:rFonts w:hint="eastAsia"/>
        </w:rPr>
        <w:br/>
      </w:r>
      <w:r>
        <w:rPr>
          <w:rFonts w:hint="eastAsia"/>
        </w:rPr>
        <w:t>　　5.4 番茄酱厂家（四）</w:t>
      </w:r>
      <w:r>
        <w:rPr>
          <w:rFonts w:hint="eastAsia"/>
        </w:rPr>
        <w:br/>
      </w:r>
      <w:r>
        <w:rPr>
          <w:rFonts w:hint="eastAsia"/>
        </w:rPr>
        <w:t>　　　　5.4.1 番茄酱厂家（四）基本信息、番茄酱生产基地、销售区域、竞争对手及市场地位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番茄酱厂家（四） 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番茄酱厂家（四） 番茄酱销量、收入、价格及毛利率（2019-2024）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番茄酱厂家（四）公司简介及主要业务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番茄酱厂家（四）企业最新动态</w:t>
      </w:r>
      <w:r>
        <w:rPr>
          <w:rFonts w:hint="eastAsia"/>
        </w:rPr>
        <w:br/>
      </w:r>
      <w:r>
        <w:rPr>
          <w:rFonts w:hint="eastAsia"/>
        </w:rPr>
        <w:t>　　5.5 番茄酱厂家（五）</w:t>
      </w:r>
      <w:r>
        <w:rPr>
          <w:rFonts w:hint="eastAsia"/>
        </w:rPr>
        <w:br/>
      </w:r>
      <w:r>
        <w:rPr>
          <w:rFonts w:hint="eastAsia"/>
        </w:rPr>
        <w:t>　　　　5.5.1 番茄酱厂家（五）基本信息、番茄酱生产基地、销售区域、竞争对手及市场地位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番茄酱厂家（五） 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番茄酱厂家（五） 番茄酱销量、收入、价格及毛利率（2019-2024）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番茄酱厂家（五）公司简介及主要业务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番茄酱厂家（五）企业最新动态</w:t>
      </w:r>
      <w:r>
        <w:rPr>
          <w:rFonts w:hint="eastAsia"/>
        </w:rPr>
        <w:br/>
      </w:r>
      <w:r>
        <w:rPr>
          <w:rFonts w:hint="eastAsia"/>
        </w:rPr>
        <w:t>　　5.6 番茄酱厂家（六）</w:t>
      </w:r>
      <w:r>
        <w:rPr>
          <w:rFonts w:hint="eastAsia"/>
        </w:rPr>
        <w:br/>
      </w:r>
      <w:r>
        <w:rPr>
          <w:rFonts w:hint="eastAsia"/>
        </w:rPr>
        <w:t>　　　　5.6.1 番茄酱厂家（六）基本信息、番茄酱生产基地、销售区域、竞争对手及市场地位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番茄酱厂家（六） 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番茄酱厂家（六） 番茄酱销量、收入、价格及毛利率（2019-2024）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番茄酱厂家（六）公司简介及主要业务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番茄酱厂家（六）企业最新动态</w:t>
      </w:r>
      <w:r>
        <w:rPr>
          <w:rFonts w:hint="eastAsia"/>
        </w:rPr>
        <w:br/>
      </w:r>
      <w:r>
        <w:rPr>
          <w:rFonts w:hint="eastAsia"/>
        </w:rPr>
        <w:t>　　5.7 番茄酱厂家（七）</w:t>
      </w:r>
      <w:r>
        <w:rPr>
          <w:rFonts w:hint="eastAsia"/>
        </w:rPr>
        <w:br/>
      </w:r>
      <w:r>
        <w:rPr>
          <w:rFonts w:hint="eastAsia"/>
        </w:rPr>
        <w:t>　　　　5.7.1 番茄酱厂家（七）基本信息、番茄酱生产基地、销售区域、竞争对手及市场地位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番茄酱厂家（七） 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番茄酱厂家（七） 番茄酱销量、收入、价格及毛利率（2019-2024）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番茄酱厂家（七）公司简介及主要业务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番茄酱厂家（七）企业最新动态</w:t>
      </w:r>
      <w:r>
        <w:rPr>
          <w:rFonts w:hint="eastAsia"/>
        </w:rPr>
        <w:br/>
      </w:r>
      <w:r>
        <w:rPr>
          <w:rFonts w:hint="eastAsia"/>
        </w:rPr>
        <w:t>　　5.8 番茄酱厂家（八）</w:t>
      </w:r>
      <w:r>
        <w:rPr>
          <w:rFonts w:hint="eastAsia"/>
        </w:rPr>
        <w:br/>
      </w:r>
      <w:r>
        <w:rPr>
          <w:rFonts w:hint="eastAsia"/>
        </w:rPr>
        <w:t>　　　　5.8.1 番茄酱厂家（八）基本信息、番茄酱生产基地、销售区域、竞争对手及市场地位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番茄酱厂家（八） 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番茄酱厂家（八） 番茄酱销量、收入、价格及毛利率（2019-2024）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番茄酱厂家（八）公司简介及主要业务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番茄酱厂家（八）企业最新动态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不同产品类型番茄酱分析</w:t>
      </w:r>
      <w:r>
        <w:rPr>
          <w:rFonts w:hint="eastAsia"/>
        </w:rPr>
        <w:br/>
      </w:r>
      <w:r>
        <w:rPr>
          <w:rFonts w:hint="eastAsia"/>
        </w:rPr>
        <w:t>　　6.1 全球不同产品类型番茄酱销量（2019-2031）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全球不同产品类型番茄酱销量及市场份额（2019-2024）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全球不同产品类型番茄酱销量预测（2025-2031）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全球不同产品类型番茄酱收入（2019-2031）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全球不同产品类型番茄酱收入及市场份额（2019-2024）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全球不同产品类型番茄酱收入预测（2025-2031）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全球不同产品类型番茄酱价格走势（2019-2031）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不同应用番茄酱分析</w:t>
      </w:r>
      <w:r>
        <w:rPr>
          <w:rFonts w:hint="eastAsia"/>
        </w:rPr>
        <w:br/>
      </w:r>
      <w:r>
        <w:rPr>
          <w:rFonts w:hint="eastAsia"/>
        </w:rPr>
        <w:t>　　7.1 全球不同应用番茄酱销量（2019-2031）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全球不同应用番茄酱销量及市场份额（2019-2024）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全球不同应用番茄酱销量预测（2025-2031）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全球不同应用番茄酱收入（2019-2031）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全球不同应用番茄酱收入及市场份额（2019-2024）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全球不同应用番茄酱收入预测（2025-2031）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全球不同应用番茄酱价格走势（2019-2031）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番茄酱产业链分析</w:t>
      </w:r>
      <w:r>
        <w:rPr>
          <w:rFonts w:hint="eastAsia"/>
        </w:rPr>
        <w:br/>
      </w:r>
      <w:r>
        <w:rPr>
          <w:rFonts w:hint="eastAsia"/>
        </w:rPr>
        <w:t>　　8.2 番茄酱产业上游供应分析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番茄酱下游典型客户</w:t>
      </w:r>
      <w:r>
        <w:rPr>
          <w:rFonts w:hint="eastAsia"/>
        </w:rPr>
        <w:br/>
      </w:r>
      <w:r>
        <w:rPr>
          <w:rFonts w:hint="eastAsia"/>
        </w:rPr>
        <w:t>　　8.4 番茄酱销售渠道分析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番茄酱行业发展机遇及主要驱动因素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番茄酱行业发展面临的风险</w:t>
      </w:r>
      <w:r>
        <w:rPr>
          <w:rFonts w:hint="eastAsia"/>
        </w:rPr>
        <w:br/>
      </w:r>
      <w:r>
        <w:rPr>
          <w:rFonts w:hint="eastAsia"/>
        </w:rPr>
        <w:t>　　9.3 番茄酱行业政策分析</w:t>
      </w:r>
      <w:r>
        <w:rPr>
          <w:rFonts w:hint="eastAsia"/>
        </w:rPr>
        <w:br/>
      </w:r>
      <w:r>
        <w:rPr>
          <w:rFonts w:hint="eastAsia"/>
        </w:rPr>
        <w:t>　　9.4 番茄酱中国企业SWOT分析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番茄酱产品图片</w:t>
      </w:r>
      <w:r>
        <w:rPr>
          <w:rFonts w:hint="eastAsia"/>
        </w:rPr>
        <w:br/>
      </w:r>
      <w:r>
        <w:rPr>
          <w:rFonts w:hint="eastAsia"/>
        </w:rPr>
        <w:t>　　图 全球不同产品类型番茄酱销售额2019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全球不同产品类型番茄酱市场份额2024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全球不同应用番茄酱销售额2019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全球不同应用番茄酱市场份额2024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2024年全球前五大品牌番茄酱市场份额</w:t>
      </w:r>
      <w:r>
        <w:rPr>
          <w:rFonts w:hint="eastAsia"/>
        </w:rPr>
        <w:br/>
      </w:r>
      <w:r>
        <w:rPr>
          <w:rFonts w:hint="eastAsia"/>
        </w:rPr>
        <w:t>　　图 2024年全球番茄酱第一梯队、第二梯队和第三梯队厂商及市场份额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全球番茄酱产能、产量、产能利用率及发展趋势（2019-2031）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全球番茄酱产量、需求量及发展趋势（2019-2031）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全球主要地区番茄酱产量市场份额（2019-2031）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中国番茄酱产能、产量、产能利用率及发展趋势（2019-2031）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中国番茄酱产量、市场需求量及发展趋势（2019-2031）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全球番茄酱市场销售额及增长率（2019-2031）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全球市场番茄酱市场规模：2019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全球市场番茄酱销量及增长率（2019-2031）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全球市场番茄酱价格趋势（2019-2031）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全球主要地区番茄酱销售收入（2019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全球主要地区番茄酱销售收入市场份额（2019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北美市场番茄酱销量及增长率（2019-2031）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北美市场番茄酱收入及增长率（2019-2031）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欧洲市场番茄酱销量及增长率（2019-2031）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欧洲市场番茄酱收入及增长率（2019-2031）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中国市场番茄酱销量及增长率（2019-2031）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中国市场番茄酱收入及增长率（2019-2031）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日本市场番茄酱销量及增长率（2019-2031）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日本市场番茄酱收入及增长率（2019-2031）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东南亚市场番茄酱销量及增长率（2019-2031）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东南亚市场番茄酱收入及增长率（2019-2031）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印度市场番茄酱销量及增长率（2019-2031）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印度市场番茄酱收入及增长率（2019-2031）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全球不同产品类型番茄酱价格走势（2019-2031）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全球不同应用番茄酱价格走势（2019-2031）</w:t>
      </w:r>
      <w:r>
        <w:rPr>
          <w:rFonts w:hint="eastAsia"/>
        </w:rPr>
        <w:br/>
      </w:r>
      <w:r>
        <w:rPr>
          <w:rFonts w:hint="eastAsia"/>
        </w:rPr>
        <w:t>　　图 中国番茄酱企业番茄酱优势、劣势、机会、威胁分析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番茄酱产业链</w:t>
      </w:r>
      <w:r>
        <w:rPr>
          <w:rFonts w:hint="eastAsia"/>
        </w:rPr>
        <w:br/>
      </w:r>
      <w:r>
        <w:rPr>
          <w:rFonts w:hint="eastAsia"/>
        </w:rPr>
        <w:t>　　图 番茄酱行业采购模式分析</w:t>
      </w:r>
      <w:r>
        <w:rPr>
          <w:rFonts w:hint="eastAsia"/>
        </w:rPr>
        <w:br/>
      </w:r>
      <w:r>
        <w:rPr>
          <w:rFonts w:hint="eastAsia"/>
        </w:rPr>
        <w:t>　　图 番茄酱行业生产模式分析</w:t>
      </w:r>
      <w:r>
        <w:rPr>
          <w:rFonts w:hint="eastAsia"/>
        </w:rPr>
        <w:br/>
      </w:r>
      <w:r>
        <w:rPr>
          <w:rFonts w:hint="eastAsia"/>
        </w:rPr>
        <w:t>　　图 番茄酱行业销售模式分析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按产品类型细分，全球番茄酱市场规模2019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按应用细分，全球番茄酱市场规模2019 VS 2024 VS 2031</w:t>
      </w:r>
      <w:r>
        <w:rPr>
          <w:rFonts w:hint="eastAsia"/>
        </w:rPr>
        <w:br/>
      </w:r>
      <w:r>
        <w:rPr>
          <w:rFonts w:hint="eastAsia"/>
        </w:rPr>
        <w:t>　　表 番茄酱行业发展主要特点</w:t>
      </w:r>
      <w:r>
        <w:rPr>
          <w:rFonts w:hint="eastAsia"/>
        </w:rPr>
        <w:br/>
      </w:r>
      <w:r>
        <w:rPr>
          <w:rFonts w:hint="eastAsia"/>
        </w:rPr>
        <w:t>　　表 番茄酱行业发展有利因素分析</w:t>
      </w:r>
      <w:r>
        <w:rPr>
          <w:rFonts w:hint="eastAsia"/>
        </w:rPr>
        <w:br/>
      </w:r>
      <w:r>
        <w:rPr>
          <w:rFonts w:hint="eastAsia"/>
        </w:rPr>
        <w:t>　　表 番茄酱行业发展不利因素分析</w:t>
      </w:r>
      <w:r>
        <w:rPr>
          <w:rFonts w:hint="eastAsia"/>
        </w:rPr>
        <w:br/>
      </w:r>
      <w:r>
        <w:rPr>
          <w:rFonts w:hint="eastAsia"/>
        </w:rPr>
        <w:t>　　表 番茄酱技术 标准</w:t>
      </w:r>
      <w:r>
        <w:rPr>
          <w:rFonts w:hint="eastAsia"/>
        </w:rPr>
        <w:br/>
      </w:r>
      <w:r>
        <w:rPr>
          <w:rFonts w:hint="eastAsia"/>
        </w:rPr>
        <w:t>　　表 进入番茄酱行业壁垒</w:t>
      </w:r>
      <w:r>
        <w:rPr>
          <w:rFonts w:hint="eastAsia"/>
        </w:rPr>
        <w:br/>
      </w:r>
      <w:r>
        <w:rPr>
          <w:rFonts w:hint="eastAsia"/>
        </w:rPr>
        <w:t>　　表 番茄酱主要企业在国际市场占有率（按销量，2019-2024）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2024年番茄酱主要企业在国际市场排名（按销量）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全球市场主要企业番茄酱销量（2019-2024）</w:t>
      </w:r>
      <w:r>
        <w:rPr>
          <w:rFonts w:hint="eastAsia"/>
        </w:rPr>
        <w:br/>
      </w:r>
      <w:r>
        <w:rPr>
          <w:rFonts w:hint="eastAsia"/>
        </w:rPr>
        <w:t>　　表 番茄酱主要企业在国际市场占有率（按收入，2019-2024）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2024年番茄酱主要企业在国际市场排名（按收入）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全球市场主要企业番茄酱销售收入（2019-2024）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全球市场主要企业番茄酱销售价格（2019-2024）</w:t>
      </w:r>
      <w:r>
        <w:rPr>
          <w:rFonts w:hint="eastAsia"/>
        </w:rPr>
        <w:br/>
      </w:r>
      <w:r>
        <w:rPr>
          <w:rFonts w:hint="eastAsia"/>
        </w:rPr>
        <w:t>　　表 番茄酱主要企业在中国市场占有率（按销量，2019-2024）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2024年番茄酱主要企业在中国市场排名（按销量）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中国市场主要企业番茄酱销量（2019-2024）</w:t>
      </w:r>
      <w:r>
        <w:rPr>
          <w:rFonts w:hint="eastAsia"/>
        </w:rPr>
        <w:br/>
      </w:r>
      <w:r>
        <w:rPr>
          <w:rFonts w:hint="eastAsia"/>
        </w:rPr>
        <w:t>　　表 番茄酱主要企业在中国市场占有率（按收入，2019-2024）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2024年番茄酱主要企业在中国市场排名（按收入）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中国市场主要企业番茄酱销售收入（2019-2024）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全球主要厂商番茄酱总部及产地分布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全球主要厂商成立时间及番茄酱商业化日期</w:t>
      </w:r>
      <w:r>
        <w:rPr>
          <w:rFonts w:hint="eastAsia"/>
        </w:rPr>
        <w:br/>
      </w:r>
      <w:r>
        <w:rPr>
          <w:rFonts w:hint="eastAsia"/>
        </w:rPr>
        <w:t>　　表 全球主要厂商番茄酱产品类型及应用</w:t>
      </w:r>
      <w:r>
        <w:rPr>
          <w:rFonts w:hint="eastAsia"/>
        </w:rPr>
        <w:br/>
      </w:r>
      <w:r>
        <w:rPr>
          <w:rFonts w:hint="eastAsia"/>
        </w:rPr>
        <w:t>　　表 2024年全球番茄酱主要厂商市场地位（第一梯队、第二梯队和第三梯队）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全球番茄酱市场投资、并购等现状分析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全球主要地区番茄酱产量增速（CAGR）（2019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全球主要地区番茄酱产量（2019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全球主要地区番茄酱产量（2019-2024）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全球主要地区番茄酱产量（2025-2031）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全球主要地区番茄酱产量市场份额（2019-2024）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全球主要地区番茄酱产量（2025-2031）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全球主要地区番茄酱销售收入增速（2019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全球主要地区番茄酱销售收入（2019-2024）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全球主要地区番茄酱销售收入市场份额（2019-2024）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全球主要地区番茄酱收入（2025-2031）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全球主要地区番茄酱收入市场份额（2025-2031）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全球主要地区番茄酱销量：2019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全球主要地区番茄酱销量（2019-2024）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全球主要地区番茄酱销量市场份额（2019-2024）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全球主要地区番茄酱销量（2025-2031）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全球主要地区番茄酱销量份额（2025-2031）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番茄酱生产基地、销售区域、竞争对手及市场地位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番茄酱销量、收入、价格及毛利率（2019-2024）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番茄酱生产基地、销售区域、竞争对手及市场地位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番茄酱销量、收入、价格及毛利率（2019-2024）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番茄酱生产基地、销售区域、竞争对手及市场地位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番茄酱销量、收入、价格及毛利率（2019-2024）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番茄酱生产基地、销售区域、竞争对手及市场地位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番茄酱销量、收入、价格及毛利率（2019-2024）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番茄酱生产基地、销售区域、竞争对手及市场地位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番茄酱销量、收入、价格及毛利率（2019-2024）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番茄酱生产基地、销售区域、竞争对手及市场地位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番茄酱销量、收入、价格及毛利率（2019-2024）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番茄酱生产基地、销售区域、竞争对手及市场地位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番茄酱销量、收入、价格及毛利率（2019-2024）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番茄酱生产基地、销售区域、竞争对手及市场地位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番茄酱销量、收入、价格及毛利率（2019-2024）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番茄酱生产基地、销售区域、竞争对手及市场地位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番茄酱销量、收入、价格及毛利率（2019-2024）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全球不同产品类型番茄酱销量（2019-2024年）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全球不同产品类型番茄酱销量市场份额（2019-2024）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全球不同产品类型番茄酱销量预测（2025-2031）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全球市场不同产品类型番茄酱销量市场份额预测（2025-2031）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全球不同产品类型番茄酱收入（2019-2024年）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全球不同产品类型番茄酱收入市场份额（2019-2024）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全球不同产品类型番茄酱收入预测（2025-2031）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全球不同产品类型番茄酱收入市场份额预测（2025-2031）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全球不同应用番茄酱销量（2019-2024年）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全球不同应用番茄酱销量市场份额（2019-2024）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全球不同应用番茄酱销量预测（2025-2031）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全球市场不同应用番茄酱销量市场份额预测（2025-2031）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全球不同应用番茄酱收入（2019-2024年）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全球不同应用番茄酱收入市场份额（2019-2024）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全球不同应用番茄酱收入预测（2025-2031）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全球不同应用番茄酱收入市场份额预测（2025-2031）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番茄酱行业发展趋势</w:t>
      </w:r>
      <w:r>
        <w:rPr>
          <w:rFonts w:hint="eastAsia"/>
        </w:rPr>
        <w:br/>
      </w:r>
      <w:r>
        <w:rPr>
          <w:rFonts w:hint="eastAsia"/>
        </w:rPr>
        <w:t>　　表 番茄酱市场前景</w:t>
      </w:r>
      <w:r>
        <w:rPr>
          <w:rFonts w:hint="eastAsia"/>
        </w:rPr>
        <w:br/>
      </w:r>
      <w:r>
        <w:rPr>
          <w:rFonts w:hint="eastAsia"/>
        </w:rPr>
        <w:t>　　表 番茄酱行业主要驱动因素</w:t>
      </w:r>
      <w:r>
        <w:rPr>
          <w:rFonts w:hint="eastAsia"/>
        </w:rPr>
        <w:br/>
      </w:r>
      <w:r>
        <w:rPr>
          <w:rFonts w:hint="eastAsia"/>
        </w:rPr>
        <w:t>　　表 番茄酱行业供应链分析</w:t>
      </w:r>
      <w:r>
        <w:rPr>
          <w:rFonts w:hint="eastAsia"/>
        </w:rPr>
        <w:br/>
      </w:r>
      <w:r>
        <w:rPr>
          <w:rFonts w:hint="eastAsia"/>
        </w:rPr>
        <w:t>　　表 番茄酱上游原料供应商</w:t>
      </w:r>
      <w:r>
        <w:rPr>
          <w:rFonts w:hint="eastAsia"/>
        </w:rPr>
        <w:br/>
      </w:r>
      <w:r>
        <w:rPr>
          <w:rFonts w:hint="eastAsia"/>
        </w:rPr>
        <w:t>　　表 番茄酱行业主要下游客户</w:t>
      </w:r>
      <w:r>
        <w:rPr>
          <w:rFonts w:hint="eastAsia"/>
        </w:rPr>
        <w:br/>
      </w:r>
      <w:r>
        <w:rPr>
          <w:rFonts w:hint="eastAsia"/>
        </w:rPr>
        <w:t>　　表 番茄酱行业典型经销商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6ab9b21fd4a60" w:history="1">
        <w:r>
          <w:rPr>
            <w:rStyle w:val="Hyperlink"/>
          </w:rPr>
          <w:t>2025-2031年全球与中国番茄酱市场调研及行业前景预测报告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86ab9b21fd4a60" w:history="1">
        <w:r>
          <w:rPr>
            <w:rStyle w:val="Hyperlink"/>
          </w:rPr>
          <w:t>https://www.20087.com/5/69/FanQieJiangDeFaZhanQianJing.html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805e2a7294781" w:history="1">
      <w:r>
        <w:rPr>
          <w:rStyle w:val="Hyperlink"/>
        </w:rPr>
        <w:t>2025-2031年全球与中国番茄酱市场调研及行业前景预测报告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FanQieJiangDeFaZhanQianJing.html" TargetMode="External" Id="Rab86ab9b21fd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FanQieJiangDeFaZhanQianJing.html" TargetMode="External" Id="Rbf1805e2a729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2025-01-29T09:42:04Z</dcterms:created>
  <dcterms:modified xsi:type="dcterms:W3CDTF">2025-01-29T10:42:04Z</dcterms:modified>
  <dc:subject>2025-2031年全球与中国番茄酱市场调研及行业前景预测报告</dc:subject>
  <dc:title>2025-2031年全球与中国番茄酱市场调研及行业前景预测报告</dc:title>
  <cp:keywords>2025-2031年全球与中国番茄酱市场调研及行业前景预测报告</cp:keywords>
  <dc:description>2025-2031年全球与中国番茄酱市场调研及行业前景预测报告</dc:description>
</cp:coreProperties>
</file>