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971167bd240ec" w:history="1">
              <w:r>
                <w:rPr>
                  <w:rStyle w:val="Hyperlink"/>
                </w:rPr>
                <w:t>2025-2031年中国烟熏培根市场现状与发展趋势分析报告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971167bd240ec" w:history="1">
              <w:r>
                <w:rPr>
                  <w:rStyle w:val="Hyperlink"/>
                </w:rPr>
                <w:t>2025-2031年中国烟熏培根市场现状与发展趋势分析报告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971167bd240ec" w:history="1">
                <w:r>
                  <w:rPr>
                    <w:rStyle w:val="Hyperlink"/>
                  </w:rPr>
                  <w:t>https://www.20087.com/5/09/YanXunPeiGenHangYeQuShi.html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熏培根是一种广受欢迎的美食，其独特的风味和质地吸引了众多消费者的喜爱。目前，随着消费者对食品质量和来源的关注，市场上出现了更多采用优质猪肉和天然烟熏工艺的烟熏培根产品，以满足消费者对健康和美味的双重追求。同时，创新的包装技术，如真空密封和气调包装，延长了烟熏培根的保质期，减少了食物浪费。</w:t>
      </w:r>
      <w:r>
        <w:rPr>
          <w:rFonts w:hint="eastAsia"/>
        </w:rPr>
        <w:br/>
      </w:r>
      <w:r>
        <w:rPr>
          <w:rFonts w:hint="eastAsia"/>
        </w:rPr>
        <w:t>　　未来，烟熏培根的发展将更加注重风味创新和健康导向。风味创新体现在开发更多口味的烟熏培根，如加入香草、水果木屑等天然香料，创造独特的风味体验；健康导向则指向减少加工过程中盐分和添加剂的使用，开发低脂、高蛋白的烟熏培根产品，迎合健康饮食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971167bd240ec" w:history="1">
        <w:r>
          <w:rPr>
            <w:rStyle w:val="Hyperlink"/>
          </w:rPr>
          <w:t>2025-2031年中国烟熏培根市场现状与发展趋势分析报告</w:t>
        </w:r>
      </w:hyperlink>
      <w:r>
        <w:rPr>
          <w:rFonts w:hint="eastAsia"/>
        </w:rPr>
        <w:t>》基于国家统计局及烟熏培根行业协会的权威数据，全面调研了烟熏培根行业的市场规模、市场需求、产业链结构及价格变动，并对烟熏培根细分市场进行了深入分析。报告详细剖析了烟熏培根市场竞争格局，重点关注品牌影响力及重点企业的运营表现，同时科学预测了烟熏培根市场前景与发展趋势，识别了行业潜在的风险与机遇。通过专业、科学的研究方法，报告为烟熏培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烟熏培根行业界定及应用</w:t>
      </w:r>
      <w:r>
        <w:rPr>
          <w:rFonts w:hint="eastAsia"/>
        </w:rPr>
        <w:br/>
      </w:r>
      <w:r>
        <w:rPr>
          <w:rFonts w:hint="eastAsia"/>
        </w:rPr>
        <w:t>　　第一节 烟熏培根行业定义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烟熏培根主要应用领域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全球烟熏培根行业发展状况分析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2019-2024年全球烟熏培根行业运行概况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2019-2024年全球烟熏培根行业市场规模分析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全球主要地区烟熏培根行业运行情况分析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2025-2031年全球烟熏培根行业发展趋势预测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中国烟熏培根行业发展环境分析</w:t>
      </w:r>
      <w:r>
        <w:rPr>
          <w:rFonts w:hint="eastAsia"/>
        </w:rPr>
        <w:br/>
      </w:r>
      <w:r>
        <w:rPr>
          <w:rFonts w:hint="eastAsia"/>
        </w:rPr>
        <w:t>　　第一节 烟熏培根行业经济环境分析</w:t>
      </w:r>
      <w:r>
        <w:rPr>
          <w:rFonts w:hint="eastAsia"/>
        </w:rPr>
        <w:br/>
      </w:r>
      <w:r>
        <w:rPr>
          <w:rFonts w:hint="eastAsia"/>
        </w:rPr>
        <w:t>　　第二节 烟熏培根行业相关政策、标准</w:t>
      </w:r>
      <w:r>
        <w:rPr>
          <w:rFonts w:hint="eastAsia"/>
        </w:rPr>
        <w:br/>
      </w:r>
      <w:r>
        <w:rPr>
          <w:rFonts w:hint="eastAsia"/>
        </w:rPr>
        <w:t>　　第三节 烟熏培根行业相关发展规划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中国烟熏培根行业现状调研分析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中国烟熏培根行业发展现状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一、2024-2025年烟熏培根行业品牌发展现状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二、2024-2025年烟熏培根行业需求市场现状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三、2024-2025年烟熏培根市场需求层次分析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四、2024-2025年中国烟熏培根市场走向分析</w:t>
      </w:r>
      <w:r>
        <w:rPr>
          <w:rFonts w:hint="eastAsia"/>
        </w:rPr>
        <w:br/>
      </w:r>
      <w:r>
        <w:rPr>
          <w:rFonts w:hint="eastAsia"/>
        </w:rPr>
        <w:t>　　第二节 中国烟熏培根行业存在的问题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一、2024-2025年烟熏培根产品市场存在的主要问题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二、2024-2025年国内烟熏培根产品市场的三大瓶颈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三、2024-2025年烟熏培根产品市场遭遇的规模难题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对中国烟熏培根市场的分析及思考</w:t>
      </w:r>
      <w:r>
        <w:rPr>
          <w:rFonts w:hint="eastAsia"/>
        </w:rPr>
        <w:br/>
      </w:r>
      <w:r>
        <w:rPr>
          <w:rFonts w:hint="eastAsia"/>
        </w:rPr>
        <w:t>　　　　一、烟熏培根市场特点</w:t>
      </w:r>
      <w:r>
        <w:rPr>
          <w:rFonts w:hint="eastAsia"/>
        </w:rPr>
        <w:br/>
      </w:r>
      <w:r>
        <w:rPr>
          <w:rFonts w:hint="eastAsia"/>
        </w:rPr>
        <w:t>　　　　二、烟熏培根市场分析</w:t>
      </w:r>
      <w:r>
        <w:rPr>
          <w:rFonts w:hint="eastAsia"/>
        </w:rPr>
        <w:br/>
      </w:r>
      <w:r>
        <w:rPr>
          <w:rFonts w:hint="eastAsia"/>
        </w:rPr>
        <w:t>　　　　三、烟熏培根市场变化的方向</w:t>
      </w:r>
      <w:r>
        <w:rPr>
          <w:rFonts w:hint="eastAsia"/>
        </w:rPr>
        <w:br/>
      </w:r>
      <w:r>
        <w:rPr>
          <w:rFonts w:hint="eastAsia"/>
        </w:rPr>
        <w:t>　　　　四、中国烟熏培根行业发展的新思路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五、对中国烟熏培根行业发展的思考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中国烟熏培根行业市场供需现状调研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中国烟熏培根市场现状分析</w:t>
      </w:r>
      <w:r>
        <w:rPr>
          <w:rFonts w:hint="eastAsia"/>
        </w:rPr>
        <w:br/>
      </w:r>
      <w:r>
        <w:rPr>
          <w:rFonts w:hint="eastAsia"/>
        </w:rPr>
        <w:t>　　第二节 中国烟熏培根行业产量情况分析及预测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一、烟熏培根总体产能规模</w:t>
      </w:r>
      <w:r>
        <w:rPr>
          <w:rFonts w:hint="eastAsia"/>
        </w:rPr>
        <w:br/>
      </w:r>
      <w:r>
        <w:rPr>
          <w:rFonts w:hint="eastAsia"/>
        </w:rPr>
        <w:t>　　　　二、烟熏培根生产区域分布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三、2019-2024年中国烟熏培根行业产量统计分析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四、2025-2031年中国烟熏培根行业产量预测分析</w:t>
      </w:r>
      <w:r>
        <w:rPr>
          <w:rFonts w:hint="eastAsia"/>
        </w:rPr>
        <w:br/>
      </w:r>
      <w:r>
        <w:rPr>
          <w:rFonts w:hint="eastAsia"/>
        </w:rPr>
        <w:t>　　第三节 中国烟熏培根市场需求分析及预测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一、中国烟熏培根市场需求特点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二、2019-2024年中国烟熏培根市场需求量统计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三、2025-2031年中国烟熏培根市场需求量预测</w:t>
      </w:r>
      <w:r>
        <w:rPr>
          <w:rFonts w:hint="eastAsia"/>
        </w:rPr>
        <w:br/>
      </w:r>
      <w:r>
        <w:rPr>
          <w:rFonts w:hint="eastAsia"/>
        </w:rPr>
        <w:t>　　第四节 中国烟熏培根价格趋势分析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一、2019-2024年中国烟熏培根市场价格趋势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二、2025-2031年中国烟熏培根市场价格走势预测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2024-2025年烟熏培根行业技术发展现状及趋势分析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烟熏培根行业技术发展现状分析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国内外烟熏培根行业技术差异与原因</w:t>
      </w:r>
      <w:r>
        <w:rPr>
          <w:rFonts w:hint="eastAsia"/>
        </w:rPr>
        <w:br/>
      </w:r>
      <w:r>
        <w:rPr>
          <w:rFonts w:hint="eastAsia"/>
        </w:rPr>
        <w:t>　　第三节 烟熏培根行业技术发展方向、趋势预测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提升烟熏培根行业技术能力策略建议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中国烟熏培根进出口分析</w:t>
      </w:r>
      <w:r>
        <w:rPr>
          <w:rFonts w:hint="eastAsia"/>
        </w:rPr>
        <w:br/>
      </w:r>
      <w:r>
        <w:rPr>
          <w:rFonts w:hint="eastAsia"/>
        </w:rPr>
        <w:t>　　第一节 烟熏培根进口情况分析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烟熏培根出口情况分析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影响烟熏培根进出口因素分析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中国烟熏培根行业主要指标监测分析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2019-2024年中国烟熏培根行业规模情况分析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2019-2024年中国烟熏培根行业财务能力分析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烟熏培根行业细分产品调研</w:t>
      </w:r>
      <w:r>
        <w:rPr>
          <w:rFonts w:hint="eastAsia"/>
        </w:rPr>
        <w:br/>
      </w:r>
      <w:r>
        <w:rPr>
          <w:rFonts w:hint="eastAsia"/>
        </w:rPr>
        <w:t>　　第一节 烟熏培根细分产品结构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烟熏培根行业上下游发展情况分析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烟熏培根行业上游产业发展分析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烟熏培根行业下游产业发展分析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中国烟熏培根行业重点地区发展分析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烟熏培根行业重点区域市场结构调研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**地区烟熏培根市场容量分析</w:t>
      </w:r>
      <w:r>
        <w:rPr>
          <w:rFonts w:hint="eastAsia"/>
        </w:rPr>
        <w:br/>
      </w:r>
      <w:r>
        <w:rPr>
          <w:rFonts w:hint="eastAsia"/>
        </w:rPr>
        <w:t>　　第三节 **地区烟熏培根市场容量分析</w:t>
      </w:r>
      <w:r>
        <w:rPr>
          <w:rFonts w:hint="eastAsia"/>
        </w:rPr>
        <w:br/>
      </w:r>
      <w:r>
        <w:rPr>
          <w:rFonts w:hint="eastAsia"/>
        </w:rPr>
        <w:t>　　第四节 **地区烟熏培根市场容量分析</w:t>
      </w:r>
      <w:r>
        <w:rPr>
          <w:rFonts w:hint="eastAsia"/>
        </w:rPr>
        <w:br/>
      </w:r>
      <w:r>
        <w:rPr>
          <w:rFonts w:hint="eastAsia"/>
        </w:rPr>
        <w:t>　　第五节 **地区烟熏培根市场容量分析</w:t>
      </w:r>
      <w:r>
        <w:rPr>
          <w:rFonts w:hint="eastAsia"/>
        </w:rPr>
        <w:br/>
      </w:r>
      <w:r>
        <w:rPr>
          <w:rFonts w:hint="eastAsia"/>
        </w:rPr>
        <w:t>　　第六节 **地区烟熏培根市场容量分析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烟熏培根行业重点企业竞争力分析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三、企业烟熏培根经营状况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三、企业烟熏培根经营状况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三、企业烟熏培根经营状况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三、企业烟熏培根经营状况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三、企业烟熏培根经营状况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三、企业烟熏培根经营状况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烟熏培根行业企业经营策略研究分析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烟熏培根企业多样化经营策略分析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一、烟熏培根企业多样化经营情况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二、现行烟熏培根行业多样化经营的方向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大型烟熏培根企业集团未来发展策略分析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对中小烟熏培根企业生产经营的建议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烟熏培根行业前景及投资风险预警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2025年烟熏培根市场前景分析</w:t>
      </w:r>
      <w:r>
        <w:rPr>
          <w:rFonts w:hint="eastAsia"/>
        </w:rPr>
        <w:br/>
      </w:r>
      <w:r>
        <w:rPr>
          <w:rFonts w:hint="eastAsia"/>
        </w:rPr>
        <w:t>　　第二节 2025年烟熏培根行业发展趋势预测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影响烟熏培根行业发展的主要因素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一、2025年影响烟熏培根行业运行的有利因素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二、2025年影响烟熏培根行业运行的稳定因素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三、2025年影响烟熏培根行业运行的不利因素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四、2025年中国烟熏培根行业发展面临的挑战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五、2025年中国烟熏培根行业发展面临的机遇</w:t>
      </w:r>
      <w:r>
        <w:rPr>
          <w:rFonts w:hint="eastAsia"/>
        </w:rPr>
        <w:br/>
      </w:r>
      <w:r>
        <w:rPr>
          <w:rFonts w:hint="eastAsia"/>
        </w:rPr>
        <w:t>　　第四节 烟熏培根行业投资风险预警</w:t>
      </w:r>
      <w:r>
        <w:rPr>
          <w:rFonts w:hint="eastAsia"/>
        </w:rPr>
        <w:br/>
      </w:r>
      <w:r>
        <w:rPr>
          <w:rFonts w:hint="eastAsia"/>
        </w:rPr>
        <w:t>　　　　一、烟熏培根行业市场风险预测</w:t>
      </w:r>
      <w:r>
        <w:rPr>
          <w:rFonts w:hint="eastAsia"/>
        </w:rPr>
        <w:br/>
      </w:r>
      <w:r>
        <w:rPr>
          <w:rFonts w:hint="eastAsia"/>
        </w:rPr>
        <w:t>　　　　二、烟熏培根行业政策风险预测</w:t>
      </w:r>
      <w:r>
        <w:rPr>
          <w:rFonts w:hint="eastAsia"/>
        </w:rPr>
        <w:br/>
      </w:r>
      <w:r>
        <w:rPr>
          <w:rFonts w:hint="eastAsia"/>
        </w:rPr>
        <w:t>　　　　三、烟熏培根行业经营风险预测</w:t>
      </w:r>
      <w:r>
        <w:rPr>
          <w:rFonts w:hint="eastAsia"/>
        </w:rPr>
        <w:br/>
      </w:r>
      <w:r>
        <w:rPr>
          <w:rFonts w:hint="eastAsia"/>
        </w:rPr>
        <w:t>　　　　四、烟熏培根行业技术风险预测</w:t>
      </w:r>
      <w:r>
        <w:rPr>
          <w:rFonts w:hint="eastAsia"/>
        </w:rPr>
        <w:br/>
      </w:r>
      <w:r>
        <w:rPr>
          <w:rFonts w:hint="eastAsia"/>
        </w:rPr>
        <w:t>　　　　五、烟熏培根行业竞争风险预测</w:t>
      </w:r>
      <w:r>
        <w:rPr>
          <w:rFonts w:hint="eastAsia"/>
        </w:rPr>
        <w:br/>
      </w:r>
      <w:r>
        <w:rPr>
          <w:rFonts w:hint="eastAsia"/>
        </w:rPr>
        <w:t>　　　　六、烟熏培根行业其他风险预测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烟熏培根投资建议</w:t>
      </w:r>
      <w:r>
        <w:rPr>
          <w:rFonts w:hint="eastAsia"/>
        </w:rPr>
        <w:br/>
      </w:r>
      <w:r>
        <w:rPr>
          <w:rFonts w:hint="eastAsia"/>
        </w:rPr>
        <w:t>　　第一节 烟熏培根行业投资环境分析</w:t>
      </w:r>
      <w:r>
        <w:rPr>
          <w:rFonts w:hint="eastAsia"/>
        </w:rPr>
        <w:br/>
      </w:r>
      <w:r>
        <w:rPr>
          <w:rFonts w:hint="eastAsia"/>
        </w:rPr>
        <w:t>　　第二节 烟熏培根行业投资进入壁垒分析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烟熏培根行业历程</w:t>
      </w:r>
      <w:r>
        <w:rPr>
          <w:rFonts w:hint="eastAsia"/>
        </w:rPr>
        <w:br/>
      </w:r>
      <w:r>
        <w:rPr>
          <w:rFonts w:hint="eastAsia"/>
        </w:rPr>
        <w:t>　　图表 烟熏培根行业生命周期</w:t>
      </w:r>
      <w:r>
        <w:rPr>
          <w:rFonts w:hint="eastAsia"/>
        </w:rPr>
        <w:br/>
      </w:r>
      <w:r>
        <w:rPr>
          <w:rFonts w:hint="eastAsia"/>
        </w:rPr>
        <w:t>　　图表 烟熏培根行业产业链分析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2019-2024年中国烟熏培根行业市场规模及增长情况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2019-2024年烟熏培根行业市场容量分析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2019-2024年中国烟熏培根行业产能统计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2019-2024年中国烟熏培根行业产量及增长趋势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2019-2024年中国烟熏培根市场需求量及增速统计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2025年中国烟熏培根行业需求领域分布格局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2019-2024年中国烟熏培根行业销售收入分析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2019-2024年中国烟熏培根行业盈利情况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2019-2024年中国烟熏培根行业利润总额统计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2019-2024年中国烟熏培根进口数量分析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2019-2024年中国烟熏培根进口金额分析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2019-2024年中国烟熏培根出口数量分析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2019-2024年中国烟熏培根出口金额分析</w:t>
      </w:r>
      <w:r>
        <w:rPr>
          <w:rFonts w:hint="eastAsia"/>
        </w:rPr>
        <w:br/>
      </w:r>
      <w:r>
        <w:rPr>
          <w:rFonts w:hint="eastAsia"/>
        </w:rPr>
        <w:t>　　图表 2025年中国烟熏培根进口国家及地区分析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2025年中国烟熏培根出口国家及地区分析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2019-2024年中国烟熏培根行业企业数量情况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2019-2024年中国烟熏培根行业企业平均规模情况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**地区烟熏培根市场规模及增长情况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**地区烟熏培根行业市场需求情况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**地区烟熏培根市场规模及增长情况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**地区烟熏培根行业市场需求情况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**地区烟熏培根市场规模及增长情况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**地区烟熏培根行业市场需求情况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**地区烟熏培根市场规模及增长情况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**地区烟熏培根行业市场需求情况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烟熏培根重点企业（一）基本信息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烟熏培根重点企业（一）经营情况分析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烟熏培根重点企业（一）主要经济指标情况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烟熏培根重点企业（一）盈利能力情况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烟熏培根重点企业（一）偿债能力情况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烟熏培根重点企业（一）运营能力情况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烟熏培根重点企业（一）成长能力情况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烟熏培根重点企业（二）基本信息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烟熏培根重点企业（二）经营情况分析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烟熏培根重点企业（二）主要经济指标情况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烟熏培根重点企业（二）盈利能力情况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烟熏培根重点企业（二）偿债能力情况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烟熏培根重点企业（二）运营能力情况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烟熏培根重点企业（二）成长能力情况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烟熏培根重点企业（三）基本信息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烟熏培根重点企业（三）经营情况分析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烟熏培根重点企业（三）主要经济指标情况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烟熏培根重点企业（三）盈利能力情况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烟熏培根重点企业（三）偿债能力情况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烟熏培根重点企业（三）运营能力情况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烟熏培根重点企业（三）成长能力情况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2025-2031年中国烟熏培根行业产能预测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2025-2031年中国烟熏培根行业产量预测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2025-2031年中国烟熏培根市场需求量预测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2025-2031年中国烟熏培根行业供需平衡预测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2025-2031年中国烟熏培根市场容量预测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2025-2031年中国烟熏培根市场规模预测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2025-2031年中国烟熏培根市场前景分析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2025-2031年中国烟熏培根发展趋势预测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971167bd240ec" w:history="1">
        <w:r>
          <w:rPr>
            <w:rStyle w:val="Hyperlink"/>
          </w:rPr>
          <w:t>2025-2031年中国烟熏培根市场现状与发展趋势分析报告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971167bd240ec" w:history="1">
        <w:r>
          <w:rPr>
            <w:rStyle w:val="Hyperlink"/>
          </w:rPr>
          <w:t>https://www.20087.com/5/09/YanXunPeiGenHangYeQuShi.html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热点：烟熏培根和非烟熏培根、烟熏培根图片、培根怎么做好吃又嫩、烟熏培根怎么做好吃、培根常温下可以放多久、烟熏培根配料表、培根炒菜、烟熏培根热量、英式培根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b8355b20946ed" w:history="1">
      <w:r>
        <w:rPr>
          <w:rStyle w:val="Hyperlink"/>
        </w:rPr>
        <w:t>2025-2031年中国烟熏培根市场现状与发展趋势分析报告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YanXunPeiGenHangYeQuShi.html" TargetMode="External" Id="Ra63971167bd2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YanXunPeiGenHangYeQuShi.html" TargetMode="External" Id="R0dbb8355b209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2025-03-09T07:49:00Z</dcterms:created>
  <dcterms:modified xsi:type="dcterms:W3CDTF">2025-03-09T08:49:00Z</dcterms:modified>
  <dc:subject>2025-2031年中国烟熏培根市场现状与发展趋势分析报告</dc:subject>
  <dc:title>2025-2031年中国烟熏培根市场现状与发展趋势分析报告</dc:title>
  <cp:keywords>2025-2031年中国烟熏培根市场现状与发展趋势分析报告</cp:keywords>
  <dc:description>2025-2031年中国烟熏培根市场现状与发展趋势分析报告</dc:description>
</cp:coreProperties>
</file>