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395192fa548f5" w:history="1">
              <w:r>
                <w:rPr>
                  <w:rStyle w:val="Hyperlink"/>
                </w:rPr>
                <w:t>中国盐渍海蜇头行业发展调研及市场前景分析报告（2025-2031年）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395192fa548f5" w:history="1">
              <w:r>
                <w:rPr>
                  <w:rStyle w:val="Hyperlink"/>
                </w:rPr>
                <w:t>中国盐渍海蜇头行业发展调研及市场前景分析报告（2025-2031年）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395192fa548f5" w:history="1">
                <w:r>
                  <w:rPr>
                    <w:rStyle w:val="Hyperlink"/>
                  </w:rPr>
                  <w:t>https://www.20087.com/5/1A/YanZiHaiZheTouShiChangYanJiuBaoGao.html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渍海蜇头是一种传统的海鲜制品，广泛应用于中式菜肴和小吃中。随着消费者对健康饮食的关注度提升及对高品质食材需求的增长，盐渍海蜇头的技术也在不断进步。目前，盐渍海蜇头不仅在加工工艺上有显著提升，通过采用先进的脱水技术和卫生控制标准，提高了产品的安全性和口感；同时，在包装形式上进行了优化，如引入真空包装和便捷小包装，增强了产品的保鲜度和便携性。</w:t>
      </w:r>
      <w:r>
        <w:rPr>
          <w:rFonts w:hint="eastAsia"/>
        </w:rPr>
        <w:br/>
      </w:r>
      <w:r>
        <w:rPr>
          <w:rFonts w:hint="eastAsia"/>
        </w:rPr>
        <w:t>　　未来，盐渍海蜇头的发展将更加注重标准化与品牌化。一方面，通过建立完善的质量管理体系，提高产品的标准化水平，确保产品的一致性和安全性；另一方面，通过加强品牌建设和市场推广，提升产品的知名度和美誉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4395192fa548f5" w:history="1">
        <w:r>
          <w:rPr>
            <w:rStyle w:val="Hyperlink"/>
          </w:rPr>
          <w:t>中国盐渍海蜇头行业发展调研及市场前景分析报告（2025-2031年）</w:t>
        </w:r>
      </w:hyperlink>
      <w:r>
        <w:rPr>
          <w:rFonts w:hint="eastAsia"/>
        </w:rPr>
        <w:t>基于统计局、相关行业协会及科研机构的详实数据，客观呈现盐渍海蜇头行业发展现状。报告从盐渍海蜇头市场规模、技术发展、竞争格局等维度展开分析，评估盐渍海蜇头重点企业市场表现与竞争格局。通过研究盐渍海蜇头产业链结构和消费需求变化，结合政策环境分析，对盐渍海蜇头行业发展趋势做出合理预测，指出市场机遇与投资风险，为盐渍海蜇头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2024-2025年中国盐渍海蜇头行业发展状况综述</w:t>
      </w:r>
      <w:r>
        <w:rPr>
          <w:rFonts w:hint="eastAsia"/>
        </w:rPr>
        <w:br/>
      </w:r>
      <w:r>
        <w:rPr>
          <w:rFonts w:hint="eastAsia"/>
        </w:rPr>
        <w:t>　　第一节 盐渍海蜇头行业简介</w:t>
      </w:r>
      <w:r>
        <w:rPr>
          <w:rFonts w:hint="eastAsia"/>
        </w:rPr>
        <w:br/>
      </w:r>
      <w:r>
        <w:rPr>
          <w:rFonts w:hint="eastAsia"/>
        </w:rPr>
        <w:t>　　　　一、盐渍海蜇头行业界定及分类</w:t>
      </w:r>
      <w:r>
        <w:rPr>
          <w:rFonts w:hint="eastAsia"/>
        </w:rPr>
        <w:br/>
      </w:r>
      <w:r>
        <w:rPr>
          <w:rFonts w:hint="eastAsia"/>
        </w:rPr>
        <w:t>　　　　二、盐渍海蜇头行业特征</w:t>
      </w:r>
      <w:r>
        <w:rPr>
          <w:rFonts w:hint="eastAsia"/>
        </w:rPr>
        <w:br/>
      </w:r>
      <w:r>
        <w:rPr>
          <w:rFonts w:hint="eastAsia"/>
        </w:rPr>
        <w:t>　　第二节 盐渍海蜇头行业相关政策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二、其他盐渍海蜇头相关政策</w:t>
      </w:r>
      <w:r>
        <w:rPr>
          <w:rFonts w:hint="eastAsia"/>
        </w:rPr>
        <w:br/>
      </w:r>
      <w:r>
        <w:rPr>
          <w:rFonts w:hint="eastAsia"/>
        </w:rPr>
        <w:t>　　第三节 盐渍海蜇头政策发展环境</w:t>
      </w:r>
      <w:r>
        <w:rPr>
          <w:rFonts w:hint="eastAsia"/>
        </w:rPr>
        <w:br/>
      </w:r>
      <w:r>
        <w:rPr>
          <w:rFonts w:hint="eastAsia"/>
        </w:rPr>
        <w:t>　　　　一、盐渍海蜇头产业振兴规划</w:t>
      </w:r>
      <w:r>
        <w:rPr>
          <w:rFonts w:hint="eastAsia"/>
        </w:rPr>
        <w:br/>
      </w:r>
      <w:r>
        <w:rPr>
          <w:rFonts w:hint="eastAsia"/>
        </w:rPr>
        <w:t>　　　　二、盐渍海蜇头产业发展规划</w:t>
      </w:r>
      <w:r>
        <w:rPr>
          <w:rFonts w:hint="eastAsia"/>
        </w:rPr>
        <w:br/>
      </w:r>
      <w:r>
        <w:rPr>
          <w:rFonts w:hint="eastAsia"/>
        </w:rPr>
        <w:t>　　　　三、盐渍海蜇头行业标准政策</w:t>
      </w:r>
      <w:r>
        <w:rPr>
          <w:rFonts w:hint="eastAsia"/>
        </w:rPr>
        <w:br/>
      </w:r>
      <w:r>
        <w:rPr>
          <w:rFonts w:hint="eastAsia"/>
        </w:rPr>
        <w:t>　　　　四、盐渍海蜇头市场应用政策</w:t>
      </w:r>
      <w:r>
        <w:rPr>
          <w:rFonts w:hint="eastAsia"/>
        </w:rPr>
        <w:br/>
      </w:r>
      <w:r>
        <w:rPr>
          <w:rFonts w:hint="eastAsia"/>
        </w:rPr>
        <w:t>　　　　五、盐渍海蜇头财政税收政策</w:t>
      </w:r>
      <w:r>
        <w:rPr>
          <w:rFonts w:hint="eastAsia"/>
        </w:rPr>
        <w:br/>
      </w:r>
      <w:r>
        <w:rPr>
          <w:rFonts w:hint="eastAsia"/>
        </w:rPr>
        <w:t>　　第四节 中国盐渍海蜇头行业发展状况</w:t>
      </w:r>
      <w:r>
        <w:rPr>
          <w:rFonts w:hint="eastAsia"/>
        </w:rPr>
        <w:br/>
      </w:r>
      <w:r>
        <w:rPr>
          <w:rFonts w:hint="eastAsia"/>
        </w:rPr>
        <w:t>　　　　一、盐渍海蜇头行业发展历程</w:t>
      </w:r>
      <w:r>
        <w:rPr>
          <w:rFonts w:hint="eastAsia"/>
        </w:rPr>
        <w:br/>
      </w:r>
      <w:r>
        <w:rPr>
          <w:rFonts w:hint="eastAsia"/>
        </w:rPr>
        <w:t>　　　　二、盐渍海蜇头行业发展面临的问题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2024-2025年盐渍海蜇头行业技术发展现状及趋势分析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盐渍海蜇头行业技术发展现状分析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国内外盐渍海蜇头行业技术差异与原因</w:t>
      </w:r>
      <w:r>
        <w:rPr>
          <w:rFonts w:hint="eastAsia"/>
        </w:rPr>
        <w:br/>
      </w:r>
      <w:r>
        <w:rPr>
          <w:rFonts w:hint="eastAsia"/>
        </w:rPr>
        <w:t>　　第三节 盐渍海蜇头行业技术发展方向、趋势预测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提升盐渍海蜇头行业技术能力策略建议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中国盐渍海蜇头行业供需状况分析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2019-2024年中国盐渍海蜇头行业总体规模</w:t>
      </w:r>
      <w:r>
        <w:rPr>
          <w:rFonts w:hint="eastAsia"/>
        </w:rPr>
        <w:br/>
      </w:r>
      <w:r>
        <w:rPr>
          <w:rFonts w:hint="eastAsia"/>
        </w:rPr>
        <w:t>　　第二节 盐渍海蜇头行业产量情况分析及预测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一、2019-2024年盐渍海蜇头行业产量统计分析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二、2025-2031年盐渍海蜇头行业产量预测分析</w:t>
      </w:r>
      <w:r>
        <w:rPr>
          <w:rFonts w:hint="eastAsia"/>
        </w:rPr>
        <w:br/>
      </w:r>
      <w:r>
        <w:rPr>
          <w:rFonts w:hint="eastAsia"/>
        </w:rPr>
        <w:t>　　第三节 盐渍海蜇头市场容量调研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一、2019-2024年盐渍海蜇头市场容量分析</w:t>
      </w:r>
      <w:r>
        <w:rPr>
          <w:rFonts w:hint="eastAsia"/>
        </w:rPr>
        <w:br/>
      </w:r>
      <w:r>
        <w:rPr>
          <w:rFonts w:hint="eastAsia"/>
        </w:rPr>
        <w:t>　　　　二、盐渍海蜇头产能配置与产能利用率调查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三、2025-2031年盐渍海蜇头市场容量预测</w:t>
      </w:r>
      <w:r>
        <w:rPr>
          <w:rFonts w:hint="eastAsia"/>
        </w:rPr>
        <w:br/>
      </w:r>
      <w:r>
        <w:rPr>
          <w:rFonts w:hint="eastAsia"/>
        </w:rPr>
        <w:t>　　第四节 盐渍海蜇头行业需求情况调研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一、2019-2024年盐渍海蜇头行业需求调研分析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二、2025-2031年盐渍海蜇头行业需求预测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中国盐渍海蜇头行情走势及影响要素分析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2024-2025年盐渍海蜇头行情走势回顾</w:t>
      </w:r>
      <w:r>
        <w:rPr>
          <w:rFonts w:hint="eastAsia"/>
        </w:rPr>
        <w:br/>
      </w:r>
      <w:r>
        <w:rPr>
          <w:rFonts w:hint="eastAsia"/>
        </w:rPr>
        <w:t>　　第二节 当前盐渍海蜇头市场行情分析</w:t>
      </w:r>
      <w:r>
        <w:rPr>
          <w:rFonts w:hint="eastAsia"/>
        </w:rPr>
        <w:br/>
      </w:r>
      <w:r>
        <w:rPr>
          <w:rFonts w:hint="eastAsia"/>
        </w:rPr>
        <w:t>　　第三节 影响盐渍海蜇头市场行情要素分析</w:t>
      </w:r>
      <w:r>
        <w:rPr>
          <w:rFonts w:hint="eastAsia"/>
        </w:rPr>
        <w:br/>
      </w:r>
      <w:r>
        <w:rPr>
          <w:rFonts w:hint="eastAsia"/>
        </w:rPr>
        <w:t>　　第四节 盐渍海蜇头价格风险规避策略研究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2025-2031年盐渍海蜇头行情走势预测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2019-2024年中国盐渍海蜇头行业重点区域发展分析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一、中国盐渍海蜇头行业重点区域市场结构变化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二、**地区盐渍海蜇头行业发展分析</w:t>
      </w:r>
      <w:r>
        <w:rPr>
          <w:rFonts w:hint="eastAsia"/>
        </w:rPr>
        <w:br/>
      </w:r>
      <w:r>
        <w:rPr>
          <w:rFonts w:hint="eastAsia"/>
        </w:rPr>
        <w:t>　　　　三、**地区盐渍海蜇头行业发展分析</w:t>
      </w:r>
      <w:r>
        <w:rPr>
          <w:rFonts w:hint="eastAsia"/>
        </w:rPr>
        <w:br/>
      </w:r>
      <w:r>
        <w:rPr>
          <w:rFonts w:hint="eastAsia"/>
        </w:rPr>
        <w:t>　　　　四、**地区盐渍海蜇头行业发展分析</w:t>
      </w:r>
      <w:r>
        <w:rPr>
          <w:rFonts w:hint="eastAsia"/>
        </w:rPr>
        <w:br/>
      </w:r>
      <w:r>
        <w:rPr>
          <w:rFonts w:hint="eastAsia"/>
        </w:rPr>
        <w:t>　　　　五、**地区盐渍海蜇头行业发展分析</w:t>
      </w:r>
      <w:r>
        <w:rPr>
          <w:rFonts w:hint="eastAsia"/>
        </w:rPr>
        <w:br/>
      </w:r>
      <w:r>
        <w:rPr>
          <w:rFonts w:hint="eastAsia"/>
        </w:rPr>
        <w:t>　　　　六、**地区盐渍海蜇头行业发展分析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盐渍海蜇头行业产业链分析及对行业的影响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盐渍海蜇头上游原料产业链发展状况分析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盐渍海蜇头下游需求产业链发展情况分析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上下游行业对盐渍海蜇头行业的影响分析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盐渍海蜇头行业竞争格局分析</w:t>
      </w:r>
      <w:r>
        <w:rPr>
          <w:rFonts w:hint="eastAsia"/>
        </w:rPr>
        <w:br/>
      </w:r>
      <w:r>
        <w:rPr>
          <w:rFonts w:hint="eastAsia"/>
        </w:rPr>
        <w:t>　　第一节 盐渍海蜇头行业集中度分析</w:t>
      </w:r>
      <w:r>
        <w:rPr>
          <w:rFonts w:hint="eastAsia"/>
        </w:rPr>
        <w:br/>
      </w:r>
      <w:r>
        <w:rPr>
          <w:rFonts w:hint="eastAsia"/>
        </w:rPr>
        <w:t>　　　　一、盐渍海蜇头市场集中度分析</w:t>
      </w:r>
      <w:r>
        <w:rPr>
          <w:rFonts w:hint="eastAsia"/>
        </w:rPr>
        <w:br/>
      </w:r>
      <w:r>
        <w:rPr>
          <w:rFonts w:hint="eastAsia"/>
        </w:rPr>
        <w:t>　　　　二、盐渍海蜇头企业集中度分析</w:t>
      </w:r>
      <w:r>
        <w:rPr>
          <w:rFonts w:hint="eastAsia"/>
        </w:rPr>
        <w:br/>
      </w:r>
      <w:r>
        <w:rPr>
          <w:rFonts w:hint="eastAsia"/>
        </w:rPr>
        <w:t>　　　　三、盐渍海蜇头区域集中度分析</w:t>
      </w:r>
      <w:r>
        <w:rPr>
          <w:rFonts w:hint="eastAsia"/>
        </w:rPr>
        <w:br/>
      </w:r>
      <w:r>
        <w:rPr>
          <w:rFonts w:hint="eastAsia"/>
        </w:rPr>
        <w:t>　　第二节 盐渍海蜇头行业竞争格局分析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一、2024-2025年盐渍海蜇头行业竞争分析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二、2024-2025年中外盐渍海蜇头产品竞争分析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三、2019-2024年中国盐渍海蜇头市场竞争分析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四、2025-2031年国内主要盐渍海蜇头企业动向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盐渍海蜇头行业重点企业发展调研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盐渍海蜇头重点企业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二、盐渍海蜇头企业经营情况分析</w:t>
      </w:r>
      <w:r>
        <w:rPr>
          <w:rFonts w:hint="eastAsia"/>
        </w:rPr>
        <w:br/>
      </w:r>
      <w:r>
        <w:rPr>
          <w:rFonts w:hint="eastAsia"/>
        </w:rPr>
        <w:t>　　　　三、盐渍海蜇头企业发展规划及前景展望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盐渍海蜇头重点企业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二、盐渍海蜇头企业经营情况分析</w:t>
      </w:r>
      <w:r>
        <w:rPr>
          <w:rFonts w:hint="eastAsia"/>
        </w:rPr>
        <w:br/>
      </w:r>
      <w:r>
        <w:rPr>
          <w:rFonts w:hint="eastAsia"/>
        </w:rPr>
        <w:t>　　　　三、盐渍海蜇头企业发展规划及前景展望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盐渍海蜇头重点企业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二、盐渍海蜇头企业经营情况分析</w:t>
      </w:r>
      <w:r>
        <w:rPr>
          <w:rFonts w:hint="eastAsia"/>
        </w:rPr>
        <w:br/>
      </w:r>
      <w:r>
        <w:rPr>
          <w:rFonts w:hint="eastAsia"/>
        </w:rPr>
        <w:t>　　　　三、盐渍海蜇头企业发展规划及前景展望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盐渍海蜇头重点企业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二、盐渍海蜇头企业经营情况分析</w:t>
      </w:r>
      <w:r>
        <w:rPr>
          <w:rFonts w:hint="eastAsia"/>
        </w:rPr>
        <w:br/>
      </w:r>
      <w:r>
        <w:rPr>
          <w:rFonts w:hint="eastAsia"/>
        </w:rPr>
        <w:t>　　　　三、盐渍海蜇头企业发展规划及前景展望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盐渍海蜇头重点企业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二、盐渍海蜇头企业经营情况分析</w:t>
      </w:r>
      <w:r>
        <w:rPr>
          <w:rFonts w:hint="eastAsia"/>
        </w:rPr>
        <w:br/>
      </w:r>
      <w:r>
        <w:rPr>
          <w:rFonts w:hint="eastAsia"/>
        </w:rPr>
        <w:t>　　　　三、盐渍海蜇头企业发展规划及前景展望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盐渍海蜇头行业企业经营策略研究分析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盐渍海蜇头企业多样化经营策略分析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一、盐渍海蜇头企业多样化经营情况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二、现行盐渍海蜇头行业多样化经营的方向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大型盐渍海蜇头企业集团未来发展策略分析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对中小盐渍海蜇头企业生产经营的建议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盐渍海蜇头产业投资策略</w:t>
      </w:r>
      <w:r>
        <w:rPr>
          <w:rFonts w:hint="eastAsia"/>
        </w:rPr>
        <w:br/>
      </w:r>
      <w:r>
        <w:rPr>
          <w:rFonts w:hint="eastAsia"/>
        </w:rPr>
        <w:t>　　第一节 盐渍海蜇头产品定位策略</w:t>
      </w:r>
      <w:r>
        <w:rPr>
          <w:rFonts w:hint="eastAsia"/>
        </w:rPr>
        <w:br/>
      </w:r>
      <w:r>
        <w:rPr>
          <w:rFonts w:hint="eastAsia"/>
        </w:rPr>
        <w:t>　　　　一、盐渍海蜇头市场细分策略</w:t>
      </w:r>
      <w:r>
        <w:rPr>
          <w:rFonts w:hint="eastAsia"/>
        </w:rPr>
        <w:br/>
      </w:r>
      <w:r>
        <w:rPr>
          <w:rFonts w:hint="eastAsia"/>
        </w:rPr>
        <w:t>　　　　二、盐渍海蜇头目标市场的选择</w:t>
      </w:r>
      <w:r>
        <w:rPr>
          <w:rFonts w:hint="eastAsia"/>
        </w:rPr>
        <w:br/>
      </w:r>
      <w:r>
        <w:rPr>
          <w:rFonts w:hint="eastAsia"/>
        </w:rPr>
        <w:t>　　第二节 盐渍海蜇头产品开发策略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盐渍海蜇头渠道销售策略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二、盐渍海蜇头市场投资建议</w:t>
      </w:r>
      <w:r>
        <w:rPr>
          <w:rFonts w:hint="eastAsia"/>
        </w:rPr>
        <w:br/>
      </w:r>
      <w:r>
        <w:rPr>
          <w:rFonts w:hint="eastAsia"/>
        </w:rPr>
        <w:t>　　第四节 盐渍海蜇头品牌经营策略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盐渍海蜇头服务策略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盐渍海蜇头行业投资风险与控制策略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盐渍海蜇头行业风险分析</w:t>
      </w:r>
      <w:r>
        <w:rPr>
          <w:rFonts w:hint="eastAsia"/>
        </w:rPr>
        <w:br/>
      </w:r>
      <w:r>
        <w:rPr>
          <w:rFonts w:hint="eastAsia"/>
        </w:rPr>
        <w:t>　　　　一、盐渍海蜇头市场竞争风险</w:t>
      </w:r>
      <w:r>
        <w:rPr>
          <w:rFonts w:hint="eastAsia"/>
        </w:rPr>
        <w:br/>
      </w:r>
      <w:r>
        <w:rPr>
          <w:rFonts w:hint="eastAsia"/>
        </w:rPr>
        <w:t>　　　　二、盐渍海蜇头原材料压力风险分析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三、盐渍海蜇头技术风险分析</w:t>
      </w:r>
      <w:r>
        <w:rPr>
          <w:rFonts w:hint="eastAsia"/>
        </w:rPr>
        <w:br/>
      </w:r>
      <w:r>
        <w:rPr>
          <w:rFonts w:hint="eastAsia"/>
        </w:rPr>
        <w:t>　　　　四、盐渍海蜇头政策和体制风险</w:t>
      </w:r>
      <w:r>
        <w:rPr>
          <w:rFonts w:hint="eastAsia"/>
        </w:rPr>
        <w:br/>
      </w:r>
      <w:r>
        <w:rPr>
          <w:rFonts w:hint="eastAsia"/>
        </w:rPr>
        <w:t>　　　　五、盐渍海蜇头行业进入退出风险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2025-2031年盐渍海蜇头行业市场风险分析</w:t>
      </w:r>
      <w:r>
        <w:rPr>
          <w:rFonts w:hint="eastAsia"/>
        </w:rPr>
        <w:br/>
      </w:r>
      <w:r>
        <w:rPr>
          <w:rFonts w:hint="eastAsia"/>
        </w:rPr>
        <w:t>　　　　一、盐渍海蜇头市场供需风险</w:t>
      </w:r>
      <w:r>
        <w:rPr>
          <w:rFonts w:hint="eastAsia"/>
        </w:rPr>
        <w:br/>
      </w:r>
      <w:r>
        <w:rPr>
          <w:rFonts w:hint="eastAsia"/>
        </w:rPr>
        <w:t>　　　　二、盐渍海蜇头价格风险</w:t>
      </w:r>
      <w:r>
        <w:rPr>
          <w:rFonts w:hint="eastAsia"/>
        </w:rPr>
        <w:br/>
      </w:r>
      <w:r>
        <w:rPr>
          <w:rFonts w:hint="eastAsia"/>
        </w:rPr>
        <w:t>　　　　三、盐渍海蜇头竞争风险</w:t>
      </w:r>
      <w:r>
        <w:rPr>
          <w:rFonts w:hint="eastAsia"/>
        </w:rPr>
        <w:br/>
      </w:r>
      <w:r>
        <w:rPr>
          <w:rFonts w:hint="eastAsia"/>
        </w:rPr>
        <w:t>　　第三节 2025-2031年盐渍海蜇头行业投资风险及控制策略分析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一、盐渍海蜇头行业市场风险及控制策略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二、盐渍海蜇头行业政策风险及控制策略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三、盐渍海蜇头行业经营风险及控制策略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四、盐渍海蜇头同业竞争风险及控制策略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五、盐渍海蜇头行业其他风险及控制策略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盐渍海蜇头行业投资机会分析研究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2025-2031年盐渍海蜇头行业主要区域投资机会分析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2025-2031年盐渍海蜇头行业出口市场投资机会分析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2025-2031年盐渍海蜇头行业企业的多元化投资机会分析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盐渍海蜇头市场预测及盐渍海蜇头项目投资建议</w:t>
      </w:r>
      <w:r>
        <w:rPr>
          <w:rFonts w:hint="eastAsia"/>
        </w:rPr>
        <w:br/>
      </w:r>
      <w:r>
        <w:rPr>
          <w:rFonts w:hint="eastAsia"/>
        </w:rPr>
        <w:t>　　第一节 中国盐渍海蜇头行业生产、营销企业投资运作模式分析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盐渍海蜇头行业外销与内销优势分析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2025-2031年中国盐渍海蜇头行业市场规模及增长趋势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2025-2031年中国盐渍海蜇头行业投资规模预测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2025-2031年盐渍海蜇头行业市场盈利预测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中智:林:盐渍海蜇头行业项目投资建议</w:t>
      </w:r>
      <w:r>
        <w:rPr>
          <w:rFonts w:hint="eastAsia"/>
        </w:rPr>
        <w:br/>
      </w:r>
      <w:r>
        <w:rPr>
          <w:rFonts w:hint="eastAsia"/>
        </w:rPr>
        <w:t>　　　　一、盐渍海蜇头技术应用注意事项</w:t>
      </w:r>
      <w:r>
        <w:rPr>
          <w:rFonts w:hint="eastAsia"/>
        </w:rPr>
        <w:br/>
      </w:r>
      <w:r>
        <w:rPr>
          <w:rFonts w:hint="eastAsia"/>
        </w:rPr>
        <w:t>　　　　二、盐渍海蜇头项目投资注意事项</w:t>
      </w:r>
      <w:r>
        <w:rPr>
          <w:rFonts w:hint="eastAsia"/>
        </w:rPr>
        <w:br/>
      </w:r>
      <w:r>
        <w:rPr>
          <w:rFonts w:hint="eastAsia"/>
        </w:rPr>
        <w:t>　　　　三、盐渍海蜇头生产开发注意事项</w:t>
      </w:r>
      <w:r>
        <w:rPr>
          <w:rFonts w:hint="eastAsia"/>
        </w:rPr>
        <w:br/>
      </w:r>
      <w:r>
        <w:rPr>
          <w:rFonts w:hint="eastAsia"/>
        </w:rPr>
        <w:t>　　　　四、盐渍海蜇头销售注意事项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盐渍海蜇头行业历程</w:t>
      </w:r>
      <w:r>
        <w:rPr>
          <w:rFonts w:hint="eastAsia"/>
        </w:rPr>
        <w:br/>
      </w:r>
      <w:r>
        <w:rPr>
          <w:rFonts w:hint="eastAsia"/>
        </w:rPr>
        <w:t>　　图表 盐渍海蜇头行业生命周期</w:t>
      </w:r>
      <w:r>
        <w:rPr>
          <w:rFonts w:hint="eastAsia"/>
        </w:rPr>
        <w:br/>
      </w:r>
      <w:r>
        <w:rPr>
          <w:rFonts w:hint="eastAsia"/>
        </w:rPr>
        <w:t>　　图表 盐渍海蜇头行业产业链分析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2019-2024年中国盐渍海蜇头行业市场规模及增长情况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2019-2024年盐渍海蜇头行业市场容量分析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2019-2024年中国盐渍海蜇头行业产能统计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2019-2024年中国盐渍海蜇头行业产量及增长趋势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2019-2024年中国盐渍海蜇头市场需求量及增速统计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2025年中国盐渍海蜇头行业需求领域分布格局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2019-2024年中国盐渍海蜇头行业销售收入分析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2019-2024年中国盐渍海蜇头行业盈利情况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2019-2024年中国盐渍海蜇头行业利润总额统计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2019-2024年中国盐渍海蜇头进口数量分析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2019-2024年中国盐渍海蜇头进口金额分析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2019-2024年中国盐渍海蜇头出口数量分析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2019-2024年中国盐渍海蜇头出口金额分析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2025年中国盐渍海蜇头进口国家及地区分析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2025年中国盐渍海蜇头出口国家及地区分析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2019-2024年中国盐渍海蜇头行业企业数量情况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2019-2024年中国盐渍海蜇头行业企业平均规模情况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**地区盐渍海蜇头市场规模及增长情况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**地区盐渍海蜇头行业市场需求情况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**地区盐渍海蜇头市场规模及增长情况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**地区盐渍海蜇头行业市场需求情况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**地区盐渍海蜇头市场规模及增长情况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**地区盐渍海蜇头行业市场需求情况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**地区盐渍海蜇头市场规模及增长情况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**地区盐渍海蜇头行业市场需求情况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盐渍海蜇头重点企业（一）基本信息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盐渍海蜇头重点企业（一）经营情况分析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盐渍海蜇头重点企业（一）主要经济指标情况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盐渍海蜇头重点企业（一）盈利能力情况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盐渍海蜇头重点企业（一）偿债能力情况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盐渍海蜇头重点企业（一）运营能力情况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盐渍海蜇头重点企业（一）成长能力情况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盐渍海蜇头重点企业（二）基本信息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盐渍海蜇头重点企业（二）经营情况分析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盐渍海蜇头重点企业（二）主要经济指标情况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盐渍海蜇头重点企业（二）盈利能力情况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盐渍海蜇头重点企业（二）偿债能力情况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盐渍海蜇头重点企业（二）运营能力情况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盐渍海蜇头重点企业（二）成长能力情况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盐渍海蜇头重点企业（三）基本信息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盐渍海蜇头重点企业（三）经营情况分析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盐渍海蜇头重点企业（三）主要经济指标情况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盐渍海蜇头重点企业（三）盈利能力情况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盐渍海蜇头重点企业（三）偿债能力情况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盐渍海蜇头重点企业（三）运营能力情况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盐渍海蜇头重点企业（三）成长能力情况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2025-2031年中国盐渍海蜇头行业产能预测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2025-2031年中国盐渍海蜇头行业产量预测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2025-2031年中国盐渍海蜇头市场需求量预测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2025-2031年中国盐渍海蜇头行业供需平衡预测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2025-2031年中国盐渍海蜇头市场容量预测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2025-2031年中国盐渍海蜇头市场规模预测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2025-2031年中国盐渍海蜇头市场前景分析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2025-2031年中国盐渍海蜇头发展趋势预测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395192fa548f5" w:history="1">
        <w:r>
          <w:rPr>
            <w:rStyle w:val="Hyperlink"/>
          </w:rPr>
          <w:t>中国盐渍海蜇头行业发展调研及市场前景分析报告（2025-2031年）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395192fa548f5" w:history="1">
        <w:r>
          <w:rPr>
            <w:rStyle w:val="Hyperlink"/>
          </w:rPr>
          <w:t>https://www.20087.com/5/1A/YanZiHaiZheTouShiChangYanJiuBaoGao.html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蜇是生吃还是熟吃、盐渍海蜇头能放多久、刚打捞的海蜇怎么腌制方法、盐渍海蜇头泡多久能吃、盐渍海蜇头怎么处理、盐渍海蜇头怎么保存、海蜇头好还是海蜇皮好、盐渍海蜇头清洗、盐水泡的海蜇头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02b6f8ecb4b52" w:history="1">
      <w:r>
        <w:rPr>
          <w:rStyle w:val="Hyperlink"/>
        </w:rPr>
        <w:t>中国盐渍海蜇头行业发展调研及市场前景分析报告（2025-2031年）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YanZiHaiZheTouShiChangYanJiuBaoGao.html" TargetMode="External" Id="Rc04395192fa5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YanZiHaiZheTouShiChangYanJiuBaoGao.html" TargetMode="External" Id="R36f02b6f8ecb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2024-09-20T06:06:00Z</dcterms:created>
  <dcterms:modified xsi:type="dcterms:W3CDTF">2024-09-20T07:06:00Z</dcterms:modified>
  <dc:subject>中国盐渍海蜇头行业发展调研及市场前景分析报告（2025-2031年）</dc:subject>
  <dc:title>中国盐渍海蜇头行业发展调研及市场前景分析报告（2025-2031年）</dc:title>
  <cp:keywords>中国盐渍海蜇头行业发展调研及市场前景分析报告（2025-2031年）</cp:keywords>
  <dc:description>中国盐渍海蜇头行业发展调研及市场前景分析报告（2025-2031年）</dc:description>
</cp:coreProperties>
</file>