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f2d11d6e045a5" w:history="1">
              <w:r>
                <w:rPr>
                  <w:rStyle w:val="Hyperlink"/>
                </w:rPr>
                <w:t>明胶行业现状调研分析及市场前景预测报告（2025版）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f2d11d6e045a5" w:history="1">
              <w:r>
                <w:rPr>
                  <w:rStyle w:val="Hyperlink"/>
                </w:rPr>
                <w:t>明胶行业现状调研分析及市场前景预测报告（2025版）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f2d11d6e045a5" w:history="1">
                <w:r>
                  <w:rPr>
                    <w:rStyle w:val="Hyperlink"/>
                  </w:rPr>
                  <w:t>https://www.20087.com/8/7A/MingJiaoHangYeFenXiBaoGao.html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是一种天然的蛋白质材料，因其独特的胶凝性和生物相容性，在食品、制药、化妆品和生物医学领域有着广泛的应用。近年来，随着消费者对健康和营养的重视，明胶在低糖、低脂食品中的应用日益增多，同时，生物技术的发展推动了明胶在生物制药和组织工程中的创新应用。然而，明胶来源的多样性和安全性问题也引起了关注，推动了行业对生产标准和质量控制的加强。</w:t>
      </w:r>
      <w:r>
        <w:rPr>
          <w:rFonts w:hint="eastAsia"/>
        </w:rPr>
        <w:br/>
      </w:r>
      <w:r>
        <w:rPr>
          <w:rFonts w:hint="eastAsia"/>
        </w:rPr>
        <w:t>　　未来，明胶产业将更加注重创新和安全。一方面，通过基因工程和发酵技术，开发植物源和微生物源的明胶替代品，以满足素食主义者和宗教信仰者的消费需求，同时减少对动物资源的依赖。另一方面，明胶的改性和功能化将拓展其应用范围，如在3D生物打印中作为生物墨水，或在智能药物释放系统中作为可控释放基质。此外，透明化供应链和严格的质量追溯体系，将提升消费者对明胶产品的信任度，促进市场的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一、明胶的定义</w:t>
      </w:r>
      <w:r>
        <w:rPr>
          <w:rFonts w:hint="eastAsia"/>
        </w:rPr>
        <w:br/>
      </w:r>
      <w:r>
        <w:rPr>
          <w:rFonts w:hint="eastAsia"/>
        </w:rPr>
        <w:t>　　　　二、明胶的性质及特点</w:t>
      </w:r>
      <w:r>
        <w:rPr>
          <w:rFonts w:hint="eastAsia"/>
        </w:rPr>
        <w:br/>
      </w:r>
      <w:r>
        <w:rPr>
          <w:rFonts w:hint="eastAsia"/>
        </w:rPr>
        <w:t>　　第二节 明胶行业发展历程及产业链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明胶行业的地位分析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中国明胶行业发展概况分析</w:t>
      </w:r>
      <w:r>
        <w:rPr>
          <w:rFonts w:hint="eastAsia"/>
        </w:rPr>
        <w:br/>
      </w:r>
      <w:r>
        <w:rPr>
          <w:rFonts w:hint="eastAsia"/>
        </w:rPr>
        <w:t>　　第一节 中国明胶行业发展总体概况</w:t>
      </w:r>
      <w:r>
        <w:rPr>
          <w:rFonts w:hint="eastAsia"/>
        </w:rPr>
        <w:br/>
      </w:r>
      <w:r>
        <w:rPr>
          <w:rFonts w:hint="eastAsia"/>
        </w:rPr>
        <w:t>　　第二节 中国明胶产业发展成就</w:t>
      </w:r>
      <w:r>
        <w:rPr>
          <w:rFonts w:hint="eastAsia"/>
        </w:rPr>
        <w:br/>
      </w:r>
      <w:r>
        <w:rPr>
          <w:rFonts w:hint="eastAsia"/>
        </w:rPr>
        <w:t>　　第三节 中国明胶行业发展前景简析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明胶行业主要国外市场分析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2025年明胶产业相关行业发展概况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2025年中国明胶行业发展概况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2025年中国明胶行业发展态势分析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2025年中国明胶行业发展特点分析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2025年中国明胶行业市场供需分析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2025年中国明胶行业价格分析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2025年中国明胶行业整体运行状况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2025年明胶行业产销分析</w:t>
      </w:r>
      <w:r>
        <w:rPr>
          <w:rFonts w:hint="eastAsia"/>
        </w:rPr>
        <w:br/>
      </w:r>
      <w:r>
        <w:rPr>
          <w:rFonts w:hint="eastAsia"/>
        </w:rPr>
        <w:t>　　第二节 2025年明胶行业盈利能力分析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2025年明胶行业偿债能力分析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2025年明胶行业营运能力分析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2025年中国明胶产业政策环境分析</w:t>
      </w:r>
      <w:r>
        <w:rPr>
          <w:rFonts w:hint="eastAsia"/>
        </w:rPr>
        <w:br/>
      </w:r>
      <w:r>
        <w:rPr>
          <w:rFonts w:hint="eastAsia"/>
        </w:rPr>
        <w:t>　　第一节 国际明胶行业相关政策法规</w:t>
      </w:r>
      <w:r>
        <w:rPr>
          <w:rFonts w:hint="eastAsia"/>
        </w:rPr>
        <w:br/>
      </w:r>
      <w:r>
        <w:rPr>
          <w:rFonts w:hint="eastAsia"/>
        </w:rPr>
        <w:t>　　第二节 中国明胶行业相关政策法规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中国明胶行业发展趋势与规划建议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中国明胶市场趋势预测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一、2020-2025年我国明胶市场趋势总结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二、2025-2031年我国明胶发展趋势分析</w:t>
      </w:r>
      <w:r>
        <w:rPr>
          <w:rFonts w:hint="eastAsia"/>
        </w:rPr>
        <w:br/>
      </w:r>
      <w:r>
        <w:rPr>
          <w:rFonts w:hint="eastAsia"/>
        </w:rPr>
        <w:t>　　第二节 中国明胶市场供给趋势预测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一、2025-2031年明胶产品技术趋势分析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二、2025-2031年明胶产品进口趋势分析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三、2025-2031年明胶产量预测</w:t>
      </w:r>
      <w:r>
        <w:rPr>
          <w:rFonts w:hint="eastAsia"/>
        </w:rPr>
        <w:br/>
      </w:r>
      <w:r>
        <w:rPr>
          <w:rFonts w:hint="eastAsia"/>
        </w:rPr>
        <w:t>　　　　四、2025-2031年明胶行业市场供给量预测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中国明胶市场需求趋势预测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一、2025-2031年明胶市场需求热点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二、2025-2031年明胶市场出口预测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三、2025-2031年明胶国内消费预测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四、2025-2031年明胶国内价格预测</w:t>
      </w:r>
      <w:r>
        <w:rPr>
          <w:rFonts w:hint="eastAsia"/>
        </w:rPr>
        <w:br/>
      </w:r>
      <w:r>
        <w:rPr>
          <w:rFonts w:hint="eastAsia"/>
        </w:rPr>
        <w:t>　　第四节 中国明胶行业发展规划建议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2020-2025年山东省沂水恒源胶业有限公司年中国明胶产业重点区域运行分析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2020-2025年华东地区明胶行业运行情况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一、华东地区明胶行业产销分析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二、华东地区明胶行业盈利能力分析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三、华东地区明胶行业偿债能力分析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四、华东地区明胶行业营运能力分析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2020-2025年华南地区明胶行业运行情况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一、华南地区明胶行业产销分析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二、华南地区明胶行业盈利能力分析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三、华南地区明胶行业偿债能力分析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四、华南地区明胶行业营运能力分析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2020-2025年华中地区明胶行业运行情况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一、华中地区明胶行业产销分析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二、华中地区明胶行业盈利能力分析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三、华中地区明胶行业偿债能力分析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四、华中地区明胶行业营运能力分析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2020-2025年华北地区明胶行业运行情况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一、华北地区明胶行业产销分析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二、华北地区明胶行业盈利能力分析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三、华北地区明胶行业偿债能力分析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四、华北地区明胶行业营运能力分析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2020-2025年西北地区明胶行业运行情况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一、西北地区明胶行业产销分析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二、西北地区明胶行业盈利能力分析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三、西北地区明胶行业偿债能力分析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四、西北地区明胶行业营运能力分析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2020-2025年西南地区明胶行业运行情况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一、西南地区明胶行业产销分析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二、西南地区明胶行业盈利能力分析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三、西南地区明胶行业偿债能力分析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四、西南地区明胶行业营运能力分析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2020-2025年东北地区明胶行业运行情况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一、东北地区明胶行业产销分析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二、东北地区明胶行业盈利能力分析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三、东北地区明胶行业偿债能力分析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四、东北地区明胶行业营运能力分析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2020-2025年中国明胶行业市场竞争格局分析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明胶行业主要竞争因素分析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明胶企业国际竞争力比较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一、明胶行业集中度分析</w:t>
      </w:r>
      <w:r>
        <w:rPr>
          <w:rFonts w:hint="eastAsia"/>
        </w:rPr>
        <w:br/>
      </w:r>
      <w:r>
        <w:rPr>
          <w:rFonts w:hint="eastAsia"/>
        </w:rPr>
        <w:t>　　　　二、明胶行业竞争程度分析</w:t>
      </w:r>
      <w:r>
        <w:rPr>
          <w:rFonts w:hint="eastAsia"/>
        </w:rPr>
        <w:br/>
      </w:r>
      <w:r>
        <w:rPr>
          <w:rFonts w:hint="eastAsia"/>
        </w:rPr>
        <w:t>　　第四节 明胶行业竞争策略分析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二、2020-2025年明胶行业竞争策略分析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三、2025-2031年明胶行业竞争格局展望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罗赛洛广州开平明胶公司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青海明胶股有限公司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包头东宝生物技术股有限公司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安徽蚌埠丰原明胶有限公司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山东省沂水恒源胶业有限公司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殴债危机下中国明胶行业投资分析及建议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二、明胶行业企业在危机中的竞争优势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三、殴债危机促使行业内优胜劣汰速度加快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2025-2031年中国明胶行业发展前景及趋势分析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2025-2031年中国明胶行业发展前景及趋势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2025-2031年中国明胶行业市场预测分析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2025-2031年中国明胶行业进出口预测分析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2025-2031年中国明胶行业技术发展方向分析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2025-2031年中国明胶行业市场盈利预测分析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明胶行业市场预测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行业发展前景预测</w:t>
      </w:r>
      <w:r>
        <w:rPr>
          <w:rFonts w:hint="eastAsia"/>
        </w:rPr>
        <w:br/>
      </w:r>
      <w:r>
        <w:rPr>
          <w:rFonts w:hint="eastAsia"/>
        </w:rPr>
        <w:t>　　　　一、明胶行业市场空间分析</w:t>
      </w:r>
      <w:r>
        <w:rPr>
          <w:rFonts w:hint="eastAsia"/>
        </w:rPr>
        <w:br/>
      </w:r>
      <w:r>
        <w:rPr>
          <w:rFonts w:hint="eastAsia"/>
        </w:rPr>
        <w:t>　　　　二、未来几年行业市场规模变化趋势</w:t>
      </w:r>
      <w:r>
        <w:rPr>
          <w:rFonts w:hint="eastAsia"/>
        </w:rPr>
        <w:br/>
      </w:r>
      <w:r>
        <w:rPr>
          <w:rFonts w:hint="eastAsia"/>
        </w:rPr>
        <w:t>　　第四节 中智-林-济研：研究院观点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明胶行业产业链分析</w:t>
      </w:r>
      <w:r>
        <w:rPr>
          <w:rFonts w:hint="eastAsia"/>
        </w:rPr>
        <w:br/>
      </w:r>
      <w:r>
        <w:rPr>
          <w:rFonts w:hint="eastAsia"/>
        </w:rPr>
        <w:t>　　图表 2 2020-2025年我国明胶行业资产及增长情况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2020-2025年我国明胶行业资产及增长对比</w:t>
      </w:r>
      <w:r>
        <w:rPr>
          <w:rFonts w:hint="eastAsia"/>
        </w:rPr>
        <w:br/>
      </w:r>
      <w:r>
        <w:rPr>
          <w:rFonts w:hint="eastAsia"/>
        </w:rPr>
        <w:t>　　图表 4 世界明胶行业消费集中度</w:t>
      </w:r>
      <w:r>
        <w:rPr>
          <w:rFonts w:hint="eastAsia"/>
        </w:rPr>
        <w:br/>
      </w:r>
      <w:r>
        <w:rPr>
          <w:rFonts w:hint="eastAsia"/>
        </w:rPr>
        <w:t>　　图表 7 2020-2025年我国明胶行业销售收入及增长情况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2020-2025年我国明胶行业产值及增长情况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2020-2025年我国明胶行业产值及增长对比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2020-2025年我国明胶行业利润总额及增长情况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2020-2025年我国明胶行业利润总额及增长对比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明胶最大允许使用量最大允许残留量标准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19 2020-2025年我国明胶行业进口额及增长对比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2020-2025年我国明胶行业产量及增长情况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2020-2025年我国明胶行业产量及增长对比</w:t>
      </w:r>
      <w:r>
        <w:rPr>
          <w:rFonts w:hint="eastAsia"/>
        </w:rPr>
        <w:br/>
      </w:r>
      <w:r>
        <w:rPr>
          <w:rFonts w:hint="eastAsia"/>
        </w:rPr>
        <w:t>　　图表 22 2025-2031年我国明胶行业产量预测图</w:t>
      </w:r>
      <w:r>
        <w:rPr>
          <w:rFonts w:hint="eastAsia"/>
        </w:rPr>
        <w:br/>
      </w:r>
      <w:r>
        <w:rPr>
          <w:rFonts w:hint="eastAsia"/>
        </w:rPr>
        <w:t>　　图表 23 2025-2031年我国明胶行业需求预测图</w:t>
      </w:r>
      <w:r>
        <w:rPr>
          <w:rFonts w:hint="eastAsia"/>
        </w:rPr>
        <w:br/>
      </w:r>
      <w:r>
        <w:rPr>
          <w:rFonts w:hint="eastAsia"/>
        </w:rPr>
        <w:t>　　图表 24 2020-2025年我国明胶行业进口额及增长情况</w:t>
      </w:r>
      <w:r>
        <w:rPr>
          <w:rFonts w:hint="eastAsia"/>
        </w:rPr>
        <w:br/>
      </w:r>
      <w:r>
        <w:rPr>
          <w:rFonts w:hint="eastAsia"/>
        </w:rPr>
        <w:t>　　图表 27 2020-2025年华东地区明胶行业资产负债率对比图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2020-2025年华东地区明胶行业营运能力对比图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2020-2025年华南地区明胶行业盈利能力对比图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2020-2025年华南地区明胶行业资产负债率对比图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2020-2025年华南地区明胶行业负债与所有者权益比率对比图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2020-2025年华南地区明胶行业营运能力对比图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2020-2025年华中地区明胶行业盈利能力对比图</w:t>
      </w:r>
      <w:r>
        <w:rPr>
          <w:rFonts w:hint="eastAsia"/>
        </w:rPr>
        <w:br/>
      </w:r>
      <w:r>
        <w:rPr>
          <w:rFonts w:hint="eastAsia"/>
        </w:rPr>
        <w:t>　　图表 37 2020-2025年华中地区明胶行业营运能力对比图</w:t>
      </w:r>
      <w:r>
        <w:rPr>
          <w:rFonts w:hint="eastAsia"/>
        </w:rPr>
        <w:br/>
      </w:r>
      <w:r>
        <w:rPr>
          <w:rFonts w:hint="eastAsia"/>
        </w:rPr>
        <w:t>　　图表 39 2020-2025年华北地区明胶行业资产负债率对比图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2020-2025年华北地区明胶行业负债与所有者权益比率对比图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2020-2025年华北地区明胶行业营运能力对比图</w:t>
      </w:r>
      <w:r>
        <w:rPr>
          <w:rFonts w:hint="eastAsia"/>
        </w:rPr>
        <w:br/>
      </w:r>
      <w:r>
        <w:rPr>
          <w:rFonts w:hint="eastAsia"/>
        </w:rPr>
        <w:t>　　图表 42 2020-2025年西北地区明胶行业盈利能力对比图</w:t>
      </w:r>
      <w:r>
        <w:rPr>
          <w:rFonts w:hint="eastAsia"/>
        </w:rPr>
        <w:br/>
      </w:r>
      <w:r>
        <w:rPr>
          <w:rFonts w:hint="eastAsia"/>
        </w:rPr>
        <w:t>　　图表 43 2020-2025年西北地区明胶行业资产负债率对比图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2020-2025年西北地区明胶行业负债与所有者权益比率对比图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2020-2025年西南地区明胶行业资产负债率对比图</w:t>
      </w:r>
      <w:r>
        <w:rPr>
          <w:rFonts w:hint="eastAsia"/>
        </w:rPr>
        <w:br/>
      </w:r>
      <w:r>
        <w:rPr>
          <w:rFonts w:hint="eastAsia"/>
        </w:rPr>
        <w:t>　　图表 49 2020-2025年西南地区明胶行业营运能力对比图</w:t>
      </w:r>
      <w:r>
        <w:rPr>
          <w:rFonts w:hint="eastAsia"/>
        </w:rPr>
        <w:br/>
      </w:r>
      <w:r>
        <w:rPr>
          <w:rFonts w:hint="eastAsia"/>
        </w:rPr>
        <w:t>　　图表 54 近3年罗赛洛广州开平明胶公司资产负债率变化情况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近3年罗赛洛广州开平明胶公司产权比率变化情况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近3年罗赛洛广州开平明胶公司已获利息倍数变化情况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近3年罗赛洛广州开平明胶公司固定资产周转次数情况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近3年罗赛洛广州开平明胶公司流动资产周转次数变化情况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近3年罗赛洛广州开平明胶公司总资产周转次数变化情况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近3年罗赛洛广州开平明胶公司销售毛利率变化情况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近3年青海明胶股有限公司资产负债率变化情况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近3年青海明胶股有限公司产权比率变化情况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近3年青海明胶股有限公司已获利息倍数变化情况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近3年青海明胶股有限公司固定资产周转次数情况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近3年青海明胶股有限公司流动资产周转次数变化情况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近3年青海明胶股有限公司总资产周转次数变化情况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近3年青海明胶股有限公司销售毛利率变化情况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近3年包头东宝生物技术股有限公司资产负债率变化情况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近3年包头东宝生物技术股有限公司产权比率变化情况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近3年包头东宝生物技术股有限公司已获利息倍数变化情况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近3年包头东宝生物技术股有限公司固定资产周转次数情况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近3年包头东宝生物技术股有限公司流动资产周转次数变化情况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近3年包头东宝生物技术股有限公司总资产周转次数变化情况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近3年包头东宝生物技术股有限公司销售毛利率变化情况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近3年安徽蚌埠丰原明胶有限公司资产负债率变化情况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近3年安徽蚌埠丰原明胶有限公司产权比率变化情况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近3年安徽蚌埠丰原明胶有限公司已获利息倍数变化情况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近3年安徽蚌埠丰原明胶有限公司固定资产周转次数情况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近3年安徽蚌埠丰原明胶有限公司流动资产周转次数变化情况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近3年安徽蚌埠丰原明胶有限公司总资产周转次数变化情况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近3年安徽蚌埠丰原明胶有限公司销售毛利率变化情况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近3年山东省沂水恒源胶业有限公司资产负债率变化情况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近3年山东省沂水恒源胶业有限公司产权比率变化情况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近3年山东省沂水恒源胶业有限公司已获利息倍数变化情况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近3年山东省沂水恒源胶业有限公司固定资产周转次数情况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近3年山东省沂水恒源胶业有限公司流动资产周转次数变化情况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近3年山东省沂水恒源胶业有限公司总资产周转次数变化情况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近3年山东省沂水恒源胶业有限公司销售毛利率变化情况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2025-2031年我国明胶行业进口额预测图</w:t>
      </w:r>
      <w:r>
        <w:rPr>
          <w:rFonts w:hint="eastAsia"/>
        </w:rPr>
        <w:br/>
      </w:r>
      <w:r>
        <w:rPr>
          <w:rFonts w:hint="eastAsia"/>
        </w:rPr>
        <w:t>　　图表 91 2025-2031年我国明胶行业利润总额预测图</w:t>
      </w:r>
      <w:r>
        <w:rPr>
          <w:rFonts w:hint="eastAsia"/>
        </w:rPr>
        <w:br/>
      </w:r>
      <w:r>
        <w:rPr>
          <w:rFonts w:hint="eastAsia"/>
        </w:rPr>
        <w:t>　　图表 92 2025-2031年我国明胶行业资产预测图</w:t>
      </w:r>
      <w:r>
        <w:rPr>
          <w:rFonts w:hint="eastAsia"/>
        </w:rPr>
        <w:br/>
      </w:r>
      <w:r>
        <w:rPr>
          <w:rFonts w:hint="eastAsia"/>
        </w:rPr>
        <w:t>　　表格 1 2025-2031年我国明胶行业产量预测结果</w:t>
      </w:r>
      <w:r>
        <w:rPr>
          <w:rFonts w:hint="eastAsia"/>
        </w:rPr>
        <w:br/>
      </w:r>
      <w:r>
        <w:rPr>
          <w:rFonts w:hint="eastAsia"/>
        </w:rPr>
        <w:t>　　表格 2 2025-2031年我国明胶行业需求预测结果</w:t>
      </w:r>
      <w:r>
        <w:rPr>
          <w:rFonts w:hint="eastAsia"/>
        </w:rPr>
        <w:br/>
      </w:r>
      <w:r>
        <w:rPr>
          <w:rFonts w:hint="eastAsia"/>
        </w:rPr>
        <w:t>　　表格 3 2020-2025年同期华东地区明胶行业产销能力</w:t>
      </w:r>
      <w:r>
        <w:rPr>
          <w:rFonts w:hint="eastAsia"/>
        </w:rPr>
        <w:br/>
      </w:r>
      <w:r>
        <w:rPr>
          <w:rFonts w:hint="eastAsia"/>
        </w:rPr>
        <w:t>　　表格 4 2020-2025年华东地区明胶行业盈利能力表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2020-2025年同期华南地区明胶行业产销能力</w:t>
      </w:r>
      <w:r>
        <w:rPr>
          <w:rFonts w:hint="eastAsia"/>
        </w:rPr>
        <w:br/>
      </w:r>
      <w:r>
        <w:rPr>
          <w:rFonts w:hint="eastAsia"/>
        </w:rPr>
        <w:t>　　表格 9 2020-2025年华南地区明胶行业偿债能力表</w:t>
      </w:r>
      <w:r>
        <w:rPr>
          <w:rFonts w:hint="eastAsia"/>
        </w:rPr>
        <w:br/>
      </w:r>
      <w:r>
        <w:rPr>
          <w:rFonts w:hint="eastAsia"/>
        </w:rPr>
        <w:t>　　表格 10 2020-2025年华南地区明胶行业营运能力表</w:t>
      </w:r>
      <w:r>
        <w:rPr>
          <w:rFonts w:hint="eastAsia"/>
        </w:rPr>
        <w:br/>
      </w:r>
      <w:r>
        <w:rPr>
          <w:rFonts w:hint="eastAsia"/>
        </w:rPr>
        <w:t>　　表格 11 2020-2025年同期华中地区明胶行业产销能力</w:t>
      </w:r>
      <w:r>
        <w:rPr>
          <w:rFonts w:hint="eastAsia"/>
        </w:rPr>
        <w:br/>
      </w:r>
      <w:r>
        <w:rPr>
          <w:rFonts w:hint="eastAsia"/>
        </w:rPr>
        <w:t>　　表格 12 2020-2025年华中地区明胶行业盈利能力表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2020-2025年同期西北地区明胶行业产销能力</w:t>
      </w:r>
      <w:r>
        <w:rPr>
          <w:rFonts w:hint="eastAsia"/>
        </w:rPr>
        <w:br/>
      </w:r>
      <w:r>
        <w:rPr>
          <w:rFonts w:hint="eastAsia"/>
        </w:rPr>
        <w:t>　　表格 20 2020-2025年西北地区明胶行业盈利能力表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2020-2025年西北地区明胶行业偿债能力表</w:t>
      </w:r>
      <w:r>
        <w:rPr>
          <w:rFonts w:hint="eastAsia"/>
        </w:rPr>
        <w:br/>
      </w:r>
      <w:r>
        <w:rPr>
          <w:rFonts w:hint="eastAsia"/>
        </w:rPr>
        <w:t>　　表格 22 2020-2025年西北地区明胶行业营运能力表</w:t>
      </w:r>
      <w:r>
        <w:rPr>
          <w:rFonts w:hint="eastAsia"/>
        </w:rPr>
        <w:br/>
      </w:r>
      <w:r>
        <w:rPr>
          <w:rFonts w:hint="eastAsia"/>
        </w:rPr>
        <w:t>　　表格 23 2020-2025年同期西南地区明胶行业产销能力</w:t>
      </w:r>
      <w:r>
        <w:rPr>
          <w:rFonts w:hint="eastAsia"/>
        </w:rPr>
        <w:br/>
      </w:r>
      <w:r>
        <w:rPr>
          <w:rFonts w:hint="eastAsia"/>
        </w:rPr>
        <w:t>　　表格 24 2020-2025年西南地区明胶行业盈利能力表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2020-2025年同期东北地区明胶行业产销能力</w:t>
      </w:r>
      <w:r>
        <w:rPr>
          <w:rFonts w:hint="eastAsia"/>
        </w:rPr>
        <w:br/>
      </w:r>
      <w:r>
        <w:rPr>
          <w:rFonts w:hint="eastAsia"/>
        </w:rPr>
        <w:t>　　表格 29 2020-2025年东北地区明胶行业偿债能力表</w:t>
      </w:r>
      <w:r>
        <w:rPr>
          <w:rFonts w:hint="eastAsia"/>
        </w:rPr>
        <w:br/>
      </w:r>
      <w:r>
        <w:rPr>
          <w:rFonts w:hint="eastAsia"/>
        </w:rPr>
        <w:t>　　表格 30 2020-2025年东北地区明胶行业营运能力表</w:t>
      </w:r>
      <w:r>
        <w:rPr>
          <w:rFonts w:hint="eastAsia"/>
        </w:rPr>
        <w:br/>
      </w:r>
      <w:r>
        <w:rPr>
          <w:rFonts w:hint="eastAsia"/>
        </w:rPr>
        <w:t>　　表格 31 近4年罗赛洛广州开平明胶公司资产负债率变化情况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近4年罗赛洛广州开平明胶公司产权比率变化情况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近4年罗赛洛广州开平明胶公司已获利息倍数变化情况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近4年罗赛洛广州开平明胶公司固定资产周转次数情况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近4年罗赛洛广州开平明胶公司流动资产周转次数变化情况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近4年罗赛洛广州开平明胶公司总资产周转次数变化情况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近4年罗赛洛广州开平明胶公司销售毛利率变化情况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近4年青海明胶股有限公司资产负债率变化情况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近4年青海明胶股有限公司产权比率变化情况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近4年青海明胶股有限公司已获利息倍数变化情况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近4年青海明胶股有限公司固定资产周转次数情况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近4年青海明胶股有限公司流动资产周转次数变化情况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近4年青海明胶股有限公司总资产周转次数变化情况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近4年青海明胶股有限公司销售毛利率变化情况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近4年包头东宝生物技术股有限公司资产负债率变化情况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近4年包头东宝生物技术股有限公司产权比率变化情况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近4年包头东宝生物技术股有限公司已获利息倍数变化情况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近4年包头东宝生物技术股有限公司固定资产周转次数情况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近4年包头东宝生物技术股有限公司流动资产周转次数变化情况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近4年包头东宝生物技术股有限公司总资产周转次数变化情况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近4年包头东宝生物技术股有限公司销售毛利率变化情况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近4年安徽蚌埠丰原明胶有限公司资产负债率变化情况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近4年安徽蚌埠丰原明胶有限公司产权比率变化情况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近4年安徽蚌埠丰原明胶有限公司已获利息倍数变化情况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近4年安徽蚌埠丰原明胶有限公司固定资产周转次数情况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近4年安徽蚌埠丰原明胶有限公司流动资产周转次数变化情况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近4年安徽蚌埠丰原明胶有限公司总资产周转次数变化情况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近4年安徽蚌埠丰原明胶有限公司销售毛利率变化情况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近4年山东省沂水恒源胶业有限公司资产负债率变化情况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近4年山东省沂水恒源胶业有限公司产权比率变化情况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近4年山东省沂水恒源胶业有限公司已获利息倍数变化情况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 近4年山东省沂水恒源胶业有限公司固定资产周转次数情况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近4年山东省沂水恒源胶业有限公司流动资产周转次数变化情况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近4年山东省沂水恒源胶业有限公司总资产周转次数变化情况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近4年山东省沂水恒源胶业有限公司销售毛利率变化情况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f2d11d6e045a5" w:history="1">
        <w:r>
          <w:rPr>
            <w:rStyle w:val="Hyperlink"/>
          </w:rPr>
          <w:t>明胶行业现状调研分析及市场前景预测报告（2025版）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f2d11d6e045a5" w:history="1">
        <w:r>
          <w:rPr>
            <w:rStyle w:val="Hyperlink"/>
          </w:rPr>
          <w:t>https://www.20087.com/8/7A/MingJiaoHangYeFenXiBaoGao.html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热点：食品添加剂明胶、明胶对身体有害吗、明胶对人体的影响、明胶的成分、明胶如何溶解、明胶是用猪皮做的吗、酸奶里的明胶是什么东西、明胶空心胶囊作用与功效、食用明胶的应用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ed99c0df949e0" w:history="1">
      <w:r>
        <w:rPr>
          <w:rStyle w:val="Hyperlink"/>
        </w:rPr>
        <w:t>明胶行业现状调研分析及市场前景预测报告（2025版）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MingJiaoHangYeFenXiBaoGao.html" TargetMode="External" Id="R40bf2d11d6e0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MingJiaoHangYeFenXiBaoGao.html" TargetMode="External" Id="R3bced99c0df9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2024-12-06T05:01:00Z</dcterms:created>
  <dcterms:modified xsi:type="dcterms:W3CDTF">2024-12-06T06:01:00Z</dcterms:modified>
  <dc:subject>明胶行业现状调研分析及市场前景预测报告（2025版）</dc:subject>
  <dc:title>明胶行业现状调研分析及市场前景预测报告（2025版）</dc:title>
  <cp:keywords>明胶行业现状调研分析及市场前景预测报告（2025版）</cp:keywords>
  <dc:description>明胶行业现状调研分析及市场前景预测报告（2025版）</dc:description>
</cp:coreProperties>
</file>