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1e2d4bf894a90" w:history="1">
              <w:r>
                <w:rPr>
                  <w:rStyle w:val="Hyperlink"/>
                </w:rPr>
                <w:t>2025-2031年全球与中国光固化压敏胶行业发展调研及前景分析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1e2d4bf894a90" w:history="1">
              <w:r>
                <w:rPr>
                  <w:rStyle w:val="Hyperlink"/>
                </w:rPr>
                <w:t>2025-2031年全球与中国光固化压敏胶行业发展调研及前景分析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1e2d4bf894a90" w:history="1">
                <w:r>
                  <w:rPr>
                    <w:rStyle w:val="Hyperlink"/>
                  </w:rPr>
                  <w:t>https://www.20087.com/0/10/GuangGuHuaYaMinJiaoDeFaZhanQianJing.html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压敏胶是一种特殊的粘合剂，近年来随着电子和包装行业的发展和技术进步，市场需求呈现出显著增长的趋势。光固化压敏胶因其能够通过光照射快速固化，在电子产品组装和标签印刷等领域得到广泛应用。近年来，随着光固化技术和高分子化学的进步，光固化压敏胶的性能和应用范围得到了显著提升，例如通过采用更先进的光引发剂和更优化的配方设计，提高了压敏胶的粘接强度和固化速度。此外，随着电子和包装行业对环保要求的提高，能够提供环保型、高效的光固化压敏胶更受欢迎。</w:t>
      </w:r>
      <w:r>
        <w:rPr>
          <w:rFonts w:hint="eastAsia"/>
        </w:rPr>
        <w:br/>
      </w:r>
      <w:r>
        <w:rPr>
          <w:rFonts w:hint="eastAsia"/>
        </w:rPr>
        <w:t>　　未来，光固化压敏胶市场将持续增长。一方面，随着电子和包装行业的发展和技术进步，对于环保型、高效的光固化压敏胶需求将持续增加。产品将更加注重技术创新，例如采用更先进的光引发剂和更优化的配方设计，以提高压敏胶的粘接强度和固化速度。另一方面，随着电子和包装行业对环保要求的提高，能够提供环保型、高效的光固化压敏胶将成为市场新宠。此外，随着可持续发展的推进，能够提供更环保、更可持续的光固化压敏胶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1e2d4bf894a90" w:history="1">
        <w:r>
          <w:rPr>
            <w:rStyle w:val="Hyperlink"/>
          </w:rPr>
          <w:t>2025-2031年全球与中国光固化压敏胶行业发展调研及前景分析</w:t>
        </w:r>
      </w:hyperlink>
      <w:r>
        <w:rPr>
          <w:rFonts w:hint="eastAsia"/>
        </w:rPr>
        <w:t>》系统分析了光固化压敏胶行业的市场规模、供需关系及产业链结构，详细梳理了光固化压敏胶细分市场的品牌竞争态势与价格变化，重点剖析了行业内主要企业的经营状况，揭示了光固化压敏胶市场集中度与竞争格局。报告结合光固化压敏胶技术现状及未来发展方向，对行业前景进行了科学预测，明确了光固化压敏胶发展趋势、潜在机遇与风险。通过SWOT分析，为光固化压敏胶企业、投资者及政府部门提供了权威、客观的行业洞察与决策支持，助力把握光固化压敏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美国关税政策演进与光固化压敏胶产业冲击</w:t>
      </w:r>
      <w:r>
        <w:rPr>
          <w:rFonts w:hint="eastAsia"/>
        </w:rPr>
        <w:br/>
      </w:r>
      <w:r>
        <w:rPr>
          <w:rFonts w:hint="eastAsia"/>
        </w:rPr>
        <w:t>　　1.1 光固化压敏胶产品定义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中国光固化压敏胶企业国际化的紧迫性：国内市场竞争饱和与全球化机遇并存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美国关税政策背景下，未来几年全球光固化压敏胶行业规模趋势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乐观情形-全球光固化压敏胶发展形式及未来趋势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保守情形-全球光固化压敏胶发展形式及未来趋势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悲观情形-全球光固化压敏胶发展形式及未来趋势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关税政策对中国光固化压敏胶企业的直接影响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近三年全球市场光固化压敏胶主要企业占有率及排名（按收入）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光固化压敏胶主要企业在国际市场占有率（按收入，2022-2025），其中2025为当下预测值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2024年光固化压敏胶主要企业在国际市场排名（按收入）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全球市场主要企业光固化压敏胶销售收入（2022-2025），其中2025为当下预测值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全球市场，近三年光固化压敏胶主要企业占有率及排名（按销量）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光固化压敏胶主要企业在国际市场占有率（按销量，2022-2025），其中2025为当下预测值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2024年光固化压敏胶主要企业在国际市场排名（按销量）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全球市场主要企业光固化压敏胶销量（2022-2025）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全球市场主要企业光固化压敏胶销售价格（2022-2025），其中2025为当下预测值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全球主要厂商光固化压敏胶总部及产地分布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全球主要厂商成立时间及光固化压敏胶商业化日期</w:t>
      </w:r>
      <w:r>
        <w:rPr>
          <w:rFonts w:hint="eastAsia"/>
        </w:rPr>
        <w:br/>
      </w:r>
      <w:r>
        <w:rPr>
          <w:rFonts w:hint="eastAsia"/>
        </w:rPr>
        <w:t>　　3.6 全球主要厂商光固化压敏胶产品类型及应用</w:t>
      </w:r>
      <w:r>
        <w:rPr>
          <w:rFonts w:hint="eastAsia"/>
        </w:rPr>
        <w:br/>
      </w:r>
      <w:r>
        <w:rPr>
          <w:rFonts w:hint="eastAsia"/>
        </w:rPr>
        <w:t>　　3.7 光固化压敏胶行业集中度、竞争程度分析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光固化压敏胶行业集中度分析：2024年全球Top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全球光固化压敏胶第一梯队、第二梯队和第三梯队生产商（品牌）及市场份额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全球光固化压敏胶供需现状及预测（2020-2031）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全球光固化压敏胶产能、产量、产能利用率及发展趋势（2020-2031）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全球光固化压敏胶产量、需求量及发展趋势（2020-2031）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全球主要地区光固化压敏胶产量及发展趋势（2020-2031）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全球主要地区光固化压敏胶产量（2020-2025）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全球主要地区光固化压敏胶产量（2026-2031）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全球主要地区光固化压敏胶产量市场份额（2020-2031）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全球光固化压敏胶销量及销售额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全球市场光固化压敏胶销售额（2020-2031）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全球市场光固化压敏胶销量（2020-2031）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全球市场光固化压敏胶价格趋势（2020-2031）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全球主要地区光固化压敏胶市场规模分析：2020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全球主要地区光固化压敏胶销售收入及市场份额（2020-2025年）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全球主要地区光固化压敏胶销售收入预测（2026-2031年）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全球主要地区光固化压敏胶销量分析：2020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全球主要地区光固化压敏胶销量及市场份额（2020-2025年）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全球主要地区光固化压敏胶销量及市场份额预测（2026-2031）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DIC</w:t>
      </w:r>
      <w:r>
        <w:rPr>
          <w:rFonts w:hint="eastAsia"/>
        </w:rPr>
        <w:br/>
      </w:r>
      <w:r>
        <w:rPr>
          <w:rFonts w:hint="eastAsia"/>
        </w:rPr>
        <w:t>　　　　8.1.1 DIC基本信息、光固化压敏胶生产基地、销售区域、竞争对手及市场地位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DIC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DIC 光固化压敏胶销量、收入、价格及毛利率（2020-2025）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DIC公司简介及主要业务</w:t>
      </w:r>
      <w:r>
        <w:rPr>
          <w:rFonts w:hint="eastAsia"/>
        </w:rPr>
        <w:br/>
      </w:r>
      <w:r>
        <w:rPr>
          <w:rFonts w:hint="eastAsia"/>
        </w:rPr>
        <w:t>　　　　8.1.5 DIC企业最新动态</w:t>
      </w:r>
      <w:r>
        <w:rPr>
          <w:rFonts w:hint="eastAsia"/>
        </w:rPr>
        <w:br/>
      </w:r>
      <w:r>
        <w:rPr>
          <w:rFonts w:hint="eastAsia"/>
        </w:rPr>
        <w:t>　　8.2 Henkel</w:t>
      </w:r>
      <w:r>
        <w:rPr>
          <w:rFonts w:hint="eastAsia"/>
        </w:rPr>
        <w:br/>
      </w:r>
      <w:r>
        <w:rPr>
          <w:rFonts w:hint="eastAsia"/>
        </w:rPr>
        <w:t>　　　　8.2.1 Henkel基本信息、光固化压敏胶生产基地、销售区域、竞争对手及市场地位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Henkel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Henkel 光固化压敏胶销量、收入、价格及毛利率（2020-2025）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Henkel公司简介及主要业务</w:t>
      </w:r>
      <w:r>
        <w:rPr>
          <w:rFonts w:hint="eastAsia"/>
        </w:rPr>
        <w:br/>
      </w:r>
      <w:r>
        <w:rPr>
          <w:rFonts w:hint="eastAsia"/>
        </w:rPr>
        <w:t>　　　　8.2.5 Henkel企业最新动态</w:t>
      </w:r>
      <w:r>
        <w:rPr>
          <w:rFonts w:hint="eastAsia"/>
        </w:rPr>
        <w:br/>
      </w:r>
      <w:r>
        <w:rPr>
          <w:rFonts w:hint="eastAsia"/>
        </w:rPr>
        <w:t>　　8.3 3M</w:t>
      </w:r>
      <w:r>
        <w:rPr>
          <w:rFonts w:hint="eastAsia"/>
        </w:rPr>
        <w:br/>
      </w:r>
      <w:r>
        <w:rPr>
          <w:rFonts w:hint="eastAsia"/>
        </w:rPr>
        <w:t>　　　　8.3.1 3M基本信息、光固化压敏胶生产基地、销售区域、竞争对手及市场地位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3M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3M 光固化压敏胶销量、收入、价格及毛利率（2020-2025）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3M公司简介及主要业务</w:t>
      </w:r>
      <w:r>
        <w:rPr>
          <w:rFonts w:hint="eastAsia"/>
        </w:rPr>
        <w:br/>
      </w:r>
      <w:r>
        <w:rPr>
          <w:rFonts w:hint="eastAsia"/>
        </w:rPr>
        <w:t>　　　　8.3.5 3M企业最新动态</w:t>
      </w:r>
      <w:r>
        <w:rPr>
          <w:rFonts w:hint="eastAsia"/>
        </w:rPr>
        <w:br/>
      </w:r>
      <w:r>
        <w:rPr>
          <w:rFonts w:hint="eastAsia"/>
        </w:rPr>
        <w:t>　　8.4 Arkema</w:t>
      </w:r>
      <w:r>
        <w:rPr>
          <w:rFonts w:hint="eastAsia"/>
        </w:rPr>
        <w:br/>
      </w:r>
      <w:r>
        <w:rPr>
          <w:rFonts w:hint="eastAsia"/>
        </w:rPr>
        <w:t>　　　　8.4.1 Arkema基本信息、光固化压敏胶生产基地、销售区域、竞争对手及市场地位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Arkema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Arkema 光固化压敏胶销量、收入、价格及毛利率（2020-2025）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Arkema公司简介及主要业务</w:t>
      </w:r>
      <w:r>
        <w:rPr>
          <w:rFonts w:hint="eastAsia"/>
        </w:rPr>
        <w:br/>
      </w:r>
      <w:r>
        <w:rPr>
          <w:rFonts w:hint="eastAsia"/>
        </w:rPr>
        <w:t>　　　　8.4.5 Arkema企业最新动态</w:t>
      </w:r>
      <w:r>
        <w:rPr>
          <w:rFonts w:hint="eastAsia"/>
        </w:rPr>
        <w:br/>
      </w:r>
      <w:r>
        <w:rPr>
          <w:rFonts w:hint="eastAsia"/>
        </w:rPr>
        <w:t>　　8.5 HB Fuller</w:t>
      </w:r>
      <w:r>
        <w:rPr>
          <w:rFonts w:hint="eastAsia"/>
        </w:rPr>
        <w:br/>
      </w:r>
      <w:r>
        <w:rPr>
          <w:rFonts w:hint="eastAsia"/>
        </w:rPr>
        <w:t>　　　　8.5.1 HB Fuller基本信息、光固化压敏胶生产基地、销售区域、竞争对手及市场地位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HB Fuller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HB Fuller 光固化压敏胶销量、收入、价格及毛利率（2020-2025）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HB Fuller公司简介及主要业务</w:t>
      </w:r>
      <w:r>
        <w:rPr>
          <w:rFonts w:hint="eastAsia"/>
        </w:rPr>
        <w:br/>
      </w:r>
      <w:r>
        <w:rPr>
          <w:rFonts w:hint="eastAsia"/>
        </w:rPr>
        <w:t>　　　　8.5.5 HB Fuller企业最新动态</w:t>
      </w:r>
      <w:r>
        <w:rPr>
          <w:rFonts w:hint="eastAsia"/>
        </w:rPr>
        <w:br/>
      </w:r>
      <w:r>
        <w:rPr>
          <w:rFonts w:hint="eastAsia"/>
        </w:rPr>
        <w:t>　　8.6 Dow</w:t>
      </w:r>
      <w:r>
        <w:rPr>
          <w:rFonts w:hint="eastAsia"/>
        </w:rPr>
        <w:br/>
      </w:r>
      <w:r>
        <w:rPr>
          <w:rFonts w:hint="eastAsia"/>
        </w:rPr>
        <w:t>　　　　8.6.1 Dow基本信息、光固化压敏胶生产基地、销售区域、竞争对手及市场地位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Dow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Dow 光固化压敏胶销量、收入、价格及毛利率（2020-2025）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Dow公司简介及主要业务</w:t>
      </w:r>
      <w:r>
        <w:rPr>
          <w:rFonts w:hint="eastAsia"/>
        </w:rPr>
        <w:br/>
      </w:r>
      <w:r>
        <w:rPr>
          <w:rFonts w:hint="eastAsia"/>
        </w:rPr>
        <w:t>　　　　8.6.5 Dow企业最新动态</w:t>
      </w:r>
      <w:r>
        <w:rPr>
          <w:rFonts w:hint="eastAsia"/>
        </w:rPr>
        <w:br/>
      </w:r>
      <w:r>
        <w:rPr>
          <w:rFonts w:hint="eastAsia"/>
        </w:rPr>
        <w:t>　　8.7 Soken</w:t>
      </w:r>
      <w:r>
        <w:rPr>
          <w:rFonts w:hint="eastAsia"/>
        </w:rPr>
        <w:br/>
      </w:r>
      <w:r>
        <w:rPr>
          <w:rFonts w:hint="eastAsia"/>
        </w:rPr>
        <w:t>　　　　8.7.1 Soken基本信息、光固化压敏胶生产基地、销售区域、竞争对手及市场地位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Soken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Soken 光固化压敏胶销量、收入、价格及毛利率（2020-2025）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Soken公司简介及主要业务</w:t>
      </w:r>
      <w:r>
        <w:rPr>
          <w:rFonts w:hint="eastAsia"/>
        </w:rPr>
        <w:br/>
      </w:r>
      <w:r>
        <w:rPr>
          <w:rFonts w:hint="eastAsia"/>
        </w:rPr>
        <w:t>　　　　8.7.5 Soken企业最新动态</w:t>
      </w:r>
      <w:r>
        <w:rPr>
          <w:rFonts w:hint="eastAsia"/>
        </w:rPr>
        <w:br/>
      </w:r>
      <w:r>
        <w:rPr>
          <w:rFonts w:hint="eastAsia"/>
        </w:rPr>
        <w:t>　　8.8 Heraeus</w:t>
      </w:r>
      <w:r>
        <w:rPr>
          <w:rFonts w:hint="eastAsia"/>
        </w:rPr>
        <w:br/>
      </w:r>
      <w:r>
        <w:rPr>
          <w:rFonts w:hint="eastAsia"/>
        </w:rPr>
        <w:t>　　　　8.8.1 Heraeus基本信息、光固化压敏胶生产基地、销售区域、竞争对手及市场地位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Heraeus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Heraeus 光固化压敏胶销量、收入、价格及毛利率（2020-2025）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Heraeus公司简介及主要业务</w:t>
      </w:r>
      <w:r>
        <w:rPr>
          <w:rFonts w:hint="eastAsia"/>
        </w:rPr>
        <w:br/>
      </w:r>
      <w:r>
        <w:rPr>
          <w:rFonts w:hint="eastAsia"/>
        </w:rPr>
        <w:t>　　　　8.8.5 Heraeus企业最新动态</w:t>
      </w:r>
      <w:r>
        <w:rPr>
          <w:rFonts w:hint="eastAsia"/>
        </w:rPr>
        <w:br/>
      </w:r>
      <w:r>
        <w:rPr>
          <w:rFonts w:hint="eastAsia"/>
        </w:rPr>
        <w:t>　　8.9 Avery Dennison</w:t>
      </w:r>
      <w:r>
        <w:rPr>
          <w:rFonts w:hint="eastAsia"/>
        </w:rPr>
        <w:br/>
      </w:r>
      <w:r>
        <w:rPr>
          <w:rFonts w:hint="eastAsia"/>
        </w:rPr>
        <w:t>　　　　8.9.1 Avery Dennison基本信息、光固化压敏胶生产基地、销售区域、竞争对手及市场地位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Avery Dennison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Avery Dennison 光固化压敏胶销量、收入、价格及毛利率（2020-2025）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Avery Dennison公司简介及主要业务</w:t>
      </w:r>
      <w:r>
        <w:rPr>
          <w:rFonts w:hint="eastAsia"/>
        </w:rPr>
        <w:br/>
      </w:r>
      <w:r>
        <w:rPr>
          <w:rFonts w:hint="eastAsia"/>
        </w:rPr>
        <w:t>　　　　8.9.5 Avery Dennison企业最新动态</w:t>
      </w:r>
      <w:r>
        <w:rPr>
          <w:rFonts w:hint="eastAsia"/>
        </w:rPr>
        <w:br/>
      </w:r>
      <w:r>
        <w:rPr>
          <w:rFonts w:hint="eastAsia"/>
        </w:rPr>
        <w:t>　　8.10 Bostik</w:t>
      </w:r>
      <w:r>
        <w:rPr>
          <w:rFonts w:hint="eastAsia"/>
        </w:rPr>
        <w:br/>
      </w:r>
      <w:r>
        <w:rPr>
          <w:rFonts w:hint="eastAsia"/>
        </w:rPr>
        <w:t>　　　　8.10.1 Bostik基本信息、光固化压敏胶生产基地、销售区域、竞争对手及市场地位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Bostik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Bostik 光固化压敏胶销量、收入、价格及毛利率（2020-2025）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Bostik公司简介及主要业务</w:t>
      </w:r>
      <w:r>
        <w:rPr>
          <w:rFonts w:hint="eastAsia"/>
        </w:rPr>
        <w:br/>
      </w:r>
      <w:r>
        <w:rPr>
          <w:rFonts w:hint="eastAsia"/>
        </w:rPr>
        <w:t>　　　　8.10.5 Bostik企业最新动态</w:t>
      </w:r>
      <w:r>
        <w:rPr>
          <w:rFonts w:hint="eastAsia"/>
        </w:rPr>
        <w:br/>
      </w:r>
      <w:r>
        <w:rPr>
          <w:rFonts w:hint="eastAsia"/>
        </w:rPr>
        <w:t>　　8.11 Tex Year</w:t>
      </w:r>
      <w:r>
        <w:rPr>
          <w:rFonts w:hint="eastAsia"/>
        </w:rPr>
        <w:br/>
      </w:r>
      <w:r>
        <w:rPr>
          <w:rFonts w:hint="eastAsia"/>
        </w:rPr>
        <w:t>　　　　8.11.1 Tex Year基本信息、光固化压敏胶生产基地、销售区域、竞争对手及市场地位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Tex Year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Tex Year 光固化压敏胶销量、收入、价格及毛利率（2020-2025）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Tex Year公司简介及主要业务</w:t>
      </w:r>
      <w:r>
        <w:rPr>
          <w:rFonts w:hint="eastAsia"/>
        </w:rPr>
        <w:br/>
      </w:r>
      <w:r>
        <w:rPr>
          <w:rFonts w:hint="eastAsia"/>
        </w:rPr>
        <w:t>　　　　8.11.5 Tex Year企业最新动态</w:t>
      </w:r>
      <w:r>
        <w:rPr>
          <w:rFonts w:hint="eastAsia"/>
        </w:rPr>
        <w:br/>
      </w:r>
      <w:r>
        <w:rPr>
          <w:rFonts w:hint="eastAsia"/>
        </w:rPr>
        <w:t>　　8.12 Ashland</w:t>
      </w:r>
      <w:r>
        <w:rPr>
          <w:rFonts w:hint="eastAsia"/>
        </w:rPr>
        <w:br/>
      </w:r>
      <w:r>
        <w:rPr>
          <w:rFonts w:hint="eastAsia"/>
        </w:rPr>
        <w:t>　　　　8.12.1 Ashland基本信息、光固化压敏胶生产基地、销售区域、竞争对手及市场地位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Ashland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Ashland 光固化压敏胶销量、收入、价格及毛利率（2020-2025）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Ashland公司简介及主要业务</w:t>
      </w:r>
      <w:r>
        <w:rPr>
          <w:rFonts w:hint="eastAsia"/>
        </w:rPr>
        <w:br/>
      </w:r>
      <w:r>
        <w:rPr>
          <w:rFonts w:hint="eastAsia"/>
        </w:rPr>
        <w:t>　　　　8.12.5 Ashland企业最新动态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单组分</w:t>
      </w:r>
      <w:r>
        <w:rPr>
          <w:rFonts w:hint="eastAsia"/>
        </w:rPr>
        <w:br/>
      </w:r>
      <w:r>
        <w:rPr>
          <w:rFonts w:hint="eastAsia"/>
        </w:rPr>
        <w:t>　　　　9.1.2 双组分</w:t>
      </w:r>
      <w:r>
        <w:rPr>
          <w:rFonts w:hint="eastAsia"/>
        </w:rPr>
        <w:br/>
      </w:r>
      <w:r>
        <w:rPr>
          <w:rFonts w:hint="eastAsia"/>
        </w:rPr>
        <w:t>　　9.2 按产品类型细分，全球光固化压敏胶销售额对比（2020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全球不同产品类型光固化压敏胶销量（2020-2031）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全球不同产品类型光固化压敏胶销量及市场份额（2020-2025）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全球不同产品类型光固化压敏胶销量预测（2026-2031）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全球不同产品类型光固化压敏胶收入（2020-2031）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全球不同产品类型光固化压敏胶收入及市场份额（2020-2025）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全球不同产品类型光固化压敏胶收入预测（2026-2031）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全球不同产品类型光固化压敏胶价格走势（2020-2031）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电子</w:t>
      </w:r>
      <w:r>
        <w:rPr>
          <w:rFonts w:hint="eastAsia"/>
        </w:rPr>
        <w:br/>
      </w:r>
      <w:r>
        <w:rPr>
          <w:rFonts w:hint="eastAsia"/>
        </w:rPr>
        <w:t>　　　　10.1.2 汽车</w:t>
      </w:r>
      <w:r>
        <w:rPr>
          <w:rFonts w:hint="eastAsia"/>
        </w:rPr>
        <w:br/>
      </w:r>
      <w:r>
        <w:rPr>
          <w:rFonts w:hint="eastAsia"/>
        </w:rPr>
        <w:t>　　　　10.1.3 建筑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按应用细分，全球光固化压敏胶销售额对比（2020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全球不同应用光固化压敏胶销量（2020-2031）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全球不同应用光固化压敏胶销量及市场份额（2020-2025）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全球不同应用光固化压敏胶销量预测（2026-2031）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全球不同应用光固化压敏胶收入（2020-2031）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全球不同应用光固化压敏胶收入及市场份额（2020-2025）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全球不同应用光固化压敏胶收入预测（2026-2031）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全球不同应用光固化压敏胶价格走势（2020-2031）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[~中~智~林~]附录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三种情形下（乐观、悲观、保守），未来几年全球光固化压敏胶行业规模趋势（亿美元）2024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光固化压敏胶主要企业在国际市场占有率（按收入，2022-2025），其中2025为当下预测值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2024年光固化压敏胶主要企业在国际市场排名（按收入）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全球市场主要企业光固化压敏胶销售收入（2022-2025）&amp;（百万美元），其中2025为当下预测值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光固化压敏胶主要企业在国际市场占有率（按销量，2022-2025），其中2025为当下预测值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2024年光固化压敏胶主要企业在国际市场排名（按销量）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全球市场主要企业光固化压敏胶销量（2022-2025）&amp;（吨），其中2025为当下预测值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全球市场主要企业光固化压敏胶销售价格（2022-2025）&amp;（美元/吨），其中2025为当下预测值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全球主要厂商光固化压敏胶总部及产地分布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全球主要厂商成立时间及光固化压敏胶商业化日期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全球主要厂商光固化压敏胶产品类型及应用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2024年全球光固化压敏胶主要厂商市场地位（第一梯队、第二梯队和第三梯队）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全球光固化压敏胶市场投资、并购等现状分析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全球主要地区光固化压敏胶产量增速（CAGR）：（2020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全球主要地区光固化压敏胶产量（2020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全球主要地区光固化压敏胶产量（2020-2025）&amp;（吨）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全球主要地区光固化压敏胶产量（2026-2031）&amp;（吨）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全球主要地区光固化压敏胶产量市场份额（2020-2025）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全球主要地区光固化压敏胶产量（2026-2031）&amp;（吨）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全球主要地区光固化压敏胶销售收入增速：（2020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全球主要地区光固化压敏胶销售收入（2020-2025）&amp;（百万美元）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全球主要地区光固化压敏胶销售收入市场份额（2020-2025）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全球主要地区光固化压敏胶收入（2026-2031）&amp;（百万美元）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全球主要地区光固化压敏胶收入市场份额（2026-2031）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全球主要地区光固化压敏胶销量（吨）：2020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全球主要地区光固化压敏胶销量（2020-2025）&amp;（吨）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全球主要地区光固化压敏胶销量市场份额（2020-2025）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全球主要地区光固化压敏胶销量（2026-2031）&amp;（吨）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全球主要地区光固化压敏胶销量份额（2026-2031）</w:t>
      </w:r>
      <w:r>
        <w:rPr>
          <w:rFonts w:hint="eastAsia"/>
        </w:rPr>
        <w:br/>
      </w:r>
      <w:r>
        <w:rPr>
          <w:rFonts w:hint="eastAsia"/>
        </w:rPr>
        <w:t>　　表 30： DIC 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DIC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DIC 光固化压敏胶销量（吨）、收入（百万美元）、价格（美元/吨）及毛利率（2020-2025）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DIC公司简介及主要业务</w:t>
      </w:r>
      <w:r>
        <w:rPr>
          <w:rFonts w:hint="eastAsia"/>
        </w:rPr>
        <w:br/>
      </w:r>
      <w:r>
        <w:rPr>
          <w:rFonts w:hint="eastAsia"/>
        </w:rPr>
        <w:t>　　表 34： DIC企业最新动态</w:t>
      </w:r>
      <w:r>
        <w:rPr>
          <w:rFonts w:hint="eastAsia"/>
        </w:rPr>
        <w:br/>
      </w:r>
      <w:r>
        <w:rPr>
          <w:rFonts w:hint="eastAsia"/>
        </w:rPr>
        <w:t>　　表 35： Henkel 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Henkel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Henkel 光固化压敏胶销量（吨）、收入（百万美元）、价格（美元/吨）及毛利率（2020-2025）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Henkel公司简介及主要业务</w:t>
      </w:r>
      <w:r>
        <w:rPr>
          <w:rFonts w:hint="eastAsia"/>
        </w:rPr>
        <w:br/>
      </w:r>
      <w:r>
        <w:rPr>
          <w:rFonts w:hint="eastAsia"/>
        </w:rPr>
        <w:t>　　表 39： Henkel企业最新动态</w:t>
      </w:r>
      <w:r>
        <w:rPr>
          <w:rFonts w:hint="eastAsia"/>
        </w:rPr>
        <w:br/>
      </w:r>
      <w:r>
        <w:rPr>
          <w:rFonts w:hint="eastAsia"/>
        </w:rPr>
        <w:t>　　表 40： 3M 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3M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3M 光固化压敏胶销量（吨）、收入（百万美元）、价格（美元/吨）及毛利率（2020-2025）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3M公司简介及主要业务</w:t>
      </w:r>
      <w:r>
        <w:rPr>
          <w:rFonts w:hint="eastAsia"/>
        </w:rPr>
        <w:br/>
      </w:r>
      <w:r>
        <w:rPr>
          <w:rFonts w:hint="eastAsia"/>
        </w:rPr>
        <w:t>　　表 44： 3M企业最新动态</w:t>
      </w:r>
      <w:r>
        <w:rPr>
          <w:rFonts w:hint="eastAsia"/>
        </w:rPr>
        <w:br/>
      </w:r>
      <w:r>
        <w:rPr>
          <w:rFonts w:hint="eastAsia"/>
        </w:rPr>
        <w:t>　　表 45： Arkema 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Arkema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Arkema 光固化压敏胶销量（吨）、收入（百万美元）、价格（美元/吨）及毛利率（2020-2025）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Arkema公司简介及主要业务</w:t>
      </w:r>
      <w:r>
        <w:rPr>
          <w:rFonts w:hint="eastAsia"/>
        </w:rPr>
        <w:br/>
      </w:r>
      <w:r>
        <w:rPr>
          <w:rFonts w:hint="eastAsia"/>
        </w:rPr>
        <w:t>　　表 49： Arkema企业最新动态</w:t>
      </w:r>
      <w:r>
        <w:rPr>
          <w:rFonts w:hint="eastAsia"/>
        </w:rPr>
        <w:br/>
      </w:r>
      <w:r>
        <w:rPr>
          <w:rFonts w:hint="eastAsia"/>
        </w:rPr>
        <w:t>　　表 50： HB Fuller 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HB Fuller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HB Fuller 光固化压敏胶销量（吨）、收入（百万美元）、价格（美元/吨）及毛利率（2020-2025）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HB Fuller公司简介及主要业务</w:t>
      </w:r>
      <w:r>
        <w:rPr>
          <w:rFonts w:hint="eastAsia"/>
        </w:rPr>
        <w:br/>
      </w:r>
      <w:r>
        <w:rPr>
          <w:rFonts w:hint="eastAsia"/>
        </w:rPr>
        <w:t>　　表 54： HB Fuller企业最新动态</w:t>
      </w:r>
      <w:r>
        <w:rPr>
          <w:rFonts w:hint="eastAsia"/>
        </w:rPr>
        <w:br/>
      </w:r>
      <w:r>
        <w:rPr>
          <w:rFonts w:hint="eastAsia"/>
        </w:rPr>
        <w:t>　　表 55： Dow 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Dow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Dow 光固化压敏胶销量（吨）、收入（百万美元）、价格（美元/吨）及毛利率（2020-2025）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Dow公司简介及主要业务</w:t>
      </w:r>
      <w:r>
        <w:rPr>
          <w:rFonts w:hint="eastAsia"/>
        </w:rPr>
        <w:br/>
      </w:r>
      <w:r>
        <w:rPr>
          <w:rFonts w:hint="eastAsia"/>
        </w:rPr>
        <w:t>　　表 59： Dow企业最新动态</w:t>
      </w:r>
      <w:r>
        <w:rPr>
          <w:rFonts w:hint="eastAsia"/>
        </w:rPr>
        <w:br/>
      </w:r>
      <w:r>
        <w:rPr>
          <w:rFonts w:hint="eastAsia"/>
        </w:rPr>
        <w:t>　　表 60： Soken 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Soken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Soken 光固化压敏胶销量（吨）、收入（百万美元）、价格（美元/吨）及毛利率（2020-2025）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Soken公司简介及主要业务</w:t>
      </w:r>
      <w:r>
        <w:rPr>
          <w:rFonts w:hint="eastAsia"/>
        </w:rPr>
        <w:br/>
      </w:r>
      <w:r>
        <w:rPr>
          <w:rFonts w:hint="eastAsia"/>
        </w:rPr>
        <w:t>　　表 64： Soken企业最新动态</w:t>
      </w:r>
      <w:r>
        <w:rPr>
          <w:rFonts w:hint="eastAsia"/>
        </w:rPr>
        <w:br/>
      </w:r>
      <w:r>
        <w:rPr>
          <w:rFonts w:hint="eastAsia"/>
        </w:rPr>
        <w:t>　　表 65： Heraeus 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Heraeus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Heraeus 光固化压敏胶销量（吨）、收入（百万美元）、价格（美元/吨）及毛利率（2020-2025）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Heraeus公司简介及主要业务</w:t>
      </w:r>
      <w:r>
        <w:rPr>
          <w:rFonts w:hint="eastAsia"/>
        </w:rPr>
        <w:br/>
      </w:r>
      <w:r>
        <w:rPr>
          <w:rFonts w:hint="eastAsia"/>
        </w:rPr>
        <w:t>　　表 69： Heraeus企业最新动态</w:t>
      </w:r>
      <w:r>
        <w:rPr>
          <w:rFonts w:hint="eastAsia"/>
        </w:rPr>
        <w:br/>
      </w:r>
      <w:r>
        <w:rPr>
          <w:rFonts w:hint="eastAsia"/>
        </w:rPr>
        <w:t>　　表 70： Avery Dennison 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Avery Dennison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Avery Dennison 光固化压敏胶销量（吨）、收入（百万美元）、价格（美元/吨）及毛利率（2020-2025）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Avery Dennison公司简介及主要业务</w:t>
      </w:r>
      <w:r>
        <w:rPr>
          <w:rFonts w:hint="eastAsia"/>
        </w:rPr>
        <w:br/>
      </w:r>
      <w:r>
        <w:rPr>
          <w:rFonts w:hint="eastAsia"/>
        </w:rPr>
        <w:t>　　表 74： Avery Dennison企业最新动态</w:t>
      </w:r>
      <w:r>
        <w:rPr>
          <w:rFonts w:hint="eastAsia"/>
        </w:rPr>
        <w:br/>
      </w:r>
      <w:r>
        <w:rPr>
          <w:rFonts w:hint="eastAsia"/>
        </w:rPr>
        <w:t>　　表 75： Bostik 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Bostik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Bostik 光固化压敏胶销量（吨）、收入（百万美元）、价格（美元/吨）及毛利率（2020-2025）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Bostik公司简介及主要业务</w:t>
      </w:r>
      <w:r>
        <w:rPr>
          <w:rFonts w:hint="eastAsia"/>
        </w:rPr>
        <w:br/>
      </w:r>
      <w:r>
        <w:rPr>
          <w:rFonts w:hint="eastAsia"/>
        </w:rPr>
        <w:t>　　表 79： Bostik企业最新动态</w:t>
      </w:r>
      <w:r>
        <w:rPr>
          <w:rFonts w:hint="eastAsia"/>
        </w:rPr>
        <w:br/>
      </w:r>
      <w:r>
        <w:rPr>
          <w:rFonts w:hint="eastAsia"/>
        </w:rPr>
        <w:t>　　表 80： Tex Year 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Tex Year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Tex Year 光固化压敏胶销量（吨）、收入（百万美元）、价格（美元/吨）及毛利率（2020-2025）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Tex Year公司简介及主要业务</w:t>
      </w:r>
      <w:r>
        <w:rPr>
          <w:rFonts w:hint="eastAsia"/>
        </w:rPr>
        <w:br/>
      </w:r>
      <w:r>
        <w:rPr>
          <w:rFonts w:hint="eastAsia"/>
        </w:rPr>
        <w:t>　　表 84： Tex Year企业最新动态</w:t>
      </w:r>
      <w:r>
        <w:rPr>
          <w:rFonts w:hint="eastAsia"/>
        </w:rPr>
        <w:br/>
      </w:r>
      <w:r>
        <w:rPr>
          <w:rFonts w:hint="eastAsia"/>
        </w:rPr>
        <w:t>　　表 85： Ashland 光固化压敏胶生产基地、销售区域、竞争对手及市场地位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Ashland 光固化压敏胶产品规格、参数及市场应用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Ashland 光固化压敏胶销量（吨）、收入（百万美元）、价格（美元/吨）及毛利率（2020-2025）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Ashland公司简介及主要业务</w:t>
      </w:r>
      <w:r>
        <w:rPr>
          <w:rFonts w:hint="eastAsia"/>
        </w:rPr>
        <w:br/>
      </w:r>
      <w:r>
        <w:rPr>
          <w:rFonts w:hint="eastAsia"/>
        </w:rPr>
        <w:t>　　表 89： Ashland企业最新动态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按产品类型细分，全球光固化压敏胶销售额及增长率对比（2020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全球不同产品类型光固化压敏胶销量（2020-2025年）&amp;（吨）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全球不同产品类型光固化压敏胶销量市场份额（2020-2025）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全球不同产品类型光固化压敏胶销量预测（2026-2031）&amp;（吨）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全球市场不同产品类型光固化压敏胶销量市场份额预测（2026-2031）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全球不同产品类型光固化压敏胶收入（2020-2025年）&amp;（百万美元）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全球不同产品类型光固化压敏胶收入市场份额（2020-2025）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全球不同产品类型光固化压敏胶收入预测（2026-2031）&amp;（百万美元）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全球不同产品类型光固化压敏胶收入市场份额预测（2026-2031）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按应用细分，全球光固化压敏胶销售额及增长率对比（2020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全球不同应用光固化压敏胶销量（2020-2025年）&amp;（吨）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全球不同应用光固化压敏胶销量市场份额（2020-2025）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全球不同应用光固化压敏胶销量预测（2026-2031）&amp;（吨）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全球市场不同应用光固化压敏胶销量市场份额预测（2026-2031）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全球不同应用光固化压敏胶收入（2020-2025年）&amp;（百万美元）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全球不同应用光固化压敏胶收入市场份额（2020-2025）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全球不同应用光固化压敏胶收入预测（2026-2031）&amp;（百万美元）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全球不同应用光固化压敏胶收入市场份额预测（2026-2031）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光固化压敏胶产品图片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三种情形下（乐观、悲观、保守），未来几年全球光固化压敏胶行业规模趋势（亿美元）2024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2024年全球前五大生产商光固化压敏胶市场份额</w:t>
      </w:r>
      <w:r>
        <w:rPr>
          <w:rFonts w:hint="eastAsia"/>
        </w:rPr>
        <w:br/>
      </w:r>
      <w:r>
        <w:rPr>
          <w:rFonts w:hint="eastAsia"/>
        </w:rPr>
        <w:t>　　图 4： 2024年全球光固化压敏胶第一梯队、第二梯队和第三梯队厂商及市场份额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全球光固化压敏胶产能、产量、产能利用率及发展趋势（2020-2031）&amp;（吨）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全球光固化压敏胶产量、需求量及发展趋势（2020-2031）&amp;（吨）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全球主要地区光固化压敏胶产量市场份额（2020-2031）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全球光固化压敏胶市场销售额及增长率：（2020-2031）&amp;（百万美元）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全球市场光固化压敏胶市场规模：2020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全球市场光固化压敏胶销量及增长率（2020-2031）&amp;（吨）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全球市场光固化压敏胶价格趋势（2020-2031）&amp;（美元/吨）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全球主要地区光固化压敏胶销售收入（2020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全球主要地区光固化压敏胶销售收入市场份额（2020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东南亚地区光固化压敏胶企业市场份额（2024）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南美地区光固化压敏胶企业市场份额（2024）</w:t>
      </w:r>
      <w:r>
        <w:rPr>
          <w:rFonts w:hint="eastAsia"/>
        </w:rPr>
        <w:br/>
      </w:r>
      <w:r>
        <w:rPr>
          <w:rFonts w:hint="eastAsia"/>
        </w:rPr>
        <w:t>　　图 16： 单组分产品图片</w:t>
      </w:r>
      <w:r>
        <w:rPr>
          <w:rFonts w:hint="eastAsia"/>
        </w:rPr>
        <w:br/>
      </w:r>
      <w:r>
        <w:rPr>
          <w:rFonts w:hint="eastAsia"/>
        </w:rPr>
        <w:t>　　图 17： 双组分产品图片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全球不同产品类型光固化压敏胶价格走势（2020-2031）&amp;（美元/吨）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全球不同应用光固化压敏胶价格走势（2020-2031）&amp;（美元/吨）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1e2d4bf894a90" w:history="1">
        <w:r>
          <w:rPr>
            <w:rStyle w:val="Hyperlink"/>
          </w:rPr>
          <w:t>2025-2031年全球与中国光固化压敏胶行业发展调研及前景分析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1e2d4bf894a90" w:history="1">
        <w:r>
          <w:rPr>
            <w:rStyle w:val="Hyperlink"/>
          </w:rPr>
          <w:t>https://www.20087.com/0/10/GuangGuHuaYaMinJiaoDeFaZhanQianJing.html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热点：光敏树脂固化后用什么溶解、光固化压敏胶生产厂家、热固化胶水、光固化压敏胶专利技术、uv压敏胶、光固化压敏胶树脂 有氧、丙烯酸压敏胶固化体系、固化型压敏胶、光敏固化机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3abdc5f174e39" w:history="1">
      <w:r>
        <w:rPr>
          <w:rStyle w:val="Hyperlink"/>
        </w:rPr>
        <w:t>2025-2031年全球与中国光固化压敏胶行业发展调研及前景分析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uangGuHuaYaMinJiaoDeFaZhanQianJing.html" TargetMode="External" Id="R1df1e2d4bf89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uangGuHuaYaMinJiaoDeFaZhanQianJing.html" TargetMode="External" Id="R5803abdc5f17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2025-04-22T01:54:31Z</dcterms:created>
  <dcterms:modified xsi:type="dcterms:W3CDTF">2025-04-22T02:54:31Z</dcterms:modified>
  <dc:subject>2025-2031年全球与中国光固化压敏胶行业发展调研及前景分析</dc:subject>
  <dc:title>2025-2031年全球与中国光固化压敏胶行业发展调研及前景分析</dc:title>
  <cp:keywords>2025-2031年全球与中国光固化压敏胶行业发展调研及前景分析</cp:keywords>
  <dc:description>2025-2031年全球与中国光固化压敏胶行业发展调研及前景分析</dc:description>
</cp:coreProperties>
</file>