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90948909c40db" w:history="1">
              <w:r>
                <w:rPr>
                  <w:rStyle w:val="Hyperlink"/>
                </w:rPr>
                <w:t>中国药芯焊丝市场调研与发展前景预测报告（2024-2030年）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90948909c40db" w:history="1">
              <w:r>
                <w:rPr>
                  <w:rStyle w:val="Hyperlink"/>
                </w:rPr>
                <w:t>中国药芯焊丝市场调研与发展前景预测报告（2024-2030年）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d90948909c40db" w:history="1">
                <w:r>
                  <w:rPr>
                    <w:rStyle w:val="Hyperlink"/>
                  </w:rPr>
                  <w:t>https://www.20087.com/0/70/YaoXinHanSiShiChangQianJingFenXi.html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芯焊丝是一种焊接材料，广泛应用于建筑、造船、汽车制造和管道建设等行业。近年来，随着焊接技术的进步和对焊接质量要求的提高，药芯焊丝的市场需求持续增长。药芯焊丝能够提供更好的焊接性能，如更高的熔敷率、更稳定的电弧和更少的飞溅，以及在恶劣条件下作业的能力，这些都促进了其在工业领域的广泛应用。</w:t>
      </w:r>
      <w:r>
        <w:rPr>
          <w:rFonts w:hint="eastAsia"/>
        </w:rPr>
        <w:br/>
      </w:r>
      <w:r>
        <w:rPr>
          <w:rFonts w:hint="eastAsia"/>
        </w:rPr>
        <w:t>　　未来，药芯焊丝行业将朝着智能化、环保化和高性能化方向发展。智能药芯焊丝将集成传感器和无线通信技术，能够实时监测焊接参数，提高焊接过程的可控性和一致性。同时，随着全球对环境保护的重视，药芯焊丝的生产将更加注重减少有害物质的排放，开发低尘、低烟、无毒的新型药芯焊丝。此外，针对特殊材料和复杂结构的焊接需求，高性能药芯焊丝的研发将得到加强，以满足更广泛的工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d90948909c40db" w:history="1">
        <w:r>
          <w:rPr>
            <w:rStyle w:val="Hyperlink"/>
          </w:rPr>
          <w:t>中国药芯焊丝市场调研与发展前景预测报告（2024-2030年）</w:t>
        </w:r>
      </w:hyperlink>
      <w:r>
        <w:rPr>
          <w:rFonts w:hint="eastAsia"/>
        </w:rPr>
        <w:t>》全面分析了我国药芯焊丝行业的现状、市场需求、市场规模以及价格动态，探讨了药芯焊丝产业链的结构与发展。药芯焊丝报告对药芯焊丝细分市场进行了剖析，同时基于科学数据，对药芯焊丝市场前景及发展趋势进行了预测。报告还聚焦药芯焊丝重点企业，并对其品牌影响力、市场竞争力以及行业集中度进行了评估。药芯焊丝报告为投资者、产业链相关企业及政府决策部门提供了专业、客观的参考，是了解和把握药芯焊丝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药芯焊丝行业界定</w:t>
      </w:r>
      <w:r>
        <w:rPr>
          <w:rFonts w:hint="eastAsia"/>
        </w:rPr>
        <w:br/>
      </w:r>
      <w:r>
        <w:rPr>
          <w:rFonts w:hint="eastAsia"/>
        </w:rPr>
        <w:t>　　第一节 药芯焊丝行业定义</w:t>
      </w:r>
      <w:r>
        <w:rPr>
          <w:rFonts w:hint="eastAsia"/>
        </w:rPr>
        <w:br/>
      </w:r>
      <w:r>
        <w:rPr>
          <w:rFonts w:hint="eastAsia"/>
        </w:rPr>
        <w:t>　　第二节 药芯焊丝行业特点分析</w:t>
      </w:r>
      <w:r>
        <w:rPr>
          <w:rFonts w:hint="eastAsia"/>
        </w:rPr>
        <w:br/>
      </w:r>
      <w:r>
        <w:rPr>
          <w:rFonts w:hint="eastAsia"/>
        </w:rPr>
        <w:t>　　第三节 药芯焊丝行业发展历程</w:t>
      </w:r>
      <w:r>
        <w:rPr>
          <w:rFonts w:hint="eastAsia"/>
        </w:rPr>
        <w:br/>
      </w:r>
      <w:r>
        <w:rPr>
          <w:rFonts w:hint="eastAsia"/>
        </w:rPr>
        <w:t>　　第四节 药芯焊丝产业链分析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2023-2024年全球药芯焊丝行业发展态势分析</w:t>
      </w:r>
      <w:r>
        <w:rPr>
          <w:rFonts w:hint="eastAsia"/>
        </w:rPr>
        <w:br/>
      </w:r>
      <w:r>
        <w:rPr>
          <w:rFonts w:hint="eastAsia"/>
        </w:rPr>
        <w:t>　　第一节 全球药芯焊丝行业总体情况</w:t>
      </w:r>
      <w:r>
        <w:rPr>
          <w:rFonts w:hint="eastAsia"/>
        </w:rPr>
        <w:br/>
      </w:r>
      <w:r>
        <w:rPr>
          <w:rFonts w:hint="eastAsia"/>
        </w:rPr>
        <w:t>　　第二节 药芯焊丝行业重点国家、地区市场分析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全球药芯焊丝行业发展前景预测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2023-2024年中国药芯焊丝行业发展环境分析</w:t>
      </w:r>
      <w:r>
        <w:rPr>
          <w:rFonts w:hint="eastAsia"/>
        </w:rPr>
        <w:br/>
      </w:r>
      <w:r>
        <w:rPr>
          <w:rFonts w:hint="eastAsia"/>
        </w:rPr>
        <w:t>　　第一节 药芯焊丝行业经济环境分析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药芯焊丝行业政策环境分析</w:t>
      </w:r>
      <w:r>
        <w:rPr>
          <w:rFonts w:hint="eastAsia"/>
        </w:rPr>
        <w:br/>
      </w:r>
      <w:r>
        <w:rPr>
          <w:rFonts w:hint="eastAsia"/>
        </w:rPr>
        <w:t>　　　　一、药芯焊丝行业相关政策</w:t>
      </w:r>
      <w:r>
        <w:rPr>
          <w:rFonts w:hint="eastAsia"/>
        </w:rPr>
        <w:br/>
      </w:r>
      <w:r>
        <w:rPr>
          <w:rFonts w:hint="eastAsia"/>
        </w:rPr>
        <w:t>　　　　二、药芯焊丝行业相关标准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2023-2024年药芯焊丝行业技术发展现状及趋势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当前我国药芯焊丝技术发展现状</w:t>
      </w:r>
      <w:r>
        <w:rPr>
          <w:rFonts w:hint="eastAsia"/>
        </w:rPr>
        <w:br/>
      </w:r>
      <w:r>
        <w:rPr>
          <w:rFonts w:hint="eastAsia"/>
        </w:rPr>
        <w:t>　　第二节 中外药芯焊丝技术差距及产生差距的主要原因分析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提高我国药芯焊丝技术的对策</w:t>
      </w:r>
      <w:r>
        <w:rPr>
          <w:rFonts w:hint="eastAsia"/>
        </w:rPr>
        <w:br/>
      </w:r>
      <w:r>
        <w:rPr>
          <w:rFonts w:hint="eastAsia"/>
        </w:rPr>
        <w:t>　　第四节 我国药芯焊丝研发、设计发展趋势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中国药芯焊丝行业市场供需状况分析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中国药芯焊丝行业市场规模情况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中国药芯焊丝行业市场需求状况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一、2019-2024年药芯焊丝行业市场需求情况</w:t>
      </w:r>
      <w:r>
        <w:rPr>
          <w:rFonts w:hint="eastAsia"/>
        </w:rPr>
        <w:br/>
      </w:r>
      <w:r>
        <w:rPr>
          <w:rFonts w:hint="eastAsia"/>
        </w:rPr>
        <w:t>　　　　二、药芯焊丝行业市场需求特点分析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三、2024-2030年药芯焊丝行业市场需求预测</w:t>
      </w:r>
      <w:r>
        <w:rPr>
          <w:rFonts w:hint="eastAsia"/>
        </w:rPr>
        <w:br/>
      </w:r>
      <w:r>
        <w:rPr>
          <w:rFonts w:hint="eastAsia"/>
        </w:rPr>
        <w:t>　　第三节 中国药芯焊丝行业市场供给状况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一、2019-2024年药芯焊丝行业市场供给情况</w:t>
      </w:r>
      <w:r>
        <w:rPr>
          <w:rFonts w:hint="eastAsia"/>
        </w:rPr>
        <w:br/>
      </w:r>
      <w:r>
        <w:rPr>
          <w:rFonts w:hint="eastAsia"/>
        </w:rPr>
        <w:t>　　　　二、药芯焊丝行业市场供给特点分析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三、2024-2030年药芯焊丝行业市场供给预测</w:t>
      </w:r>
      <w:r>
        <w:rPr>
          <w:rFonts w:hint="eastAsia"/>
        </w:rPr>
        <w:br/>
      </w:r>
      <w:r>
        <w:rPr>
          <w:rFonts w:hint="eastAsia"/>
        </w:rPr>
        <w:t>　　第四节 药芯焊丝行业市场供需平衡状况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中国药芯焊丝行业进出口情况分析</w:t>
      </w:r>
      <w:r>
        <w:rPr>
          <w:rFonts w:hint="eastAsia"/>
        </w:rPr>
        <w:br/>
      </w:r>
      <w:r>
        <w:rPr>
          <w:rFonts w:hint="eastAsia"/>
        </w:rPr>
        <w:t>　　第一节 药芯焊丝行业出口情况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一、2019-2024年药芯焊丝行业出口情况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三、2024-2030年药芯焊丝行业出口情况预测</w:t>
      </w:r>
      <w:r>
        <w:rPr>
          <w:rFonts w:hint="eastAsia"/>
        </w:rPr>
        <w:br/>
      </w:r>
      <w:r>
        <w:rPr>
          <w:rFonts w:hint="eastAsia"/>
        </w:rPr>
        <w:t>　　第二节 药芯焊丝行业进口情况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一、2019-2024年药芯焊丝行业进口情况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三、2024-2030年药芯焊丝行业进口情况预测</w:t>
      </w:r>
      <w:r>
        <w:rPr>
          <w:rFonts w:hint="eastAsia"/>
        </w:rPr>
        <w:br/>
      </w:r>
      <w:r>
        <w:rPr>
          <w:rFonts w:hint="eastAsia"/>
        </w:rPr>
        <w:t>　　第三节 药芯焊丝行业进出口面临的挑战及对策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2023-2024年中国药芯焊丝行业产品价格监测</w:t>
      </w:r>
      <w:r>
        <w:rPr>
          <w:rFonts w:hint="eastAsia"/>
        </w:rPr>
        <w:br/>
      </w:r>
      <w:r>
        <w:rPr>
          <w:rFonts w:hint="eastAsia"/>
        </w:rPr>
        <w:t>　　　　一、药芯焊丝市场价格特征</w:t>
      </w:r>
      <w:r>
        <w:rPr>
          <w:rFonts w:hint="eastAsia"/>
        </w:rPr>
        <w:br/>
      </w:r>
      <w:r>
        <w:rPr>
          <w:rFonts w:hint="eastAsia"/>
        </w:rPr>
        <w:t>　　　　二、当前药芯焊丝市场价格评述</w:t>
      </w:r>
      <w:r>
        <w:rPr>
          <w:rFonts w:hint="eastAsia"/>
        </w:rPr>
        <w:br/>
      </w:r>
      <w:r>
        <w:rPr>
          <w:rFonts w:hint="eastAsia"/>
        </w:rPr>
        <w:t>　　　　三、影响药芯焊丝市场价格因素分析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四、未来药芯焊丝市场价格走势预测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中国药芯焊丝行业重点区域市场分析</w:t>
      </w:r>
      <w:r>
        <w:rPr>
          <w:rFonts w:hint="eastAsia"/>
        </w:rPr>
        <w:br/>
      </w:r>
      <w:r>
        <w:rPr>
          <w:rFonts w:hint="eastAsia"/>
        </w:rPr>
        <w:t>　　第一节 药芯焊丝行业区域市场分布情况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2023-2024年药芯焊丝行业细分市场调研分析</w:t>
      </w:r>
      <w:r>
        <w:rPr>
          <w:rFonts w:hint="eastAsia"/>
        </w:rPr>
        <w:br/>
      </w:r>
      <w:r>
        <w:rPr>
          <w:rFonts w:hint="eastAsia"/>
        </w:rPr>
        <w:t>　　第一节 药芯焊丝细分产品（一）市场调研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药芯焊丝细分产品（二）市场调研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2023-2024年药芯焊丝行业上、下游市场分析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药芯焊丝行业上游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药芯焊丝行业下游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药芯焊丝行业重点企业发展调研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药芯焊丝重点企业（一）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药芯焊丝重点企业（二）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药芯焊丝重点企业（三）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药芯焊丝重点企业（四）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药芯焊丝重点企业（五）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药芯焊丝重点企业（六）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药芯焊丝行业风险及对策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2024-2030年药芯焊丝行业发展环境分析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2024-2030年药芯焊丝行业投资特性分析</w:t>
      </w:r>
      <w:r>
        <w:rPr>
          <w:rFonts w:hint="eastAsia"/>
        </w:rPr>
        <w:br/>
      </w:r>
      <w:r>
        <w:rPr>
          <w:rFonts w:hint="eastAsia"/>
        </w:rPr>
        <w:t>　　　　一、药芯焊丝行业进入壁垒</w:t>
      </w:r>
      <w:r>
        <w:rPr>
          <w:rFonts w:hint="eastAsia"/>
        </w:rPr>
        <w:br/>
      </w:r>
      <w:r>
        <w:rPr>
          <w:rFonts w:hint="eastAsia"/>
        </w:rPr>
        <w:t>　　　　二、药芯焊丝行业盈利模式</w:t>
      </w:r>
      <w:r>
        <w:rPr>
          <w:rFonts w:hint="eastAsia"/>
        </w:rPr>
        <w:br/>
      </w:r>
      <w:r>
        <w:rPr>
          <w:rFonts w:hint="eastAsia"/>
        </w:rPr>
        <w:t>　　　　三、药芯焊丝行业盈利因素</w:t>
      </w:r>
      <w:r>
        <w:rPr>
          <w:rFonts w:hint="eastAsia"/>
        </w:rPr>
        <w:br/>
      </w:r>
      <w:r>
        <w:rPr>
          <w:rFonts w:hint="eastAsia"/>
        </w:rPr>
        <w:t>　　第三节 药芯焊丝行业“波特五力模型”分析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2024-2030年药芯焊丝行业风险及对策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药芯焊丝企业竞争策略分析</w:t>
      </w:r>
      <w:r>
        <w:rPr>
          <w:rFonts w:hint="eastAsia"/>
        </w:rPr>
        <w:br/>
      </w:r>
      <w:r>
        <w:rPr>
          <w:rFonts w:hint="eastAsia"/>
        </w:rPr>
        <w:t>　　第一节 药芯焊丝市场竞争策略分析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一、2024-2030年中国药芯焊丝市场增长潜力分析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二、2024-2030年中国药芯焊丝主要潜力品种分析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三、现有药芯焊丝产品竞争策略分析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四、潜力药芯焊丝品种竞争策略选择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2024-2030年中国药芯焊丝企业竞争策略分析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一、2024-2030年我国药芯焊丝市场竞争趋势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二、2024-2030年药芯焊丝行业竞争格局展望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三、2024-2030年药芯焊丝行业竞争策略分析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四、2024-2030年药芯焊丝企业竞争策略分析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2024-2030年中国药芯焊丝行业发展趋势分析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一、2024-2030年药芯焊丝技术发展趋势分析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二、2024-2030年药芯焊丝产品发展趋势分析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三、2024-2030年药芯焊丝行业竞争格局展望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2024-2030年中国药芯焊丝市场趋势分析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一、2024-2030年药芯焊丝发展趋势预测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二、2024-2030年药芯焊丝市场前景分析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三、2024-2030年药芯焊丝产业政策趋向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2024-2030年药芯焊丝行业投资价值评估分析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药芯焊丝行业发展建议分析</w:t>
      </w:r>
      <w:r>
        <w:rPr>
          <w:rFonts w:hint="eastAsia"/>
        </w:rPr>
        <w:br/>
      </w:r>
      <w:r>
        <w:rPr>
          <w:rFonts w:hint="eastAsia"/>
        </w:rPr>
        <w:t>　　第一节 药芯焊丝行业研究结论及建议</w:t>
      </w:r>
      <w:r>
        <w:rPr>
          <w:rFonts w:hint="eastAsia"/>
        </w:rPr>
        <w:br/>
      </w:r>
      <w:r>
        <w:rPr>
          <w:rFonts w:hint="eastAsia"/>
        </w:rPr>
        <w:t>　　第二节 药芯焊丝细分行业研究结论及建议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(中智-林)药芯焊丝行业竞争策略总结及建议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药芯焊丝行业历程</w:t>
      </w:r>
      <w:r>
        <w:rPr>
          <w:rFonts w:hint="eastAsia"/>
        </w:rPr>
        <w:br/>
      </w:r>
      <w:r>
        <w:rPr>
          <w:rFonts w:hint="eastAsia"/>
        </w:rPr>
        <w:t>　　图表 药芯焊丝行业生命周期</w:t>
      </w:r>
      <w:r>
        <w:rPr>
          <w:rFonts w:hint="eastAsia"/>
        </w:rPr>
        <w:br/>
      </w:r>
      <w:r>
        <w:rPr>
          <w:rFonts w:hint="eastAsia"/>
        </w:rPr>
        <w:t>　　图表 药芯焊丝行业产业链分析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2019-2024年药芯焊丝行业市场容量分析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2019-2024年中国药芯焊丝市场需求量及增速统计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2024年中国药芯焊丝行业需求领域分布格局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2019-2024年中国药芯焊丝进口数量分析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2019-2024年中国药芯焊丝进口金额分析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2019-2024年中国药芯焊丝出口数量分析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2019-2024年中国药芯焊丝出口金额分析</w:t>
      </w:r>
      <w:r>
        <w:rPr>
          <w:rFonts w:hint="eastAsia"/>
        </w:rPr>
        <w:br/>
      </w:r>
      <w:r>
        <w:rPr>
          <w:rFonts w:hint="eastAsia"/>
        </w:rPr>
        <w:t>　　图表 2024年中国药芯焊丝进口国家及地区分析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2024年中国药芯焊丝出口国家及地区分析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2019-2024年中国药芯焊丝行业企业平均规模情况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**地区药芯焊丝市场规模及增长情况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**地区药芯焊丝行业市场需求情况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**地区药芯焊丝市场规模及增长情况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**地区药芯焊丝行业市场需求情况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**地区药芯焊丝市场规模及增长情况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**地区药芯焊丝行业市场需求情况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**地区药芯焊丝市场规模及增长情况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**地区药芯焊丝行业市场需求情况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药芯焊丝重点企业（一）基本信息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药芯焊丝重点企业（一）经营情况分析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药芯焊丝重点企业（一）主要经济指标情况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药芯焊丝重点企业（一）盈利能力情况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药芯焊丝重点企业（一）偿债能力情况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药芯焊丝重点企业（一）运营能力情况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药芯焊丝重点企业（一）成长能力情况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药芯焊丝重点企业（二）基本信息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药芯焊丝重点企业（二）经营情况分析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药芯焊丝重点企业（二）主要经济指标情况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药芯焊丝重点企业（二）盈利能力情况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药芯焊丝重点企业（二）偿债能力情况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药芯焊丝重点企业（二）运营能力情况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药芯焊丝重点企业（二）成长能力情况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药芯焊丝重点企业（三）基本信息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药芯焊丝重点企业（三）经营情况分析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药芯焊丝重点企业（三）主要经济指标情况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药芯焊丝重点企业（三）盈利能力情况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药芯焊丝重点企业（三）偿债能力情况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药芯焊丝重点企业（三）运营能力情况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药芯焊丝重点企业（三）成长能力情况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2024-2030年中国药芯焊丝行业产能预测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2024-2030年中国药芯焊丝行业产量预测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2024-2030年中国药芯焊丝市场需求量预测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2024-2030年中国药芯焊丝行业供需平衡预测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2024-2030年中国药芯焊丝市场容量预测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2024-2030年中国药芯焊丝市场规模预测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2024-2030年中国药芯焊丝市场前景分析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2024-2030年中国药芯焊丝发展趋势预测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90948909c40db" w:history="1">
        <w:r>
          <w:rPr>
            <w:rStyle w:val="Hyperlink"/>
          </w:rPr>
          <w:t>中国药芯焊丝市场调研与发展前景预测报告（2024-2030年）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d90948909c40db" w:history="1">
        <w:r>
          <w:rPr>
            <w:rStyle w:val="Hyperlink"/>
          </w:rPr>
          <w:t>https://www.20087.com/0/70/YaoXinHanSiShiChangQianJingFenXi.html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fb0d70dd14967" w:history="1">
      <w:r>
        <w:rPr>
          <w:rStyle w:val="Hyperlink"/>
        </w:rPr>
        <w:t>中国药芯焊丝市场调研与发展前景预测报告（2024-2030年）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YaoXinHanSiShiChangQianJingFenXi.html" TargetMode="External" Id="R7ed90948909c40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YaoXinHanSiShiChangQianJingFenXi.html" TargetMode="External" Id="R90cfb0d70dd1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2024-01-02T04:28:00Z</dcterms:created>
  <dcterms:modified xsi:type="dcterms:W3CDTF">2024-01-02T05:28:00Z</dcterms:modified>
  <dc:subject>中国药芯焊丝市场调研与发展前景预测报告（2024-2030年）</dc:subject>
  <dc:title>中国药芯焊丝市场调研与发展前景预测报告（2024-2030年）</dc:title>
  <cp:keywords>中国药芯焊丝市场调研与发展前景预测报告（2024-2030年）</cp:keywords>
  <dc:description>中国药芯焊丝市场调研与发展前景预测报告（2024-2030年）</dc:description>
</cp:coreProperties>
</file>