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0af181ee7a41a7" w:history="1">
              <w:r>
                <w:rPr>
                  <w:rStyle w:val="Hyperlink"/>
                </w:rPr>
                <w:t>2025-2031年全球与中国结构胶粘剂行业全面调研与发展趋势分析报告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0af181ee7a41a7" w:history="1">
              <w:r>
                <w:rPr>
                  <w:rStyle w:val="Hyperlink"/>
                </w:rPr>
                <w:t>2025-2031年全球与中国结构胶粘剂行业全面调研与发展趋势分析报告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2830900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d0af181ee7a41a7" w:history="1">
                <w:r>
                  <w:rPr>
                    <w:rStyle w:val="Hyperlink"/>
                  </w:rPr>
                  <w:t>https://www.20087.com/0/90/JieGouJiaoZhanJiFaZhanQuShi.html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结构胶粘剂是一种用于结构件粘接的高性能胶粘剂，具有高强度、高耐久性和良好的耐候性。结构胶粘剂广泛应用于建筑、汽车、航空航天等领域。随着现代工程对结构件连接强度和耐久性的要求不断提高，结构胶粘剂的市场需求也在不断增加。</w:t>
      </w:r>
      <w:r>
        <w:rPr>
          <w:rFonts w:hint="eastAsia"/>
        </w:rPr>
        <w:br/>
      </w:r>
      <w:r>
        <w:rPr>
          <w:rFonts w:hint="eastAsia"/>
        </w:rPr>
        <w:t>　　未来，结构胶粘剂的发展将更加注重高性能化和多功能化。通过研发新型材料和高性能配方，提高胶粘剂的粘接强度和耐久性。同时，智能化生产技术的应用也将提高胶粘剂的生产效率和质量控制水平。此外，结构胶粘剂在新兴领域的应用也将成为研究热点，例如在绿色建筑和智能制造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0af181ee7a41a7" w:history="1">
        <w:r>
          <w:rPr>
            <w:rStyle w:val="Hyperlink"/>
          </w:rPr>
          <w:t>2025-2031年全球与中国结构胶粘剂行业全面调研与发展趋势分析报告</w:t>
        </w:r>
      </w:hyperlink>
      <w:r>
        <w:rPr>
          <w:rFonts w:hint="eastAsia"/>
        </w:rPr>
        <w:t>》系统分析了结构胶粘剂行业的市场需求、市场规模及价格动态，全面梳理了结构胶粘剂产业链结构，并对结构胶粘剂细分市场进行了深入探究。报告基于详实数据，科学预测了结构胶粘剂市场前景与发展趋势，重点剖析了品牌竞争格局、市场集中度及重点企业的市场地位。通过SWOT分析，报告识别了行业面临的机遇与风险，并提出了针对性发展策略与建议，为结构胶粘剂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结构胶粘剂行业概述及发展现状</w:t>
      </w:r>
      <w:r>
        <w:rPr>
          <w:rFonts w:hint="eastAsia"/>
        </w:rPr>
        <w:br/>
      </w:r>
      <w:r>
        <w:rPr>
          <w:rFonts w:hint="eastAsia"/>
        </w:rPr>
        <w:t>　　1.1 结构胶粘剂行业介绍</w:t>
      </w:r>
      <w:r>
        <w:rPr>
          <w:rFonts w:hint="eastAsia"/>
        </w:rPr>
        <w:br/>
      </w:r>
      <w:r>
        <w:rPr>
          <w:rFonts w:hint="eastAsia"/>
        </w:rPr>
        <w:t>　　1.2 结构胶粘剂主要种类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2024年不同种类结构胶粘剂产量占比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2020-2031年不同种类结构胶粘剂价格走势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结构胶粘剂主要应用领域分析</w:t>
      </w:r>
      <w:r>
        <w:rPr>
          <w:rFonts w:hint="eastAsia"/>
        </w:rPr>
        <w:br/>
      </w:r>
      <w:r>
        <w:rPr>
          <w:rFonts w:hint="eastAsia"/>
        </w:rPr>
        <w:t>　　　　1.3.1 结构胶粘剂主要应用领域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2024年全球结构胶粘剂不同应用领域消费量占比分析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全球与中国结构胶粘剂市场发展现状对比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2020-2031年全球结构胶粘剂市场现状及发展趋势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2020-2031年中国结构胶粘剂市场现状及发展趋势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2020-2031年全球结构胶粘剂供需现状及趋势预测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2020-2031年全球结构胶粘剂产能、产量、产能利用率情况及趋势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2020-2031年全球结构胶粘剂产量、表观消费量情况及趋势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2020-2031年中国结构胶粘剂供需现状及趋势预测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2020-2031年中国结构胶粘剂产能、产量、产能利用率情况及趋势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2020-2031年中国结构胶粘剂产量、表观消费量情况及趋势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2020-2031年中国结构胶粘剂产量、需求量、市场缺口情况及趋势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中国结构胶粘剂行业政策分析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全球与中国结构胶粘剂重点企业产量、产值、集中度分析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全球市场结构胶粘剂重点企业2024和2025年产量、产值对比分析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全球市场结构胶粘剂重点企业2024和2025年产量对比分析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全球市场结构胶粘剂重点企业2024和2025年产值对比分析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全球市场结构胶粘剂重点企业2024和2025年产品价格分析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中国市场结构胶粘剂重点企业2024和2025年产量、产值对比分析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中国市场结构胶粘剂重点企业2024和2025年产量对比分析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中国市场结构胶粘剂重点企业2024和2025年产值对比分析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结构胶粘剂重点厂商总部</w:t>
      </w:r>
      <w:r>
        <w:rPr>
          <w:rFonts w:hint="eastAsia"/>
        </w:rPr>
        <w:br/>
      </w:r>
      <w:r>
        <w:rPr>
          <w:rFonts w:hint="eastAsia"/>
        </w:rPr>
        <w:t>　　2.4 结构胶粘剂行业企业集中度分析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全球重点结构胶粘剂企业SWOT分析</w:t>
      </w:r>
      <w:r>
        <w:rPr>
          <w:rFonts w:hint="eastAsia"/>
        </w:rPr>
        <w:br/>
      </w:r>
      <w:r>
        <w:rPr>
          <w:rFonts w:hint="eastAsia"/>
        </w:rPr>
        <w:t>　　2.6 中国重点结构胶粘剂企业SWOT分析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2020-2031年全球主要地区结构胶粘剂产量、产值、市场份额情况及趋势预测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2020-2031年全球主要地区结构胶粘剂产量、产值及市场份额情况及趋势预测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2020-2031年全球主要地区结构胶粘剂产量及市场份额情况及趋势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2020-2031年全球主要地区结构胶粘剂产值及市场份额情况及趋势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2020-2031年中国市场结构胶粘剂产量、产值情况及趋势预测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2020-2031年北美市场结构胶粘剂产量、产值情况及趋势预测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2020-2031年欧洲市场结构胶粘剂产量、产值情况及趋势预测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2020-2031年日本市场结构胶粘剂产量、产值情况及趋势预测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2020-2031年全球主要地区结构胶粘剂消费量、市场份额及发展趋势分析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2020-2031年全球主要地区结构胶粘剂消费量、市场份额及发展趋势预测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2020-2031年中国市场结构胶粘剂消费情况及发展趋势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2020-2031年北美市场结构胶粘剂消费情况及发展趋势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2020-2031年欧洲市场结构胶粘剂消费情况及发展趋势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2020-2031年日本市场结构胶粘剂消费情况及发展趋势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结构胶粘剂行业重点企业调研分析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企业结构胶粘剂产品</w:t>
      </w:r>
      <w:r>
        <w:rPr>
          <w:rFonts w:hint="eastAsia"/>
        </w:rPr>
        <w:br/>
      </w:r>
      <w:r>
        <w:rPr>
          <w:rFonts w:hint="eastAsia"/>
        </w:rPr>
        <w:t>　　　　5.1.3 企业结构胶粘剂产量、价格、收入、成本、毛利情况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企业结构胶粘剂产品</w:t>
      </w:r>
      <w:r>
        <w:rPr>
          <w:rFonts w:hint="eastAsia"/>
        </w:rPr>
        <w:br/>
      </w:r>
      <w:r>
        <w:rPr>
          <w:rFonts w:hint="eastAsia"/>
        </w:rPr>
        <w:t>　　　　5.2.3 企业结构胶粘剂产量、价格、收入、成本、毛利情况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企业结构胶粘剂产品</w:t>
      </w:r>
      <w:r>
        <w:rPr>
          <w:rFonts w:hint="eastAsia"/>
        </w:rPr>
        <w:br/>
      </w:r>
      <w:r>
        <w:rPr>
          <w:rFonts w:hint="eastAsia"/>
        </w:rPr>
        <w:t>　　　　5.3.3 企业结构胶粘剂产量、价格、收入、成本、毛利情况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企业结构胶粘剂产品</w:t>
      </w:r>
      <w:r>
        <w:rPr>
          <w:rFonts w:hint="eastAsia"/>
        </w:rPr>
        <w:br/>
      </w:r>
      <w:r>
        <w:rPr>
          <w:rFonts w:hint="eastAsia"/>
        </w:rPr>
        <w:t>　　　　5.4.3 企业结构胶粘剂产量、价格、收入、成本、毛利情况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企业结构胶粘剂产品</w:t>
      </w:r>
      <w:r>
        <w:rPr>
          <w:rFonts w:hint="eastAsia"/>
        </w:rPr>
        <w:br/>
      </w:r>
      <w:r>
        <w:rPr>
          <w:rFonts w:hint="eastAsia"/>
        </w:rPr>
        <w:t>　　　　5.5.3 企业结构胶粘剂产量、价格、收入、成本、毛利情况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企业结构胶粘剂产品</w:t>
      </w:r>
      <w:r>
        <w:rPr>
          <w:rFonts w:hint="eastAsia"/>
        </w:rPr>
        <w:br/>
      </w:r>
      <w:r>
        <w:rPr>
          <w:rFonts w:hint="eastAsia"/>
        </w:rPr>
        <w:t>　　　　5.6.3 企业结构胶粘剂产量、价格、收入、成本、毛利情况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企业结构胶粘剂产品</w:t>
      </w:r>
      <w:r>
        <w:rPr>
          <w:rFonts w:hint="eastAsia"/>
        </w:rPr>
        <w:br/>
      </w:r>
      <w:r>
        <w:rPr>
          <w:rFonts w:hint="eastAsia"/>
        </w:rPr>
        <w:t>　　　　5.7.3 企业结构胶粘剂产量、价格、收入、成本、毛利情况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企业结构胶粘剂产品</w:t>
      </w:r>
      <w:r>
        <w:rPr>
          <w:rFonts w:hint="eastAsia"/>
        </w:rPr>
        <w:br/>
      </w:r>
      <w:r>
        <w:rPr>
          <w:rFonts w:hint="eastAsia"/>
        </w:rPr>
        <w:t>　　　　5.8.3 企业结构胶粘剂产量、价格、收入、成本、毛利情况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企业结构胶粘剂产品</w:t>
      </w:r>
      <w:r>
        <w:rPr>
          <w:rFonts w:hint="eastAsia"/>
        </w:rPr>
        <w:br/>
      </w:r>
      <w:r>
        <w:rPr>
          <w:rFonts w:hint="eastAsia"/>
        </w:rPr>
        <w:t>　　　　5.9.3 企业结构胶粘剂产量、价格、收入、成本、毛利情况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企业结构胶粘剂产品</w:t>
      </w:r>
      <w:r>
        <w:rPr>
          <w:rFonts w:hint="eastAsia"/>
        </w:rPr>
        <w:br/>
      </w:r>
      <w:r>
        <w:rPr>
          <w:rFonts w:hint="eastAsia"/>
        </w:rPr>
        <w:t>　　　　5.10.3 企业结构胶粘剂产量、价格、收入、成本、毛利情况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2020-2031年不同种类结构胶粘剂产量、价格、产值及市场份额情况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全球市场不同种类结构胶粘剂产量、产值及市场份额情况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2020-2031年全球市场不同种类结构胶粘剂产量、市场份额情况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2020-2031年全球市场不同种类结构胶粘剂产值、市场份额情况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2020-2031年全球市场不同种类结构胶粘剂价格走势分析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中国市场不同种类结构胶粘剂产量、产值及市场份额情况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2020-2031年中国市场不同种类结构胶粘剂产量、市场份额情况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2020-2031年中国市场不同种类结构胶粘剂产值、市场份额情况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2020-2031年中国市场不同种类结构胶粘剂价格走势分析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结构胶粘剂上游原料及下游主要应用领域分析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结构胶粘剂产业链分析</w:t>
      </w:r>
      <w:r>
        <w:rPr>
          <w:rFonts w:hint="eastAsia"/>
        </w:rPr>
        <w:br/>
      </w:r>
      <w:r>
        <w:rPr>
          <w:rFonts w:hint="eastAsia"/>
        </w:rPr>
        <w:t>　　7.2 结构胶粘剂产业上游供应分析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2020-2031年全球市场结构胶粘剂下游主要应用领域消费量、市场份额情况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2020-2031年中国市场结构胶粘剂下游主要应用领域消费量、市场份额及增长情况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2020-2031年中国市场结构胶粘剂产量、消费量、进出口分析及发展趋势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2020-2031年中国市场结构胶粘剂产量、消费量、进出口分析及发展趋势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2020-2031年中国市场结构胶粘剂进出口贸易趋势</w:t>
      </w:r>
      <w:r>
        <w:rPr>
          <w:rFonts w:hint="eastAsia"/>
        </w:rPr>
        <w:br/>
      </w:r>
      <w:r>
        <w:rPr>
          <w:rFonts w:hint="eastAsia"/>
        </w:rPr>
        <w:t>　　8.3 中国市场结构胶粘剂主要进口来源</w:t>
      </w:r>
      <w:r>
        <w:rPr>
          <w:rFonts w:hint="eastAsia"/>
        </w:rPr>
        <w:br/>
      </w:r>
      <w:r>
        <w:rPr>
          <w:rFonts w:hint="eastAsia"/>
        </w:rPr>
        <w:t>　　8.4 中国市场结构胶粘剂主要出口目的地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2024-2025年中国市场结构胶粘剂主要地区分布</w:t>
      </w:r>
      <w:r>
        <w:rPr>
          <w:rFonts w:hint="eastAsia"/>
        </w:rPr>
        <w:br/>
      </w:r>
      <w:r>
        <w:rPr>
          <w:rFonts w:hint="eastAsia"/>
        </w:rPr>
        <w:t>　　9.1 中国结构胶粘剂生产地区分布</w:t>
      </w:r>
      <w:r>
        <w:rPr>
          <w:rFonts w:hint="eastAsia"/>
        </w:rPr>
        <w:br/>
      </w:r>
      <w:r>
        <w:rPr>
          <w:rFonts w:hint="eastAsia"/>
        </w:rPr>
        <w:t>　　9.2 中国结构胶粘剂消费地区分布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影响中国市场结构胶粘剂供需因素分析</w:t>
      </w:r>
      <w:r>
        <w:rPr>
          <w:rFonts w:hint="eastAsia"/>
        </w:rPr>
        <w:br/>
      </w:r>
      <w:r>
        <w:rPr>
          <w:rFonts w:hint="eastAsia"/>
        </w:rPr>
        <w:t>　　10.1 结构胶粘剂及相关行业技术发展概况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2020-2031年结构胶粘剂进出口贸易现状及趋势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2020-2031年结构胶粘剂产品技术趋势与价格走势预测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结构胶粘剂行业市场环境发展趋势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2020-2031年不同种类结构胶粘剂产品技术发展趋势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2020-2031年结构胶粘剂价格走势预测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结构胶粘剂销售渠道分析及建议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国内市场结构胶粘剂销售渠道分析</w:t>
      </w:r>
      <w:r>
        <w:rPr>
          <w:rFonts w:hint="eastAsia"/>
        </w:rPr>
        <w:br/>
      </w:r>
      <w:r>
        <w:rPr>
          <w:rFonts w:hint="eastAsia"/>
        </w:rPr>
        <w:t>　　　　12.1.1 当前结构胶粘剂主要销售模式及销售渠道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2020-2031年国内市场结构胶粘剂销售模式及销售渠道趋势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海外市场结构胶粘剂销售渠道分析</w:t>
      </w:r>
      <w:r>
        <w:rPr>
          <w:rFonts w:hint="eastAsia"/>
        </w:rPr>
        <w:br/>
      </w:r>
      <w:r>
        <w:rPr>
          <w:rFonts w:hint="eastAsia"/>
        </w:rPr>
        <w:t>　　12.3 结构胶粘剂行业营销策略建议</w:t>
      </w:r>
      <w:r>
        <w:rPr>
          <w:rFonts w:hint="eastAsia"/>
        </w:rPr>
        <w:br/>
      </w:r>
      <w:r>
        <w:rPr>
          <w:rFonts w:hint="eastAsia"/>
        </w:rPr>
        <w:t>　　　　12.3.1 结构胶粘剂市场定位及目标消费者分析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结构胶粘剂行业营销模式及销售渠道建议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中-智-林-研究成果及结论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结构胶粘剂产品介绍</w:t>
      </w:r>
      <w:r>
        <w:rPr>
          <w:rFonts w:hint="eastAsia"/>
        </w:rPr>
        <w:br/>
      </w:r>
      <w:r>
        <w:rPr>
          <w:rFonts w:hint="eastAsia"/>
        </w:rPr>
        <w:t>　　表 结构胶粘剂产品分类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2024年全球不同种类结构胶粘剂产量份额</w:t>
      </w:r>
      <w:r>
        <w:rPr>
          <w:rFonts w:hint="eastAsia"/>
        </w:rPr>
        <w:br/>
      </w:r>
      <w:r>
        <w:rPr>
          <w:rFonts w:hint="eastAsia"/>
        </w:rPr>
        <w:t>　　表 2020-2031年不同种类结构胶粘剂价格及趋势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结构胶粘剂主要应用领域</w:t>
      </w:r>
      <w:r>
        <w:rPr>
          <w:rFonts w:hint="eastAsia"/>
        </w:rPr>
        <w:br/>
      </w:r>
      <w:r>
        <w:rPr>
          <w:rFonts w:hint="eastAsia"/>
        </w:rPr>
        <w:t>　　图 全球2024年结构胶粘剂不同应用领域消费量份额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2020-2031年全球市场结构胶粘剂产量及增长情况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2020-2031年全球市场结构胶粘剂产值及增长情况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2020-2031年中国市场结构胶粘剂产量、增长率及趋势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2020-2031年中国市场结构胶粘剂产值、增长率及趋势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2020-2031年全球结构胶粘剂产能、产量、产能利用率及趋势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2020-2031年全球结构胶粘剂产量、表观消费量及趋势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2020-2031年中国结构胶粘剂产能、产量、产能利用率及趋势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2020-2031年中国结构胶粘剂产量、表观消费量及趋势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2020-2031年中国结构胶粘剂产量、市场需求量及趋势</w:t>
      </w:r>
      <w:r>
        <w:rPr>
          <w:rFonts w:hint="eastAsia"/>
        </w:rPr>
        <w:br/>
      </w:r>
      <w:r>
        <w:rPr>
          <w:rFonts w:hint="eastAsia"/>
        </w:rPr>
        <w:t>　　表 结构胶粘剂行业政策分析</w:t>
      </w:r>
      <w:r>
        <w:rPr>
          <w:rFonts w:hint="eastAsia"/>
        </w:rPr>
        <w:br/>
      </w:r>
      <w:r>
        <w:rPr>
          <w:rFonts w:hint="eastAsia"/>
        </w:rPr>
        <w:t>　　表 全球市场结构胶粘剂重点企业2024和2025年产量对比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全球市场结构胶粘剂重点企业2024和2025年产量、市场份额统计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全球市场结构胶粘剂重点企业2025年产量、市场份额统计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全球市场结构胶粘剂重点企业2024和2025年产值对比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全球市场结构胶粘剂重点企业2024和2025年产值市场份额统计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全球市场结构胶粘剂重点企业2025年产值、市场份额统计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全球市场结构胶粘剂重点企业2024和2025年产品价格统计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中国市场结构胶粘剂重点企业2024和2025年产量对比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中国市场结构胶粘剂重点企业2024和2025年产量市场份额统计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中国市场结构胶粘剂重点企业2025年产量、市场份额统计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中国市场结构胶粘剂重点企业2024和2025年产值对比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中国市场结构胶粘剂重点企业2024和2025年产值市场份额统计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中国市场结构胶粘剂重点企业2025年产值、市场份额统计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结构胶粘剂企业总部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2024和2025年全球市场结构胶粘剂重点企业产值市场份额对比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全球结构胶粘剂重点企业SWOT分析</w:t>
      </w:r>
      <w:r>
        <w:rPr>
          <w:rFonts w:hint="eastAsia"/>
        </w:rPr>
        <w:br/>
      </w:r>
      <w:r>
        <w:rPr>
          <w:rFonts w:hint="eastAsia"/>
        </w:rPr>
        <w:t>　　表 中国结构胶粘剂重点企业SWOT分析</w:t>
      </w:r>
      <w:r>
        <w:rPr>
          <w:rFonts w:hint="eastAsia"/>
        </w:rPr>
        <w:br/>
      </w:r>
      <w:r>
        <w:rPr>
          <w:rFonts w:hint="eastAsia"/>
        </w:rPr>
        <w:t>　　表 2020-2031年全球主要地区结构胶粘剂产量统计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2025-2031年全球主要地区结构胶粘剂产量预测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2020-2031年全球主要地区结构胶粘剂产量市场份额统计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2025年全球主要地区结构胶粘剂产量市场份额</w:t>
      </w:r>
      <w:r>
        <w:rPr>
          <w:rFonts w:hint="eastAsia"/>
        </w:rPr>
        <w:br/>
      </w:r>
      <w:r>
        <w:rPr>
          <w:rFonts w:hint="eastAsia"/>
        </w:rPr>
        <w:t>　　表 2020-2031年全球主要地区结构胶粘剂产值统计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2025-2031年全球主要地区结构胶粘剂产值预测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2020-2031年全球主要地区结构胶粘剂产值市场份额统计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2025年全球主要地区结构胶粘剂产值市场份额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2020-2031年中国市场结构胶粘剂产量及增长情况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2020-2031年中国市场结构胶粘剂产值及增长情况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2020-2031年北美市场结构胶粘剂产量及增长情况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2020-2031年北美市场结构胶粘剂产值及增长情况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2020-2031年欧洲市场结构胶粘剂产量及增长情况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2020-2031年欧洲市场结构胶粘剂产值及增长情况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2020-2031年日本市场结构胶粘剂产量及增长情况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2020-2031年日本市场结构胶粘剂产值及增长情况</w:t>
      </w:r>
      <w:r>
        <w:rPr>
          <w:rFonts w:hint="eastAsia"/>
        </w:rPr>
        <w:br/>
      </w:r>
      <w:r>
        <w:rPr>
          <w:rFonts w:hint="eastAsia"/>
        </w:rPr>
        <w:t>　　表 2020-2031年全球主要地区结构胶粘剂消费量统计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2025-2031年全球主要地区结构胶粘剂消费量预测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2020-2031年全球主要地区结构胶粘剂消费量市场份额统计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2025年全球主要地区结构胶粘剂消费量市场份额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2020-2031年中国市场结构胶粘剂消费量、增长率及趋势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2020-2031年北美市场结构胶粘剂消费量、增长率及趋势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2020-2031年欧洲市场结构胶粘剂消费量、增长率及趋势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2020-2031年日本市场结构胶粘剂消费量、增长率及趋势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重点企业（一）结构胶粘剂产品情况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重点企业（一）2020-2025年结构胶粘剂产量、价格、收入、成本、毛利情况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重点企业（二）结构胶粘剂产品情况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重点企业（二）2020-2025年结构胶粘剂产量、价格、收入、成本、毛利情况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重点企业（三）结构胶粘剂产品情况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重点企业（三）2020-2025年结构胶粘剂产量、价格、收入、成本、毛利情况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重点企业（四）结构胶粘剂产品情况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重点企业（四）2020-2025年结构胶粘剂产量、价格、收入、成本、毛利情况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重点企业（五）结构胶粘剂产品情况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重点企业（五）2020-2025年结构胶粘剂产量、价格、收入、成本、毛利情况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重点企业（六）结构胶粘剂产品情况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重点企业（六）2020-2025年结构胶粘剂产量、价格、收入、成本、毛利情况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重点企业（七）结构胶粘剂产品情况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重点企业（七）2020-2025年结构胶粘剂产量、价格、收入、成本、毛利情况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重点企业（八）结构胶粘剂产品情况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重点企业（八）2020-2025年结构胶粘剂产量、价格、收入、成本、毛利情况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重点企业（九）结构胶粘剂产品情况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重点企业（九）2020-2025年结构胶粘剂产量、价格、收入、成本、毛利情况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重点企业（十）结构胶粘剂产品情况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重点企业（十）2020-2025年结构胶粘剂产量、价格、收入、成本、毛利情况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2020-2031年全球市场不同种类结构胶粘剂产量统计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2025-2031年全球市场不同种类结构胶粘剂产量预测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2020-2031年全球市场不同种类结构胶粘剂产量市场份额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2020-2031年全球市场不同种类结构胶粘剂产值统计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2025-2031年全球市场不同种类结构胶粘剂产值预测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2020-2031年全球市场不同种类结构胶粘剂产值市场份额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2020-2031年全球市场不同种类结构胶粘剂价格走势</w:t>
      </w:r>
      <w:r>
        <w:rPr>
          <w:rFonts w:hint="eastAsia"/>
        </w:rPr>
        <w:br/>
      </w:r>
      <w:r>
        <w:rPr>
          <w:rFonts w:hint="eastAsia"/>
        </w:rPr>
        <w:t>　　表 2020-2031年中国市场不同种类结构胶粘剂产量统计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2025-2031年中国市场不同种类结构胶粘剂产量预测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2020-2031年中国市场不同种类结构胶粘剂产量市场份额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2020-2031年中国市场不同种类结构胶粘剂产值统计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2025-2031年中国市场不同种类结构胶粘剂产值预测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2020-2031年中国市场不同种类结构胶粘剂产值市场份额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2020-2031年中国市场不同种类结构胶粘剂价格走势</w:t>
      </w:r>
      <w:r>
        <w:rPr>
          <w:rFonts w:hint="eastAsia"/>
        </w:rPr>
        <w:br/>
      </w:r>
      <w:r>
        <w:rPr>
          <w:rFonts w:hint="eastAsia"/>
        </w:rPr>
        <w:t>　　图 结构胶粘剂产业链</w:t>
      </w:r>
      <w:r>
        <w:rPr>
          <w:rFonts w:hint="eastAsia"/>
        </w:rPr>
        <w:br/>
      </w:r>
      <w:r>
        <w:rPr>
          <w:rFonts w:hint="eastAsia"/>
        </w:rPr>
        <w:t>　　表 结构胶粘剂原材料</w:t>
      </w:r>
      <w:r>
        <w:rPr>
          <w:rFonts w:hint="eastAsia"/>
        </w:rPr>
        <w:br/>
      </w:r>
      <w:r>
        <w:rPr>
          <w:rFonts w:hint="eastAsia"/>
        </w:rPr>
        <w:t>　　表 结构胶粘剂上游原料供应商及联系方式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2020-2031年全球市场结构胶粘剂主要应用领域消费量统计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2025-2031年全球市场结构胶粘剂主要应用领域消费量预测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2020-2031年全球市场结构胶粘剂主要应用领域消费量市场份额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2025年全球市场结构胶粘剂主要应用领域消费量市场份额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2020-2031年全球市场结构胶粘剂主要应用领域消费量增长率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2020-2031年中国市场结构胶粘剂主要应用领域消费量统计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2025-2031年中国市场结构胶粘剂主要应用领域消费量预测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2020-2031年中国市场结构胶粘剂主要应用领域消费量市场份额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2020-2031年中国市场结构胶粘剂主要应用领域消费量增长率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2020-2031年中国市场结构胶粘剂产量、消费量、进出口情况分析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2025-2031年中国市场结构胶粘剂产量、消费量、进出口情况预测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2020-2031年中国市场结构胶粘剂进出口量</w:t>
      </w:r>
      <w:r>
        <w:rPr>
          <w:rFonts w:hint="eastAsia"/>
        </w:rPr>
        <w:br/>
      </w:r>
      <w:r>
        <w:rPr>
          <w:rFonts w:hint="eastAsia"/>
        </w:rPr>
        <w:t>　　图 2025年结构胶粘剂生产地区分布</w:t>
      </w:r>
      <w:r>
        <w:rPr>
          <w:rFonts w:hint="eastAsia"/>
        </w:rPr>
        <w:br/>
      </w:r>
      <w:r>
        <w:rPr>
          <w:rFonts w:hint="eastAsia"/>
        </w:rPr>
        <w:t>　　图 2025年结构胶粘剂消费地区分布</w:t>
      </w:r>
      <w:r>
        <w:rPr>
          <w:rFonts w:hint="eastAsia"/>
        </w:rPr>
        <w:br/>
      </w:r>
      <w:r>
        <w:rPr>
          <w:rFonts w:hint="eastAsia"/>
        </w:rPr>
        <w:t>　　图 2020-2031年中国结构胶粘剂进口量及趋势预测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2020-2031年中国结构胶粘剂出口量及趋势预测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2025-2031年不同种类结构胶粘剂产量占比</w:t>
      </w:r>
      <w:r>
        <w:rPr>
          <w:rFonts w:hint="eastAsia"/>
        </w:rPr>
        <w:br/>
      </w:r>
      <w:r>
        <w:rPr>
          <w:rFonts w:hint="eastAsia"/>
        </w:rPr>
        <w:t>　　图 2025-2031年结构胶粘剂价格走势预测</w:t>
      </w:r>
      <w:r>
        <w:rPr>
          <w:rFonts w:hint="eastAsia"/>
        </w:rPr>
        <w:br/>
      </w:r>
      <w:r>
        <w:rPr>
          <w:rFonts w:hint="eastAsia"/>
        </w:rPr>
        <w:t>　　图 国内市场结构胶粘剂未来销售渠道趋势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0af181ee7a41a7" w:history="1">
        <w:r>
          <w:rPr>
            <w:rStyle w:val="Hyperlink"/>
          </w:rPr>
          <w:t>2025-2031年全球与中国结构胶粘剂行业全面调研与发展趋势分析报告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2830900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d0af181ee7a41a7" w:history="1">
        <w:r>
          <w:rPr>
            <w:rStyle w:val="Hyperlink"/>
          </w:rPr>
          <w:t>https://www.20087.com/0/90/JieGouJiaoZhanJiFaZhanQuShi.html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热点：建筑上常用的胶粘剂有哪些、结构胶粘剂图片、压敏胶粘剂、结构胶粘剂检验批、邦林热熔胶、结构胶粘剂及胶接技术科学出版社、热塑性树脂胶粘剂、结构胶粘剂不挥发物含量、结构胶 玻璃胶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303d0d551047a2" w:history="1">
      <w:r>
        <w:rPr>
          <w:rStyle w:val="Hyperlink"/>
        </w:rPr>
        <w:t>2025-2031年全球与中国结构胶粘剂行业全面调研与发展趋势分析报告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0/JieGouJiaoZhanJiFaZhanQuShi.html" TargetMode="External" Id="Rbd0af181ee7a41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0/JieGouJiaoZhanJiFaZhanQuShi.html" TargetMode="External" Id="Ra6303d0d551047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2024-12-21T07:18:00Z</dcterms:created>
  <dcterms:modified xsi:type="dcterms:W3CDTF">2024-12-21T08:18:00Z</dcterms:modified>
  <dc:subject>2025-2031年全球与中国结构胶粘剂行业全面调研与发展趋势分析报告</dc:subject>
  <dc:title>2025-2031年全球与中国结构胶粘剂行业全面调研与发展趋势分析报告</dc:title>
  <cp:keywords>2025-2031年全球与中国结构胶粘剂行业全面调研与发展趋势分析报告</cp:keywords>
  <dc:description>2025-2031年全球与中国结构胶粘剂行业全面调研与发展趋势分析报告</dc:description>
</cp:coreProperties>
</file>