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0ce193e47a4d61" w:history="1">
              <w:r>
                <w:rPr>
                  <w:rStyle w:val="Hyperlink"/>
                </w:rPr>
                <w:t>2025-2031年全球与中国三氯化苯市场研究及前景趋势分析报告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0ce193e47a4d61" w:history="1">
              <w:r>
                <w:rPr>
                  <w:rStyle w:val="Hyperlink"/>
                </w:rPr>
                <w:t>2025-2031年全球与中国三氯化苯市场研究及前景趋势分析报告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5192301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0ce193e47a4d61" w:history="1">
                <w:r>
                  <w:rPr>
                    <w:rStyle w:val="Hyperlink"/>
                  </w:rPr>
                  <w:t>https://www.20087.com/1/30/SanLvHuaBenDeXianZhuangYuQianJing.html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化苯是一种重要的有机合成中间体，广泛应用于农药、医药和染料等行业。其主要用途包括生产杀虫剂、除草剂以及某些药物成分。尽管市场需求稳定，但由于其生产和使用过程中可能带来的环境和健康风险，各国对三氯化苯的监管日益严格。例如，欧盟和其他一些国家已经对其使用设置了严格的限制，并推动替代品的研发与应用。因此，企业需要在确保产品合规性的同时，不断优化生产工艺，减少污染排放。</w:t>
      </w:r>
      <w:r>
        <w:rPr>
          <w:rFonts w:hint="eastAsia"/>
        </w:rPr>
        <w:br/>
      </w:r>
      <w:r>
        <w:rPr>
          <w:rFonts w:hint="eastAsia"/>
        </w:rPr>
        <w:t>　　未来，三氯化苯的发展将更加注重环保和可持续性。一方面，通过采用绿色化学技术，如生物催化合成或酶促反应，可以显著降低生产过程中的有害物质排放，同时提高产品的纯度和质量。另一方面，随着科技进步和新材料的应用，寻找更安全、高效的替代品将成为行业发展的重要方向。此外，加强国际合作，共同制定统一的环保标准和技术规范，有助于推动全球范围内的产业升级和技术进步。这不仅能够满足日益严格的法规要求，还能为企业带来新的市场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0ce193e47a4d61" w:history="1">
        <w:r>
          <w:rPr>
            <w:rStyle w:val="Hyperlink"/>
          </w:rPr>
          <w:t>2025-2031年全球与中国三氯化苯市场研究及前景趋势分析报告</w:t>
        </w:r>
      </w:hyperlink>
      <w:r>
        <w:rPr>
          <w:rFonts w:hint="eastAsia"/>
        </w:rPr>
        <w:t>》以专业视角，从宏观至微观深入剖析了三氯化苯行业的现状。三氯化苯报告基于详实数据，细致分析了三氯化苯市场需求、市场规模及价格动态，同时探讨了产业链上下游的影响因素。进一步细分市场，揭示了三氯化苯各细分领域的具体状况。此外，报告还科学预测了三氯化苯市场前景与发展趋势，对重点企业的经营状况、品牌影响力、市场集中度及竞争格局进行了阐述，并就三氯化苯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三氯化苯市场概述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按照不同产品类型，三氯化苯主要可以分为如下几个类别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全球不同产品类型三氯化苯销售额增长趋势2020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三氯化苯≥99.0%</w:t>
      </w:r>
      <w:r>
        <w:rPr>
          <w:rFonts w:hint="eastAsia"/>
        </w:rPr>
        <w:br/>
      </w:r>
      <w:r>
        <w:rPr>
          <w:rFonts w:hint="eastAsia"/>
        </w:rPr>
        <w:t>　　　　1.2.3 三氯化苯≥99.5%</w:t>
      </w:r>
      <w:r>
        <w:rPr>
          <w:rFonts w:hint="eastAsia"/>
        </w:rPr>
        <w:br/>
      </w:r>
      <w:r>
        <w:rPr>
          <w:rFonts w:hint="eastAsia"/>
        </w:rPr>
        <w:t>　　1.3 从不同应用，三氯化苯主要包括如下几个方面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全球不同应用三氯化苯销售额增长趋势2020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制药行业</w:t>
      </w:r>
      <w:r>
        <w:rPr>
          <w:rFonts w:hint="eastAsia"/>
        </w:rPr>
        <w:br/>
      </w:r>
      <w:r>
        <w:rPr>
          <w:rFonts w:hint="eastAsia"/>
        </w:rPr>
        <w:t>　　　　1.3.3 染料工业</w:t>
      </w:r>
      <w:r>
        <w:rPr>
          <w:rFonts w:hint="eastAsia"/>
        </w:rPr>
        <w:br/>
      </w:r>
      <w:r>
        <w:rPr>
          <w:rFonts w:hint="eastAsia"/>
        </w:rPr>
        <w:t>　　　　1.3.4 化工行业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三氯化苯行业背景、发展历史、现状及趋势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三氯化苯行业目前现状分析</w:t>
      </w:r>
      <w:r>
        <w:rPr>
          <w:rFonts w:hint="eastAsia"/>
        </w:rPr>
        <w:br/>
      </w:r>
      <w:r>
        <w:rPr>
          <w:rFonts w:hint="eastAsia"/>
        </w:rPr>
        <w:t>　　　　1.4.2 三氯化苯发展趋势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全球三氯化苯总体规模分析</w:t>
      </w:r>
      <w:r>
        <w:rPr>
          <w:rFonts w:hint="eastAsia"/>
        </w:rPr>
        <w:br/>
      </w:r>
      <w:r>
        <w:rPr>
          <w:rFonts w:hint="eastAsia"/>
        </w:rPr>
        <w:t>　　2.1 全球三氯化苯供需现状及预测（2020-2031）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全球三氯化苯产能、产量、产能利用率及发展趋势（2020-2031）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全球三氯化苯产量、需求量及发展趋势（2020-2031）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全球主要地区三氯化苯产量及发展趋势（2020-2031）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全球主要地区三氯化苯产量（2020-2025）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全球主要地区三氯化苯产量（2026-2031）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全球主要地区三氯化苯产量市场份额（2020-2031）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中国三氯化苯供需现状及预测（2020-2031）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中国三氯化苯产能、产量、产能利用率及发展趋势（2020-2031）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中国三氯化苯产量、市场需求量及发展趋势（2020-2031）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全球三氯化苯销量及销售额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全球市场三氯化苯销售额（2020-2031）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全球市场三氯化苯销量（2020-2031）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全球市场三氯化苯价格趋势（2020-2031）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全球三氯化苯主要地区分析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全球主要地区三氯化苯市场规模分析：2020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全球主要地区三氯化苯销售收入及市场份额（2020-2025年）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全球主要地区三氯化苯销售收入预测（2026-2031年）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全球主要地区三氯化苯销量分析：2020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全球主要地区三氯化苯销量及市场份额（2020-2025年）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全球主要地区三氯化苯销量及市场份额预测（2026-2031）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北美市场三氯化苯销量、收入及增长率（2020-2031）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欧洲市场三氯化苯销量、收入及增长率（2020-2031）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中国市场三氯化苯销量、收入及增长率（2020-2031）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日本市场三氯化苯销量、收入及增长率（2020-2031）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东南亚市场三氯化苯销量、收入及增长率（2020-2031）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印度市场三氯化苯销量、收入及增长率（2020-2031）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全球市场主要厂商三氯化苯产能市场份额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全球市场主要厂商三氯化苯销量（2020-2025）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全球市场主要厂商三氯化苯销量（2020-2025）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全球市场主要厂商三氯化苯销售收入（2020-2025）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全球市场主要厂商三氯化苯销售价格（2020-2025）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2024年全球主要生产商三氯化苯收入排名</w:t>
      </w:r>
      <w:r>
        <w:rPr>
          <w:rFonts w:hint="eastAsia"/>
        </w:rPr>
        <w:br/>
      </w:r>
      <w:r>
        <w:rPr>
          <w:rFonts w:hint="eastAsia"/>
        </w:rPr>
        <w:t>　　4.3 中国市场主要厂商三氯化苯销量（2020-2025）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中国市场主要厂商三氯化苯销量（2020-2025）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中国市场主要厂商三氯化苯销售收入（2020-2025）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2024年中国主要生产商三氯化苯收入排名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中国市场主要厂商三氯化苯销售价格（2020-2025）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全球主要厂商三氯化苯总部及产地分布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全球主要厂商成立时间及三氯化苯商业化日期</w:t>
      </w:r>
      <w:r>
        <w:rPr>
          <w:rFonts w:hint="eastAsia"/>
        </w:rPr>
        <w:br/>
      </w:r>
      <w:r>
        <w:rPr>
          <w:rFonts w:hint="eastAsia"/>
        </w:rPr>
        <w:t>　　4.6 全球主要厂商三氯化苯产品类型及应用</w:t>
      </w:r>
      <w:r>
        <w:rPr>
          <w:rFonts w:hint="eastAsia"/>
        </w:rPr>
        <w:br/>
      </w:r>
      <w:r>
        <w:rPr>
          <w:rFonts w:hint="eastAsia"/>
        </w:rPr>
        <w:t>　　4.7 三氯化苯行业集中度、竞争程度分析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三氯化苯行业集中度分析：2024年全球Top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全球三氯化苯第一梯队、第二梯队和第三梯队生产商（品牌）及市场份额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重点企业（1）基本信息、三氯化苯生产基地、销售区域、竞争对手及市场地位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三氯化苯产品规格、参数及市场应用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三氯化苯销量、收入、价格及毛利率（2020-2025）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重点企业（2）基本信息、三氯化苯生产基地、销售区域、竞争对手及市场地位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三氯化苯产品规格、参数及市场应用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三氯化苯销量、收入、价格及毛利率（2020-2025）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重点企业（3）基本信息、三氯化苯生产基地、销售区域、竞争对手及市场地位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三氯化苯产品规格、参数及市场应用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三氯化苯销量、收入、价格及毛利率（2020-2025）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重点企业（4）基本信息、三氯化苯生产基地、销售区域、竞争对手及市场地位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三氯化苯产品规格、参数及市场应用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三氯化苯销量、收入、价格及毛利率（2020-2025）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重点企业（5）基本信息、三氯化苯生产基地、销售区域、竞争对手及市场地位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三氯化苯产品规格、参数及市场应用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三氯化苯销量、收入、价格及毛利率（2020-2025）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重点企业（6）基本信息、三氯化苯生产基地、销售区域、竞争对手及市场地位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三氯化苯产品规格、参数及市场应用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三氯化苯销量、收入、价格及毛利率（2020-2025）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重点企业（7）基本信息、三氯化苯生产基地、销售区域、竞争对手及市场地位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三氯化苯产品规格、参数及市场应用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三氯化苯销量、收入、价格及毛利率（2020-2025）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重点企业（8）基本信息、三氯化苯生产基地、销售区域、竞争对手及市场地位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三氯化苯产品规格、参数及市场应用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三氯化苯销量、收入、价格及毛利率（2020-2025）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重点企业（9）基本信息、三氯化苯生产基地、销售区域、竞争对手及市场地位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三氯化苯产品规格、参数及市场应用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三氯化苯销量、收入、价格及毛利率（2020-2025）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重点企业（10）基本信息、三氯化苯生产基地、销售区域、竞争对手及市场地位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三氯化苯产品规格、参数及市场应用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三氯化苯销量、收入、价格及毛利率（2020-2025）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重点企业（11）基本信息、三氯化苯生产基地、销售区域、竞争对手及市场地位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三氯化苯产品规格、参数及市场应用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三氯化苯销量、收入、价格及毛利率（2020-2025）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重点企业（12）基本信息、三氯化苯生产基地、销售区域、竞争对手及市场地位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三氯化苯产品规格、参数及市场应用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三氯化苯销量、收入、价格及毛利率（2020-2025）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不同产品类型三氯化苯分析</w:t>
      </w:r>
      <w:r>
        <w:rPr>
          <w:rFonts w:hint="eastAsia"/>
        </w:rPr>
        <w:br/>
      </w:r>
      <w:r>
        <w:rPr>
          <w:rFonts w:hint="eastAsia"/>
        </w:rPr>
        <w:t>　　6.1 全球不同产品类型三氯化苯销量（2020-2031）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全球不同产品类型三氯化苯销量及市场份额（2020-2025）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全球不同产品类型三氯化苯销量预测（2026-2031）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全球不同产品类型三氯化苯收入（2020-2031）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全球不同产品类型三氯化苯收入及市场份额（2020-2025）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全球不同产品类型三氯化苯收入预测（2026-2031）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全球不同产品类型三氯化苯价格走势（2020-2031）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不同应用三氯化苯分析</w:t>
      </w:r>
      <w:r>
        <w:rPr>
          <w:rFonts w:hint="eastAsia"/>
        </w:rPr>
        <w:br/>
      </w:r>
      <w:r>
        <w:rPr>
          <w:rFonts w:hint="eastAsia"/>
        </w:rPr>
        <w:t>　　7.1 全球不同应用三氯化苯销量（2020-2031）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全球不同应用三氯化苯销量及市场份额（2020-2025）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全球不同应用三氯化苯销量预测（2026-2031）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全球不同应用三氯化苯收入（2020-2031）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全球不同应用三氯化苯收入及市场份额（2020-2025）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全球不同应用三氯化苯收入预测（2026-2031）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全球不同应用三氯化苯价格走势（2020-2031）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三氯化苯产业链分析</w:t>
      </w:r>
      <w:r>
        <w:rPr>
          <w:rFonts w:hint="eastAsia"/>
        </w:rPr>
        <w:br/>
      </w:r>
      <w:r>
        <w:rPr>
          <w:rFonts w:hint="eastAsia"/>
        </w:rPr>
        <w:t>　　8.2 三氯化苯工艺制造技术分析</w:t>
      </w:r>
      <w:r>
        <w:rPr>
          <w:rFonts w:hint="eastAsia"/>
        </w:rPr>
        <w:br/>
      </w:r>
      <w:r>
        <w:rPr>
          <w:rFonts w:hint="eastAsia"/>
        </w:rPr>
        <w:t>　　8.3 三氯化苯产业上游供应分析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三氯化苯下游客户分析</w:t>
      </w:r>
      <w:r>
        <w:rPr>
          <w:rFonts w:hint="eastAsia"/>
        </w:rPr>
        <w:br/>
      </w:r>
      <w:r>
        <w:rPr>
          <w:rFonts w:hint="eastAsia"/>
        </w:rPr>
        <w:t>　　8.5 三氯化苯销售渠道分析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三氯化苯行业发展机遇及主要驱动因素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三氯化苯行业发展面临的风险</w:t>
      </w:r>
      <w:r>
        <w:rPr>
          <w:rFonts w:hint="eastAsia"/>
        </w:rPr>
        <w:br/>
      </w:r>
      <w:r>
        <w:rPr>
          <w:rFonts w:hint="eastAsia"/>
        </w:rPr>
        <w:t>　　9.3 三氯化苯行业政策分析</w:t>
      </w:r>
      <w:r>
        <w:rPr>
          <w:rFonts w:hint="eastAsia"/>
        </w:rPr>
        <w:br/>
      </w:r>
      <w:r>
        <w:rPr>
          <w:rFonts w:hint="eastAsia"/>
        </w:rPr>
        <w:t>　　9.4 三氯化苯中国企业SWOT分析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全球不同产品类型三氯化苯销售额增长（CAGR）趋势2020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三氯化苯行业目前发展现状</w:t>
      </w:r>
      <w:r>
        <w:rPr>
          <w:rFonts w:hint="eastAsia"/>
        </w:rPr>
        <w:br/>
      </w:r>
      <w:r>
        <w:rPr>
          <w:rFonts w:hint="eastAsia"/>
        </w:rPr>
        <w:t>　　表 4： 三氯化苯发展趋势</w:t>
      </w:r>
      <w:r>
        <w:rPr>
          <w:rFonts w:hint="eastAsia"/>
        </w:rPr>
        <w:br/>
      </w:r>
      <w:r>
        <w:rPr>
          <w:rFonts w:hint="eastAsia"/>
        </w:rPr>
        <w:t>　　表 5： 全球主要地区三氯化苯产量增速（CAGR）：（2020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全球主要地区三氯化苯产量（2020-2025）&amp;（千吨）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全球主要地区三氯化苯产量（2026-2031）&amp;（千吨）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全球主要地区三氯化苯产量市场份额（2020-2025）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全球主要地区三氯化苯产量（2026-2031）&amp;（千吨）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全球主要地区三氯化苯销售收入增速：（2020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全球主要地区三氯化苯销售收入（2020-2025）&amp;（百万美元）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全球主要地区三氯化苯销售收入市场份额（2020-2025）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全球主要地区三氯化苯收入（2026-2031）&amp;（百万美元）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全球主要地区三氯化苯收入市场份额（2026-2031）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全球主要地区三氯化苯销量（千吨）：2020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全球主要地区三氯化苯销量（2020-2025）&amp;（千吨）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全球主要地区三氯化苯销量市场份额（2020-2025）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全球主要地区三氯化苯销量（2026-2031）&amp;（千吨）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全球主要地区三氯化苯销量份额（2026-2031）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全球市场主要厂商三氯化苯产能（2024-2025）&amp;（千吨）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全球市场主要厂商三氯化苯销量（2020-2025）&amp;（千吨）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全球市场主要厂商三氯化苯销量市场份额（2020-2025）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全球市场主要厂商三氯化苯销售收入（2020-2025）&amp;（百万美元）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全球市场主要厂商三氯化苯销售收入市场份额（2020-2025）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全球市场主要厂商三氯化苯销售价格（2020-2025）&amp;（美元/吨）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2024年全球主要生产商三氯化苯收入排名（百万美元）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中国市场主要厂商三氯化苯销量（2020-2025）&amp;（千吨）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中国市场主要厂商三氯化苯销量市场份额（2020-2025）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中国市场主要厂商三氯化苯销售收入（2020-2025）&amp;（百万美元）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中国市场主要厂商三氯化苯销售收入市场份额（2020-2025）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2024年中国主要生产商三氯化苯收入排名（百万美元）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中国市场主要厂商三氯化苯销售价格（2020-2025）&amp;（美元/吨）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全球主要厂商三氯化苯总部及产地分布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全球主要厂商成立时间及三氯化苯商业化日期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全球主要厂商三氯化苯产品类型及应用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2024年全球三氯化苯主要厂商市场地位（第一梯队、第二梯队和第三梯队）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全球三氯化苯市场投资、并购等现状分析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三氯化苯生产基地、销售区域、竞争对手及市场地位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三氯化苯产品规格、参数及市场应用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三氯化苯销量（千吨）、收入（百万美元）、价格（美元/吨）及毛利率（2020-2025）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三氯化苯生产基地、销售区域、竞争对手及市场地位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三氯化苯产品规格、参数及市场应用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三氯化苯销量（千吨）、收入（百万美元）、价格（美元/吨）及毛利率（2020-2025）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三氯化苯生产基地、销售区域、竞争对手及市场地位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三氯化苯产品规格、参数及市场应用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三氯化苯销量（千吨）、收入（百万美元）、价格（美元/吨）及毛利率（2020-2025）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三氯化苯生产基地、销售区域、竞争对手及市场地位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三氯化苯产品规格、参数及市场应用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三氯化苯销量（千吨）、收入（百万美元）、价格（美元/吨）及毛利率（2020-2025）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三氯化苯生产基地、销售区域、竞争对手及市场地位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三氯化苯产品规格、参数及市场应用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三氯化苯销量（千吨）、收入（百万美元）、价格（美元/吨）及毛利率（2020-2025）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三氯化苯生产基地、销售区域、竞争对手及市场地位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三氯化苯产品规格、参数及市场应用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三氯化苯销量（千吨）、收入（百万美元）、价格（美元/吨）及毛利率（2020-2025）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三氯化苯生产基地、销售区域、竞争对手及市场地位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三氯化苯产品规格、参数及市场应用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三氯化苯销量（千吨）、收入（百万美元）、价格（美元/吨）及毛利率（2020-2025）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三氯化苯生产基地、销售区域、竞争对手及市场地位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三氯化苯产品规格、参数及市场应用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三氯化苯销量（千吨）、收入（百万美元）、价格（美元/吨）及毛利率（2020-2025）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三氯化苯生产基地、销售区域、竞争对手及市场地位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三氯化苯产品规格、参数及市场应用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三氯化苯销量（千吨）、收入（百万美元）、价格（美元/吨）及毛利率（2020-2025）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三氯化苯生产基地、销售区域、竞争对手及市场地位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三氯化苯产品规格、参数及市场应用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三氯化苯销量（千吨）、收入（百万美元）、价格（美元/吨）及毛利率（2020-2025）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三氯化苯生产基地、销售区域、竞争对手及市场地位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三氯化苯产品规格、参数及市场应用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三氯化苯销量（千吨）、收入（百万美元）、价格（美元/吨）及毛利率（2020-2025）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三氯化苯生产基地、销售区域、竞争对手及市场地位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三氯化苯产品规格、参数及市场应用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三氯化苯销量（千吨）、收入（百万美元）、价格（美元/吨）及毛利率（2020-2025）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全球不同产品类型三氯化苯销量（2020-2025年）&amp;（千吨）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99： 全球不同产品类型三氯化苯销量市场份额（2020-2025）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全球不同产品类型三氯化苯销量预测（2026-2031）&amp;（千吨）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全球市场不同产品类型三氯化苯销量市场份额预测（2026-2031）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全球不同产品类型三氯化苯收入（2020-2025年）&amp;（百万美元）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全球不同产品类型三氯化苯收入市场份额（2020-2025）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全球不同产品类型三氯化苯收入预测（2026-2031）&amp;（百万美元）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全球不同产品类型三氯化苯收入市场份额预测（2026-2031）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全球不同应用三氯化苯销量（2020-2025年）&amp;（千吨）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107： 全球不同应用三氯化苯销量市场份额（2020-2025）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全球不同应用三氯化苯销量预测（2026-2031）&amp;（千吨）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109： 全球市场不同应用三氯化苯销量市场份额预测（2026-2031）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全球不同应用三氯化苯收入（2020-2025年）&amp;（百万美元）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全球不同应用三氯化苯收入市场份额（2020-2025）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全球不同应用三氯化苯收入预测（2026-2031）&amp;（百万美元）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全球不同应用三氯化苯收入市场份额预测（2026-2031）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三氯化苯上游原料供应商及联系方式列表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三氯化苯典型客户列表</w:t>
      </w:r>
      <w:r>
        <w:rPr>
          <w:rFonts w:hint="eastAsia"/>
        </w:rPr>
        <w:br/>
      </w:r>
      <w:r>
        <w:rPr>
          <w:rFonts w:hint="eastAsia"/>
        </w:rPr>
        <w:t>　　表 116： 三氯化苯主要销售模式及销售渠道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三氯化苯行业发展机遇及主要驱动因素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三氯化苯行业发展面临的风险</w:t>
      </w:r>
      <w:r>
        <w:rPr>
          <w:rFonts w:hint="eastAsia"/>
        </w:rPr>
        <w:br/>
      </w:r>
      <w:r>
        <w:rPr>
          <w:rFonts w:hint="eastAsia"/>
        </w:rPr>
        <w:t>　　表 119： 三氯化苯行业政策分析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三氯化苯产品图片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全球不同产品类型三氯化苯销售额2020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全球不同产品类型三氯化苯市场份额2024 &amp; 2031</w:t>
      </w:r>
      <w:r>
        <w:rPr>
          <w:rFonts w:hint="eastAsia"/>
        </w:rPr>
        <w:br/>
      </w:r>
      <w:r>
        <w:rPr>
          <w:rFonts w:hint="eastAsia"/>
        </w:rPr>
        <w:t>　　图 4： 三氯化苯≥99.0%产品图片</w:t>
      </w:r>
      <w:r>
        <w:rPr>
          <w:rFonts w:hint="eastAsia"/>
        </w:rPr>
        <w:br/>
      </w:r>
      <w:r>
        <w:rPr>
          <w:rFonts w:hint="eastAsia"/>
        </w:rPr>
        <w:t>　　图 5： 三氯化苯≥99.5%产品图片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全球不同应用三氯化苯市场份额2024 &amp; 2031</w:t>
      </w:r>
      <w:r>
        <w:rPr>
          <w:rFonts w:hint="eastAsia"/>
        </w:rPr>
        <w:br/>
      </w:r>
      <w:r>
        <w:rPr>
          <w:rFonts w:hint="eastAsia"/>
        </w:rPr>
        <w:t>　　图 8： 制药行业</w:t>
      </w:r>
      <w:r>
        <w:rPr>
          <w:rFonts w:hint="eastAsia"/>
        </w:rPr>
        <w:br/>
      </w:r>
      <w:r>
        <w:rPr>
          <w:rFonts w:hint="eastAsia"/>
        </w:rPr>
        <w:t>　　图 9： 染料工业</w:t>
      </w:r>
      <w:r>
        <w:rPr>
          <w:rFonts w:hint="eastAsia"/>
        </w:rPr>
        <w:br/>
      </w:r>
      <w:r>
        <w:rPr>
          <w:rFonts w:hint="eastAsia"/>
        </w:rPr>
        <w:t>　　图 10： 化工行业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全球三氯化苯产能、产量、产能利用率及发展趋势（2020-2031）&amp;（千吨）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全球三氯化苯产量、需求量及发展趋势（2020-2031）&amp;（千吨）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全球主要地区三氯化苯产量（2020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全球主要地区三氯化苯产量市场份额（2020-2031）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中国三氯化苯产能、产量、产能利用率及发展趋势（2020-2031）&amp;（千吨）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中国三氯化苯产量、市场需求量及发展趋势（2020-2031）&amp;（千吨）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全球三氯化苯市场销售额及增长率：（2020-2031）&amp;（百万美元）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全球市场三氯化苯市场规模：2020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全球市场三氯化苯销量及增长率（2020-2031）&amp;（千吨）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全球市场三氯化苯价格趋势（2020-2031）&amp;（美元/吨）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全球主要地区三氯化苯销售收入（2020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全球主要地区三氯化苯销售收入市场份额（2020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北美市场三氯化苯销量及增长率（2020-2031）&amp;（千吨）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北美市场三氯化苯收入及增长率（2020-2031）&amp;（百万美元）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欧洲市场三氯化苯销量及增长率（2020-2031）&amp;（千吨）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欧洲市场三氯化苯收入及增长率（2020-2031）&amp;（百万美元）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中国市场三氯化苯销量及增长率（2020-2031）&amp;（千吨）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中国市场三氯化苯收入及增长率（2020-2031）&amp;（百万美元）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日本市场三氯化苯销量及增长率（2020-2031）&amp;（千吨）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日本市场三氯化苯收入及增长率（2020-2031）&amp;（百万美元）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东南亚市场三氯化苯销量及增长率（2020-2031）&amp;（千吨）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东南亚市场三氯化苯收入及增长率（2020-2031）&amp;（百万美元）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印度市场三氯化苯销量及增长率（2020-2031）&amp;（千吨）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印度市场三氯化苯收入及增长率（2020-2031）&amp;（百万美元）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2024年全球市场主要厂商三氯化苯销量市场份额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2024年全球市场主要厂商三氯化苯收入市场份额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2024年中国市场主要厂商三氯化苯销量市场份额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2024年中国市场主要厂商三氯化苯收入市场份额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2024年全球前五大生产商三氯化苯市场份额</w:t>
      </w:r>
      <w:r>
        <w:rPr>
          <w:rFonts w:hint="eastAsia"/>
        </w:rPr>
        <w:br/>
      </w:r>
      <w:r>
        <w:rPr>
          <w:rFonts w:hint="eastAsia"/>
        </w:rPr>
        <w:t>　　图 41： 2024年全球三氯化苯第一梯队、第二梯队和第三梯队厂商及市场份额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全球不同产品类型三氯化苯价格走势（2020-2031）&amp;（美元/吨）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全球不同应用三氯化苯价格走势（2020-2031）&amp;（美元/吨）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三氯化苯产业链</w:t>
      </w:r>
      <w:r>
        <w:rPr>
          <w:rFonts w:hint="eastAsia"/>
        </w:rPr>
        <w:br/>
      </w:r>
      <w:r>
        <w:rPr>
          <w:rFonts w:hint="eastAsia"/>
        </w:rPr>
        <w:t>　　图 45： 三氯化苯中国企业SWOT分析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0ce193e47a4d61" w:history="1">
        <w:r>
          <w:rPr>
            <w:rStyle w:val="Hyperlink"/>
          </w:rPr>
          <w:t>2025-2031年全球与中国三氯化苯市场研究及前景趋势分析报告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5192301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0ce193e47a4d61" w:history="1">
        <w:r>
          <w:rPr>
            <w:rStyle w:val="Hyperlink"/>
          </w:rPr>
          <w:t>https://www.20087.com/1/30/SanLvHuaBenDeXianZhuangYuQianJing.html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0ab3257aaa4970" w:history="1">
      <w:r>
        <w:rPr>
          <w:rStyle w:val="Hyperlink"/>
        </w:rPr>
        <w:t>2025-2031年全球与中国三氯化苯市场研究及前景趋势分析报告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SanLvHuaBenDeXianZhuangYuQianJing.html" TargetMode="External" Id="R670ce193e47a4d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SanLvHuaBenDeXianZhuangYuQianJing.html" TargetMode="External" Id="R1c0ab3257aaa49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2025-02-18T02:28:05Z</dcterms:created>
  <dcterms:modified xsi:type="dcterms:W3CDTF">2025-02-18T03:28:05Z</dcterms:modified>
  <dc:subject>2025-2031年全球与中国三氯化苯市场研究及前景趋势分析报告</dc:subject>
  <dc:title>2025-2031年全球与中国三氯化苯市场研究及前景趋势分析报告</dc:title>
  <cp:keywords>2025-2031年全球与中国三氯化苯市场研究及前景趋势分析报告</cp:keywords>
  <dc:description>2025-2031年全球与中国三氯化苯市场研究及前景趋势分析报告</dc:description>
</cp:coreProperties>
</file>