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b74f48ac488f" w:history="1">
              <w:r>
                <w:rPr>
                  <w:rStyle w:val="Hyperlink"/>
                </w:rPr>
                <w:t>中国氯丁橡胶市场研究分析及发展前景预测报告（2025-2031年）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b74f48ac488f" w:history="1">
              <w:r>
                <w:rPr>
                  <w:rStyle w:val="Hyperlink"/>
                </w:rPr>
                <w:t>中国氯丁橡胶市场研究分析及发展前景预测报告（2025-2031年）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b74f48ac488f" w:history="1">
                <w:r>
                  <w:rPr>
                    <w:rStyle w:val="Hyperlink"/>
                  </w:rPr>
                  <w:t>https://www.20087.com/1/80/LvDingXiangJiaoHangYeFenXiBaoGao.html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（CR）作为一种合成橡胶，因其耐候性、耐油性和耐化学腐蚀性而被广泛应用于汽车、建筑、电缆和鞋材等多个行业。近年来，随着工业生产对高性能材料的需求增加，氯丁橡胶的市场需求持续稳定，尤其是在汽车密封件和建筑防水材料领域。</w:t>
      </w:r>
      <w:r>
        <w:rPr>
          <w:rFonts w:hint="eastAsia"/>
        </w:rPr>
        <w:br/>
      </w:r>
      <w:r>
        <w:rPr>
          <w:rFonts w:hint="eastAsia"/>
        </w:rPr>
        <w:t>　　未来，氯丁橡胶行业将更加注重环保和可持续发展。随着全球对环保材料的重视，氯丁橡胶生产商将致力于开发低VOC（挥发性有机化合物）和可回收的产品。同时，通过技术创新，提高氯丁橡胶的耐热性和机械强度，以满足新兴行业如新能源汽车和绿色建筑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b74f48ac488f" w:history="1">
        <w:r>
          <w:rPr>
            <w:rStyle w:val="Hyperlink"/>
          </w:rPr>
          <w:t>中国氯丁橡胶市场研究分析及发展前景预测报告（2025-2031年）</w:t>
        </w:r>
      </w:hyperlink>
      <w:r>
        <w:rPr>
          <w:rFonts w:hint="eastAsia"/>
        </w:rPr>
        <w:t>》基于科学的市场调研与数据分析，全面解析了氯丁橡胶行业的市场规模、市场需求及发展现状。报告深入探讨了氯丁橡胶产业链结构、细分市场特点及技术发展方向，并结合宏观经济环境与消费者需求变化，对氯丁橡胶行业前景与未来趋势进行了科学预测，揭示了潜在增长空间。通过对氯丁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中国氯丁橡胶行业发展环境</w:t>
      </w:r>
      <w:r>
        <w:rPr>
          <w:rFonts w:hint="eastAsia"/>
        </w:rPr>
        <w:br/>
      </w:r>
      <w:r>
        <w:rPr>
          <w:rFonts w:hint="eastAsia"/>
        </w:rPr>
        <w:t>　　第一节 氯丁橡胶行业及属性分析</w:t>
      </w:r>
      <w:r>
        <w:rPr>
          <w:rFonts w:hint="eastAsia"/>
        </w:rPr>
        <w:br/>
      </w:r>
      <w:r>
        <w:rPr>
          <w:rFonts w:hint="eastAsia"/>
        </w:rPr>
        <w:t>　　　　一、氯丁橡胶行业定义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四、氯丁橡胶行业周期属性</w:t>
      </w:r>
      <w:r>
        <w:rPr>
          <w:rFonts w:hint="eastAsia"/>
        </w:rPr>
        <w:br/>
      </w:r>
      <w:r>
        <w:rPr>
          <w:rFonts w:hint="eastAsia"/>
        </w:rPr>
        <w:t>　　第二节 氯丁橡胶行业经济发展环境</w:t>
      </w:r>
      <w:r>
        <w:rPr>
          <w:rFonts w:hint="eastAsia"/>
        </w:rPr>
        <w:br/>
      </w:r>
      <w:r>
        <w:rPr>
          <w:rFonts w:hint="eastAsia"/>
        </w:rPr>
        <w:t>　　第三节 氯丁橡胶行业政策发展环境</w:t>
      </w:r>
      <w:r>
        <w:rPr>
          <w:rFonts w:hint="eastAsia"/>
        </w:rPr>
        <w:br/>
      </w:r>
      <w:r>
        <w:rPr>
          <w:rFonts w:hint="eastAsia"/>
        </w:rPr>
        <w:t>　　第四节 氯丁橡胶行业社会发展环境</w:t>
      </w:r>
      <w:r>
        <w:rPr>
          <w:rFonts w:hint="eastAsia"/>
        </w:rPr>
        <w:br/>
      </w:r>
      <w:r>
        <w:rPr>
          <w:rFonts w:hint="eastAsia"/>
        </w:rPr>
        <w:t>　　第五节 氯丁橡胶投融资发展环境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一、2019-2024年氯丁橡胶行业产量统计分析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中国氯丁橡胶行业需求概况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一、2019-2024年中国氯丁橡胶行业需求情况分析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三、2025-2031年中国氯丁橡胶市场需求预测分析</w:t>
      </w:r>
      <w:r>
        <w:rPr>
          <w:rFonts w:hint="eastAsia"/>
        </w:rPr>
        <w:br/>
      </w:r>
      <w:r>
        <w:rPr>
          <w:rFonts w:hint="eastAsia"/>
        </w:rPr>
        <w:t>　　第五节 氯丁橡胶产业供需平衡状况分析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2019-2024年中国氯丁橡胶行业重点地区调研分析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氯丁橡胶企业多样化经营策略分析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一、氯丁橡胶企业多样化经营情况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二、现行氯丁橡胶行业多样化经营的方向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大型氯丁橡胶企业集团未来发展策略分析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对中小氯丁橡胶企业生产经营的建议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我国氯丁橡胶行业前景与机遇分析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一、我国氯丁橡胶行业发展前景</w:t>
      </w:r>
      <w:r>
        <w:rPr>
          <w:rFonts w:hint="eastAsia"/>
        </w:rPr>
        <w:br/>
      </w:r>
      <w:r>
        <w:rPr>
          <w:rFonts w:hint="eastAsia"/>
        </w:rPr>
        <w:t>　　　　二、我国氯丁橡胶发展机遇分析</w:t>
      </w:r>
      <w:r>
        <w:rPr>
          <w:rFonts w:hint="eastAsia"/>
        </w:rPr>
        <w:br/>
      </w:r>
      <w:r>
        <w:rPr>
          <w:rFonts w:hint="eastAsia"/>
        </w:rPr>
        <w:t>　　　　三、2025年氯丁橡胶的发展机遇分析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四、新冠疫情对氯丁橡胶行业的影响分析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2025-2031年中国氯丁橡胶市场趋势分析</w:t>
      </w:r>
      <w:r>
        <w:rPr>
          <w:rFonts w:hint="eastAsia"/>
        </w:rPr>
        <w:br/>
      </w:r>
      <w:r>
        <w:rPr>
          <w:rFonts w:hint="eastAsia"/>
        </w:rPr>
        <w:t>　　　　一、氯丁橡胶市场趋势总结</w:t>
      </w:r>
      <w:r>
        <w:rPr>
          <w:rFonts w:hint="eastAsia"/>
        </w:rPr>
        <w:br/>
      </w:r>
      <w:r>
        <w:rPr>
          <w:rFonts w:hint="eastAsia"/>
        </w:rPr>
        <w:t>　　　　二、氯丁橡胶发展趋势分析</w:t>
      </w:r>
      <w:r>
        <w:rPr>
          <w:rFonts w:hint="eastAsia"/>
        </w:rPr>
        <w:br/>
      </w:r>
      <w:r>
        <w:rPr>
          <w:rFonts w:hint="eastAsia"/>
        </w:rPr>
        <w:t>　　　　三、氯丁橡胶市场发展空间</w:t>
      </w:r>
      <w:r>
        <w:rPr>
          <w:rFonts w:hint="eastAsia"/>
        </w:rPr>
        <w:br/>
      </w:r>
      <w:r>
        <w:rPr>
          <w:rFonts w:hint="eastAsia"/>
        </w:rPr>
        <w:t>　　　　四、氯丁橡胶产业政策趋向</w:t>
      </w:r>
      <w:r>
        <w:rPr>
          <w:rFonts w:hint="eastAsia"/>
        </w:rPr>
        <w:br/>
      </w:r>
      <w:r>
        <w:rPr>
          <w:rFonts w:hint="eastAsia"/>
        </w:rPr>
        <w:t>　　　　五、氯丁橡胶技术革新趋势</w:t>
      </w:r>
      <w:r>
        <w:rPr>
          <w:rFonts w:hint="eastAsia"/>
        </w:rPr>
        <w:br/>
      </w:r>
      <w:r>
        <w:rPr>
          <w:rFonts w:hint="eastAsia"/>
        </w:rPr>
        <w:t>　　　　六、氯丁橡胶价格走势分析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七、国际环境对氯丁橡胶行业的影响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氯丁橡胶行业投资效益分析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一、2025年氯丁橡胶行业投资状况分析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二、2025年氯丁橡胶行业投资效益分析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三、2025年氯丁橡胶行业投资趋势预测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四、2025年氯丁橡胶行业投资方向</w:t>
      </w:r>
      <w:r>
        <w:rPr>
          <w:rFonts w:hint="eastAsia"/>
        </w:rPr>
        <w:br/>
      </w:r>
      <w:r>
        <w:rPr>
          <w:rFonts w:hint="eastAsia"/>
        </w:rPr>
        <w:t>　　　　五、2025年氯丁橡胶行业投资建议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2025-2031年氯丁橡胶行业投资风险及控制策略分析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一、氯丁橡胶市场风险及控制策略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二、氯丁橡胶行业政策风险及控制策略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三、氯丁橡胶经营风险及控制策略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四、氯丁橡胶同业竞争风险及控制策略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五、氯丁橡胶行业其他风险及控制策略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中国氯丁橡胶行业生产、营销企业投资运作模式分析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氯丁橡胶行业外销与内销优势分析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2025-2031年中国氯丁橡胶行业市场规模及增长趋势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2025-2031年中国氯丁橡胶行业投资规模预测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2025-2031年氯丁橡胶行业市场盈利预测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(中^智林)氯丁橡胶行业项目投资建议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一、氯丁橡胶技术应用注意事项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二、氯丁橡胶项目投资注意事项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三、氯丁橡胶生产开发注意事项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四、氯丁橡胶销售注意事项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氯丁橡胶行业类别</w:t>
      </w:r>
      <w:r>
        <w:rPr>
          <w:rFonts w:hint="eastAsia"/>
        </w:rPr>
        <w:br/>
      </w:r>
      <w:r>
        <w:rPr>
          <w:rFonts w:hint="eastAsia"/>
        </w:rPr>
        <w:t>　　图表 氯丁橡胶行业产业链调研</w:t>
      </w:r>
      <w:r>
        <w:rPr>
          <w:rFonts w:hint="eastAsia"/>
        </w:rPr>
        <w:br/>
      </w:r>
      <w:r>
        <w:rPr>
          <w:rFonts w:hint="eastAsia"/>
        </w:rPr>
        <w:t>　　图表 氯丁橡胶行业现状</w:t>
      </w:r>
      <w:r>
        <w:rPr>
          <w:rFonts w:hint="eastAsia"/>
        </w:rPr>
        <w:br/>
      </w:r>
      <w:r>
        <w:rPr>
          <w:rFonts w:hint="eastAsia"/>
        </w:rPr>
        <w:t>　　图表 氯丁橡胶行业标准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2025年中国氯丁橡胶行业产能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2019-2024年中国氯丁橡胶行业产量统计</w:t>
      </w:r>
      <w:r>
        <w:rPr>
          <w:rFonts w:hint="eastAsia"/>
        </w:rPr>
        <w:br/>
      </w:r>
      <w:r>
        <w:rPr>
          <w:rFonts w:hint="eastAsia"/>
        </w:rPr>
        <w:t>　　图表 氯丁橡胶行业动态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2019-2024年中国氯丁橡胶市场需求量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2025年中国氯丁橡胶行业需求区域调研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2019-2024年中国氯丁橡胶行情</w:t>
      </w:r>
      <w:r>
        <w:rPr>
          <w:rFonts w:hint="eastAsia"/>
        </w:rPr>
        <w:br/>
      </w:r>
      <w:r>
        <w:rPr>
          <w:rFonts w:hint="eastAsia"/>
        </w:rPr>
        <w:t>　　图表 2019-2024年中国氯丁橡胶价格走势图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2019-2024年中国氯丁橡胶出口统计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氯丁橡胶行业竞争对手分析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氯丁橡胶行业准入条件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b74f48ac488f" w:history="1">
        <w:r>
          <w:rPr>
            <w:rStyle w:val="Hyperlink"/>
          </w:rPr>
          <w:t>中国氯丁橡胶市场研究分析及发展前景预测报告（2025-2031年）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b74f48ac488f" w:history="1">
        <w:r>
          <w:rPr>
            <w:rStyle w:val="Hyperlink"/>
          </w:rPr>
          <w:t>https://www.20087.com/1/80/LvDingXiangJiaoHangYeFenXiBaoGao.html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bc9f7b7364da2" w:history="1">
      <w:r>
        <w:rPr>
          <w:rStyle w:val="Hyperlink"/>
        </w:rPr>
        <w:t>中国氯丁橡胶市场研究分析及发展前景预测报告（2025-2031年）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vDingXiangJiaoHangYeFenXiBaoGao.html" TargetMode="External" Id="R0c4eb74f48a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vDingXiangJiaoHangYeFenXiBaoGao.html" TargetMode="External" Id="Re8cbc9f7b73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2024-10-23T07:25:00Z</dcterms:created>
  <dcterms:modified xsi:type="dcterms:W3CDTF">2024-10-23T08:25:00Z</dcterms:modified>
  <dc:subject>中国氯丁橡胶市场研究分析及发展前景预测报告（2025-2031年）</dc:subject>
  <dc:title>中国氯丁橡胶市场研究分析及发展前景预测报告（2025-2031年）</dc:title>
  <cp:keywords>中国氯丁橡胶市场研究分析及发展前景预测报告（2025-2031年）</cp:keywords>
  <dc:description>中国氯丁橡胶市场研究分析及发展前景预测报告（2025-2031年）</dc:description>
</cp:coreProperties>
</file>