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7d1d600754259" w:history="1">
              <w:r>
                <w:rPr>
                  <w:rStyle w:val="Hyperlink"/>
                </w:rPr>
                <w:t>2025-2031年全球与中国苯甲酸甲酯行业现状及前景分析报告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7d1d600754259" w:history="1">
              <w:r>
                <w:rPr>
                  <w:rStyle w:val="Hyperlink"/>
                </w:rPr>
                <w:t>2025-2031年全球与中国苯甲酸甲酯行业现状及前景分析报告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7d1d600754259" w:history="1">
                <w:r>
                  <w:rPr>
                    <w:rStyle w:val="Hyperlink"/>
                  </w:rPr>
                  <w:t>https://www.20087.com/1/90/BenJiaSuanJiaZhiHangYeQianJingFenXi.html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甲酯是一种重要的有机化合物，广泛应用于香料、化妆品、制药和塑料助剂等领域。近年来，随着合成路线的优化和绿色化学理念的推广，苯甲酸甲酯的制备方法更加环保，且副产物更少。同时，对其生理活性和安全性的研究也在不断深入，确保了其在消费品中的安全使用。</w:t>
      </w:r>
      <w:r>
        <w:rPr>
          <w:rFonts w:hint="eastAsia"/>
        </w:rPr>
        <w:br/>
      </w:r>
      <w:r>
        <w:rPr>
          <w:rFonts w:hint="eastAsia"/>
        </w:rPr>
        <w:t>　　未来，苯甲酸甲酯的发展将更加侧重于创新应用和绿色生产。创新应用趋势体现在探索其在新兴领域的潜在价值，如作为生物活性物质的前体或在纳米材料中的应用。绿色生产趋势则意味着采用生物催化或电化学合成等新技术，减少对环境的影响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7d1d600754259" w:history="1">
        <w:r>
          <w:rPr>
            <w:rStyle w:val="Hyperlink"/>
          </w:rPr>
          <w:t>2025-2031年全球与中国苯甲酸甲酯行业现状及前景分析报告</w:t>
        </w:r>
      </w:hyperlink>
      <w:r>
        <w:rPr>
          <w:rFonts w:hint="eastAsia"/>
        </w:rPr>
        <w:t>》依托行业权威数据及长期市场监测信息，系统分析了苯甲酸甲酯行业的市场规模、供需关系、竞争格局及重点企业经营状况，并结合苯甲酸甲酯行业发展现状，科学预测了苯甲酸甲酯市场前景与技术发展方向。报告通过SWOT分析，揭示了苯甲酸甲酯行业机遇与潜在风险，为投资者提供了全面的现状分析与前景评估，助力挖掘投资价值并优化决策。同时，报告从投资、生产及营销等角度提出可行性建议，为苯甲酸甲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中国苯甲酸甲酯概述</w:t>
      </w:r>
      <w:r>
        <w:rPr>
          <w:rFonts w:hint="eastAsia"/>
        </w:rPr>
        <w:br/>
      </w:r>
      <w:r>
        <w:rPr>
          <w:rFonts w:hint="eastAsia"/>
        </w:rPr>
        <w:t>　　第一节 苯甲酸甲酯行业定义</w:t>
      </w:r>
      <w:r>
        <w:rPr>
          <w:rFonts w:hint="eastAsia"/>
        </w:rPr>
        <w:br/>
      </w:r>
      <w:r>
        <w:rPr>
          <w:rFonts w:hint="eastAsia"/>
        </w:rPr>
        <w:t>　　第二节 苯甲酸甲酯行业发展特性</w:t>
      </w:r>
      <w:r>
        <w:rPr>
          <w:rFonts w:hint="eastAsia"/>
        </w:rPr>
        <w:br/>
      </w:r>
      <w:r>
        <w:rPr>
          <w:rFonts w:hint="eastAsia"/>
        </w:rPr>
        <w:t>　　第三节 苯甲酸甲酯产业链分析</w:t>
      </w:r>
      <w:r>
        <w:rPr>
          <w:rFonts w:hint="eastAsia"/>
        </w:rPr>
        <w:br/>
      </w:r>
      <w:r>
        <w:rPr>
          <w:rFonts w:hint="eastAsia"/>
        </w:rPr>
        <w:t>　　第四节 苯甲酸甲酯行业生命周期分析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2024-2025年全球主要苯甲酸甲酯市场发展概况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全球苯甲酸甲酯市场发展分析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欧洲地区主要国家苯甲酸甲酯市场概况</w:t>
      </w:r>
      <w:r>
        <w:rPr>
          <w:rFonts w:hint="eastAsia"/>
        </w:rPr>
        <w:br/>
      </w:r>
      <w:r>
        <w:rPr>
          <w:rFonts w:hint="eastAsia"/>
        </w:rPr>
        <w:t>　　第三节 北美地区苯甲酸甲酯市场概况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亚洲地区主要国家苯甲酸甲酯市场概况</w:t>
      </w:r>
      <w:r>
        <w:rPr>
          <w:rFonts w:hint="eastAsia"/>
        </w:rPr>
        <w:br/>
      </w:r>
      <w:r>
        <w:rPr>
          <w:rFonts w:hint="eastAsia"/>
        </w:rPr>
        <w:t>　　第五节 全球苯甲酸甲酯市场发展预测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苯甲酸甲酯行业相关政策、标准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苯甲酸甲酯行业相关发展规划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2024-2025年中国苯甲酸甲酯技术发展分析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当前苯甲酸甲酯技术发展现状分析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苯甲酸甲酯生产中需注意的问题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苯甲酸甲酯行业主要技术发展趋势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2024-2025年苯甲酸甲酯市场特性分析</w:t>
      </w:r>
      <w:r>
        <w:rPr>
          <w:rFonts w:hint="eastAsia"/>
        </w:rPr>
        <w:br/>
      </w:r>
      <w:r>
        <w:rPr>
          <w:rFonts w:hint="eastAsia"/>
        </w:rPr>
        <w:t>　　第一节 苯甲酸甲酯行业集中度分析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苯甲酸甲酯行业SWOT分析</w:t>
      </w:r>
      <w:r>
        <w:rPr>
          <w:rFonts w:hint="eastAsia"/>
        </w:rPr>
        <w:br/>
      </w:r>
      <w:r>
        <w:rPr>
          <w:rFonts w:hint="eastAsia"/>
        </w:rPr>
        <w:t>　　　　一、苯甲酸甲酯行业优势</w:t>
      </w:r>
      <w:r>
        <w:rPr>
          <w:rFonts w:hint="eastAsia"/>
        </w:rPr>
        <w:br/>
      </w:r>
      <w:r>
        <w:rPr>
          <w:rFonts w:hint="eastAsia"/>
        </w:rPr>
        <w:t>　　　　二、苯甲酸甲酯行业劣势</w:t>
      </w:r>
      <w:r>
        <w:rPr>
          <w:rFonts w:hint="eastAsia"/>
        </w:rPr>
        <w:br/>
      </w:r>
      <w:r>
        <w:rPr>
          <w:rFonts w:hint="eastAsia"/>
        </w:rPr>
        <w:t>　　　　三、苯甲酸甲酯行业机会</w:t>
      </w:r>
      <w:r>
        <w:rPr>
          <w:rFonts w:hint="eastAsia"/>
        </w:rPr>
        <w:br/>
      </w:r>
      <w:r>
        <w:rPr>
          <w:rFonts w:hint="eastAsia"/>
        </w:rPr>
        <w:t>　　　　四、苯甲酸甲酯行业风险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中国苯甲酸甲酯发展现状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2024-2025年中国苯甲酸甲酯市场现状分析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中国苯甲酸甲酯行业产量情况分析及预测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一、苯甲酸甲酯总体产能规模</w:t>
      </w:r>
      <w:r>
        <w:rPr>
          <w:rFonts w:hint="eastAsia"/>
        </w:rPr>
        <w:br/>
      </w:r>
      <w:r>
        <w:rPr>
          <w:rFonts w:hint="eastAsia"/>
        </w:rPr>
        <w:t>　　　　二、苯甲酸甲酯生产区域分布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三、2019-2024年中国苯甲酸甲酯产量统计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四、2025-2031年中国苯甲酸甲酯产量预测</w:t>
      </w:r>
      <w:r>
        <w:rPr>
          <w:rFonts w:hint="eastAsia"/>
        </w:rPr>
        <w:br/>
      </w:r>
      <w:r>
        <w:rPr>
          <w:rFonts w:hint="eastAsia"/>
        </w:rPr>
        <w:t>　　第三节 中国苯甲酸甲酯市场需求分析及预测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二、2019-2024年中国苯甲酸甲酯市场需求量统计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三、2025-2031年中国苯甲酸甲酯市场需求量预测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中国苯甲酸甲酯价格趋势分析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2019-2024年苯甲酸甲酯行业经济运行状况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2019-2024年中国苯甲酸甲酯行业盈利能力分析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2019-2024年中国苯甲酸甲酯行业发展能力分析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2019-2024年苯甲酸甲酯行业偿债能力分析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2019-2024年苯甲酸甲酯制造企业数量分析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2024-2025年苯甲酸甲酯行业上、下游市场分析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苯甲酸甲酯行业重点区域市场结构调研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2019-2024年中国苯甲酸甲酯进出口分析</w:t>
      </w:r>
      <w:r>
        <w:rPr>
          <w:rFonts w:hint="eastAsia"/>
        </w:rPr>
        <w:br/>
      </w:r>
      <w:r>
        <w:rPr>
          <w:rFonts w:hint="eastAsia"/>
        </w:rPr>
        <w:t>　　第一节 苯甲酸甲酯进口情况分析</w:t>
      </w:r>
      <w:r>
        <w:rPr>
          <w:rFonts w:hint="eastAsia"/>
        </w:rPr>
        <w:br/>
      </w:r>
      <w:r>
        <w:rPr>
          <w:rFonts w:hint="eastAsia"/>
        </w:rPr>
        <w:t>　　第二节 苯甲酸甲酯出口情况分析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影响苯甲酸甲酯进出口因素分析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一、2025年影响苯甲酸甲酯行业运行的有利因素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二、2025年影响苯甲酸甲酯行业运行的稳定因素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四、2025年我国苯甲酸甲酯行业发展面临的挑战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五、2025年我国苯甲酸甲酯行业发展面临的机遇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一、苯甲酸甲酯行业市场风险预测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二、苯甲酸甲酯行业政策风险预测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三、苯甲酸甲酯行业经营风险预测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四、苯甲酸甲酯行业技术风险预测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五、苯甲酸甲酯行业竞争风险预测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六、苯甲酸甲酯行业其他风险预测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苯甲酸甲酯投资建议</w:t>
      </w:r>
      <w:r>
        <w:rPr>
          <w:rFonts w:hint="eastAsia"/>
        </w:rPr>
        <w:br/>
      </w:r>
      <w:r>
        <w:rPr>
          <w:rFonts w:hint="eastAsia"/>
        </w:rPr>
        <w:t>　　第一节 2025年苯甲酸甲酯市场前景分析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2025年苯甲酸甲酯发展趋势预测</w:t>
      </w:r>
      <w:r>
        <w:rPr>
          <w:rFonts w:hint="eastAsia"/>
        </w:rPr>
        <w:br/>
      </w:r>
      <w:r>
        <w:rPr>
          <w:rFonts w:hint="eastAsia"/>
        </w:rPr>
        <w:t>　　第三节 苯甲酸甲酯行业投资进入壁垒分析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苯甲酸甲酯行业历程</w:t>
      </w:r>
      <w:r>
        <w:rPr>
          <w:rFonts w:hint="eastAsia"/>
        </w:rPr>
        <w:br/>
      </w:r>
      <w:r>
        <w:rPr>
          <w:rFonts w:hint="eastAsia"/>
        </w:rPr>
        <w:t>　　图表 苯甲酸甲酯行业生命周期</w:t>
      </w:r>
      <w:r>
        <w:rPr>
          <w:rFonts w:hint="eastAsia"/>
        </w:rPr>
        <w:br/>
      </w:r>
      <w:r>
        <w:rPr>
          <w:rFonts w:hint="eastAsia"/>
        </w:rPr>
        <w:t>　　图表 苯甲酸甲酯行业产业链分析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7d1d600754259" w:history="1">
        <w:r>
          <w:rPr>
            <w:rStyle w:val="Hyperlink"/>
          </w:rPr>
          <w:t>2025-2031年全球与中国苯甲酸甲酯行业现状及前景分析报告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7d1d600754259" w:history="1">
        <w:r>
          <w:rPr>
            <w:rStyle w:val="Hyperlink"/>
          </w:rPr>
          <w:t>https://www.20087.com/1/90/BenJiaSuanJiaZhiHangYeQianJingFenXi.html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热点：苯甲酸甲酯有毒吗、苯甲酸甲酯对人体有害吗、苯甲酸甲酯结构式、苯甲酸甲酯沸点、苯并三唑类紫外线吸收剂、苯甲酸甲酯的制备、4-二甲氨基吡啶、对羟基苯甲酸甲酯、苯甲醇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e3bbda0364737" w:history="1">
      <w:r>
        <w:rPr>
          <w:rStyle w:val="Hyperlink"/>
        </w:rPr>
        <w:t>2025-2031年全球与中国苯甲酸甲酯行业现状及前景分析报告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enJiaSuanJiaZhiHangYeQianJingFenXi.html" TargetMode="External" Id="R9c07d1d60075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enJiaSuanJiaZhiHangYeQianJingFenXi.html" TargetMode="External" Id="R583e3bbda036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2024-07-15T06:31:00Z</dcterms:created>
  <dcterms:modified xsi:type="dcterms:W3CDTF">2024-07-15T07:31:00Z</dcterms:modified>
  <dc:subject>2025-2031年全球与中国苯甲酸甲酯行业现状及前景分析报告</dc:subject>
  <dc:title>2025-2031年全球与中国苯甲酸甲酯行业现状及前景分析报告</dc:title>
  <cp:keywords>2025-2031年全球与中国苯甲酸甲酯行业现状及前景分析报告</cp:keywords>
  <dc:description>2025-2031年全球与中国苯甲酸甲酯行业现状及前景分析报告</dc:description>
</cp:coreProperties>
</file>