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711f3febe46dd" w:history="1">
              <w:r>
                <w:rPr>
                  <w:rStyle w:val="Hyperlink"/>
                </w:rPr>
                <w:t>2025-2031年全球与中国危险化学品市场调研及发展趋势研究报告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711f3febe46dd" w:history="1">
              <w:r>
                <w:rPr>
                  <w:rStyle w:val="Hyperlink"/>
                </w:rPr>
                <w:t>2025-2031年全球与中国危险化学品市场调研及发展趋势研究报告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711f3febe46dd" w:history="1">
                <w:r>
                  <w:rPr>
                    <w:rStyle w:val="Hyperlink"/>
                  </w:rPr>
                  <w:t>https://www.20087.com/1/90/WeiXianHuaXuePinFaZhanQuShiFenXi.html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涉及广泛的行业，从化工生产到医药制造，其安全管理是全球关注的焦点。目前，各国政府加强了对危险化学品从生产、存储到运输的全过程监管，推动企业采用更安全的生产工艺和存储设施。同时，化学品安全数据表（MSDS）的规范化、信息化管理，提高了事故预防和应急响应能力。</w:t>
      </w:r>
      <w:r>
        <w:rPr>
          <w:rFonts w:hint="eastAsia"/>
        </w:rPr>
        <w:br/>
      </w:r>
      <w:r>
        <w:rPr>
          <w:rFonts w:hint="eastAsia"/>
        </w:rPr>
        <w:t>　　未来，危险化学品管理将更加依赖数字化和智能化技术。大数据、云计算将用于风险评估、监控预警，提升安全管理的精准性和效率。绿色化学和可持续发展理念的深入，将推动危险化学品的替代品研发，减少对环境和人体健康的潜在危害。此外，国际合作框架的完善，将促进跨国界的化学品安全管理标准统一和信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711f3febe46dd" w:history="1">
        <w:r>
          <w:rPr>
            <w:rStyle w:val="Hyperlink"/>
          </w:rPr>
          <w:t>2025-2031年全球与中国危险化学品市场调研及发展趋势研究报告</w:t>
        </w:r>
      </w:hyperlink>
      <w:r>
        <w:rPr>
          <w:rFonts w:hint="eastAsia"/>
        </w:rPr>
        <w:t>》基于多年危险化学品行业研究积累，结合当前市场发展现状，依托国家权威数据资源和长期市场监测数据库，对危险化学品行业进行了全面调研与分析。报告详细阐述了危险化学品市场规模、市场前景、发展趋势、技术现状及未来方向，重点分析了行业内主要企业的竞争格局，并通过SWOT分析揭示了危险化学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6711f3febe46dd" w:history="1">
        <w:r>
          <w:rPr>
            <w:rStyle w:val="Hyperlink"/>
          </w:rPr>
          <w:t>2025-2031年全球与中国危险化学品市场调研及发展趋势研究报告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》为投资者提供了准确的市场现状解读，帮助预判行业前景，挖掘投资价值，同时从投资策略和营销策略等角度提出实用建议，助力投资者在危险化学品行业中把握机遇、规避风险。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按照不同分类，危险化学品主要可以分为如下几个类别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不同分类危险化学品增长趋势2020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从不同应用，危险化学品主要包括如下几个方面</w:t>
      </w:r>
      <w:r>
        <w:rPr>
          <w:rFonts w:hint="eastAsia"/>
        </w:rPr>
        <w:br/>
      </w:r>
      <w:r>
        <w:rPr>
          <w:rFonts w:hint="eastAsia"/>
        </w:rPr>
        <w:t>　　1.4 危险化学品行业背景、发展历史、现状及趋势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危险化学品行业目前现状分析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危险化学品发展趋势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全球危险化学品总体规模分析</w:t>
      </w:r>
      <w:r>
        <w:rPr>
          <w:rFonts w:hint="eastAsia"/>
        </w:rPr>
        <w:br/>
      </w:r>
      <w:r>
        <w:rPr>
          <w:rFonts w:hint="eastAsia"/>
        </w:rPr>
        <w:t>　　2.1 全球危险化学品供需现状及预测（2020-2031）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全球危险化学品产能、产量、产能利用率及发展趋势（2020-2031）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全球危险化学品产量、需求量及发展趋势（2020-2031）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全球主要地区危险化学品产量及发展趋势（2020-2031）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中国危险化学品供需现状及预测（2020-2031）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中国危险化学品产能、产量、产能利用率及发展趋势（2020-2031）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中国危险化学品产量、市场需求量及发展趋势（2020-2031）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全球危险化学品销量及销售额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全球市场危险化学品销售额（2020-2031）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全球市场危险化学品销量（2020-2031）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全球市场危险化学品价格趋势（2020-2031）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全球市场主要厂商危险化学品产能、产量及市场份额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全球市场主要厂商危险化学品销量（2020-2025）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全球市场主要厂商危险化学品销售收入（2020-2025）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2025年全球主要生产商危险化学品收入排名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全球市场主要厂商危险化学品销售价格（2020-2025）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中国市场主要厂商危险化学品销量（2020-2025）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中国市场主要厂商危险化学品销售收入（2020-2025）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2025年中国主要生产商危险化学品收入排名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中国市场主要厂商危险化学品销售价格（2020-2025）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全球主要厂商危险化学品产地分布及商业化日期</w:t>
      </w:r>
      <w:r>
        <w:rPr>
          <w:rFonts w:hint="eastAsia"/>
        </w:rPr>
        <w:br/>
      </w:r>
      <w:r>
        <w:rPr>
          <w:rFonts w:hint="eastAsia"/>
        </w:rPr>
        <w:t>　　3.5 危险化学品行业集中度、竞争程度分析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危险化学品行业集中度分析：全球Top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全球危险化学品第一梯队、第二梯队和第三梯队生产商（品牌）及市场份额（2024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全球危险化学品主要地区分析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全球主要地区危险化学品市场规模分析：2020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全球主要地区危险化学品销售收入及市场份额（2020-2025年）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全球主要地区危险化学品销售收入预测（2025-2031年）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全球主要地区危险化学品销量分析：2020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全球主要地区危险化学品销量及市场份额（2020-2025年）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全球主要地区危险化学品销量及市场份额预测（2025-2031）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北美市场危险化学品销量、收入及增长率（2020-2031）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欧洲市场危险化学品销量、收入及增长率（2020-2031）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中国市场危险化学品销量、收入及增长率（2020-2031）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日本市场危险化学品销量、收入及增长率（2020-2031）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东南亚市场危险化学品销量、收入及增长率（2020-2031）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印度市场危险化学品销量、收入及增长率（2020-2031）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全球危险化学品主要生产商分析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不同分类危险化学品分析</w:t>
      </w:r>
      <w:r>
        <w:rPr>
          <w:rFonts w:hint="eastAsia"/>
        </w:rPr>
        <w:br/>
      </w:r>
      <w:r>
        <w:rPr>
          <w:rFonts w:hint="eastAsia"/>
        </w:rPr>
        <w:t>　　6.1 全球不同分类危险化学品销量（2020-2031）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全球不同分类危险化学品销量及市场份额（2020-2025）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全球不同分类危险化学品销量预测（2025-2031）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全球不同分类危险化学品收入（2020-2031）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全球不同分类危险化学品收入及市场份额（2020-2025）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全球不同分类危险化学品收入预测（2025-2031）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全球不同分类危险化学品价格走势（2020-2031）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中国不同分类危险化学品销量（2020-2031）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中国不同分类危险化学品销量及市场份额（2020-2025）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中国不同分类危险化学品销量预测（2025-2031）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中国不同分类危险化学品收入（2020-2031）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中国不同分类危险化学品收入及市场份额（2020-2025）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中国不同分类危险化学品收入预测（2025-2031）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不同应用危险化学品分析</w:t>
      </w:r>
      <w:r>
        <w:rPr>
          <w:rFonts w:hint="eastAsia"/>
        </w:rPr>
        <w:br/>
      </w:r>
      <w:r>
        <w:rPr>
          <w:rFonts w:hint="eastAsia"/>
        </w:rPr>
        <w:t>　　7.1 全球不同应用危险化学品销量（2020-2031）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全球不同应用危险化学品销量及市场份额（2020-2025）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全球不同应用危险化学品销量预测（2025-2031）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全球不同应用危险化学品收入（2020-2031）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全球不同应用危险化学品收入及市场份额（2020-2025）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全球不同应用危险化学品收入预测（2025-2031）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全球不同应用危险化学品价格走势（2020-2031）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中国不同应用危险化学品销量（2020-2031）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中国不同应用危险化学品销量及市场份额（2020-2025）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中国不同应用危险化学品销量预测（2025-2031）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中国不同应用危险化学品收入（2020-2031）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中国不同应用危险化学品收入及市场份额（2020-2025）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中国不同应用危险化学品收入预测（2025-2031）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危险化学品产业链分析</w:t>
      </w:r>
      <w:r>
        <w:rPr>
          <w:rFonts w:hint="eastAsia"/>
        </w:rPr>
        <w:br/>
      </w:r>
      <w:r>
        <w:rPr>
          <w:rFonts w:hint="eastAsia"/>
        </w:rPr>
        <w:t>　　8.2 危险化学品产业上游供应分析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危险化学品下游典型客户</w:t>
      </w:r>
      <w:r>
        <w:rPr>
          <w:rFonts w:hint="eastAsia"/>
        </w:rPr>
        <w:br/>
      </w:r>
      <w:r>
        <w:rPr>
          <w:rFonts w:hint="eastAsia"/>
        </w:rPr>
        <w:t>　　8.4 危险化学品销售渠道分析及建议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中国市场危险化学品产量、销量、进出口分析及未来趋势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中国市场危险化学品产量、销量、进出口分析及未来趋势（2020-2031）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中国市场危险化学品进出口贸易趋势</w:t>
      </w:r>
      <w:r>
        <w:rPr>
          <w:rFonts w:hint="eastAsia"/>
        </w:rPr>
        <w:br/>
      </w:r>
      <w:r>
        <w:rPr>
          <w:rFonts w:hint="eastAsia"/>
        </w:rPr>
        <w:t>　　9.3 中国市场危险化学品主要进口来源</w:t>
      </w:r>
      <w:r>
        <w:rPr>
          <w:rFonts w:hint="eastAsia"/>
        </w:rPr>
        <w:br/>
      </w:r>
      <w:r>
        <w:rPr>
          <w:rFonts w:hint="eastAsia"/>
        </w:rPr>
        <w:t>　　9.4 中国市场危险化学品主要出口目的地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中国市场危险化学品主要地区分布</w:t>
      </w:r>
      <w:r>
        <w:rPr>
          <w:rFonts w:hint="eastAsia"/>
        </w:rPr>
        <w:br/>
      </w:r>
      <w:r>
        <w:rPr>
          <w:rFonts w:hint="eastAsia"/>
        </w:rPr>
        <w:t>　　10.1 中国危险化学品生产地区分布</w:t>
      </w:r>
      <w:r>
        <w:rPr>
          <w:rFonts w:hint="eastAsia"/>
        </w:rPr>
        <w:br/>
      </w:r>
      <w:r>
        <w:rPr>
          <w:rFonts w:hint="eastAsia"/>
        </w:rPr>
        <w:t>　　10.2 中国危险化学品消费地区分布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危险化学品行业主要的增长驱动因素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危险化学品行业发展的有利因素及发展机遇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危险化学品行业发展面临的阻碍因素及挑战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危险化学品行业政策分析</w:t>
      </w:r>
      <w:r>
        <w:rPr>
          <w:rFonts w:hint="eastAsia"/>
        </w:rPr>
        <w:br/>
      </w:r>
      <w:r>
        <w:rPr>
          <w:rFonts w:hint="eastAsia"/>
        </w:rPr>
        <w:t>　　11.5 危险化学品中国企业SWOT分析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不同分类危险化学品增长趋势2020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危险化学品行业目前发展现状</w:t>
      </w:r>
      <w:r>
        <w:rPr>
          <w:rFonts w:hint="eastAsia"/>
        </w:rPr>
        <w:br/>
      </w:r>
      <w:r>
        <w:rPr>
          <w:rFonts w:hint="eastAsia"/>
        </w:rPr>
        <w:t>　　表： 危险化学品发展趋势</w:t>
      </w:r>
      <w:r>
        <w:rPr>
          <w:rFonts w:hint="eastAsia"/>
        </w:rPr>
        <w:br/>
      </w:r>
      <w:r>
        <w:rPr>
          <w:rFonts w:hint="eastAsia"/>
        </w:rPr>
        <w:t>　　表： 全球主要地区危险化学品产量：2020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全球主要地区危险化学品产量（2020-2025）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全球主要地区危险化学品产量市场份额（2020-2025）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全球主要地区危险化学品产量（2025-2031）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全球市场主要厂商危险化学品产能及产量（2024-2025）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全球市场主要厂商危险化学品销量（2020-2025）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全球市场主要厂商危险化学品产量市场份额（2020-2025）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全球市场主要厂商危险化学品销售收入（2020-2025）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全球市场主要厂商危险化学品销售收入市场份额（2020-2025）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2025年全球主要生产商危险化学品收入排名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全球市场主要厂商危险化学品销售价格（2020-2025）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中国市场主要厂商危险化学品销量（2020-2025）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中国市场主要厂商危险化学品产量市场份额（2020-2025）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中国市场主要厂商危险化学品销售收入（2020-2025）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中国市场主要厂商危险化学品销售收入市场份额（2020-2025）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2025年中国主要生产商危险化学品收入排名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中国市场主要厂商危险化学品销售价格（2020-2025）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全球主要厂商危险化学品产地分布及商业化日期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全球主要地区危险化学品销售收入：2020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全球主要地区危险化学品销售收入（2020-2025）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全球主要地区危险化学品销售收入市场份额（2020-2025）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全球主要地区危险化学品收入（2025-2031）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全球主要地区危险化学品收入市场份额（2025-2031）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全球主要地区危险化学品销量：2020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全球主要地区危险化学品销量（2020-2025）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全球主要地区危险化学品销量市场份额（2020-2025）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全球主要地区危险化学品销量（2025-2031）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全球主要地区危险化学品销量份额（2025-2031）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危险化学品生产基地、销售区域、竞争对手及市场地位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重点企业（10）危险化学品产品规格、参数及市场应用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重点企业（10）危险化学品销量、收入、价格及毛利率（2020-2025）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全球不同分类危险化学品销量（2020-2025年）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全球不同分类危险化学品销量市场份额（2020-2025）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全球不同分类危险化学品销量预测（2025-2031）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全球市场不同分类危险化学品销量市场份额预测（2025-2031）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全球不同分类危险化学品收入（2020-2025年）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全球不同分类危险化学品收入市场份额（2020-2025）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全球不同分类危险化学品收入预测（2025-2031）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全球不同分类危险化学品收入市场份额预测（2025-2031）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全球不同分类危险化学品价格走势（2020-2031）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全球不同应用危险化学品销量（2020-2025年）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全球不同应用危险化学品销量市场份额（2020-2025）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全球不同应用危险化学品销量预测（2025-2031）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全球市场不同应用危险化学品销量市场份额预测（2025-2031）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全球不同应用危险化学品收入（2020-2025年）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全球不同应用危险化学品收入市场份额（2020-2025）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全球不同应用危险化学品收入预测（2025-2031）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全球不同应用危险化学品收入市场份额预测（2025-2031）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全球不同应用危险化学品价格走势（2020-2031）</w:t>
      </w:r>
      <w:r>
        <w:rPr>
          <w:rFonts w:hint="eastAsia"/>
        </w:rPr>
        <w:br/>
      </w:r>
      <w:r>
        <w:rPr>
          <w:rFonts w:hint="eastAsia"/>
        </w:rPr>
        <w:t>　　表： 危险化学品上游原料供应商及联系方式列表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危险化学品典型客户列表</w:t>
      </w:r>
      <w:r>
        <w:rPr>
          <w:rFonts w:hint="eastAsia"/>
        </w:rPr>
        <w:br/>
      </w:r>
      <w:r>
        <w:rPr>
          <w:rFonts w:hint="eastAsia"/>
        </w:rPr>
        <w:t>　　表： 危险化学品主要销售模式及销售渠道趋势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中国市场危险化学品产量、销量、进出口（2020-2025年）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中国市场危险化学品产量、销量、进出口预测（2025-2031）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中国市场危险化学品进出口贸易趋势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中国市场危险化学品主要进口来源</w:t>
      </w:r>
      <w:r>
        <w:rPr>
          <w:rFonts w:hint="eastAsia"/>
        </w:rPr>
        <w:br/>
      </w:r>
      <w:r>
        <w:rPr>
          <w:rFonts w:hint="eastAsia"/>
        </w:rPr>
        <w:t>　　表： 中国市场危险化学品主要出口目的地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中国危险化学品生产地区分布</w:t>
      </w:r>
      <w:r>
        <w:rPr>
          <w:rFonts w:hint="eastAsia"/>
        </w:rPr>
        <w:br/>
      </w:r>
      <w:r>
        <w:rPr>
          <w:rFonts w:hint="eastAsia"/>
        </w:rPr>
        <w:t>　　表： 中国危险化学品消费地区分布</w:t>
      </w:r>
      <w:r>
        <w:rPr>
          <w:rFonts w:hint="eastAsia"/>
        </w:rPr>
        <w:br/>
      </w:r>
      <w:r>
        <w:rPr>
          <w:rFonts w:hint="eastAsia"/>
        </w:rPr>
        <w:t>　　表： 危险化学品行业主要的增长驱动因素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危险化学品行业发展的有利因素及发展机遇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危险化学品行业发展面临的阻碍因素及挑战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危险化学品行业政策分析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危险化学品产品图片</w:t>
      </w:r>
      <w:r>
        <w:rPr>
          <w:rFonts w:hint="eastAsia"/>
        </w:rPr>
        <w:br/>
      </w:r>
      <w:r>
        <w:rPr>
          <w:rFonts w:hint="eastAsia"/>
        </w:rPr>
        <w:t>　　图： 全球不同分类危险化学品市场份额2024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全球不同应用危险化学品市场份额2024 VS 2025</w:t>
      </w:r>
      <w:r>
        <w:rPr>
          <w:rFonts w:hint="eastAsia"/>
        </w:rPr>
        <w:br/>
      </w:r>
      <w:r>
        <w:rPr>
          <w:rFonts w:hint="eastAsia"/>
        </w:rPr>
        <w:t>　　图： 全球危险化学品产能、产量、产能利用率及发展趋势（2020-2031）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全球危险化学品产量、需求量及发展趋势（2020-2031）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全球主要地区危险化学品产量市场份额（2020-2031）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中国危险化学品产能、产量、产能利用率及发展趋势（2020-2031）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中国危险化学品产量、市场需求量及发展趋势（2020-2031）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全球危险化学品市场销售额及增长率:（2020-2031）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全球市场危险化学品市场规模：2020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全球市场危险化学品销量及增长率（2020-2031）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全球市场危险化学品价格趋势（2020-2031）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2025年全球市场主要厂商危险化学品销量市场份额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2025年全球市场主要厂商危险化学品收入市场份额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2025年中国市场主要厂商危险化学品销量市场份额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2025年中国市场主要厂商危险化学品收入市场份额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2025年全球前五及前十大生产商危险化学品市场份额</w:t>
      </w:r>
      <w:r>
        <w:rPr>
          <w:rFonts w:hint="eastAsia"/>
        </w:rPr>
        <w:br/>
      </w:r>
      <w:r>
        <w:rPr>
          <w:rFonts w:hint="eastAsia"/>
        </w:rPr>
        <w:t>　　图： 全球危险化学品第一梯队、第二梯队和第三梯队生产商（品牌）及市场份额（2024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全球主要地区危险化学品销售收入市场份额（2020-2025）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全球主要地区危险化学品销售收入市场份额（2024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全球主要地区危险化学品收入市场份额（2025-2031）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全球主要地区危险化学品销量市场份额（2024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北美市场危险化学品销量及增长率（2020-2031）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北美市场危险化学品收入及增长率（2020-2031）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欧洲市场危险化学品销量及增长率（2020-2031）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欧洲市场危险化学品收入及增长率（2020-2031）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中国市场危险化学品销量及增长率（2020-2031）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中国市场危险化学品收入及增长率（2020-2031）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日本市场危险化学品销量及增长率（2020-2031）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日本市场危险化学品收入及增长率（2020-2031）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东南亚市场危险化学品销量及增长率（2020-2031）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东南亚市场危险化学品收入及增长率（2020-2031）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印度市场危险化学品销量及增长率（2020-2031）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印度市场危险化学品收入及增长率（2020-2031）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危险化学品产业链图</w:t>
      </w:r>
      <w:r>
        <w:rPr>
          <w:rFonts w:hint="eastAsia"/>
        </w:rPr>
        <w:br/>
      </w:r>
      <w:r>
        <w:rPr>
          <w:rFonts w:hint="eastAsia"/>
        </w:rPr>
        <w:t>　　图： 危险化学品中国企业SWOT分析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711f3febe46dd" w:history="1">
        <w:r>
          <w:rPr>
            <w:rStyle w:val="Hyperlink"/>
          </w:rPr>
          <w:t>2025-2031年全球与中国危险化学品市场调研及发展趋势研究报告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711f3febe46dd" w:history="1">
        <w:r>
          <w:rPr>
            <w:rStyle w:val="Hyperlink"/>
          </w:rPr>
          <w:t>https://www.20087.com/1/90/WeiXianHuaXuePinFaZhanQuShiFenXi.html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分类9类21种、危险化学品经营许可证办理流程、危化品安全知识培训内容、危险化学品目录、危化品包括哪些种类、危险化学品标识、易燃物和易爆物的安全知识、危险化学品安全生产许可证、危险化学品分类 9大类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160ece9fd4863" w:history="1">
      <w:r>
        <w:rPr>
          <w:rStyle w:val="Hyperlink"/>
        </w:rPr>
        <w:t>2025-2031年全球与中国危险化学品市场调研及发展趋势研究报告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WeiXianHuaXuePinFaZhanQuShiFenXi.html" TargetMode="External" Id="R146711f3febe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WeiXianHuaXuePinFaZhanQuShiFenXi.html" TargetMode="External" Id="Rc81160ece9fd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2025-04-01T08:06:00Z</dcterms:created>
  <dcterms:modified xsi:type="dcterms:W3CDTF">2025-04-01T09:06:00Z</dcterms:modified>
  <dc:subject>2025-2031年全球与中国危险化学品市场调研及发展趋势研究报告</dc:subject>
  <dc:title>2025-2031年全球与中国危险化学品市场调研及发展趋势研究报告</dc:title>
  <cp:keywords>2025-2031年全球与中国危险化学品市场调研及发展趋势研究报告</cp:keywords>
  <dc:description>2025-2031年全球与中国危险化学品市场调研及发展趋势研究报告</dc:description>
</cp:coreProperties>
</file>