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d13dabd8344fc" w:history="1">
              <w:r>
                <w:rPr>
                  <w:rStyle w:val="Hyperlink"/>
                </w:rPr>
                <w:t>2026-2032年中国邻苯二甲酸二（2-乙基己）酯行业调研与前景分析报告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d13dabd8344fc" w:history="1">
              <w:r>
                <w:rPr>
                  <w:rStyle w:val="Hyperlink"/>
                </w:rPr>
                <w:t>2026-2032年中国邻苯二甲酸二（2-乙基己）酯行业调研与前景分析报告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d13dabd8344fc" w:history="1">
                <w:r>
                  <w:rPr>
                    <w:rStyle w:val="Hyperlink"/>
                  </w:rPr>
                  <w:t>https://www.20087.com/1/90/LinBenErJiaSuanEr-2-YiJiJi-ZhiShiChangQianJing.html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（2-乙基己）酯（DEHP）作为传统增塑剂的重要代表，已在聚氯乙烯（PVC）制品中发挥软化与增强加工性能的作用。该类产品广泛应用于电线电缆护套、人造革、软管与医疗输液器具等柔性塑料制品中，通过插入聚合物分子链间降低玻璃化转变温度，提升材料柔韧性与延展性。邻苯二甲酸二（2-乙基己）酯企业依据不同应用领域调整添加比例，确保制品在低温下的抗脆裂性与长期使用中的物理性能稳定。生产过程遵循化工行业安全规范，控制杂质含量与挥发性。在医疗领域，DEHP因可能的迁移风险，其使用受到严格评估与监管，部分应用场景已寻求替代方案。</w:t>
      </w:r>
      <w:r>
        <w:rPr>
          <w:rFonts w:hint="eastAsia"/>
        </w:rPr>
        <w:br/>
      </w:r>
      <w:r>
        <w:rPr>
          <w:rFonts w:hint="eastAsia"/>
        </w:rPr>
        <w:t>　　未来，邻苯二甲酸二（2-乙基己）酯的应用将面临更严格的法规约束与替代材料竞争，推动行业向更安全、可持续的增塑体系转型。市场调研网指出，在保留其优异性能的有限领域，将加强迁移抑制技术，如开发高分子量衍生物或反应型增塑剂，降低向环境与人体的释放风险。在材料创新层面，柠檬酸酯、环氧植物油与聚酯类增塑剂凭借生物基来源与低毒性特征，逐步替代传统邻苯类物质。在回收利用环节，专用分离技术尝试从废弃PVC中提取并纯化DEHP，实现资源循环。产品生命周期评估（LCA）工具量化其环境与健康影响，指导绿色配方设计。在特定工业应用中，DEHP的使用将更加集中于对性能要求极高且替代品尚未成熟的场景，同时配套更完善的暴露控制与监测措施。整体增塑剂产业正由通用型化学助剂向高性能、低影响、可追溯的特种功能材料体系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ed13dabd8344fc" w:history="1">
        <w:r>
          <w:rPr>
            <w:rStyle w:val="Hyperlink"/>
          </w:rPr>
          <w:t>2026-2032年中国邻苯二甲酸二（2-乙基己）酯行业调研与前景分析报告</w:t>
        </w:r>
      </w:hyperlink>
      <w:r>
        <w:rPr>
          <w:rFonts w:hint="eastAsia"/>
        </w:rPr>
        <w:t>》，2025年邻苯二甲酸二（2-乙基己）酯行业市场规模达 亿元，预计2032年市场规模将达 亿元，期间年均复合增长率（CAGR）达 %。报告基于行业调研数据，系统分析邻苯二甲酸二（2-乙基己）酯行业现状与竞争格局，客观评估邻苯二甲酸二（2-乙基己）酯市场规模及发展前景。报告梳理了邻苯二甲酸二（2-乙基己）酯技术发展现状与未来趋势，解读重点企业经营状况，并预测邻苯二甲酸二（2-乙基己）酯市场发展动向。通过分析邻苯二甲酸二（2-乙基己）酯行业投资价值与潜在风险，为投资者识别市场机遇提供参考依据。报告可作为邻苯二甲酸二（2-乙基己）酯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邻苯二甲酸二（2-乙基己）酯产品概述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邻苯二甲酸二（2-乙基己）酯市场特点分析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邻苯二甲酸二（2-乙基己）酯行业发展周期特征分析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中国邻苯二甲酸二（2-乙基己）酯行业发展环境分析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中国邻苯二甲酸二（2-乙基己）酯行业发展经济环境分析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中国邻苯二甲酸二（2-乙基己）酯行业发展政策环境分析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一、邻苯二甲酸二（2-乙基己）酯行业政策影响分析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二、相关邻苯二甲酸二（2-乙基己）酯行业标准分析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全球邻苯二甲酸二（2-乙基己）酯行业市场发展调研分析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全球邻苯二甲酸二（2-乙基己）酯行业市场运行环境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全球邻苯二甲酸二（2-乙基己）酯行业市场发展情况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一、全球邻苯二甲酸二（2-乙基己）酯行业市场供给分析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二、全球邻苯二甲酸二（2-乙基己）酯行业市场需求分析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三、全球邻苯二甲酸二（2-乙基己）酯行业主要国家地区发展情况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2026-2032年全球邻苯二甲酸二（2-乙基己）酯行业市场规模趋势预测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中国邻苯二甲酸二（2-乙基己）酯行业市场供需现状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中国邻苯二甲酸二（2-乙基己）酯市场现状</w:t>
      </w:r>
      <w:r>
        <w:rPr>
          <w:rFonts w:hint="eastAsia"/>
        </w:rPr>
        <w:br/>
      </w:r>
      <w:r>
        <w:rPr>
          <w:rFonts w:hint="eastAsia"/>
        </w:rPr>
        <w:t>　　第二节 中国邻苯二甲酸二（2-乙基己）酯产量情况分析及预测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一、邻苯二甲酸二（2-乙基己）酯总体产能规模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二、2020-2025年中国邻苯二甲酸二（2-乙基己）酯行业产量统计分析</w:t>
      </w:r>
      <w:r>
        <w:rPr>
          <w:rFonts w:hint="eastAsia"/>
        </w:rPr>
        <w:br/>
      </w:r>
      <w:r>
        <w:rPr>
          <w:rFonts w:hint="eastAsia"/>
        </w:rPr>
        <w:t>　　　　三、邻苯二甲酸二（2-乙基己）酯行业区域产量分布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四、2026-2032年中国邻苯二甲酸二（2-乙基己）酯行业产量预测</w:t>
      </w:r>
      <w:r>
        <w:rPr>
          <w:rFonts w:hint="eastAsia"/>
        </w:rPr>
        <w:br/>
      </w:r>
      <w:r>
        <w:rPr>
          <w:rFonts w:hint="eastAsia"/>
        </w:rPr>
        <w:t>　　第三节 中国邻苯二甲酸二（2-乙基己）酯市场需求分析及预测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一、2020-2025年中国邻苯二甲酸二（2-乙基己）酯市场需求统计</w:t>
      </w:r>
      <w:r>
        <w:rPr>
          <w:rFonts w:hint="eastAsia"/>
        </w:rPr>
        <w:br/>
      </w:r>
      <w:r>
        <w:rPr>
          <w:rFonts w:hint="eastAsia"/>
        </w:rPr>
        <w:t>　　　　二、中国邻苯二甲酸二（2-乙基己）酯市场需求特点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三、2026-2032年中国邻苯二甲酸二（2-乙基己）酯市场需求量预测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2025-2026年邻苯二甲酸二（2-乙基己）酯行业技术发展现状及趋势分析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邻苯二甲酸二（2-乙基己）酯行业技术发展现状分析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国内外邻苯二甲酸二（2-乙基己）酯行业技术差异与原因</w:t>
      </w:r>
      <w:r>
        <w:rPr>
          <w:rFonts w:hint="eastAsia"/>
        </w:rPr>
        <w:br/>
      </w:r>
      <w:r>
        <w:rPr>
          <w:rFonts w:hint="eastAsia"/>
        </w:rPr>
        <w:t>　　第三节 邻苯二甲酸二（2-乙基己）酯行业技术发展方向、趋势预测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提升邻苯二甲酸二（2-乙基己）酯行业技术能力策略建议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中国邻苯二甲酸二（2-乙基己）酯行业现状调研分析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中国邻苯二甲酸二（2-乙基己）酯行业发展现状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一、2025-2026年邻苯二甲酸二（2-乙基己）酯行业品牌发展现状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二、2025-2026年邻苯二甲酸二（2-乙基己）酯行业需求市场现状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三、2025-2026年邻苯二甲酸二（2-乙基己）酯市场需求层次分析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四、2025-2026年中国邻苯二甲酸二（2-乙基己）酯市场走向分析</w:t>
      </w:r>
      <w:r>
        <w:rPr>
          <w:rFonts w:hint="eastAsia"/>
        </w:rPr>
        <w:br/>
      </w:r>
      <w:r>
        <w:rPr>
          <w:rFonts w:hint="eastAsia"/>
        </w:rPr>
        <w:t>　　第二节 中国邻苯二甲酸二（2-乙基己）酯行业存在的问题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一、2025-2026年邻苯二甲酸二（2-乙基己）酯产品市场存在的主要问题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二、2025-2026年国内邻苯二甲酸二（2-乙基己）酯产品市场的三大瓶颈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三、2025-2026年邻苯二甲酸二（2-乙基己）酯产品市场遭遇的规模难题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对中国邻苯二甲酸二（2-乙基己）酯市场的分析及思考</w:t>
      </w:r>
      <w:r>
        <w:rPr>
          <w:rFonts w:hint="eastAsia"/>
        </w:rPr>
        <w:br/>
      </w:r>
      <w:r>
        <w:rPr>
          <w:rFonts w:hint="eastAsia"/>
        </w:rPr>
        <w:t>　　　　一、邻苯二甲酸二（2-乙基己）酯市场特点</w:t>
      </w:r>
      <w:r>
        <w:rPr>
          <w:rFonts w:hint="eastAsia"/>
        </w:rPr>
        <w:br/>
      </w:r>
      <w:r>
        <w:rPr>
          <w:rFonts w:hint="eastAsia"/>
        </w:rPr>
        <w:t>　　　　二、邻苯二甲酸二（2-乙基己）酯市场分析</w:t>
      </w:r>
      <w:r>
        <w:rPr>
          <w:rFonts w:hint="eastAsia"/>
        </w:rPr>
        <w:br/>
      </w:r>
      <w:r>
        <w:rPr>
          <w:rFonts w:hint="eastAsia"/>
        </w:rPr>
        <w:t>　　　　三、邻苯二甲酸二（2-乙基己）酯市场变化的方向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四、中国邻苯二甲酸二（2-乙基己）酯行业发展的新思路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五、对中国邻苯二甲酸二（2-乙基己）酯行业发展的思考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2020-2025年中国邻苯二甲酸二（2-乙基己）酯产品市场进出口数据分析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2020-2025年中国邻苯二甲酸二（2-乙基己）酯产品出口统计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2020-2025年中国邻苯二甲酸二（2-乙基己）酯产品进口统计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2020-2025年中国邻苯二甲酸二（2-乙基己）酯产品进出口价格对比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中国邻苯二甲酸二（2-乙基己）酯主要进口来源地及出口目的地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邻苯二甲酸二（2-乙基己）酯行业细分产品调研</w:t>
      </w:r>
      <w:r>
        <w:rPr>
          <w:rFonts w:hint="eastAsia"/>
        </w:rPr>
        <w:br/>
      </w:r>
      <w:r>
        <w:rPr>
          <w:rFonts w:hint="eastAsia"/>
        </w:rPr>
        <w:t>　　第一节 邻苯二甲酸二（2-乙基己）酯细分产品结构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2020-2025年中国邻苯二甲酸二（2-乙基己）酯行业竞争态势分析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2025年邻苯二甲酸二（2-乙基己）酯行业集中度分析</w:t>
      </w:r>
      <w:r>
        <w:rPr>
          <w:rFonts w:hint="eastAsia"/>
        </w:rPr>
        <w:br/>
      </w:r>
      <w:r>
        <w:rPr>
          <w:rFonts w:hint="eastAsia"/>
        </w:rPr>
        <w:t>　　　　一、邻苯二甲酸二（2-乙基己）酯市场集中度分析</w:t>
      </w:r>
      <w:r>
        <w:rPr>
          <w:rFonts w:hint="eastAsia"/>
        </w:rPr>
        <w:br/>
      </w:r>
      <w:r>
        <w:rPr>
          <w:rFonts w:hint="eastAsia"/>
        </w:rPr>
        <w:t>　　　　二、邻苯二甲酸二（2-乙基己）酯企业分布区域集中度分析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三、邻苯二甲酸二（2-乙基己）酯区域消费集中度分析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2020-2025年邻苯二甲酸二（2-乙基己）酯主要企业竞争力分析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2025年邻苯二甲酸二（2-乙基己）酯行业竞争格局分析</w:t>
      </w:r>
      <w:r>
        <w:rPr>
          <w:rFonts w:hint="eastAsia"/>
        </w:rPr>
        <w:br/>
      </w:r>
      <w:r>
        <w:rPr>
          <w:rFonts w:hint="eastAsia"/>
        </w:rPr>
        <w:t>　　　　一、邻苯二甲酸二（2-乙基己）酯行业竞争分析</w:t>
      </w:r>
      <w:r>
        <w:rPr>
          <w:rFonts w:hint="eastAsia"/>
        </w:rPr>
        <w:br/>
      </w:r>
      <w:r>
        <w:rPr>
          <w:rFonts w:hint="eastAsia"/>
        </w:rPr>
        <w:t>　　　　二、中外邻苯二甲酸二（2-乙基己）酯产品竞争分析</w:t>
      </w:r>
      <w:r>
        <w:rPr>
          <w:rFonts w:hint="eastAsia"/>
        </w:rPr>
        <w:br/>
      </w:r>
      <w:r>
        <w:rPr>
          <w:rFonts w:hint="eastAsia"/>
        </w:rPr>
        <w:t>　　　　三、国内邻苯二甲酸二（2-乙基己）酯行业重点企业发展动向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邻苯二甲酸二（2-乙基己）酯行业上下游产业链发展情况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邻苯二甲酸二（2-乙基己）酯上游产业发展分析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邻苯二甲酸二（2-乙基己）酯下游产业发展分析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邻苯二甲酸二（2-乙基己）酯行业重点企业竞争力分析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三、企业邻苯二甲酸二（2-乙基己）酯经营状况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三、企业邻苯二甲酸二（2-乙基己）酯经营状况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三、企业邻苯二甲酸二（2-乙基己）酯经营状况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三、企业邻苯二甲酸二（2-乙基己）酯经营状况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三、企业邻苯二甲酸二（2-乙基己）酯经营状况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三、企业邻苯二甲酸二（2-乙基己）酯经营状况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邻苯二甲酸二（2-乙基己）酯企业管理策略建议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提高邻苯二甲酸二（2-乙基己）酯企业竞争力的策略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一、提高中国邻苯二甲酸二（2-乙基己）酯企业核心竞争力的对策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二、邻苯二甲酸二（2-乙基己）酯企业提升竞争力的主要方向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三、影响邻苯二甲酸二（2-乙基己）酯企业核心竞争力的因素及提升途径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四、提高邻苯二甲酸二（2-乙基己）酯企业竞争力的策略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对中国邻苯二甲酸二（2-乙基己）酯品牌的战略思考</w:t>
      </w:r>
      <w:r>
        <w:rPr>
          <w:rFonts w:hint="eastAsia"/>
        </w:rPr>
        <w:br/>
      </w:r>
      <w:r>
        <w:rPr>
          <w:rFonts w:hint="eastAsia"/>
        </w:rPr>
        <w:t>　　　　一、邻苯二甲酸二（2-乙基己）酯实施品牌战略的意义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二、邻苯二甲酸二（2-乙基己）酯企业品牌的现状分析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三、中国邻苯二甲酸二（2-乙基己）酯企业的品牌战略</w:t>
      </w:r>
      <w:r>
        <w:rPr>
          <w:rFonts w:hint="eastAsia"/>
        </w:rPr>
        <w:br/>
      </w:r>
      <w:r>
        <w:rPr>
          <w:rFonts w:hint="eastAsia"/>
        </w:rPr>
        <w:t>　　　　四、邻苯二甲酸二（2-乙基己）酯品牌战略管理的策略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邻苯二甲酸二（2-乙基己）酯行业发展趋势及投资风险预警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2026年邻苯二甲酸二（2-乙基己）酯市场前景分析</w:t>
      </w:r>
      <w:r>
        <w:rPr>
          <w:rFonts w:hint="eastAsia"/>
        </w:rPr>
        <w:br/>
      </w:r>
      <w:r>
        <w:rPr>
          <w:rFonts w:hint="eastAsia"/>
        </w:rPr>
        <w:t>　　第二节 2026年邻苯二甲酸二（2-乙基己）酯行业发展趋势预测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影响邻苯二甲酸二（2-乙基己）酯行业发展的主要因素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一、2026年影响邻苯二甲酸二（2-乙基己）酯行业运行的有利因素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二、2026年影响邻苯二甲酸二（2-乙基己）酯行业运行的稳定因素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三、2026年影响邻苯二甲酸二（2-乙基己）酯行业运行的不利因素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四、2026年中国邻苯二甲酸二（2-乙基己）酯行业发展面临的挑战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五、2026年中国邻苯二甲酸二（2-乙基己）酯行业发展面临的机遇</w:t>
      </w:r>
      <w:r>
        <w:rPr>
          <w:rFonts w:hint="eastAsia"/>
        </w:rPr>
        <w:br/>
      </w:r>
      <w:r>
        <w:rPr>
          <w:rFonts w:hint="eastAsia"/>
        </w:rPr>
        <w:t>　　第四节 邻苯二甲酸二（2-乙基己）酯行业投资风险预警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一、2026年邻苯二甲酸二（2-乙基己）酯行业市场风险及控制策略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二、2026年邻苯二甲酸二（2-乙基己）酯行业政策风险及控制策略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三、2026年邻苯二甲酸二（2-乙基己）酯行业经营风险及控制策略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四、2026年邻苯二甲酸二（2-乙基己）酯同业竞争风险及控制策略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五、2026年邻苯二甲酸二（2-乙基己）酯行业其他风险及控制策略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邻苯二甲酸二（2-乙基己）酯市场研究结论</w:t>
      </w:r>
      <w:r>
        <w:rPr>
          <w:rFonts w:hint="eastAsia"/>
        </w:rPr>
        <w:br/>
      </w:r>
      <w:r>
        <w:rPr>
          <w:rFonts w:hint="eastAsia"/>
        </w:rPr>
        <w:t>　　第二节 邻苯二甲酸二（2-乙基己）酯子行业研究结论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邻苯二甲酸二（2-乙基己）酯市场发展建议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邻苯二甲酸二（2-乙基己）酯图片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邻苯二甲酸二（2-乙基己）酯种类 分类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邻苯二甲酸二（2-乙基己）酯用途 应用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邻苯二甲酸二（2-乙基己）酯主要特点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邻苯二甲酸二（2-乙基己）酯产业链分析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邻苯二甲酸二（2-乙基己）酯政策分析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2020-2025年中国邻苯二甲酸二（2-乙基己）酯行业市场规模及增长情况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2020-2025年邻苯二甲酸二（2-乙基己）酯行业市场容量分析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邻苯二甲酸二（2-乙基己）酯生产现状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2020-2025年中国邻苯二甲酸二（2-乙基己）酯行业产能统计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2020-2025年中国邻苯二甲酸二（2-乙基己）酯行业产量及增长趋势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邻苯二甲酸二（2-乙基己）酯行业动态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2020-2025年中国邻苯二甲酸二（2-乙基己）酯市场需求量及增速统计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2020-2025年中国邻苯二甲酸二（2-乙基己）酯行业销售收入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2025年中国邻苯二甲酸二（2-乙基己）酯行业需求领域分布格局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2020-2025年中国邻苯二甲酸二（2-乙基己）酯行业利润总额统计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2020-2025年中国邻苯二甲酸二（2-乙基己）酯进口情况分析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2020-2025年中国邻苯二甲酸二（2-乙基己）酯出口情况分析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2020-2025年中国邻苯二甲酸二（2-乙基己）酯行业企业数量情况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2020-2025年中国邻苯二甲酸二（2-乙基己）酯行业企业平均规模情况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2020-2025年中国邻苯二甲酸二（2-乙基己）酯价格走势</w:t>
      </w:r>
      <w:r>
        <w:rPr>
          <w:rFonts w:hint="eastAsia"/>
        </w:rPr>
        <w:br/>
      </w:r>
      <w:r>
        <w:rPr>
          <w:rFonts w:hint="eastAsia"/>
        </w:rPr>
        <w:t>　　图表 2025年邻苯二甲酸二（2-乙基己）酯成本和利润分析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**地区邻苯二甲酸二（2-乙基己）酯市场规模及增长情况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**地区邻苯二甲酸二（2-乙基己）酯行业市场需求情况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**地区邻苯二甲酸二（2-乙基己）酯市场规模及增长情况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**地区邻苯二甲酸二（2-乙基己）酯行业市场需求情况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**地区邻苯二甲酸二（2-乙基己）酯市场规模及增长情况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**地区邻苯二甲酸二（2-乙基己）酯行业市场需求情况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**地区邻苯二甲酸二（2-乙基己）酯市场规模及增长情况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**地区邻苯二甲酸二（2-乙基己）酯行业市场需求情况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邻苯二甲酸二（2-乙基己）酯品牌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邻苯二甲酸二（2-乙基己）酯企业（一）概况</w:t>
      </w:r>
      <w:r>
        <w:rPr>
          <w:rFonts w:hint="eastAsia"/>
        </w:rPr>
        <w:br/>
      </w:r>
      <w:r>
        <w:rPr>
          <w:rFonts w:hint="eastAsia"/>
        </w:rPr>
        <w:t>　　图表 企业邻苯二甲酸二（2-乙基己）酯型号 规格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邻苯二甲酸二（2-乙基己）酯企业（一）经营分析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邻苯二甲酸二（2-乙基己）酯上游现状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邻苯二甲酸二（2-乙基己）酯下游调研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邻苯二甲酸二（2-乙基己）酯企业（二）概况</w:t>
      </w:r>
      <w:r>
        <w:rPr>
          <w:rFonts w:hint="eastAsia"/>
        </w:rPr>
        <w:br/>
      </w:r>
      <w:r>
        <w:rPr>
          <w:rFonts w:hint="eastAsia"/>
        </w:rPr>
        <w:t>　　图表 企业邻苯二甲酸二（2-乙基己）酯型号 规格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邻苯二甲酸二（2-乙基己）酯企业（二）经营分析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邻苯二甲酸二（2-乙基己）酯企业（三）概况</w:t>
      </w:r>
      <w:r>
        <w:rPr>
          <w:rFonts w:hint="eastAsia"/>
        </w:rPr>
        <w:br/>
      </w:r>
      <w:r>
        <w:rPr>
          <w:rFonts w:hint="eastAsia"/>
        </w:rPr>
        <w:t>　　图表 企业邻苯二甲酸二（2-乙基己）酯型号 规格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邻苯二甲酸二（2-乙基己）酯企业（三）经营分析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邻苯二甲酸二（2-乙基己）酯优势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邻苯二甲酸二（2-乙基己）酯劣势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邻苯二甲酸二（2-乙基己）酯机会</w:t>
      </w:r>
      <w:r>
        <w:rPr>
          <w:rFonts w:hint="eastAsia"/>
        </w:rPr>
        <w:br/>
      </w:r>
      <w:r>
        <w:rPr>
          <w:rFonts w:hint="eastAsia"/>
        </w:rPr>
        <w:t>　　图表 邻苯二甲酸二（2-乙基己）酯威胁</w:t>
      </w:r>
      <w:r>
        <w:rPr>
          <w:rFonts w:hint="eastAsia"/>
        </w:rPr>
        <w:br/>
      </w:r>
      <w:r>
        <w:rPr>
          <w:rFonts w:hint="eastAsia"/>
        </w:rPr>
        <w:t>　　图表 2026-2032年中国邻苯二甲酸二（2-乙基己）酯行业产能预测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2026-2032年中国邻苯二甲酸二（2-乙基己）酯行业产量预测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2026-2032年中国邻苯二甲酸二（2-乙基己）酯市场销售预测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2026-2032年中国邻苯二甲酸二（2-乙基己）酯行业市场规模预测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2026-2032年中国邻苯二甲酸二（2-乙基己）酯市场前景分析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2026-2032年中国邻苯二甲酸二（2-乙基己）酯行业风险分析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2026-2032年中国邻苯二甲酸二（2-乙基己）酯行业发展趋势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d13dabd8344fc" w:history="1">
        <w:r>
          <w:rPr>
            <w:rStyle w:val="Hyperlink"/>
          </w:rPr>
          <w:t>2026-2032年中国邻苯二甲酸二（2-乙基己）酯行业调研与前景分析报告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d13dabd8344fc" w:history="1">
        <w:r>
          <w:rPr>
            <w:rStyle w:val="Hyperlink"/>
          </w:rPr>
          <w:t>https://www.20087.com/1/90/LinBenErJiaSuanEr-2-YiJiJi-ZhiShiChangQianJing.html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苯酯、邻苯二甲酸二（2-乙基己）酯(DEHP)、邻苯二甲酸二丁酯是塑化剂吗、邻苯二甲酸二（2-乙基己）酯挥发吗、邻苯二甲酸氢钾、邻苯二甲酸二2乙基己酯的存放、邻苯二甲酸二乙酯是什么东西、邻苯二甲酸二2乙基己酯的溶解度、2-乙基己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26a7373b34d87" w:history="1">
      <w:r>
        <w:rPr>
          <w:rStyle w:val="Hyperlink"/>
        </w:rPr>
        <w:t>2026-2032年中国邻苯二甲酸二（2-乙基己）酯行业调研与前景分析报告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LinBenErJiaSuanEr-2-YiJiJi-ZhiShiChangQianJing.html" TargetMode="External" Id="Re6ed13dabd83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LinBenErJiaSuanEr-2-YiJiJi-ZhiShiChangQianJing.html" TargetMode="External" Id="R61226a7373b3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2026-06-21T08:35:06Z</dcterms:created>
  <dcterms:modified xsi:type="dcterms:W3CDTF">2026-06-21T09:35:06Z</dcterms:modified>
  <dc:subject>2026-2032年中国邻苯二甲酸二（2-乙基己）酯行业调研与前景分析报告</dc:subject>
  <dc:title>2026-2032年中国邻苯二甲酸二（2-乙基己）酯行业调研与前景分析报告</dc:title>
  <cp:keywords>2026-2032年中国邻苯二甲酸二（2-乙基己）酯行业调研与前景分析报告</cp:keywords>
  <dc:description>2026-2032年中国邻苯二甲酸二（2-乙基己）酯行业调研与前景分析报告</dc:description>
</cp:coreProperties>
</file>