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c14838d245bf" w:history="1">
              <w:r>
                <w:rPr>
                  <w:rStyle w:val="Hyperlink"/>
                </w:rPr>
                <w:t>2025-2031年中国氯化钡市场现状及发展趋势报告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c14838d245bf" w:history="1">
              <w:r>
                <w:rPr>
                  <w:rStyle w:val="Hyperlink"/>
                </w:rPr>
                <w:t>2025-2031年中国氯化钡市场现状及发展趋势报告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ec14838d245bf" w:history="1">
                <w:r>
                  <w:rPr>
                    <w:rStyle w:val="Hyperlink"/>
                  </w:rPr>
                  <w:t>https://www.20087.com/2/70/LvHuaBeiDeQianJingQuShi.html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无机盐，常用于工业生产和实验室分析。它具有广泛的用途，如在石油钻井液中作为加重剂、在玻璃和陶瓷制造中作为原料等。近年来，随着环境保护法规的严格实施，氯化钡的生产和使用也受到了更多关注。为了减少对环境的影响，许多生产商开始采用更清洁的生产工艺，并开发出更安全的替代品。</w:t>
      </w:r>
      <w:r>
        <w:rPr>
          <w:rFonts w:hint="eastAsia"/>
        </w:rPr>
        <w:br/>
      </w:r>
      <w:r>
        <w:rPr>
          <w:rFonts w:hint="eastAsia"/>
        </w:rPr>
        <w:t>　　未来，氯化钡的发展将更加注重环保和安全性。一方面，随着科技的进步，生产商可能会研发出更高效的提取和精炼技术，以降低能耗和减少废弃物产生。另一方面，鉴于氯化钡的毒性，未来的应用可能会更加谨慎，特别是在直接接触人体或食品的领域。此外，随着新材料和新技术的发展，氯化钡可能会被其他更环保、更安全的化学品所取代，在某些应用场景中减少其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c14838d245bf" w:history="1">
        <w:r>
          <w:rPr>
            <w:rStyle w:val="Hyperlink"/>
          </w:rPr>
          <w:t>2025-2031年中国氯化钡市场现状及发展趋势报告</w:t>
        </w:r>
      </w:hyperlink>
      <w:r>
        <w:rPr>
          <w:rFonts w:hint="eastAsia"/>
        </w:rPr>
        <w:t>》基于多年氯化钡行业研究积累，结合氯化钡行业市场现状，通过资深研究团队对氯化钡市场资讯的系统整理与分析，依托权威数据资源及长期市场监测数据库，对氯化钡行业进行了全面调研。报告详细分析了氯化钡市场规模、市场前景、技术现状及未来发展方向，重点评估了氯化钡行业内企业的竞争格局及经营表现，并通过SWOT分析揭示了氯化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3ec14838d245bf" w:history="1">
        <w:r>
          <w:rPr>
            <w:rStyle w:val="Hyperlink"/>
          </w:rPr>
          <w:t>2025-2031年中国氯化钡市场现状及发展趋势报告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一、氯化钡定义</w:t>
      </w:r>
      <w:r>
        <w:rPr>
          <w:rFonts w:hint="eastAsia"/>
        </w:rPr>
        <w:br/>
      </w:r>
      <w:r>
        <w:rPr>
          <w:rFonts w:hint="eastAsia"/>
        </w:rPr>
        <w:t>　　　　二、氯化钡的性质</w:t>
      </w:r>
      <w:r>
        <w:rPr>
          <w:rFonts w:hint="eastAsia"/>
        </w:rPr>
        <w:br/>
      </w:r>
      <w:r>
        <w:rPr>
          <w:rFonts w:hint="eastAsia"/>
        </w:rPr>
        <w:t>　　　　三、氯化钡的用途</w:t>
      </w:r>
      <w:r>
        <w:rPr>
          <w:rFonts w:hint="eastAsia"/>
        </w:rPr>
        <w:br/>
      </w:r>
      <w:r>
        <w:rPr>
          <w:rFonts w:hint="eastAsia"/>
        </w:rPr>
        <w:t>　　　　四、氯化钡技术指标</w:t>
      </w:r>
      <w:r>
        <w:rPr>
          <w:rFonts w:hint="eastAsia"/>
        </w:rPr>
        <w:br/>
      </w:r>
      <w:r>
        <w:rPr>
          <w:rFonts w:hint="eastAsia"/>
        </w:rPr>
        <w:t>　　第二节 氯化钡市场特点分析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氯化钡产业发展历程与产业概况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氯化钡行业宏观经济及政策环境分析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我国氯化钡行业政策环境分析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国内外氯化钡行业技术环境分析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目前国外氯化钡生产工艺及方法分析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目前国内氯化钡生产工艺及方法分析</w:t>
      </w:r>
      <w:r>
        <w:rPr>
          <w:rFonts w:hint="eastAsia"/>
        </w:rPr>
        <w:br/>
      </w:r>
      <w:r>
        <w:rPr>
          <w:rFonts w:hint="eastAsia"/>
        </w:rPr>
        <w:t>　　第三节 氯化钡行业申请的技术专利情况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氯化钡产品工艺设备采购渠道分析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国外氯化钡行业技术发展趋势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国外氯化钡市场分析</w:t>
      </w:r>
      <w:r>
        <w:rPr>
          <w:rFonts w:hint="eastAsia"/>
        </w:rPr>
        <w:br/>
      </w:r>
      <w:r>
        <w:rPr>
          <w:rFonts w:hint="eastAsia"/>
        </w:rPr>
        <w:t>　　第一节 氯化钡产能分析及预测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一、2020-2025年国外氯化钡产能分析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二、2025-2031年国外氯化钡产能预测</w:t>
      </w:r>
      <w:r>
        <w:rPr>
          <w:rFonts w:hint="eastAsia"/>
        </w:rPr>
        <w:br/>
      </w:r>
      <w:r>
        <w:rPr>
          <w:rFonts w:hint="eastAsia"/>
        </w:rPr>
        <w:t>　　第二节 氯化钡产品产量分析及预测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一、2020-2025年国外氯化钡产量分析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二、2025-2031年国外氯化钡产量预测</w:t>
      </w:r>
      <w:r>
        <w:rPr>
          <w:rFonts w:hint="eastAsia"/>
        </w:rPr>
        <w:br/>
      </w:r>
      <w:r>
        <w:rPr>
          <w:rFonts w:hint="eastAsia"/>
        </w:rPr>
        <w:t>　　第三节 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一、2020-2025年国外氯化钡市场需求分析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二、2025-2031年国外氯化钡市场需求预测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国内氯化钡市场分析</w:t>
      </w:r>
      <w:r>
        <w:rPr>
          <w:rFonts w:hint="eastAsia"/>
        </w:rPr>
        <w:br/>
      </w:r>
      <w:r>
        <w:rPr>
          <w:rFonts w:hint="eastAsia"/>
        </w:rPr>
        <w:t>　　第一节 国内氯化钡产品产能分析及预测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一、2020-2025年我国氯化钡产能分析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二、2025-2031年我国氯化钡产能预测</w:t>
      </w:r>
      <w:r>
        <w:rPr>
          <w:rFonts w:hint="eastAsia"/>
        </w:rPr>
        <w:br/>
      </w:r>
      <w:r>
        <w:rPr>
          <w:rFonts w:hint="eastAsia"/>
        </w:rPr>
        <w:t>　　第二节 国内氯化钡产品产量分析及预测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一、2020-2025年我国氯化钡产量分析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二、2025-2031年我国氯化钡产量预测</w:t>
      </w:r>
      <w:r>
        <w:rPr>
          <w:rFonts w:hint="eastAsia"/>
        </w:rPr>
        <w:br/>
      </w:r>
      <w:r>
        <w:rPr>
          <w:rFonts w:hint="eastAsia"/>
        </w:rPr>
        <w:t>　　第三节 国内氯化钡市场需求分析及预测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一、2020-2025年我国氯化钡市场需求分析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国内氯化钡进出口数据分析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2020-2025年我国氯化钡进出口数据分析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一、2020-2025年我国氯化钡进口数据分析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 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二、2020-2025年我国氯化钡出口数据分析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 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2025年我国氯化钡进口前20名国家进口情况及占国内进口总量市场份额分析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2025年我国氯化钡出口前20名国家进口情况及占国内出口总量市场份额分析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2025-2031年国内氯化钡产品未来进出口情况预测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国内外主要氯化钡制造商的动向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二、山东众诚钡盐股份有限公司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三、广饶县三众化工有限公司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四、四川源盛达化工有限公司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五、湖北石花天友科技有限公司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氯化钡行业上下游产业链分析</w:t>
      </w:r>
      <w:r>
        <w:rPr>
          <w:rFonts w:hint="eastAsia"/>
        </w:rPr>
        <w:br/>
      </w:r>
      <w:r>
        <w:rPr>
          <w:rFonts w:hint="eastAsia"/>
        </w:rPr>
        <w:t>　　第一节 氯化钡行业产业链概述</w:t>
      </w:r>
      <w:r>
        <w:rPr>
          <w:rFonts w:hint="eastAsia"/>
        </w:rPr>
        <w:br/>
      </w:r>
      <w:r>
        <w:rPr>
          <w:rFonts w:hint="eastAsia"/>
        </w:rPr>
        <w:t>　　第二节 [⋅中⋅智⋅林⋅]氯化钡上游行业发展状况分析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（一）2020-2025年我国氯化钡发展情况分析</w:t>
      </w:r>
      <w:r>
        <w:rPr>
          <w:rFonts w:hint="eastAsia"/>
        </w:rPr>
        <w:br/>
      </w:r>
      <w:r>
        <w:rPr>
          <w:rFonts w:hint="eastAsia"/>
        </w:rPr>
        <w:t>　　　　　　&lt;span style="font-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氯化钡行业历程</w:t>
      </w:r>
      <w:r>
        <w:rPr>
          <w:rFonts w:hint="eastAsia"/>
        </w:rPr>
        <w:br/>
      </w:r>
      <w:r>
        <w:rPr>
          <w:rFonts w:hint="eastAsia"/>
        </w:rPr>
        <w:t>　　图表 氯化钡行业生命周期</w:t>
      </w:r>
      <w:r>
        <w:rPr>
          <w:rFonts w:hint="eastAsia"/>
        </w:rPr>
        <w:br/>
      </w:r>
      <w:r>
        <w:rPr>
          <w:rFonts w:hint="eastAsia"/>
        </w:rPr>
        <w:t>　　图表 氯化钡行业产业链分析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氯化钡行业动态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2020-2025年中国氯化钡出口金额分析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c14838d245bf" w:history="1">
        <w:r>
          <w:rPr>
            <w:rStyle w:val="Hyperlink"/>
          </w:rPr>
          <w:t>2025-2031年中国氯化钡市场现状及发展趋势报告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ec14838d245bf" w:history="1">
        <w:r>
          <w:rPr>
            <w:rStyle w:val="Hyperlink"/>
          </w:rPr>
          <w:t>https://www.20087.com/2/70/LvHuaBeiDeQianJingQuShi.html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41602beda40e8" w:history="1">
      <w:r>
        <w:rPr>
          <w:rStyle w:val="Hyperlink"/>
        </w:rPr>
        <w:t>2025-2031年中国氯化钡市场现状及发展趋势报告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vHuaBeiDeQianJingQuShi.html" TargetMode="External" Id="R8f3ec14838d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vHuaBeiDeQianJingQuShi.html" TargetMode="External" Id="R85a41602bed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2025-05-01T08:48:00Z</dcterms:created>
  <dcterms:modified xsi:type="dcterms:W3CDTF">2025-05-01T09:48:00Z</dcterms:modified>
  <dc:subject>2025-2031年中国氯化钡市场现状及发展趋势报告</dc:subject>
  <dc:title>2025-2031年中国氯化钡市场现状及发展趋势报告</dc:title>
  <cp:keywords>2025-2031年中国氯化钡市场现状及发展趋势报告</cp:keywords>
  <dc:description>2025-2031年中国氯化钡市场现状及发展趋势报告</dc:description>
</cp:coreProperties>
</file>