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8073c4d1a4fc0" w:history="1">
              <w:r>
                <w:rPr>
                  <w:rStyle w:val="Hyperlink"/>
                </w:rPr>
                <w:t>全球与中国饲用脱霉剂行业现状及前景趋势报告（2025-2031年）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8073c4d1a4fc0" w:history="1">
              <w:r>
                <w:rPr>
                  <w:rStyle w:val="Hyperlink"/>
                </w:rPr>
                <w:t>全球与中国饲用脱霉剂行业现状及前景趋势报告（2025-2031年）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8073c4d1a4fc0" w:history="1">
                <w:r>
                  <w:rPr>
                    <w:rStyle w:val="Hyperlink"/>
                  </w:rPr>
                  <w:t>https://www.20087.com/2/10/SiYongTuoMeiJiFaZhanQuShiFenXi.html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用脱霉剂是一种用于去除饲料中霉菌毒素的添加剂，广泛应用于畜牧业和饲料加工行业。近年来，随着食品安全意识的提高和技术的进步，饲用脱霉剂市场需求持续增长。目前，饲用脱霉剂不仅在种类上实现了多样化，如适用于不同饲料类型和不同霉菌毒素的产品，而且在技术上实现了突破，如采用了更先进的吸附技术和更精准的配方，提高了脱霉效果和安全性。此外，随着消费者对高质量饲料的需求增加，饲用脱霉剂的设计也更加注重提高其稳定性和适用性。</w:t>
      </w:r>
      <w:r>
        <w:rPr>
          <w:rFonts w:hint="eastAsia"/>
        </w:rPr>
        <w:br/>
      </w:r>
      <w:r>
        <w:rPr>
          <w:rFonts w:hint="eastAsia"/>
        </w:rPr>
        <w:t>　　未来，饲用脱霉剂市场将更加注重技术创新和服务升级。一方面，随着新技术的应用，饲用脱霉剂将开发出更多高性能、多功能的产品，如通过集成微生物技术来实现生物降解霉菌毒素。另一方面，随着可持续发展理念的普及，饲用脱霉剂将更加注重提高其环保性能和资源利用效率，例如通过优化配方来减少化学成分的使用和提高原料的可回收性。此外，随着对高品质饲料添加剂的需求增长，制造商还将更加注重提供定制化服务，例如通过提供定制化解决方案来满足特定养殖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8073c4d1a4fc0" w:history="1">
        <w:r>
          <w:rPr>
            <w:rStyle w:val="Hyperlink"/>
          </w:rPr>
          <w:t>全球与中国饲用脱霉剂行业现状及前景趋势报告（2025-2031年）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饲用脱霉剂行业的发展现状、市场规模、供需动态及进出口情况。报告详细解读了饲用脱霉剂产业链上下游、重点区域市场、竞争格局及领先企业的表现，同时评估了饲用脱霉剂行业风险与投资机会。通过对饲用脱霉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饲用脱霉剂行业概述及市场现状分析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饲用脱霉剂行业介绍</w:t>
      </w:r>
      <w:r>
        <w:rPr>
          <w:rFonts w:hint="eastAsia"/>
        </w:rPr>
        <w:br/>
      </w:r>
      <w:r>
        <w:rPr>
          <w:rFonts w:hint="eastAsia"/>
        </w:rPr>
        <w:t>　　第二节 饲用脱霉剂产品主要分类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一、不同种类饲用脱霉剂产量占比（2025年）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二、不同种类饲用脱霉剂价格走势（2020-2025年）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饲用脱霉剂主要应用领域分析</w:t>
      </w:r>
      <w:r>
        <w:rPr>
          <w:rFonts w:hint="eastAsia"/>
        </w:rPr>
        <w:br/>
      </w:r>
      <w:r>
        <w:rPr>
          <w:rFonts w:hint="eastAsia"/>
        </w:rPr>
        <w:t>　　　　一、饲用脱霉剂主要应用领域</w:t>
      </w:r>
      <w:r>
        <w:rPr>
          <w:rFonts w:hint="eastAsia"/>
        </w:rPr>
        <w:br/>
      </w:r>
      <w:r>
        <w:rPr>
          <w:rFonts w:hint="eastAsia"/>
        </w:rPr>
        <w:t>　　　　二、全球饲用脱霉剂不同应用领域消费量占比（2025年）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全球与中国饲用脱霉剂市场发展现状对比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一、全球饲用脱霉剂市场现状及发展趋势（2020-2031年）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二、中国饲用脱霉剂市场现状及发展趋势（2020-2031年）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全球饲用脱霉剂供需现状及趋势预测（2020-2031年）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一、全球饲用脱霉剂产能、产量、产能利用率情况及趋势（2020-2031年）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二、全球饲用脱霉剂产量、表观消费量情况及趋势（2020-2031年）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中国饲用脱霉剂供需现状及趋势预测（2020-2031年）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一、中国饲用脱霉剂产能、产量、产能利用率情况及趋势（2020-2031年）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二、中国饲用脱霉剂产量、表观消费量情况及趋势（2020-2031年）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三、中国饲用脱霉剂产量、需求量、市场缺口情况及趋势（2020-2031年）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中国饲用脱霉剂行业政策分析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全球与中国饲用脱霉剂重点企业产量、产值、集中度分析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全球市场饲用脱霉剂重点企业2024和2025年产量、产值统计分析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一、全球市场饲用脱霉剂重点企业2024和2025年产量统计分析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二、全球市场饲用脱霉剂重点企业2024和2025年产值统计分析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三、全球市场饲用脱霉剂重点企业2024和2025年产品价格分析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中国市场饲用脱霉剂重点企业2024和2025年产量、产值统计分析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一、中国市场饲用脱霉剂重点企业2024和2025年产量统计分析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二、中国市场饲用脱霉剂重点企业2024和2025年产值统计分析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饲用脱霉剂重点厂商总部</w:t>
      </w:r>
      <w:r>
        <w:rPr>
          <w:rFonts w:hint="eastAsia"/>
        </w:rPr>
        <w:br/>
      </w:r>
      <w:r>
        <w:rPr>
          <w:rFonts w:hint="eastAsia"/>
        </w:rPr>
        <w:t>　　第四节 饲用脱霉剂行业企业集中度分析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全球重点饲用脱霉剂企业SWOT分析</w:t>
      </w:r>
      <w:r>
        <w:rPr>
          <w:rFonts w:hint="eastAsia"/>
        </w:rPr>
        <w:br/>
      </w:r>
      <w:r>
        <w:rPr>
          <w:rFonts w:hint="eastAsia"/>
        </w:rPr>
        <w:t>　　第六节 中国重点饲用脱霉剂企业SWOT分析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全球主要地区饲用脱霉剂产量、产值、市场份额情况及趋势预测（2020-2031年）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全球主要地区饲用脱霉剂产量、产值及市场份额情况及趋势（2020-2031年）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一、全球主要地区饲用脱霉剂产量及市场份额情况及趋势（2020-2031年）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二、全球主要地区饲用脱霉剂产值及市场份额情况及趋势（2020-2031年）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中国市场2020-2031年饲用脱霉剂产量、产值情况及趋势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北美市场2020-2031年饲用脱霉剂产量、产值情况及趋势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欧洲市场2020-2031年饲用脱霉剂产量、产值情况及趋势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日本市场2020-2031年饲用脱霉剂产量、产值情况及趋势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全球主要地区饲用脱霉剂消费量、市场份额及发展趋势分析（2020-2031年）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全球主要地区饲用脱霉剂消费量、市场份额及发展趋势（2020-2031年）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中国市场2020-2031年饲用脱霉剂消费情况及发展趋势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北美市场2020-2031年饲用脱霉剂消费情况及发展趋势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欧洲市场2020-2031年饲用脱霉剂消费情况及发展趋势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日本市场2020-2031年饲用脱霉剂消费情况及发展趋势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主要饲用脱霉剂企业调研分析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二、企业饲用脱霉剂产品</w:t>
      </w:r>
      <w:r>
        <w:rPr>
          <w:rFonts w:hint="eastAsia"/>
        </w:rPr>
        <w:br/>
      </w:r>
      <w:r>
        <w:rPr>
          <w:rFonts w:hint="eastAsia"/>
        </w:rPr>
        <w:t>　　　　三、企业饲用脱霉剂产量、价格、收入、成本、毛利情况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二、企业饲用脱霉剂产品</w:t>
      </w:r>
      <w:r>
        <w:rPr>
          <w:rFonts w:hint="eastAsia"/>
        </w:rPr>
        <w:br/>
      </w:r>
      <w:r>
        <w:rPr>
          <w:rFonts w:hint="eastAsia"/>
        </w:rPr>
        <w:t>　　　　三、企业饲用脱霉剂产量、价格、收入、成本、毛利情况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二、企业饲用脱霉剂产品</w:t>
      </w:r>
      <w:r>
        <w:rPr>
          <w:rFonts w:hint="eastAsia"/>
        </w:rPr>
        <w:br/>
      </w:r>
      <w:r>
        <w:rPr>
          <w:rFonts w:hint="eastAsia"/>
        </w:rPr>
        <w:t>　　　　三、企业饲用脱霉剂产量、价格、收入、成本、毛利情况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二、企业饲用脱霉剂产品</w:t>
      </w:r>
      <w:r>
        <w:rPr>
          <w:rFonts w:hint="eastAsia"/>
        </w:rPr>
        <w:br/>
      </w:r>
      <w:r>
        <w:rPr>
          <w:rFonts w:hint="eastAsia"/>
        </w:rPr>
        <w:t>　　　　三、企业饲用脱霉剂产量、价格、收入、成本、毛利情况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二、企业饲用脱霉剂产品</w:t>
      </w:r>
      <w:r>
        <w:rPr>
          <w:rFonts w:hint="eastAsia"/>
        </w:rPr>
        <w:br/>
      </w:r>
      <w:r>
        <w:rPr>
          <w:rFonts w:hint="eastAsia"/>
        </w:rPr>
        <w:t>　　　　三、企业饲用脱霉剂产量、价格、收入、成本、毛利情况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二、企业饲用脱霉剂产品</w:t>
      </w:r>
      <w:r>
        <w:rPr>
          <w:rFonts w:hint="eastAsia"/>
        </w:rPr>
        <w:br/>
      </w:r>
      <w:r>
        <w:rPr>
          <w:rFonts w:hint="eastAsia"/>
        </w:rPr>
        <w:t>　　　　三、企业饲用脱霉剂产量、价格、收入、成本、毛利情况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二、企业饲用脱霉剂产品</w:t>
      </w:r>
      <w:r>
        <w:rPr>
          <w:rFonts w:hint="eastAsia"/>
        </w:rPr>
        <w:br/>
      </w:r>
      <w:r>
        <w:rPr>
          <w:rFonts w:hint="eastAsia"/>
        </w:rPr>
        <w:t>　　　　三、企业饲用脱霉剂产量、价格、收入、成本、毛利情况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二、企业饲用脱霉剂产品</w:t>
      </w:r>
      <w:r>
        <w:rPr>
          <w:rFonts w:hint="eastAsia"/>
        </w:rPr>
        <w:br/>
      </w:r>
      <w:r>
        <w:rPr>
          <w:rFonts w:hint="eastAsia"/>
        </w:rPr>
        <w:t>　　　　三、企业饲用脱霉剂产量、价格、收入、成本、毛利情况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二、企业饲用脱霉剂产品</w:t>
      </w:r>
      <w:r>
        <w:rPr>
          <w:rFonts w:hint="eastAsia"/>
        </w:rPr>
        <w:br/>
      </w:r>
      <w:r>
        <w:rPr>
          <w:rFonts w:hint="eastAsia"/>
        </w:rPr>
        <w:t>　　　　三、企业饲用脱霉剂产量、价格、收入、成本、毛利情况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二、企业饲用脱霉剂产品</w:t>
      </w:r>
      <w:r>
        <w:rPr>
          <w:rFonts w:hint="eastAsia"/>
        </w:rPr>
        <w:br/>
      </w:r>
      <w:r>
        <w:rPr>
          <w:rFonts w:hint="eastAsia"/>
        </w:rPr>
        <w:t>　　　　三、企业饲用脱霉剂产量、价格、收入、成本、毛利情况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不同种类饲用脱霉剂产量、价格、产值及市场份额情况（2020-2025年）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全球市场不同种类饲用脱霉剂产量、产值及市场份额情况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一、全球市场不同种类饲用脱霉剂产量、市场份额情况（2020-2025年）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二、全球市场不同种类饲用脱霉剂产值、市场份额情况（2020-2025年）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三、全球市场不同种类饲用脱霉剂价格走势分析（2020-2025年）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中国市场不同种类饲用脱霉剂产量、产值及市场份额情况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一、中国市场不同种类饲用脱霉剂产量、市场份额情况（2020-2025年）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二、中国市场不同种类饲用脱霉剂产值、市场份额情况（2020-2025年）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三、中国市场不同种类饲用脱霉剂价格走势分析（2020-2025年）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饲用脱霉剂上游原料及下游主要应用领域分析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饲用脱霉剂产业链分析</w:t>
      </w:r>
      <w:r>
        <w:rPr>
          <w:rFonts w:hint="eastAsia"/>
        </w:rPr>
        <w:br/>
      </w:r>
      <w:r>
        <w:rPr>
          <w:rFonts w:hint="eastAsia"/>
        </w:rPr>
        <w:t>　　第二节 饲用脱霉剂产业上游供应分析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全球市场饲用脱霉剂下游主要应用领域消费量、市场份额及增长情况（2020-2025年）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中国市场饲用脱霉剂下游主要应用领域消费量、市场份额及增长情况（2020-2025年）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中国市场饲用脱霉剂产量、消费量、进出口分析及发展趋势（2020-2031年）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中国市场饲用脱霉剂产量、消费量、进出口分析及发展趋势（2020-2031年）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中国市场饲用脱霉剂进出口贸易趋势（2020-2031年）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中国市场饲用脱霉剂主要进口来源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中国市场饲用脱霉剂主要出口目的地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中国市场饲用脱霉剂主要地区分布（2025年）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中国饲用脱霉剂生产地区分布</w:t>
      </w:r>
      <w:r>
        <w:rPr>
          <w:rFonts w:hint="eastAsia"/>
        </w:rPr>
        <w:br/>
      </w:r>
      <w:r>
        <w:rPr>
          <w:rFonts w:hint="eastAsia"/>
        </w:rPr>
        <w:t>　　第二节 中国饲用脱霉剂消费地区分布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影响中国市场饲用脱霉剂供需因素分析</w:t>
      </w:r>
      <w:r>
        <w:rPr>
          <w:rFonts w:hint="eastAsia"/>
        </w:rPr>
        <w:br/>
      </w:r>
      <w:r>
        <w:rPr>
          <w:rFonts w:hint="eastAsia"/>
        </w:rPr>
        <w:t>　　第一节 饲用脱霉剂及相关行业技术发展概况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饲用脱霉剂进出口贸易现状及趋势（2020-2031年）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饲用脱霉剂产品技术趋势与价格走势预测（2020-2031年）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饲用脱霉剂行业市场环境发展趋势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不同种类饲用脱霉剂产品技术发展趋势（2020-2025年）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饲用脱霉剂价格走势预测（2020-2031年）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饲用脱霉剂销售渠道分析及建议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国内市场饲用脱霉剂销售渠道分析</w:t>
      </w:r>
      <w:r>
        <w:rPr>
          <w:rFonts w:hint="eastAsia"/>
        </w:rPr>
        <w:br/>
      </w:r>
      <w:r>
        <w:rPr>
          <w:rFonts w:hint="eastAsia"/>
        </w:rPr>
        <w:t>　　　　一、当前饲用脱霉剂主要销售模式及销售渠道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二、国内市场饲用脱霉剂销售模式及销售渠道趋势（2020-2031年）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海外市场饲用脱霉剂销售渠道分析</w:t>
      </w:r>
      <w:r>
        <w:rPr>
          <w:rFonts w:hint="eastAsia"/>
        </w:rPr>
        <w:br/>
      </w:r>
      <w:r>
        <w:rPr>
          <w:rFonts w:hint="eastAsia"/>
        </w:rPr>
        <w:t>　　第三节 中~智林~－饲用脱霉剂行业营销策略建议</w:t>
      </w:r>
      <w:r>
        <w:rPr>
          <w:rFonts w:hint="eastAsia"/>
        </w:rPr>
        <w:br/>
      </w:r>
      <w:r>
        <w:rPr>
          <w:rFonts w:hint="eastAsia"/>
        </w:rPr>
        <w:t>　　　　一、饲用脱霉剂市场定位及目标消费者分析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二、饲用脱霉剂行业营销模式及销售渠道建议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饲用脱霉剂产品介绍</w:t>
      </w:r>
      <w:r>
        <w:rPr>
          <w:rFonts w:hint="eastAsia"/>
        </w:rPr>
        <w:br/>
      </w:r>
      <w:r>
        <w:rPr>
          <w:rFonts w:hint="eastAsia"/>
        </w:rPr>
        <w:t>　　表 饲用脱霉剂产品分类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2025年全球不同种类饲用脱霉剂产量份额</w:t>
      </w:r>
      <w:r>
        <w:rPr>
          <w:rFonts w:hint="eastAsia"/>
        </w:rPr>
        <w:br/>
      </w:r>
      <w:r>
        <w:rPr>
          <w:rFonts w:hint="eastAsia"/>
        </w:rPr>
        <w:t>　　表 不同种类饲用脱霉剂价格及趋势（2020-2031年）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饲用脱霉剂主要应用领域</w:t>
      </w:r>
      <w:r>
        <w:rPr>
          <w:rFonts w:hint="eastAsia"/>
        </w:rPr>
        <w:br/>
      </w:r>
      <w:r>
        <w:rPr>
          <w:rFonts w:hint="eastAsia"/>
        </w:rPr>
        <w:t>　　图 全球2025年饲用脱霉剂不同应用领域消费量份额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全球市场饲用脱霉剂产量及增长情况（2020-2025年）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全球市场饲用脱霉剂产值及增长情况（2020-2025年）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中国市场饲用脱霉剂产量、增长率及趋势（2020-2031年）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中国市场饲用脱霉剂产值、增长率及趋势（2020-2031年）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全球饲用脱霉剂产能、产量、产能利用率及趋势（2020-2031年）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全球饲用脱霉剂产量、表观消费量及趋势（2020-2031年）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中国饲用脱霉剂产能、产量、产能利用率及趋势（2020-2031年）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中国饲用脱霉剂产量、表观消费量及趋势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中国饲用脱霉剂产量、市场需求量及趋势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饲用脱霉剂行业政策分析</w:t>
      </w:r>
      <w:r>
        <w:rPr>
          <w:rFonts w:hint="eastAsia"/>
        </w:rPr>
        <w:br/>
      </w:r>
      <w:r>
        <w:rPr>
          <w:rFonts w:hint="eastAsia"/>
        </w:rPr>
        <w:t>　　表 全球市场饲用脱霉剂重点企业2024和2025年产量统计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全球市场饲用脱霉剂重点企业2024和2025年产量、市场份额统计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全球市场饲用脱霉剂重点企业2025年产量、市场份额统计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全球市场饲用脱霉剂重点企业2024和2025年产值统计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全球市场饲用脱霉剂重点企业2024和2025年产值市场份额统计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全球市场饲用脱霉剂重点企业2025年产值、市场份额统计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全球市场饲用脱霉剂重点企业2024和2025年产品价格统计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中国市场饲用脱霉剂重点企业2024和2025年产量统计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中国市场饲用脱霉剂重点企业2024和2025年产量市场份额统计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中国市场饲用脱霉剂重点企业2025年产量、市场份额统计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中国市场饲用脱霉剂重点企业2024和2025年产值统计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中国市场饲用脱霉剂重点企业2024和2025年产值市场份额统计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中国市场饲用脱霉剂重点企业2025年产值、市场份额统计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饲用脱霉剂企业总部</w:t>
      </w:r>
      <w:r>
        <w:rPr>
          <w:rFonts w:hint="eastAsia"/>
        </w:rPr>
        <w:br/>
      </w:r>
      <w:r>
        <w:rPr>
          <w:rFonts w:hint="eastAsia"/>
        </w:rPr>
        <w:t>　　表 全球市场饲用脱霉剂重点企业2024和2025年产值市场份额统计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全球饲用脱霉剂重点企业SWOT分析</w:t>
      </w:r>
      <w:r>
        <w:rPr>
          <w:rFonts w:hint="eastAsia"/>
        </w:rPr>
        <w:br/>
      </w:r>
      <w:r>
        <w:rPr>
          <w:rFonts w:hint="eastAsia"/>
        </w:rPr>
        <w:t>　　表 中国饲用脱霉剂重点企业SWOT分析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全球主要地区2020-2025年饲用脱霉剂产量统计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全球主要地区2025-2031年饲用脱霉剂产量预测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全球主要地区2020-2025年饲用脱霉剂产量市场份额统计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全球主要地区2025年饲用脱霉剂产量市场份额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全球主要地区2020-2025年饲用脱霉剂产值统计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全球主要地区2025-2031年饲用脱霉剂产值预测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全球主要地区2020-2025年饲用脱霉剂产值市场份额统计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全球主要地区2025年饲用脱霉剂产值市场份额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中国市场2020-2025年饲用脱霉剂产量及增长情况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中国市场2020-2025年饲用脱霉剂产值及增长情况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北美市场2020-2025年饲用脱霉剂产量及增长情况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北美市场2020-2025年饲用脱霉剂产值及增长情况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欧洲市场2020-2025年饲用脱霉剂产量及增长情况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欧洲市场2020-2025年饲用脱霉剂产值及增长情况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日本市场2020-2025年饲用脱霉剂产量及增长情况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日本市场2020-2025年饲用脱霉剂产值及增长情况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全球主要地区2020-2025年饲用脱霉剂消费量统计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全球主要地区2025-2031年饲用脱霉剂消费量预测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全球主要地区2020-2025年饲用脱霉剂消费量市场份额统计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全球主要地区2025年饲用脱霉剂消费量市场份额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中国市场2020-2031年饲用脱霉剂消费量、增长率及趋势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北美市场2020-2031年饲用脱霉剂消费量、增长率及趋势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欧洲市场2020-2031年饲用脱霉剂消费量、增长率及趋势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日本市场2020-2031年饲用脱霉剂消费量、增长率及趋势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企业（一）饲用脱霉剂产品情况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企业（一）2020-2025年饲用脱霉剂产量、价格、收入、成本、毛利情况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企业（二）饲用脱霉剂产品情况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企业（二）2020-2025年饲用脱霉剂产量、价格、收入、成本、毛利情况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企业（三）饲用脱霉剂产品情况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企业（三）2020-2025年饲用脱霉剂产量、价格、收入、成本、毛利情况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企业（四）饲用脱霉剂产品情况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企业（四）2020-2025年饲用脱霉剂产量、价格、收入、成本、毛利情况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企业（五）饲用脱霉剂产品情况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企业（五）2020-2025年饲用脱霉剂产量、价格、收入、成本、毛利情况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企业（六）饲用脱霉剂产品情况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企业（六）2020-2025年饲用脱霉剂产量、价格、收入、成本、毛利情况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企业（七）饲用脱霉剂产品情况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企业（七）2020-2025年饲用脱霉剂产量、价格、收入、成本、毛利情况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企业（八）饲用脱霉剂产品情况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企业（八）2020-2025年饲用脱霉剂产量、价格、收入、成本、毛利情况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企业（九）饲用脱霉剂产品情况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企业（九）2020-2025年饲用脱霉剂产量、价格、收入、成本、毛利情况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企业（十）饲用脱霉剂产品情况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企业（十）2020-2025年饲用脱霉剂产量、价格、收入、成本、毛利情况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全球市场不同种类饲用脱霉剂产量统计（2020-2025年）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全球市场不同种类饲用脱霉剂产量预测（2025-2031年）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全球市场不同种类饲用脱霉剂产量市场份额（2020-2025年）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全球市场不同种类饲用脱霉剂产值统计（2020-2025年）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全球市场不同种类饲用脱霉剂产值预测（2025-2031年）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全球市场不同种类饲用脱霉剂产值市场份额（2020-2025年）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全球市场不同种类饲用脱霉剂价格走势（2020-2031年）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中国市场不同种类饲用脱霉剂产量统计（2020-2025年）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中国市场不同种类饲用脱霉剂产量预测（2025-2031年）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中国市场不同种类饲用脱霉剂产量市场份额（2020-2025年）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中国市场不同种类饲用脱霉剂产值统计（2020-2025年）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中国市场不同种类饲用脱霉剂产值预测（2025-2031年）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中国市场不同种类饲用脱霉剂产值市场份额（2020-2031年）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中国市场不同种类饲用脱霉剂价格走势（2020-2031年）</w:t>
      </w:r>
      <w:r>
        <w:rPr>
          <w:rFonts w:hint="eastAsia"/>
        </w:rPr>
        <w:br/>
      </w:r>
      <w:r>
        <w:rPr>
          <w:rFonts w:hint="eastAsia"/>
        </w:rPr>
        <w:t>　　图 饲用脱霉剂产业链</w:t>
      </w:r>
      <w:r>
        <w:rPr>
          <w:rFonts w:hint="eastAsia"/>
        </w:rPr>
        <w:br/>
      </w:r>
      <w:r>
        <w:rPr>
          <w:rFonts w:hint="eastAsia"/>
        </w:rPr>
        <w:t>　　表 饲用脱霉剂原材料</w:t>
      </w:r>
      <w:r>
        <w:rPr>
          <w:rFonts w:hint="eastAsia"/>
        </w:rPr>
        <w:br/>
      </w:r>
      <w:r>
        <w:rPr>
          <w:rFonts w:hint="eastAsia"/>
        </w:rPr>
        <w:t>　　表 饲用脱霉剂上游原料供应商及联系方式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全球市场饲用脱霉剂主要应用领域消费量统计（2020-2025年）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全球市场饲用脱霉剂主要应用领域消费量预测（2025-2031年）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全球市场饲用脱霉剂主要应用领域消费量市场份额（2020-2025年）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2025年全球市场饲用脱霉剂主要应用领域消费量市场份额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全球市场饲用脱霉剂主要应用领域消费量增长率（2020-2025年）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中国市场饲用脱霉剂主要应用领域消费量统计（2020-2025年）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中国市场饲用脱霉剂主要应用领域消费量预测（2025-2031年）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中国市场饲用脱霉剂主要应用领域消费量市场份额（2020-2025年）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中国市场饲用脱霉剂主要应用领域消费量增长率（2020-2025年）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中国市场饲用脱霉剂产量、消费量、进出口情况分析（2020-2025年）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中国市场饲用脱霉剂产量、消费量、进出口情况预测（2025-2031年）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2020-2025年中国市场饲用脱霉剂进出口量</w:t>
      </w:r>
      <w:r>
        <w:rPr>
          <w:rFonts w:hint="eastAsia"/>
        </w:rPr>
        <w:br/>
      </w:r>
      <w:r>
        <w:rPr>
          <w:rFonts w:hint="eastAsia"/>
        </w:rPr>
        <w:t>　　图 2025年饲用脱霉剂生产地区分布</w:t>
      </w:r>
      <w:r>
        <w:rPr>
          <w:rFonts w:hint="eastAsia"/>
        </w:rPr>
        <w:br/>
      </w:r>
      <w:r>
        <w:rPr>
          <w:rFonts w:hint="eastAsia"/>
        </w:rPr>
        <w:t>　　图 2025年饲用脱霉剂消费地区分布</w:t>
      </w:r>
      <w:r>
        <w:rPr>
          <w:rFonts w:hint="eastAsia"/>
        </w:rPr>
        <w:br/>
      </w:r>
      <w:r>
        <w:rPr>
          <w:rFonts w:hint="eastAsia"/>
        </w:rPr>
        <w:t>　　图 中国饲用脱霉剂进口量及趋势预测（2020-2031年）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中国饲用脱霉剂出口量及趋势预测（2020-2031年）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不同种类饲用脱霉剂产量占比（2020-2025年）</w:t>
      </w:r>
      <w:r>
        <w:rPr>
          <w:rFonts w:hint="eastAsia"/>
        </w:rPr>
        <w:br/>
      </w:r>
      <w:r>
        <w:rPr>
          <w:rFonts w:hint="eastAsia"/>
        </w:rPr>
        <w:t>　　图 饲用脱霉剂价格走势预测（2025-2031年）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国内市场饲用脱霉剂未来销售渠道趋势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8073c4d1a4fc0" w:history="1">
        <w:r>
          <w:rPr>
            <w:rStyle w:val="Hyperlink"/>
          </w:rPr>
          <w:t>全球与中国饲用脱霉剂行业现状及前景趋势报告（2025-2031年）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8073c4d1a4fc0" w:history="1">
        <w:r>
          <w:rPr>
            <w:rStyle w:val="Hyperlink"/>
          </w:rPr>
          <w:t>https://www.20087.com/2/10/SiYongTuoMeiJiFaZhanQuShiFenXi.html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脱霉剂的主要成分、脱霉剂对饲料营养影响、饲料脱霉剂什么品牌好、脱霉剂吸附饲料养分吗、兽用脱霉剂能不能长期使用、脱霉剂兽用、饲料添加脱霉剂的作用、饲料脱霉剂生产配方、兽药脱霉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029847e5e4f3d" w:history="1">
      <w:r>
        <w:rPr>
          <w:rStyle w:val="Hyperlink"/>
        </w:rPr>
        <w:t>全球与中国饲用脱霉剂行业现状及前景趋势报告（2025-2031年）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SiYongTuoMeiJiFaZhanQuShiFenXi.html" TargetMode="External" Id="R4318073c4d1a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SiYongTuoMeiJiFaZhanQuShiFenXi.html" TargetMode="External" Id="Rbda029847e5e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2025-04-17T04:23:00Z</dcterms:created>
  <dcterms:modified xsi:type="dcterms:W3CDTF">2025-04-17T05:23:00Z</dcterms:modified>
  <dc:subject>全球与中国饲用脱霉剂行业现状及前景趋势报告（2025-2031年）</dc:subject>
  <dc:title>全球与中国饲用脱霉剂行业现状及前景趋势报告（2025-2031年）</dc:title>
  <cp:keywords>全球与中国饲用脱霉剂行业现状及前景趋势报告（2025-2031年）</cp:keywords>
  <dc:description>全球与中国饲用脱霉剂行业现状及前景趋势报告（2025-2031年）</dc:description>
</cp:coreProperties>
</file>