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196b2c6604741" w:history="1">
              <w:r>
                <w:rPr>
                  <w:rStyle w:val="Hyperlink"/>
                </w:rPr>
                <w:t>2025-2031年全球与中国环氧氯丙烷催化剂行业研究及发展前景报告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196b2c6604741" w:history="1">
              <w:r>
                <w:rPr>
                  <w:rStyle w:val="Hyperlink"/>
                </w:rPr>
                <w:t>2025-2031年全球与中国环氧氯丙烷催化剂行业研究及发展前景报告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196b2c6604741" w:history="1">
                <w:r>
                  <w:rPr>
                    <w:rStyle w:val="Hyperlink"/>
                  </w:rPr>
                  <w:t>https://www.20087.com/3/80/HuanYangLvBingWanCuiHuaJiHangYeFaZhanQianJing.html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氯丙烷催化剂是精细化工领域的重要添加剂，其发展体现了催化科学与工艺工程的紧密联系。目前，环氧氯丙烷催化剂通过加速环氧化反应，提高了环氧氯丙烷的产率和纯度，促进了聚醚、聚氨酯等下游产品的生产。随着绿色化学理念的推广，新型催化剂的研发聚焦于提高选择性和循环利用性，减少副产物和废弃物，实现资源节约和环境保护。</w:t>
      </w:r>
      <w:r>
        <w:rPr>
          <w:rFonts w:hint="eastAsia"/>
        </w:rPr>
        <w:br/>
      </w:r>
      <w:r>
        <w:rPr>
          <w:rFonts w:hint="eastAsia"/>
        </w:rPr>
        <w:t>　　未来，环氧氯丙烷催化剂的发展将更加侧重于可持续性和高性能。一方面，通过生物基原料和非贵金属催化剂的开发，降低对石油资源的依赖，减少碳足迹；另一方面，利用分子设计和计算化学方法，优化催化剂结构和活性位点，提高催化效率和稳定性，同时，探索连续流反应技术和膜分离技术，实现催化剂的在线回收和再生，推动环氧氯丙烷生产向连续化、清洁化方向发展，促进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196b2c6604741" w:history="1">
        <w:r>
          <w:rPr>
            <w:rStyle w:val="Hyperlink"/>
          </w:rPr>
          <w:t>2025-2031年全球与中国环氧氯丙烷催化剂行业研究及发展前景报告</w:t>
        </w:r>
      </w:hyperlink>
      <w:r>
        <w:rPr>
          <w:rFonts w:hint="eastAsia"/>
        </w:rPr>
        <w:t>》基于详实数据，从市场规模、需求变化及价格动态等维度，全面解析了环氧氯丙烷催化剂行业的现状与发展趋势，并对环氧氯丙烷催化剂产业链各环节进行了系统性探讨。报告科学预测了环氧氯丙烷催化剂行业未来发展方向，重点分析了环氧氯丙烷催化剂技术现状及创新路径，同时聚焦环氧氯丙烷催化剂重点企业的经营表现，评估了市场竞争格局、品牌影响力及市场集中度。通过对细分市场的深入研究及SWOT分析，报告揭示了环氧氯丙烷催化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环氧氯丙烷催化剂市场概述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按照不同产品类型，环氧氯丙烷催化剂主要可以分为如下几个类别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全球不同产品类型环氧氯丙烷催化剂销售额增长趋势2020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丙烯高温氯化法</w:t>
      </w:r>
      <w:r>
        <w:rPr>
          <w:rFonts w:hint="eastAsia"/>
        </w:rPr>
        <w:br/>
      </w:r>
      <w:r>
        <w:rPr>
          <w:rFonts w:hint="eastAsia"/>
        </w:rPr>
        <w:t>　　　　1.2.3 甘油法</w:t>
      </w:r>
      <w:r>
        <w:rPr>
          <w:rFonts w:hint="eastAsia"/>
        </w:rPr>
        <w:br/>
      </w:r>
      <w:r>
        <w:rPr>
          <w:rFonts w:hint="eastAsia"/>
        </w:rPr>
        <w:t>　　　　1.2.4 醋酸丙烯酯法</w:t>
      </w:r>
      <w:r>
        <w:rPr>
          <w:rFonts w:hint="eastAsia"/>
        </w:rPr>
        <w:br/>
      </w:r>
      <w:r>
        <w:rPr>
          <w:rFonts w:hint="eastAsia"/>
        </w:rPr>
        <w:t>　　1.3 从不同应用，环氧氯丙烷催化剂主要包括如下几个方面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全球不同应用环氧氯丙烷催化剂销售额增长趋势2020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环保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环氧氯丙烷催化剂行业背景、发展历史、现状及趋势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环氧氯丙烷催化剂行业目前现状分析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环氧氯丙烷催化剂发展趋势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全球环氧氯丙烷催化剂总体规模分析</w:t>
      </w:r>
      <w:r>
        <w:rPr>
          <w:rFonts w:hint="eastAsia"/>
        </w:rPr>
        <w:br/>
      </w:r>
      <w:r>
        <w:rPr>
          <w:rFonts w:hint="eastAsia"/>
        </w:rPr>
        <w:t>　　2.1 全球环氧氯丙烷催化剂供需现状及预测（2020-2031）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全球环氧氯丙烷催化剂产能、产量、产能利用率及发展趋势（2020-2031）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全球环氧氯丙烷催化剂产量、需求量及发展趋势（2020-2031）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全球主要地区环氧氯丙烷催化剂产量及发展趋势（2020-2031）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全球主要地区环氧氯丙烷催化剂产量（2020-2025）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全球主要地区环氧氯丙烷催化剂产量（2025-2031）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全球主要地区环氧氯丙烷催化剂产量市场份额（2020-2031）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中国环氧氯丙烷催化剂供需现状及预测（2020-2031）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中国环氧氯丙烷催化剂产能、产量、产能利用率及发展趋势（2020-2031）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中国环氧氯丙烷催化剂产量、市场需求量及发展趋势（2020-2031）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全球环氧氯丙烷催化剂销量及销售额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全球市场环氧氯丙烷催化剂销售额（2020-2031）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全球市场环氧氯丙烷催化剂销量（2020-2031）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全球市场环氧氯丙烷催化剂价格趋势（2020-2031）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全球市场主要厂商环氧氯丙烷催化剂产能市场份额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全球市场主要厂商环氧氯丙烷催化剂销量（2020-2025）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全球市场主要厂商环氧氯丙烷催化剂销量（2020-2025）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全球市场主要厂商环氧氯丙烷催化剂销售收入（2020-2025）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全球市场主要厂商环氧氯丙烷催化剂销售价格（2020-2025）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2025年全球主要生产商环氧氯丙烷催化剂收入排名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中国市场主要厂商环氧氯丙烷催化剂销量（2020-2025）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中国市场主要厂商环氧氯丙烷催化剂销量（2020-2025）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中国市场主要厂商环氧氯丙烷催化剂销售收入（2020-2025）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2025年中国主要生产商环氧氯丙烷催化剂收入排名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中国市场主要厂商环氧氯丙烷催化剂销售价格（2020-2025）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全球主要厂商环氧氯丙烷催化剂总部及产地分布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全球主要厂商成立时间及环氧氯丙烷催化剂商业化日期</w:t>
      </w:r>
      <w:r>
        <w:rPr>
          <w:rFonts w:hint="eastAsia"/>
        </w:rPr>
        <w:br/>
      </w:r>
      <w:r>
        <w:rPr>
          <w:rFonts w:hint="eastAsia"/>
        </w:rPr>
        <w:t>　　3.6 全球主要厂商环氧氯丙烷催化剂产品类型及应用</w:t>
      </w:r>
      <w:r>
        <w:rPr>
          <w:rFonts w:hint="eastAsia"/>
        </w:rPr>
        <w:br/>
      </w:r>
      <w:r>
        <w:rPr>
          <w:rFonts w:hint="eastAsia"/>
        </w:rPr>
        <w:t>　　3.7 环氧氯丙烷催化剂行业集中度、竞争程度分析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环氧氯丙烷催化剂行业集中度分析：2025年全球Top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全球环氧氯丙烷催化剂第一梯队、第二梯队和第三梯队生产商（品牌）及市场份额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全球环氧氯丙烷催化剂主要地区分析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全球主要地区环氧氯丙烷催化剂市场规模分析：2020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全球主要地区环氧氯丙烷催化剂销售收入及市场份额（2020-2025年）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全球主要地区环氧氯丙烷催化剂销售收入预测（2025-2031年）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全球主要地区环氧氯丙烷催化剂销量分析：2020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全球主要地区环氧氯丙烷催化剂销量及市场份额（2020-2025年）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全球主要地区环氧氯丙烷催化剂销量及市场份额预测（2025-2031）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北美市场环氧氯丙烷催化剂销量、收入及增长率（2020-2031）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欧洲市场环氧氯丙烷催化剂销量、收入及增长率（2020-2031）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中国市场环氧氯丙烷催化剂销量、收入及增长率（2020-2031）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日本市场环氧氯丙烷催化剂销量、收入及增长率（2020-2031）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东南亚市场环氧氯丙烷催化剂销量、收入及增长率（2020-2031）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印度市场环氧氯丙烷催化剂销量、收入及增长率（2020-2031）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重点企业（1）基本信息、环氧氯丙烷催化剂生产基地、销售区域、竞争对手及市场地位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环氧氯丙烷催化剂产品规格、参数及市场应用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环氧氯丙烷催化剂销量、收入、价格及毛利率（2020-2025）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重点企业（2）基本信息、环氧氯丙烷催化剂生产基地、销售区域、竞争对手及市场地位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环氧氯丙烷催化剂产品规格、参数及市场应用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环氧氯丙烷催化剂销量、收入、价格及毛利率（2020-2025）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重点企业（3）基本信息、环氧氯丙烷催化剂生产基地、销售区域、竞争对手及市场地位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环氧氯丙烷催化剂产品规格、参数及市场应用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环氧氯丙烷催化剂销量、收入、价格及毛利率（2020-2025）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重点企业（4）基本信息、环氧氯丙烷催化剂生产基地、销售区域、竞争对手及市场地位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环氧氯丙烷催化剂产品规格、参数及市场应用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环氧氯丙烷催化剂销量、收入、价格及毛利率（2020-2025）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重点企业（5）基本信息、环氧氯丙烷催化剂生产基地、销售区域、竞争对手及市场地位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环氧氯丙烷催化剂产品规格、参数及市场应用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环氧氯丙烷催化剂销量、收入、价格及毛利率（2020-2025）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重点企业（6）基本信息、环氧氯丙烷催化剂生产基地、销售区域、竞争对手及市场地位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环氧氯丙烷催化剂产品规格、参数及市场应用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环氧氯丙烷催化剂销量、收入、价格及毛利率（2020-2025）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不同产品类型环氧氯丙烷催化剂分析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全球不同产品类型环氧氯丙烷催化剂销量（2020-2031）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全球不同产品类型环氧氯丙烷催化剂销量及市场份额（2020-2025）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全球不同产品类型环氧氯丙烷催化剂销量预测（2025-2031）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全球不同产品类型环氧氯丙烷催化剂收入（2020-2031）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全球不同产品类型环氧氯丙烷催化剂收入及市场份额（2020-2025）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全球不同产品类型环氧氯丙烷催化剂收入预测（2025-2031）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全球不同产品类型环氧氯丙烷催化剂价格走势（2020-2031）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不同应用环氧氯丙烷催化剂分析</w:t>
      </w:r>
      <w:r>
        <w:rPr>
          <w:rFonts w:hint="eastAsia"/>
        </w:rPr>
        <w:br/>
      </w:r>
      <w:r>
        <w:rPr>
          <w:rFonts w:hint="eastAsia"/>
        </w:rPr>
        <w:t>　　7.1 全球不同应用环氧氯丙烷催化剂销量（2020-2031）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全球不同应用环氧氯丙烷催化剂销量及市场份额（2020-2025）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全球不同应用环氧氯丙烷催化剂销量预测（2025-2031）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全球不同应用环氧氯丙烷催化剂收入（2020-2031）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全球不同应用环氧氯丙烷催化剂收入及市场份额（2020-2025）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全球不同应用环氧氯丙烷催化剂收入预测（2025-2031）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全球不同应用环氧氯丙烷催化剂价格走势（2020-2031）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环氧氯丙烷催化剂产业链分析</w:t>
      </w:r>
      <w:r>
        <w:rPr>
          <w:rFonts w:hint="eastAsia"/>
        </w:rPr>
        <w:br/>
      </w:r>
      <w:r>
        <w:rPr>
          <w:rFonts w:hint="eastAsia"/>
        </w:rPr>
        <w:t>　　8.2 环氧氯丙烷催化剂产业上游供应分析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环氧氯丙烷催化剂下游典型客户</w:t>
      </w:r>
      <w:r>
        <w:rPr>
          <w:rFonts w:hint="eastAsia"/>
        </w:rPr>
        <w:br/>
      </w:r>
      <w:r>
        <w:rPr>
          <w:rFonts w:hint="eastAsia"/>
        </w:rPr>
        <w:t>　　8.4 环氧氯丙烷催化剂销售渠道分析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环氧氯丙烷催化剂行业发展机遇及主要驱动因素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环氧氯丙烷催化剂行业发展面临的风险</w:t>
      </w:r>
      <w:r>
        <w:rPr>
          <w:rFonts w:hint="eastAsia"/>
        </w:rPr>
        <w:br/>
      </w:r>
      <w:r>
        <w:rPr>
          <w:rFonts w:hint="eastAsia"/>
        </w:rPr>
        <w:t>　　9.3 环氧氯丙烷催化剂行业政策分析</w:t>
      </w:r>
      <w:r>
        <w:rPr>
          <w:rFonts w:hint="eastAsia"/>
        </w:rPr>
        <w:br/>
      </w:r>
      <w:r>
        <w:rPr>
          <w:rFonts w:hint="eastAsia"/>
        </w:rPr>
        <w:t>　　9.4 环氧氯丙烷催化剂中国企业SWOT分析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全球不同产品类型环氧氯丙烷催化剂销售额增长（CAGR）趋势2020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环氧氯丙烷催化剂行业目前发展现状</w:t>
      </w:r>
      <w:r>
        <w:rPr>
          <w:rFonts w:hint="eastAsia"/>
        </w:rPr>
        <w:br/>
      </w:r>
      <w:r>
        <w:rPr>
          <w:rFonts w:hint="eastAsia"/>
        </w:rPr>
        <w:t>　　表 4： 环氧氯丙烷催化剂发展趋势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全球主要地区环氧氯丙烷催化剂产量增速（CAGR）：（2020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全球主要地区环氧氯丙烷催化剂产量（2020-2025）&amp;（吨）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全球主要地区环氧氯丙烷催化剂产量（2025-2031）&amp;（吨）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全球主要地区环氧氯丙烷催化剂产量市场份额（2020-2025）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全球主要地区环氧氯丙烷催化剂产量（2025-2031）&amp;（吨）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全球市场主要厂商环氧氯丙烷催化剂产能（2024-2025）&amp;（吨）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全球市场主要厂商环氧氯丙烷催化剂销量（2020-2025）&amp;（吨）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全球市场主要厂商环氧氯丙烷催化剂销量市场份额（2020-2025）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全球市场主要厂商环氧氯丙烷催化剂销售收入（2020-2025）&amp;（百万美元）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全球市场主要厂商环氧氯丙烷催化剂销售收入市场份额（2020-2025）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全球市场主要厂商环氧氯丙烷催化剂销售价格（2020-2025）&amp;（美元/吨）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2025年全球主要生产商环氧氯丙烷催化剂收入排名（百万美元）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中国市场主要厂商环氧氯丙烷催化剂销量（2020-2025）&amp;（吨）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中国市场主要厂商环氧氯丙烷催化剂销量市场份额（2020-2025）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中国市场主要厂商环氧氯丙烷催化剂销售收入（2020-2025）&amp;（百万美元）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中国市场主要厂商环氧氯丙烷催化剂销售收入市场份额（2020-2025）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2025年中国主要生产商环氧氯丙烷催化剂收入排名（百万美元）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中国市场主要厂商环氧氯丙烷催化剂销售价格（2020-2025）&amp;（美元/吨）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全球主要厂商环氧氯丙烷催化剂总部及产地分布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全球主要厂商成立时间及环氧氯丙烷催化剂商业化日期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全球主要厂商环氧氯丙烷催化剂产品类型及应用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2025年全球环氧氯丙烷催化剂主要厂商市场地位（第一梯队、第二梯队和第三梯队）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全球环氧氯丙烷催化剂市场投资、并购等现状分析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全球主要地区环氧氯丙烷催化剂销售收入增速：（2020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全球主要地区环氧氯丙烷催化剂销售收入（2020-2025）&amp;（百万美元）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全球主要地区环氧氯丙烷催化剂销售收入市场份额（2020-2025）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全球主要地区环氧氯丙烷催化剂收入（2025-2031）&amp;（百万美元）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全球主要地区环氧氯丙烷催化剂收入市场份额（2025-2031）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全球主要地区环氧氯丙烷催化剂销量（吨）：2020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全球主要地区环氧氯丙烷催化剂销量（2020-2025）&amp;（吨）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全球主要地区环氧氯丙烷催化剂销量市场份额（2020-2025）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全球主要地区环氧氯丙烷催化剂销量（2025-2031）&amp;（吨）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全球主要地区环氧氯丙烷催化剂销量份额（2025-2031）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环氧氯丙烷催化剂生产基地、销售区域、竞争对手及市场地位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环氧氯丙烷催化剂产品规格、参数及市场应用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环氧氯丙烷催化剂销量（吨）、收入（百万美元）、价格（美元/吨）及毛利率（2020-2025）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环氧氯丙烷催化剂生产基地、销售区域、竞争对手及市场地位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环氧氯丙烷催化剂产品规格、参数及市场应用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环氧氯丙烷催化剂销量（吨）、收入（百万美元）、价格（美元/吨）及毛利率（2020-2025）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环氧氯丙烷催化剂生产基地、销售区域、竞争对手及市场地位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环氧氯丙烷催化剂产品规格、参数及市场应用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环氧氯丙烷催化剂销量（吨）、收入（百万美元）、价格（美元/吨）及毛利率（2020-2025）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环氧氯丙烷催化剂生产基地、销售区域、竞争对手及市场地位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环氧氯丙烷催化剂产品规格、参数及市场应用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环氧氯丙烷催化剂销量（吨）、收入（百万美元）、价格（美元/吨）及毛利率（2020-2025）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环氧氯丙烷催化剂生产基地、销售区域、竞争对手及市场地位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环氧氯丙烷催化剂产品规格、参数及市场应用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环氧氯丙烷催化剂销量（吨）、收入（百万美元）、价格（美元/吨）及毛利率（2020-2025）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环氧氯丙烷催化剂生产基地、销售区域、竞争对手及市场地位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环氧氯丙烷催化剂产品规格、参数及市场应用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环氧氯丙烷催化剂销量（吨）、收入（百万美元）、价格（美元/吨）及毛利率（2020-2025）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全球不同产品类型环氧氯丙烷催化剂销量（2020-2025年）&amp;（吨）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全球不同产品类型环氧氯丙烷催化剂销量市场份额（2020-2025）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全球不同产品类型环氧氯丙烷催化剂销量预测（2025-2031）&amp;（吨）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全球市场不同产品类型环氧氯丙烷催化剂销量市场份额预测（2025-2031）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全球不同产品类型环氧氯丙烷催化剂收入（2020-2025年）&amp;（百万美元）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全球不同产品类型环氧氯丙烷催化剂收入市场份额（2020-2025）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全球不同产品类型环氧氯丙烷催化剂收入预测（2025-2031）&amp;（百万美元）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全球不同产品类型环氧氯丙烷催化剂收入市场份额预测（2025-2031）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全球不同应用环氧氯丙烷催化剂销量（2020-2025年）&amp;（吨）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全球不同应用环氧氯丙烷催化剂销量市场份额（2020-2025）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全球不同应用环氧氯丙烷催化剂销量预测（2025-2031）&amp;（吨）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全球市场不同应用环氧氯丙烷催化剂销量市场份额预测（2025-2031）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全球不同应用环氧氯丙烷催化剂收入（2020-2025年）&amp;（百万美元）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全球不同应用环氧氯丙烷催化剂收入市场份额（2020-2025）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全球不同应用环氧氯丙烷催化剂收入预测（2025-2031）&amp;（百万美元）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全球不同应用环氧氯丙烷催化剂收入市场份额预测（2025-2031）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环氧氯丙烷催化剂上游原料供应商及联系方式列表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环氧氯丙烷催化剂典型客户列表</w:t>
      </w:r>
      <w:r>
        <w:rPr>
          <w:rFonts w:hint="eastAsia"/>
        </w:rPr>
        <w:br/>
      </w:r>
      <w:r>
        <w:rPr>
          <w:rFonts w:hint="eastAsia"/>
        </w:rPr>
        <w:t>　　表 86： 环氧氯丙烷催化剂主要销售模式及销售渠道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环氧氯丙烷催化剂行业发展机遇及主要驱动因素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环氧氯丙烷催化剂行业发展面临的风险</w:t>
      </w:r>
      <w:r>
        <w:rPr>
          <w:rFonts w:hint="eastAsia"/>
        </w:rPr>
        <w:br/>
      </w:r>
      <w:r>
        <w:rPr>
          <w:rFonts w:hint="eastAsia"/>
        </w:rPr>
        <w:t>　　表 89： 环氧氯丙烷催化剂行业政策分析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环氧氯丙烷催化剂产品图片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全球不同产品类型环氧氯丙烷催化剂销售额2020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全球不同产品类型环氧氯丙烷催化剂市场份额2024 VS 2025</w:t>
      </w:r>
      <w:r>
        <w:rPr>
          <w:rFonts w:hint="eastAsia"/>
        </w:rPr>
        <w:br/>
      </w:r>
      <w:r>
        <w:rPr>
          <w:rFonts w:hint="eastAsia"/>
        </w:rPr>
        <w:t>　　图 4： 丙烯高温氯化法产品图片</w:t>
      </w:r>
      <w:r>
        <w:rPr>
          <w:rFonts w:hint="eastAsia"/>
        </w:rPr>
        <w:br/>
      </w:r>
      <w:r>
        <w:rPr>
          <w:rFonts w:hint="eastAsia"/>
        </w:rPr>
        <w:t>　　图 5： 甘油法产品图片</w:t>
      </w:r>
      <w:r>
        <w:rPr>
          <w:rFonts w:hint="eastAsia"/>
        </w:rPr>
        <w:br/>
      </w:r>
      <w:r>
        <w:rPr>
          <w:rFonts w:hint="eastAsia"/>
        </w:rPr>
        <w:t>　　图 6： 醋酸丙烯酯法产品图片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全球不同应用环氧氯丙烷催化剂市场份额2024 VS 2025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能源</w:t>
      </w:r>
      <w:r>
        <w:rPr>
          <w:rFonts w:hint="eastAsia"/>
        </w:rPr>
        <w:br/>
      </w:r>
      <w:r>
        <w:rPr>
          <w:rFonts w:hint="eastAsia"/>
        </w:rPr>
        <w:t>　　图 11： 环保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全球环氧氯丙烷催化剂产能、产量、产能利用率及发展趋势（2020-2031）&amp;（吨）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全球环氧氯丙烷催化剂产量、需求量及发展趋势（2020-2031）&amp;（吨）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全球主要地区环氧氯丙烷催化剂产量（2020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全球主要地区环氧氯丙烷催化剂产量市场份额（2020-2031）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中国环氧氯丙烷催化剂产能、产量、产能利用率及发展趋势（2020-2031）&amp;（吨）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中国环氧氯丙烷催化剂产量、市场需求量及发展趋势（2020-2031）&amp;（吨）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全球环氧氯丙烷催化剂市场销售额及增长率：（2020-2031）&amp;（百万美元）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全球市场环氧氯丙烷催化剂市场规模：2020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全球市场环氧氯丙烷催化剂销量及增长率（2020-2031）&amp;（吨）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全球市场环氧氯丙烷催化剂价格趋势（2020-2031）&amp;（美元/吨）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2025年全球市场主要厂商环氧氯丙烷催化剂销量市场份额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2025年全球市场主要厂商环氧氯丙烷催化剂收入市场份额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2025年中国市场主要厂商环氧氯丙烷催化剂销量市场份额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2025年中国市场主要厂商环氧氯丙烷催化剂收入市场份额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2025年全球前五大生产商环氧氯丙烷催化剂市场份额</w:t>
      </w:r>
      <w:r>
        <w:rPr>
          <w:rFonts w:hint="eastAsia"/>
        </w:rPr>
        <w:br/>
      </w:r>
      <w:r>
        <w:rPr>
          <w:rFonts w:hint="eastAsia"/>
        </w:rPr>
        <w:t>　　图 28： 2025年全球环氧氯丙烷催化剂第一梯队、第二梯队和第三梯队厂商及市场份额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全球主要地区环氧氯丙烷催化剂销售收入（2020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全球主要地区环氧氯丙烷催化剂销售收入市场份额（2024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北美市场环氧氯丙烷催化剂销量及增长率（2020-2031）&amp;（吨）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北美市场环氧氯丙烷催化剂收入及增长率（2020-2031）&amp;（百万美元）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欧洲市场环氧氯丙烷催化剂销量及增长率（2020-2031）&amp;（吨）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欧洲市场环氧氯丙烷催化剂收入及增长率（2020-2031）&amp;（百万美元）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中国市场环氧氯丙烷催化剂销量及增长率（2020-2031）&amp;（吨）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中国市场环氧氯丙烷催化剂收入及增长率（2020-2031）&amp;（百万美元）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日本市场环氧氯丙烷催化剂销量及增长率（2020-2031）&amp;（吨）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日本市场环氧氯丙烷催化剂收入及增长率（2020-2031）&amp;（百万美元）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东南亚市场环氧氯丙烷催化剂销量及增长率（2020-2031）&amp;（吨）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东南亚市场环氧氯丙烷催化剂收入及增长率（2020-2031）&amp;（百万美元）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印度市场环氧氯丙烷催化剂销量及增长率（2020-2031）&amp;（吨）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印度市场环氧氯丙烷催化剂收入及增长率（2020-2031）&amp;（百万美元）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全球不同产品类型环氧氯丙烷催化剂价格走势（2020-2031）&amp;（美元/吨）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全球不同应用环氧氯丙烷催化剂价格走势（2020-2031）&amp;（美元/吨）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环氧氯丙烷催化剂产业链</w:t>
      </w:r>
      <w:r>
        <w:rPr>
          <w:rFonts w:hint="eastAsia"/>
        </w:rPr>
        <w:br/>
      </w:r>
      <w:r>
        <w:rPr>
          <w:rFonts w:hint="eastAsia"/>
        </w:rPr>
        <w:t>　　图 46： 环氧氯丙烷催化剂中国企业SWOT分析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196b2c6604741" w:history="1">
        <w:r>
          <w:rPr>
            <w:rStyle w:val="Hyperlink"/>
          </w:rPr>
          <w:t>2025-2031年全球与中国环氧氯丙烷催化剂行业研究及发展前景报告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196b2c6604741" w:history="1">
        <w:r>
          <w:rPr>
            <w:rStyle w:val="Hyperlink"/>
          </w:rPr>
          <w:t>https://www.20087.com/3/80/HuanYangLvBingWanCuiHuaJiHangYeFaZhanQianJing.html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热点：环氧乙烷催化剂、环氧氯丙烷催化剂有哪些、高效除氟剂配方、环氧氯丙烷催化剂有毒吗、环氧开环催化剂、环氧氯丙烷理化特性、环氧氯丙烷、环氧氯丙烷应用、环氧氯丙烷的毒性有多大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0f02da2064a1a" w:history="1">
      <w:r>
        <w:rPr>
          <w:rStyle w:val="Hyperlink"/>
        </w:rPr>
        <w:t>2025-2031年全球与中国环氧氯丙烷催化剂行业研究及发展前景报告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HuanYangLvBingWanCuiHuaJiHangYeFaZhanQianJing.html" TargetMode="External" Id="R3ba196b2c660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HuanYangLvBingWanCuiHuaJiHangYeFaZhanQianJing.html" TargetMode="External" Id="R5f30f02da206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2025-04-29T05:14:00Z</dcterms:created>
  <dcterms:modified xsi:type="dcterms:W3CDTF">2025-04-29T06:14:00Z</dcterms:modified>
  <dc:subject>2025-2031年全球与中国环氧氯丙烷催化剂行业研究及发展前景报告</dc:subject>
  <dc:title>2025-2031年全球与中国环氧氯丙烷催化剂行业研究及发展前景报告</dc:title>
  <cp:keywords>2025-2031年全球与中国环氧氯丙烷催化剂行业研究及发展前景报告</cp:keywords>
  <dc:description>2025-2031年全球与中国环氧氯丙烷催化剂行业研究及发展前景报告</dc:description>
</cp:coreProperties>
</file>