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c01b52973455f" w:history="1">
              <w:r>
                <w:rPr>
                  <w:rStyle w:val="Hyperlink"/>
                </w:rPr>
                <w:t>2024-2030年中国磷酸锌行业现状与市场前景分析报告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c01b52973455f" w:history="1">
              <w:r>
                <w:rPr>
                  <w:rStyle w:val="Hyperlink"/>
                </w:rPr>
                <w:t>2024-2030年中国磷酸锌行业现状与市场前景分析报告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c01b52973455f" w:history="1">
                <w:r>
                  <w:rPr>
                    <w:rStyle w:val="Hyperlink"/>
                  </w:rPr>
                  <w:t>https://www.20087.com/3/00/LinSuanXinXianZhuangYuQianJingFenXi.html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锌作为重要的无机盐产品，在涂料、医药、饲料添加剂、防腐蚀材料等多个领域均有广泛应用。其优良的防锈性能使其成为涂料行业的关键原料，同时在口腔医学中作为临时充填材料使用。随着环保法规的日益严格，市场对低毒、环保型防腐材料的需求增加，推动了磷酸锌环保型产品的研发与应用。</w:t>
      </w:r>
      <w:r>
        <w:rPr>
          <w:rFonts w:hint="eastAsia"/>
        </w:rPr>
        <w:br/>
      </w:r>
      <w:r>
        <w:rPr>
          <w:rFonts w:hint="eastAsia"/>
        </w:rPr>
        <w:t>　　未来，磷酸锌行业将向更环保、高性能方向发展，尤其是在水性涂料和生物医用材料领域的应用将得到进一步拓展。随着纳米技术的进展，纳米级磷酸锌材料的研究与应用将成为热点，以其独特的物理化学性质提升材料的综合性能。此外，循环经济和可持续发展理念的推动下，回收利用技术和闭环生产模式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c01b52973455f" w:history="1">
        <w:r>
          <w:rPr>
            <w:rStyle w:val="Hyperlink"/>
          </w:rPr>
          <w:t>2024-2030年中国磷酸锌行业现状与市场前景分析报告</w:t>
        </w:r>
      </w:hyperlink>
      <w:r>
        <w:rPr>
          <w:rFonts w:hint="eastAsia"/>
        </w:rPr>
        <w:t>》在多年磷酸锌行业研究结论的基础上，结合中国磷酸锌行业市场的发展现状，通过资深研究团队对磷酸锌市场各类资讯进行整理分析，并依托国家权威数据资源和长期市场监测的数据库，对磷酸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cc01b52973455f" w:history="1">
        <w:r>
          <w:rPr>
            <w:rStyle w:val="Hyperlink"/>
          </w:rPr>
          <w:t>2024-2030年中国磷酸锌行业现状与市场前景分析报告</w:t>
        </w:r>
      </w:hyperlink>
      <w:r>
        <w:rPr>
          <w:rFonts w:hint="eastAsia"/>
        </w:rPr>
        <w:t>可以帮助投资者准确把握磷酸锌行业的市场现状，为投资者进行投资作出磷酸锌行业前景预判，挖掘磷酸锌行业投资价值，同时提出磷酸锌行业投资策略、营销策略等方面的建议。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磷酸锌行业概述</w:t>
      </w:r>
      <w:r>
        <w:rPr>
          <w:rFonts w:hint="eastAsia"/>
        </w:rPr>
        <w:br/>
      </w:r>
      <w:r>
        <w:rPr>
          <w:rFonts w:hint="eastAsia"/>
        </w:rPr>
        <w:t>　　第一节 磷酸锌定义与分类</w:t>
      </w:r>
      <w:r>
        <w:rPr>
          <w:rFonts w:hint="eastAsia"/>
        </w:rPr>
        <w:br/>
      </w:r>
      <w:r>
        <w:rPr>
          <w:rFonts w:hint="eastAsia"/>
        </w:rPr>
        <w:t>　　第二节 磷酸锌应用领域</w:t>
      </w:r>
      <w:r>
        <w:rPr>
          <w:rFonts w:hint="eastAsia"/>
        </w:rPr>
        <w:br/>
      </w:r>
      <w:r>
        <w:rPr>
          <w:rFonts w:hint="eastAsia"/>
        </w:rPr>
        <w:t>　　第三节 磷酸锌行业经济指标分析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2019-2023年全球磷酸锌市场规模与趋势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主要国家与地区磷酸锌市场分析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2024-2030年全球磷酸锌行业发展趋势与前景预测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中国磷酸锌行业市场分析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一、国内磷酸锌产能及利用情况</w:t>
      </w:r>
      <w:r>
        <w:rPr>
          <w:rFonts w:hint="eastAsia"/>
        </w:rPr>
        <w:br/>
      </w:r>
      <w:r>
        <w:rPr>
          <w:rFonts w:hint="eastAsia"/>
        </w:rPr>
        <w:t>　　　　二、磷酸锌产能扩张与投资动态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2024-2030年磷酸锌行业产量统计与趋势预测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一、2019-2023年磷酸锌行业产量数据统计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1、2019-2023年磷酸锌产量及增长趋势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2、2019-2023年磷酸锌细分产品产量及份额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二、影响磷酸锌产量的关键因素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三、2024-2030年磷酸锌产量预测</w:t>
      </w:r>
      <w:r>
        <w:rPr>
          <w:rFonts w:hint="eastAsia"/>
        </w:rPr>
        <w:br/>
      </w:r>
      <w:r>
        <w:rPr>
          <w:rFonts w:hint="eastAsia"/>
        </w:rPr>
        <w:t>　　第三节 2024-2030年磷酸锌市场需求与销售分析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一、2023-2024年磷酸锌行业需求现状</w:t>
      </w:r>
      <w:r>
        <w:rPr>
          <w:rFonts w:hint="eastAsia"/>
        </w:rPr>
        <w:br/>
      </w:r>
      <w:r>
        <w:rPr>
          <w:rFonts w:hint="eastAsia"/>
        </w:rPr>
        <w:t>　　　　二、磷酸锌客户群体与需求特点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三、2019-2023年磷酸锌行业销售规模分析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四、2024-2030年磷酸锌市场增长潜力与规模预测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一、2023-2024年磷酸锌各应用领域市场现状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2023-2024年中国磷酸锌技术发展研究</w:t>
      </w:r>
      <w:r>
        <w:rPr>
          <w:rFonts w:hint="eastAsia"/>
        </w:rPr>
        <w:br/>
      </w:r>
      <w:r>
        <w:rPr>
          <w:rFonts w:hint="eastAsia"/>
        </w:rPr>
        <w:t>　　第一节 当前磷酸锌技术发展现状</w:t>
      </w:r>
      <w:r>
        <w:rPr>
          <w:rFonts w:hint="eastAsia"/>
        </w:rPr>
        <w:br/>
      </w:r>
      <w:r>
        <w:rPr>
          <w:rFonts w:hint="eastAsia"/>
        </w:rPr>
        <w:t>　　第二节 国内外磷酸锌技术差异与原因</w:t>
      </w:r>
      <w:r>
        <w:rPr>
          <w:rFonts w:hint="eastAsia"/>
        </w:rPr>
        <w:br/>
      </w:r>
      <w:r>
        <w:rPr>
          <w:rFonts w:hint="eastAsia"/>
        </w:rPr>
        <w:t>　　第三节 磷酸锌技术创新与发展趋势预测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技术进步对磷酸锌行业的影响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一、2019-2023年磷酸锌市场价格走势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2024-2030年磷酸锌价格竞争态势与趋势预测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2019-2023年中国磷酸锌行业进出口情况分析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磷酸锌行业进口情况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一、2019-2023年磷酸锌进口规模及增长情况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磷酸锌行业出口情况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一、2019-2023年磷酸锌出口规模及增长情况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2019-2023年中国磷酸锌行业总体发展与财务状况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2019-2023年中国磷酸锌行业规模情况</w:t>
      </w:r>
      <w:r>
        <w:rPr>
          <w:rFonts w:hint="eastAsia"/>
        </w:rPr>
        <w:br/>
      </w:r>
      <w:r>
        <w:rPr>
          <w:rFonts w:hint="eastAsia"/>
        </w:rPr>
        <w:t>　　　　一、磷酸锌行业企业数量规模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二、磷酸锌行业从业人员规模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2019-2023年中国磷酸锌行业财务能力分析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一、磷酸锌行业盈利能力</w:t>
      </w:r>
      <w:r>
        <w:rPr>
          <w:rFonts w:hint="eastAsia"/>
        </w:rPr>
        <w:br/>
      </w:r>
      <w:r>
        <w:rPr>
          <w:rFonts w:hint="eastAsia"/>
        </w:rPr>
        <w:t>　　　　二、磷酸锌行业偿债能力</w:t>
      </w:r>
      <w:r>
        <w:rPr>
          <w:rFonts w:hint="eastAsia"/>
        </w:rPr>
        <w:br/>
      </w:r>
      <w:r>
        <w:rPr>
          <w:rFonts w:hint="eastAsia"/>
        </w:rPr>
        <w:t>　　　　三、磷酸锌行业营运能力</w:t>
      </w:r>
      <w:r>
        <w:rPr>
          <w:rFonts w:hint="eastAsia"/>
        </w:rPr>
        <w:br/>
      </w:r>
      <w:r>
        <w:rPr>
          <w:rFonts w:hint="eastAsia"/>
        </w:rPr>
        <w:t>　　　　四、磷酸锌行业发展能力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中国磷酸锌行业竞争格局分析</w:t>
      </w:r>
      <w:r>
        <w:rPr>
          <w:rFonts w:hint="eastAsia"/>
        </w:rPr>
        <w:br/>
      </w:r>
      <w:r>
        <w:rPr>
          <w:rFonts w:hint="eastAsia"/>
        </w:rPr>
        <w:t>　　第一节 磷酸锌行业竞争格局总览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2023-2024年磷酸锌行业竞争力分析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2019-2023年磷酸锌行业企业并购活动分析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2024年中国磷酸锌企业发展企业发展策略与建议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中国磷酸锌行业风险与对策</w:t>
      </w:r>
      <w:r>
        <w:rPr>
          <w:rFonts w:hint="eastAsia"/>
        </w:rPr>
        <w:br/>
      </w:r>
      <w:r>
        <w:rPr>
          <w:rFonts w:hint="eastAsia"/>
        </w:rPr>
        <w:t>　　第一节 磷酸锌行业SWOT分析</w:t>
      </w:r>
      <w:r>
        <w:rPr>
          <w:rFonts w:hint="eastAsia"/>
        </w:rPr>
        <w:br/>
      </w:r>
      <w:r>
        <w:rPr>
          <w:rFonts w:hint="eastAsia"/>
        </w:rPr>
        <w:t>　　　　一、磷酸锌行业优势</w:t>
      </w:r>
      <w:r>
        <w:rPr>
          <w:rFonts w:hint="eastAsia"/>
        </w:rPr>
        <w:br/>
      </w:r>
      <w:r>
        <w:rPr>
          <w:rFonts w:hint="eastAsia"/>
        </w:rPr>
        <w:t>　　　　二、磷酸锌行业劣势</w:t>
      </w:r>
      <w:r>
        <w:rPr>
          <w:rFonts w:hint="eastAsia"/>
        </w:rPr>
        <w:br/>
      </w:r>
      <w:r>
        <w:rPr>
          <w:rFonts w:hint="eastAsia"/>
        </w:rPr>
        <w:t>　　　　三、磷酸锌市场机会</w:t>
      </w:r>
      <w:r>
        <w:rPr>
          <w:rFonts w:hint="eastAsia"/>
        </w:rPr>
        <w:br/>
      </w:r>
      <w:r>
        <w:rPr>
          <w:rFonts w:hint="eastAsia"/>
        </w:rPr>
        <w:t>　　　　四、磷酸锌市场威胁</w:t>
      </w:r>
      <w:r>
        <w:rPr>
          <w:rFonts w:hint="eastAsia"/>
        </w:rPr>
        <w:br/>
      </w:r>
      <w:r>
        <w:rPr>
          <w:rFonts w:hint="eastAsia"/>
        </w:rPr>
        <w:t>　　第二节 磷酸锌行业风险及对策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2023-2024年磷酸锌行业发展环境分析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2024-2030年磷酸锌行业发展趋势与方向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2024-2030年磷酸锌行业发展潜力与机遇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中:智:林:：磷酸锌行业发展建议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磷酸锌行业历程</w:t>
      </w:r>
      <w:r>
        <w:rPr>
          <w:rFonts w:hint="eastAsia"/>
        </w:rPr>
        <w:br/>
      </w:r>
      <w:r>
        <w:rPr>
          <w:rFonts w:hint="eastAsia"/>
        </w:rPr>
        <w:t>　　图表 磷酸锌行业生命周期</w:t>
      </w:r>
      <w:r>
        <w:rPr>
          <w:rFonts w:hint="eastAsia"/>
        </w:rPr>
        <w:br/>
      </w:r>
      <w:r>
        <w:rPr>
          <w:rFonts w:hint="eastAsia"/>
        </w:rPr>
        <w:t>　　图表 磷酸锌行业产业链分析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2019-2023年磷酸锌行业市场容量分析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2019-2023年中国磷酸锌行业产能统计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2019-2023年中国磷酸锌行业产量及增长趋势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2019-2023年中国磷酸锌市场需求量及增速统计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2023年中国磷酸锌行业需求领域分布格局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2019-2023年中国磷酸锌行业盈利情况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2019-2023年中国磷酸锌行业利润总额统计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2019-2023年中国磷酸锌进口数量分析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2019-2023年中国磷酸锌进口金额分析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2019-2023年中国磷酸锌出口数量分析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2019-2023年中国磷酸锌出口金额分析</w:t>
      </w:r>
      <w:r>
        <w:rPr>
          <w:rFonts w:hint="eastAsia"/>
        </w:rPr>
        <w:br/>
      </w:r>
      <w:r>
        <w:rPr>
          <w:rFonts w:hint="eastAsia"/>
        </w:rPr>
        <w:t>　　图表 2023年中国磷酸锌进口国家及地区分析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2023年中国磷酸锌出口国家及地区分析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2019-2023年中国磷酸锌行业企业平均规模情况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磷酸锌企业信息</w:t>
      </w:r>
      <w:r>
        <w:rPr>
          <w:rFonts w:hint="eastAsia"/>
        </w:rPr>
        <w:br/>
      </w:r>
      <w:r>
        <w:rPr>
          <w:rFonts w:hint="eastAsia"/>
        </w:rPr>
        <w:t>　　图表 磷酸锌企业经营情况分析</w:t>
      </w:r>
      <w:r>
        <w:rPr>
          <w:rFonts w:hint="eastAsia"/>
        </w:rPr>
        <w:br/>
      </w:r>
      <w:r>
        <w:rPr>
          <w:rFonts w:hint="eastAsia"/>
        </w:rPr>
        <w:t>　　图表 磷酸锌重点企业（三）主要经济指标情况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c01b52973455f" w:history="1">
        <w:r>
          <w:rPr>
            <w:rStyle w:val="Hyperlink"/>
          </w:rPr>
          <w:t>2024-2030年中国磷酸锌行业现状与市场前景分析报告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c01b52973455f" w:history="1">
        <w:r>
          <w:rPr>
            <w:rStyle w:val="Hyperlink"/>
          </w:rPr>
          <w:t>https://www.20087.com/3/00/LinSuanXinXianZhuangYuQianJingFenXi.html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301a178bd4725" w:history="1">
      <w:r>
        <w:rPr>
          <w:rStyle w:val="Hyperlink"/>
        </w:rPr>
        <w:t>2024-2030年中国磷酸锌行业现状与市场前景分析报告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inSuanXinXianZhuangYuQianJingFenXi.html" TargetMode="External" Id="R93cc01b52973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inSuanXinXianZhuangYuQianJingFenXi.html" TargetMode="External" Id="Rb97301a178bd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2024-05-18T08:34:08Z</dcterms:created>
  <dcterms:modified xsi:type="dcterms:W3CDTF">2024-05-18T09:34:08Z</dcterms:modified>
  <dc:subject>2024-2030年中国磷酸锌行业现状与市场前景分析报告</dc:subject>
  <dc:title>2024-2030年中国磷酸锌行业现状与市场前景分析报告</dc:title>
  <cp:keywords>2024-2030年中国磷酸锌行业现状与市场前景分析报告</cp:keywords>
  <dc:description>2024-2030年中国磷酸锌行业现状与市场前景分析报告</dc:description>
</cp:coreProperties>
</file>