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ad25988884015" w:history="1">
              <w:r>
                <w:rPr>
                  <w:rStyle w:val="Hyperlink"/>
                </w:rPr>
                <w:t>全球与中国聚氨酯制品行业现状及行业前景分析报告（2025-2031年）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ad25988884015" w:history="1">
              <w:r>
                <w:rPr>
                  <w:rStyle w:val="Hyperlink"/>
                </w:rPr>
                <w:t>全球与中国聚氨酯制品行业现状及行业前景分析报告（2025-2031年）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ad25988884015" w:history="1">
                <w:r>
                  <w:rPr>
                    <w:rStyle w:val="Hyperlink"/>
                  </w:rPr>
                  <w:t>https://www.20087.com/3/60/JuAnZhiZhiPinFaZhanQianJingFenXi.html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制品因其良好的机械性能、耐候性及加工性能，在家具、建筑、汽车、服装等多个领域得到广泛应用。随着环保意识的增强，低VOC（挥发性有机化合物）和生物基聚氨酯材料的研发成为行业趋势，旨在减少对环境的影响。同时，聚氨酯泡沫、弹性体、涂料等产品正不断优化，以满足市场对高性能、环保、轻量化材料的需求。</w:t>
      </w:r>
      <w:r>
        <w:rPr>
          <w:rFonts w:hint="eastAsia"/>
        </w:rPr>
        <w:br/>
      </w:r>
      <w:r>
        <w:rPr>
          <w:rFonts w:hint="eastAsia"/>
        </w:rPr>
        <w:t>　　聚氨酯制品的未来将更加注重可持续性和功能性创新。随着循环经济的发展，回收利用技术的进步将促进聚氨酯废弃物的再利用，形成闭环生产模式。新型聚氨酯材料的研发，如自愈合、形状记忆、智能响应等功能性材料，将拓展其在智能穿戴、医疗植入物等高科技领域的应用。此外，通过纳米技术、3D打印等先进制造技术的应用，聚氨酯制品的定制化和复杂结构设计能力将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ad25988884015" w:history="1">
        <w:r>
          <w:rPr>
            <w:rStyle w:val="Hyperlink"/>
          </w:rPr>
          <w:t>全球与中国聚氨酯制品行业现状及行业前景分析报告（2025-2031年）</w:t>
        </w:r>
      </w:hyperlink>
      <w:r>
        <w:rPr>
          <w:rFonts w:hint="eastAsia"/>
        </w:rPr>
        <w:t>》从产业链视角出发，系统分析了聚氨酯制品行业的市场现状与需求动态，详细解读了聚氨酯制品市场规模、价格波动及上下游影响因素。报告深入剖析了聚氨酯制品细分领域的发展特点，基于权威数据对市场前景及未来趋势进行了科学预测，同时揭示了聚氨酯制品重点企业的竞争格局与市场集中度变化。报告客观翔实地指出了聚氨酯制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聚氨酯制品行业概述及发展现状</w:t>
      </w:r>
      <w:r>
        <w:rPr>
          <w:rFonts w:hint="eastAsia"/>
        </w:rPr>
        <w:br/>
      </w:r>
      <w:r>
        <w:rPr>
          <w:rFonts w:hint="eastAsia"/>
        </w:rPr>
        <w:t>　　1.1 聚氨酯制品行业介绍</w:t>
      </w:r>
      <w:r>
        <w:rPr>
          <w:rFonts w:hint="eastAsia"/>
        </w:rPr>
        <w:br/>
      </w:r>
      <w:r>
        <w:rPr>
          <w:rFonts w:hint="eastAsia"/>
        </w:rPr>
        <w:t>　　1.2 聚氨酯制品主要种类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2024年不同种类聚氨酯制品产量占比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2020-2031年不同种类聚氨酯制品价格走势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聚氨酯制品主要应用领域分析</w:t>
      </w:r>
      <w:r>
        <w:rPr>
          <w:rFonts w:hint="eastAsia"/>
        </w:rPr>
        <w:br/>
      </w:r>
      <w:r>
        <w:rPr>
          <w:rFonts w:hint="eastAsia"/>
        </w:rPr>
        <w:t>　　　　1.3.1 聚氨酯制品主要应用领域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2025年全球聚氨酯制品不同应用领域消费量占比分析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全球与中国聚氨酯制品市场发展现状对比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2020-2031年全球聚氨酯制品市场现状及发展趋势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2020-2031年中国聚氨酯制品市场现状及发展趋势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2020-2031年全球聚氨酯制品供需现状及趋势预测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2020-2031年全球聚氨酯制品产能、产量、产能利用率情况及趋势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2020-2031年全球聚氨酯制品产量、表观消费量情况及趋势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2020-2031年中国聚氨酯制品供需现状及趋势预测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2020-2031年中国聚氨酯制品产能、产量、产能利用率情况及趋势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2020-2031年中国聚氨酯制品产量、表观消费量情况及趋势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2020-2031年中国聚氨酯制品产量、需求量、市场缺口情况及趋势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中国聚氨酯制品行业政策分析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全球与中国聚氨酯制品重点企业产量、产值、集中度分析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全球市场聚氨酯制品重点企业2024和2025年产量、产值对比分析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全球市场聚氨酯制品重点企业2024和2025年产量对比分析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全球市场聚氨酯制品重点企业2024和2025年产值对比分析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全球市场聚氨酯制品重点企业2024和2025年产品价格分析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中国市场聚氨酯制品重点企业2024和2025年产量、产值对比分析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中国市场聚氨酯制品重点企业2024和2025年产量对比分析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中国市场聚氨酯制品重点企业2024和2025年产值对比分析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聚氨酯制品重点厂商总部</w:t>
      </w:r>
      <w:r>
        <w:rPr>
          <w:rFonts w:hint="eastAsia"/>
        </w:rPr>
        <w:br/>
      </w:r>
      <w:r>
        <w:rPr>
          <w:rFonts w:hint="eastAsia"/>
        </w:rPr>
        <w:t>　　2.4 聚氨酯制品行业企业集中度分析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全球重点聚氨酯制品企业SWOT分析</w:t>
      </w:r>
      <w:r>
        <w:rPr>
          <w:rFonts w:hint="eastAsia"/>
        </w:rPr>
        <w:br/>
      </w:r>
      <w:r>
        <w:rPr>
          <w:rFonts w:hint="eastAsia"/>
        </w:rPr>
        <w:t>　　2.6 中国重点聚氨酯制品企业SWOT分析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2020-2031年全球主要地区聚氨酯制品产量、产值、市场份额情况及趋势预测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2020-2031年全球主要地区聚氨酯制品产量、产值及市场份额情况及趋势预测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2020-2031年全球主要地区聚氨酯制品产量及市场份额情况及趋势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2020-2031年全球主要地区聚氨酯制品产值及市场份额情况及趋势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2020-2031年中国市场聚氨酯制品产量、产值情况及趋势预测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2020-2031年北美市场聚氨酯制品产量、产值情况及趋势预测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2020-2031年欧洲市场聚氨酯制品产量、产值情况及趋势预测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2020-2031年日本市场聚氨酯制品产量、产值情况及趋势预测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2020-2031年全球主要地区聚氨酯制品消费量、市场份额及发展趋势分析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2020-2031年全球主要地区聚氨酯制品消费量、市场份额及发展趋势预测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2020-2031年中国市场聚氨酯制品消费情况及发展趋势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2020-2031年北美市场聚氨酯制品消费情况及发展趋势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2020-2031年欧洲市场聚氨酯制品消费情况及发展趋势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2020-2031年日本市场聚氨酯制品消费情况及发展趋势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聚氨酯制品行业重点企业调研分析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企业聚氨酯制品产品</w:t>
      </w:r>
      <w:r>
        <w:rPr>
          <w:rFonts w:hint="eastAsia"/>
        </w:rPr>
        <w:br/>
      </w:r>
      <w:r>
        <w:rPr>
          <w:rFonts w:hint="eastAsia"/>
        </w:rPr>
        <w:t>　　　　5.1.3 企业聚氨酯制品产量、价格、收入、成本、毛利情况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企业聚氨酯制品产品</w:t>
      </w:r>
      <w:r>
        <w:rPr>
          <w:rFonts w:hint="eastAsia"/>
        </w:rPr>
        <w:br/>
      </w:r>
      <w:r>
        <w:rPr>
          <w:rFonts w:hint="eastAsia"/>
        </w:rPr>
        <w:t>　　　　5.2.3 企业聚氨酯制品产量、价格、收入、成本、毛利情况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企业聚氨酯制品产品</w:t>
      </w:r>
      <w:r>
        <w:rPr>
          <w:rFonts w:hint="eastAsia"/>
        </w:rPr>
        <w:br/>
      </w:r>
      <w:r>
        <w:rPr>
          <w:rFonts w:hint="eastAsia"/>
        </w:rPr>
        <w:t>　　　　5.3.3 企业聚氨酯制品产量、价格、收入、成本、毛利情况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企业聚氨酯制品产品</w:t>
      </w:r>
      <w:r>
        <w:rPr>
          <w:rFonts w:hint="eastAsia"/>
        </w:rPr>
        <w:br/>
      </w:r>
      <w:r>
        <w:rPr>
          <w:rFonts w:hint="eastAsia"/>
        </w:rPr>
        <w:t>　　　　5.4.3 企业聚氨酯制品产量、价格、收入、成本、毛利情况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企业聚氨酯制品产品</w:t>
      </w:r>
      <w:r>
        <w:rPr>
          <w:rFonts w:hint="eastAsia"/>
        </w:rPr>
        <w:br/>
      </w:r>
      <w:r>
        <w:rPr>
          <w:rFonts w:hint="eastAsia"/>
        </w:rPr>
        <w:t>　　　　5.5.3 企业聚氨酯制品产量、价格、收入、成本、毛利情况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企业聚氨酯制品产品</w:t>
      </w:r>
      <w:r>
        <w:rPr>
          <w:rFonts w:hint="eastAsia"/>
        </w:rPr>
        <w:br/>
      </w:r>
      <w:r>
        <w:rPr>
          <w:rFonts w:hint="eastAsia"/>
        </w:rPr>
        <w:t>　　　　5.6.3 企业聚氨酯制品产量、价格、收入、成本、毛利情况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企业聚氨酯制品产品</w:t>
      </w:r>
      <w:r>
        <w:rPr>
          <w:rFonts w:hint="eastAsia"/>
        </w:rPr>
        <w:br/>
      </w:r>
      <w:r>
        <w:rPr>
          <w:rFonts w:hint="eastAsia"/>
        </w:rPr>
        <w:t>　　　　5.7.3 企业聚氨酯制品产量、价格、收入、成本、毛利情况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企业聚氨酯制品产品</w:t>
      </w:r>
      <w:r>
        <w:rPr>
          <w:rFonts w:hint="eastAsia"/>
        </w:rPr>
        <w:br/>
      </w:r>
      <w:r>
        <w:rPr>
          <w:rFonts w:hint="eastAsia"/>
        </w:rPr>
        <w:t>　　　　5.8.3 企业聚氨酯制品产量、价格、收入、成本、毛利情况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企业聚氨酯制品产品</w:t>
      </w:r>
      <w:r>
        <w:rPr>
          <w:rFonts w:hint="eastAsia"/>
        </w:rPr>
        <w:br/>
      </w:r>
      <w:r>
        <w:rPr>
          <w:rFonts w:hint="eastAsia"/>
        </w:rPr>
        <w:t>　　　　5.9.3 企业聚氨酯制品产量、价格、收入、成本、毛利情况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企业聚氨酯制品产品</w:t>
      </w:r>
      <w:r>
        <w:rPr>
          <w:rFonts w:hint="eastAsia"/>
        </w:rPr>
        <w:br/>
      </w:r>
      <w:r>
        <w:rPr>
          <w:rFonts w:hint="eastAsia"/>
        </w:rPr>
        <w:t>　　　　5.10.3 企业聚氨酯制品产量、价格、收入、成本、毛利情况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2020-2031不同种类聚氨酯制品产量、价格、产值及市场份额情况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全球市场不同种类聚氨酯制品产量、产值及市场份额情况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2020-2031年全球市场不同种类聚氨酯制品产量、市场份额情况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2020-2031年全球市场不同种类聚氨酯制品产值、市场份额情况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2020-2031年全球市场不同种类聚氨酯制品价格走势分析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中国市场不同种类聚氨酯制品产量、产值及市场份额情况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2020-2031年中国市场不同种类聚氨酯制品产量、市场份额情况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2020-2031年中国市场不同种类聚氨酯制品产值、市场份额情况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2020-2031年中国市场不同种类聚氨酯制品价格走势分析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聚氨酯制品上游原料及下游主要应用领域分析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聚氨酯制品产业链分析</w:t>
      </w:r>
      <w:r>
        <w:rPr>
          <w:rFonts w:hint="eastAsia"/>
        </w:rPr>
        <w:br/>
      </w:r>
      <w:r>
        <w:rPr>
          <w:rFonts w:hint="eastAsia"/>
        </w:rPr>
        <w:t>　　7.2 聚氨酯制品产业上游供应分析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2020-2031年全球市场聚氨酯制品下游主要应用领域消费量、市场份额情况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2020-2031年中国市场聚氨酯制品下游主要应用领域消费量、市场份额及增长情况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2020-2031年中国市场聚氨酯制品产量、消费量、进出口分析及发展趋势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2020-2031年中国市场聚氨酯制品产量、消费量、进出口分析及发展趋势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2020-2031年中国市场聚氨酯制品进出口贸易趋势</w:t>
      </w:r>
      <w:r>
        <w:rPr>
          <w:rFonts w:hint="eastAsia"/>
        </w:rPr>
        <w:br/>
      </w:r>
      <w:r>
        <w:rPr>
          <w:rFonts w:hint="eastAsia"/>
        </w:rPr>
        <w:t>　　8.3 中国市场聚氨酯制品主要进口来源</w:t>
      </w:r>
      <w:r>
        <w:rPr>
          <w:rFonts w:hint="eastAsia"/>
        </w:rPr>
        <w:br/>
      </w:r>
      <w:r>
        <w:rPr>
          <w:rFonts w:hint="eastAsia"/>
        </w:rPr>
        <w:t>　　8.4 中国市场聚氨酯制品主要出口目的地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2025年中国市场聚氨酯制品主要地区分布</w:t>
      </w:r>
      <w:r>
        <w:rPr>
          <w:rFonts w:hint="eastAsia"/>
        </w:rPr>
        <w:br/>
      </w:r>
      <w:r>
        <w:rPr>
          <w:rFonts w:hint="eastAsia"/>
        </w:rPr>
        <w:t>　　9.1 中国聚氨酯制品生产地区分布</w:t>
      </w:r>
      <w:r>
        <w:rPr>
          <w:rFonts w:hint="eastAsia"/>
        </w:rPr>
        <w:br/>
      </w:r>
      <w:r>
        <w:rPr>
          <w:rFonts w:hint="eastAsia"/>
        </w:rPr>
        <w:t>　　9.2 中国聚氨酯制品消费地区分布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影响中国市场聚氨酯制品供需因素分析</w:t>
      </w:r>
      <w:r>
        <w:rPr>
          <w:rFonts w:hint="eastAsia"/>
        </w:rPr>
        <w:br/>
      </w:r>
      <w:r>
        <w:rPr>
          <w:rFonts w:hint="eastAsia"/>
        </w:rPr>
        <w:t>　　10.1 聚氨酯制品及相关行业技术发展概况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2020-2031年聚氨酯制品进出口贸易现状及趋势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2020-2031年聚氨酯制品产品技术趋势与价格走势预测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聚氨酯制品行业市场环境发展趋势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2020-2031年不同种类聚氨酯制品产品技术发展趋势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2020-2031年聚氨酯制品价格走势预测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国内市场聚氨酯制品销售渠道分析</w:t>
      </w:r>
      <w:r>
        <w:rPr>
          <w:rFonts w:hint="eastAsia"/>
        </w:rPr>
        <w:br/>
      </w:r>
      <w:r>
        <w:rPr>
          <w:rFonts w:hint="eastAsia"/>
        </w:rPr>
        <w:t>　　　　12.1.1 当前聚氨酯制品主要销售模式及销售渠道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2020-2031年国内市场聚氨酯制品销售模式及销售渠道趋势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海外市场聚氨酯制品销售渠道分析</w:t>
      </w:r>
      <w:r>
        <w:rPr>
          <w:rFonts w:hint="eastAsia"/>
        </w:rPr>
        <w:br/>
      </w:r>
      <w:r>
        <w:rPr>
          <w:rFonts w:hint="eastAsia"/>
        </w:rPr>
        <w:t>　　12.3 聚氨酯制品行业营销策略建议</w:t>
      </w:r>
      <w:r>
        <w:rPr>
          <w:rFonts w:hint="eastAsia"/>
        </w:rPr>
        <w:br/>
      </w:r>
      <w:r>
        <w:rPr>
          <w:rFonts w:hint="eastAsia"/>
        </w:rPr>
        <w:t>　　　　12.3.1 聚氨酯制品市场定位及目标消费者分析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聚氨酯制品行业营销模式及销售渠道建议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聚氨酯制品产品介绍</w:t>
      </w:r>
      <w:r>
        <w:rPr>
          <w:rFonts w:hint="eastAsia"/>
        </w:rPr>
        <w:br/>
      </w:r>
      <w:r>
        <w:rPr>
          <w:rFonts w:hint="eastAsia"/>
        </w:rPr>
        <w:t>　　表 聚氨酯制品产品分类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2025年全球不同种类聚氨酯制品产量份额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2020-2031年不同种类聚氨酯制品价格及趋势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聚氨酯制品主要应用领域</w:t>
      </w:r>
      <w:r>
        <w:rPr>
          <w:rFonts w:hint="eastAsia"/>
        </w:rPr>
        <w:br/>
      </w:r>
      <w:r>
        <w:rPr>
          <w:rFonts w:hint="eastAsia"/>
        </w:rPr>
        <w:t>　　图 全球2025年聚氨酯制品不同应用领域消费量份额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2020-2031年全球市场聚氨酯制品产量及增长情况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2020-2031年全球市场聚氨酯制品产值及增长情况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2020-2031年中国市场聚氨酯制品产量、增长率及趋势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2020-2031年中国市场聚氨酯制品产值、增长率及趋势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2020-2031年全球聚氨酯制品产能、产量、产能利用率及趋势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2020-2031年全球聚氨酯制品产量、表观消费量及趋势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2020-2031年中国聚氨酯制品产能、产量、产能利用率及趋势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2020-2031年中国聚氨酯制品产量、表观消费量及趋势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2020-2031年中国聚氨酯制品产量、市场需求量及趋势</w:t>
      </w:r>
      <w:r>
        <w:rPr>
          <w:rFonts w:hint="eastAsia"/>
        </w:rPr>
        <w:br/>
      </w:r>
      <w:r>
        <w:rPr>
          <w:rFonts w:hint="eastAsia"/>
        </w:rPr>
        <w:t>　　表 聚氨酯制品行业政策分析</w:t>
      </w:r>
      <w:r>
        <w:rPr>
          <w:rFonts w:hint="eastAsia"/>
        </w:rPr>
        <w:br/>
      </w:r>
      <w:r>
        <w:rPr>
          <w:rFonts w:hint="eastAsia"/>
        </w:rPr>
        <w:t>　　表 全球市场聚氨酯制品重点企业2024和2025年产量对比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全球市场聚氨酯制品重点企业2024和2025年产量、市场份额统计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全球市场聚氨酯制品重点企业2025年产量、市场份额统计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全球市场聚氨酯制品重点企业2025年产量、市场份额统计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全球市场聚氨酯制品重点企业2024和2025年产值对比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全球市场聚氨酯制品重点企业2024和2025年产值市场份额统计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全球市场聚氨酯制品重点企业2025年产值、市场份额统计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全球市场聚氨酯制品重点企业2025年产值、市场份额统计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全球市场聚氨酯制品重点企业2024和2025年产品价格统计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中国市场聚氨酯制品重点企业2024和2025年产量对比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中国市场聚氨酯制品重点企业2024和2025年产量市场份额统计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中国市场聚氨酯制品重点企业2025年产量、市场份额统计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中国市场聚氨酯制品重点企业2025年产量、市场份额统计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中国市场聚氨酯制品重点企业2024和2025年产值对比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中国市场聚氨酯制品重点企业2024和2025年产值市场份额统计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中国市场聚氨酯制品重点企业2025年产值、市场份额统计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中国市场聚氨酯制品重点企业2025年产值、市场份额统计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聚氨酯制品企业总部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2024和2025年全球市场聚氨酯制品重点企业产值市场份额对比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全球聚氨酯制品重点企业SWOT分析</w:t>
      </w:r>
      <w:r>
        <w:rPr>
          <w:rFonts w:hint="eastAsia"/>
        </w:rPr>
        <w:br/>
      </w:r>
      <w:r>
        <w:rPr>
          <w:rFonts w:hint="eastAsia"/>
        </w:rPr>
        <w:t>　　表 中国聚氨酯制品重点企业SWOT分析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2020-2025年全球主要地区聚氨酯制品产量统计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2025-2031年全球主要地区聚氨酯制品产量预测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2020-2031年全球主要地区聚氨酯制品产量市场份额统计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2025年全球主要地区聚氨酯制品产量市场份额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2020-2025年全球主要地区聚氨酯制品产值统计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2025-2031年全球主要地区聚氨酯制品产值预测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2020-2031年全球主要地区聚氨酯制品产值市场份额统计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2025年全球主要地区聚氨酯制品产值市场份额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2020-2031年中国市场聚氨酯制品产量及增长情况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2020-2031年中国市场聚氨酯制品产值及增长情况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2020-2031年北美市场聚氨酯制品产量及增长情况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2020-2031年北美市场聚氨酯制品产值及增长情况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2020-2031年欧洲市场聚氨酯制品产量及增长情况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2020-2031年欧洲市场聚氨酯制品产值及增长情况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2020-2031年日本市场聚氨酯制品产量及增长情况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2020-2031年日本市场聚氨酯制品产值及增长情况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2020-2025年全球主要地区聚氨酯制品消费量统计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2025-2031年全球主要地区聚氨酯制品消费量预测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2020-2031年全球主要地区聚氨酯制品消费量市场份额统计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2025年全球主要地区聚氨酯制品消费量市场份额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2020-2031年中国市场聚氨酯制品消费量、增长率及趋势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2020-2031年北美市场聚氨酯制品消费量、增长率及趋势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2020-2031年欧洲市场聚氨酯制品消费量、增长率及趋势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2020-2031年日本市场聚氨酯制品消费量、增长率及趋势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重点企业（一）聚氨酯制品产品情况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重点企业（一）2024-2025年聚氨酯制品产量、价格、收入、成本、毛利情况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重点企业（二）聚氨酯制品产品情况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重点企业（二）2024-2025年聚氨酯制品产量、价格、收入、成本、毛利情况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重点企业（三）聚氨酯制品产品情况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重点企业（三）2024-2025年聚氨酯制品产量、价格、收入、成本、毛利情况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重点企业（四）聚氨酯制品产品情况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重点企业（四）2024-2025年聚氨酯制品产量、价格、收入、成本、毛利情况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重点企业（五）聚氨酯制品产品情况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重点企业（五）2024-2025年聚氨酯制品产量、价格、收入、成本、毛利情况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重点企业（六）聚氨酯制品产品情况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重点企业（六）2024-2025年聚氨酯制品产量、价格、收入、成本、毛利情况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重点企业（七）聚氨酯制品产品情况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重点企业（七）2024-2025年聚氨酯制品产量、价格、收入、成本、毛利情况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重点企业（八）聚氨酯制品产品情况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重点企业（八）2024-2025年聚氨酯制品产量、价格、收入、成本、毛利情况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重点企业（九）聚氨酯制品产品情况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重点企业（九）2024-2025年聚氨酯制品产量、价格、收入、成本、毛利情况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重点企业（十）聚氨酯制品产品情况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重点企业（十）2024-2025年聚氨酯制品产量、价格、收入、成本、毛利情况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2020-2025年全球市场不同种类聚氨酯制品产量统计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2025-2031年全球市场不同种类聚氨酯制品产量预测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2020-2031年全球市场不同种类聚氨酯制品产量市场份额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2020-2025年全球市场不同种类聚氨酯制品产值统计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2025-2031年全球市场不同种类聚氨酯制品产值预测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2020-2031年全球市场不同种类聚氨酯制品产值市场份额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2020-2031年全球市场不同种类聚氨酯制品价格走势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2020-2025年中国市场不同种类聚氨酯制品产量统计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2025-2031年中国市场不同种类聚氨酯制品产量预测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2020-2031年中国市场不同种类聚氨酯制品产量市场份额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2020-2025年中国市场不同种类聚氨酯制品产值统计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2025-2031年中国市场不同种类聚氨酯制品产值预测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2020-2031年中国市场不同种类聚氨酯制品产值市场份额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2020-2031年中国市场不同种类聚氨酯制品价格走势</w:t>
      </w:r>
      <w:r>
        <w:rPr>
          <w:rFonts w:hint="eastAsia"/>
        </w:rPr>
        <w:br/>
      </w:r>
      <w:r>
        <w:rPr>
          <w:rFonts w:hint="eastAsia"/>
        </w:rPr>
        <w:t>　　图 聚氨酯制品产业链</w:t>
      </w:r>
      <w:r>
        <w:rPr>
          <w:rFonts w:hint="eastAsia"/>
        </w:rPr>
        <w:br/>
      </w:r>
      <w:r>
        <w:rPr>
          <w:rFonts w:hint="eastAsia"/>
        </w:rPr>
        <w:t>　　表 聚氨酯制品原材料</w:t>
      </w:r>
      <w:r>
        <w:rPr>
          <w:rFonts w:hint="eastAsia"/>
        </w:rPr>
        <w:br/>
      </w:r>
      <w:r>
        <w:rPr>
          <w:rFonts w:hint="eastAsia"/>
        </w:rPr>
        <w:t>　　表 聚氨酯制品上游原料供应商及联系方式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2020-2025年全球市场聚氨酯制品主要应用领域消费量统计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2025-2031年全球市场聚氨酯制品主要应用领域消费量预测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2020-2031年全球市场聚氨酯制品主要应用领域消费量市场份额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2025年全球市场聚氨酯制品主要应用领域消费量市场份额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2020-2031年全球市场聚氨酯制品主要应用领域消费量增长率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2020-2025年中国市场聚氨酯制品主要应用领域消费量统计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2025-2031年中国市场聚氨酯制品主要应用领域消费量预测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2020-2031年中国市场聚氨酯制品主要应用领域消费量市场份额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2020-2031年中国市场聚氨酯制品主要应用领域消费量增长率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2020-2025年中国市场聚氨酯制品产量、消费量、进出口情况分析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2025-2031年中国市场聚氨酯制品产量、消费量、进出口情况预测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2020-2031年中国市场聚氨酯制品进出口量</w:t>
      </w:r>
      <w:r>
        <w:rPr>
          <w:rFonts w:hint="eastAsia"/>
        </w:rPr>
        <w:br/>
      </w:r>
      <w:r>
        <w:rPr>
          <w:rFonts w:hint="eastAsia"/>
        </w:rPr>
        <w:t>　　图 2025年聚氨酯制品生产地区分布</w:t>
      </w:r>
      <w:r>
        <w:rPr>
          <w:rFonts w:hint="eastAsia"/>
        </w:rPr>
        <w:br/>
      </w:r>
      <w:r>
        <w:rPr>
          <w:rFonts w:hint="eastAsia"/>
        </w:rPr>
        <w:t>　　图 2025年聚氨酯制品消费地区分布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2020-2031年中国聚氨酯制品进口量及趋势预测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2020-2031年中国聚氨酯制品出口量及趋势预测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2025-2031年不同种类聚氨酯制品产量占比</w:t>
      </w:r>
      <w:r>
        <w:rPr>
          <w:rFonts w:hint="eastAsia"/>
        </w:rPr>
        <w:br/>
      </w:r>
      <w:r>
        <w:rPr>
          <w:rFonts w:hint="eastAsia"/>
        </w:rPr>
        <w:t>　　图 2025-2031年聚氨酯制品价格走势预测</w:t>
      </w:r>
      <w:r>
        <w:rPr>
          <w:rFonts w:hint="eastAsia"/>
        </w:rPr>
        <w:br/>
      </w:r>
      <w:r>
        <w:rPr>
          <w:rFonts w:hint="eastAsia"/>
        </w:rPr>
        <w:t>　　图 国内市场聚氨酯制品未来销售渠道趋势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ad25988884015" w:history="1">
        <w:r>
          <w:rPr>
            <w:rStyle w:val="Hyperlink"/>
          </w:rPr>
          <w:t>全球与中国聚氨酯制品行业现状及行业前景分析报告（2025-2031年）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ad25988884015" w:history="1">
        <w:r>
          <w:rPr>
            <w:rStyle w:val="Hyperlink"/>
          </w:rPr>
          <w:t>https://www.20087.com/3/60/JuAnZhiZhiPinFaZhanQianJingFenXi.html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热点：聚氨酯原材料多少钱一吨、聚氨酯制品的税收编码、聚氨酯有几种大品牌、聚氨酯制品系列批发、聚氨酯发泡胶生产配方、聚氨酯制品生产厂家、聚氨酯毒性大吗、聚氨酯制品有哪些、水性聚氨酯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c367d4cc64b06" w:history="1">
      <w:r>
        <w:rPr>
          <w:rStyle w:val="Hyperlink"/>
        </w:rPr>
        <w:t>全球与中国聚氨酯制品行业现状及行业前景分析报告（2025-2031年）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JuAnZhiZhiPinFaZhanQianJingFenXi.html" TargetMode="External" Id="R56aad2598888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JuAnZhiZhiPinFaZhanQianJingFenXi.html" TargetMode="External" Id="Rc14c367d4cc6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2025-06-19T01:02:00Z</dcterms:created>
  <dcterms:modified xsi:type="dcterms:W3CDTF">2025-06-19T02:02:00Z</dcterms:modified>
  <dc:subject>全球与中国聚氨酯制品行业现状及行业前景分析报告（2025-2031年）</dc:subject>
  <dc:title>全球与中国聚氨酯制品行业现状及行业前景分析报告（2025-2031年）</dc:title>
  <cp:keywords>全球与中国聚氨酯制品行业现状及行业前景分析报告（2025-2031年）</cp:keywords>
  <dc:description>全球与中国聚氨酯制品行业现状及行业前景分析报告（2025-2031年）</dc:description>
</cp:coreProperties>
</file>