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6f749f169457e" w:history="1">
              <w:r>
                <w:rPr>
                  <w:rStyle w:val="Hyperlink"/>
                </w:rPr>
                <w:t>2023-2029年全球与中国1,3-丙二醇市场调查研究及前景趋势分析报告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6f749f169457e" w:history="1">
              <w:r>
                <w:rPr>
                  <w:rStyle w:val="Hyperlink"/>
                </w:rPr>
                <w:t>2023-2029年全球与中国1,3-丙二醇市场调查研究及前景趋势分析报告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6f749f169457e" w:history="1">
                <w:r>
                  <w:rPr>
                    <w:rStyle w:val="Hyperlink"/>
                  </w:rPr>
                  <w:t>https://www.20087.com/3/10/1-3-BingErChunDeXianZhuangYuQianJing.html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二醇是一种重要的化工原料，广泛应用于聚酯、增塑剂、溶剂、医药中间体等多个领域。近年来，随着生物基材料的兴起，1,3-丙二醇的生产技术从传统的石油基路线向生物基路线转变，利用微生物发酵等方法，减少了对化石资源的依赖，降低了碳排放，符合绿色化学和循环经济的发展方向。同时，1,3-丙二醇的衍生物和复合材料的开发，拓展了其在高附加值产品中的应用。</w:t>
      </w:r>
      <w:r>
        <w:rPr>
          <w:rFonts w:hint="eastAsia"/>
        </w:rPr>
        <w:br/>
      </w:r>
      <w:r>
        <w:rPr>
          <w:rFonts w:hint="eastAsia"/>
        </w:rPr>
        <w:t>　　未来，1,3-丙二醇行业的发展将更加侧重于技术创新、产业链延伸和可持续发展。技术创新体现在优化生物基1,3-丙二醇的生产过程，提高产率和纯度，降低生产成本。产业链延伸则是通过与下游行业合作，开发更多基于1,3-丙二醇的新材料和新产品，如生物可降解塑料、生物基溶剂等，拓宽市场应用范围。可持续发展要求行业在生产、运输和废弃处理等环节采取环保措施，减少对环境的影响，同时保障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6f749f169457e" w:history="1">
        <w:r>
          <w:rPr>
            <w:rStyle w:val="Hyperlink"/>
          </w:rPr>
          <w:t>2023-2029年全球与中国1,3-丙二醇市场调查研究及前景趋势分析报告</w:t>
        </w:r>
      </w:hyperlink>
      <w:r>
        <w:rPr>
          <w:rFonts w:hint="eastAsia"/>
        </w:rPr>
        <w:t>》依托详实的数据支撑，全面剖析了1,3-丙二醇行业的市场规模、需求动态与价格走势。1,3-丙二醇报告深入挖掘产业链上下游关联，评估当前市场现状，并对未来1,3-丙二醇市场前景作出科学预测。通过对1,3-丙二醇细分市场的划分和重点企业的剖析，揭示了行业竞争格局、品牌影响力和市场集中度。此外，1,3-丙二醇报告还为投资者提供了关于1,3-丙二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1,3-丙二醇市场概述</w:t>
      </w:r>
      <w:r>
        <w:rPr>
          <w:rFonts w:hint="eastAsia"/>
        </w:rPr>
        <w:br/>
      </w:r>
      <w:r>
        <w:rPr>
          <w:rFonts w:hint="eastAsia"/>
        </w:rPr>
        <w:t>　　第一节 1,3-丙二醇产品定义及统计范围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按照不同产品类型，1,3-丙二醇主要可以分为如下几个类别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一、不同产品类型1,3-丙二醇增长趋势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从不同应用，1,3-丙二醇主要包括如下几个方面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全球与中国1,3-丙二醇发展现状及趋势</w:t>
      </w:r>
      <w:r>
        <w:rPr>
          <w:rFonts w:hint="eastAsia"/>
        </w:rPr>
        <w:br/>
      </w:r>
      <w:r>
        <w:rPr>
          <w:rFonts w:hint="eastAsia"/>
        </w:rPr>
        <w:t>　　　　一、全球1,3-丙二醇发展现状及未来趋势（2018-2029年）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二、中国1,3-丙二醇发展现状及未来趋势（2018-2029年）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全球1,3-丙二醇供需现状及2023-2029年预测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一、全球1,3-丙二醇产能、产量、产能利用率及发展趋势（2018-2029年）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二、全球1,3-丙二醇产量、表观消费量及发展趋势（2018-2029年）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中国1,3-丙二醇供需现状及2023-2029年预测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一、2018-2022年中国1,3-丙二醇产能、产量、产能利用率及2023-2029年趋势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二、中国1,3-丙二醇产量、表观消费量及发展趋势（2018-2029年）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三、中国1,3-丙二醇产量、市场需求量及发展趋势（2018-2029年）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中国及欧美日等1,3-丙二醇行业政策分析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全球与中国主要厂商1,3-丙二醇产量、产值及竞争分析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全球1,3-丙二醇主要厂商列表（2018-2022年）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一、全球1,3-丙二醇主要厂商产量列表（2018-2022年）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二、全球1,3-丙二醇主要厂商产值列表（2018-2022年）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三、2020年全球主要生产商1,3-丙二醇收入排名</w:t>
      </w:r>
      <w:r>
        <w:rPr>
          <w:rFonts w:hint="eastAsia"/>
        </w:rPr>
        <w:br/>
      </w:r>
      <w:r>
        <w:rPr>
          <w:rFonts w:hint="eastAsia"/>
        </w:rPr>
        <w:t>　　　　四、全球1,3-丙二醇主要厂商产品价格列表（2018-2022年）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中国1,3-丙二醇主要厂商产量、产值及市场份额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一、中国1,3-丙二醇主要厂商产量列表（2018-2022年）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二、中国1,3-丙二醇主要厂商产值列表（2018-2022年）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1,3-丙二醇厂商产地分布及商业化日期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1,3-丙二醇行业集中度、竞争程度分析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一、1,3-丙二醇行业集中度分析：全球Top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二、全球1,3-丙二醇第一梯队、第二梯队和第三梯队生产商（品牌）及市场份额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全球领先1,3-丙二醇企业SWOT分析</w:t>
      </w:r>
      <w:r>
        <w:rPr>
          <w:rFonts w:hint="eastAsia"/>
        </w:rPr>
        <w:br/>
      </w:r>
      <w:r>
        <w:rPr>
          <w:rFonts w:hint="eastAsia"/>
        </w:rPr>
        <w:t>　　第六节 全球主要1,3-丙二醇企业采访及观点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全球主要1,3-丙二醇生产地区分析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全球主要地区1,3-丙二醇市场规模分析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一、全球主要地区1,3-丙二醇产量及市场份额（2018-2022年）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二、全球主要地区1,3-丙二醇产量及市场份额预测（2023-2029年）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三、全球主要地区1,3-丙二醇产值及市场份额（2018-2022年）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四、全球主要地区1,3-丙二醇产值及市场份额预测（2023-2029年）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北美市场1,3-丙二醇产量、产值及增长率（2018-2022年）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欧洲市场1,3-丙二醇产量、产值及增长率（2018-2022年）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中国市场1,3-丙二醇产量、产值及增长率（2018-2022年）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日本市场1,3-丙二醇产量、产值及增长率（2018-2022年）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东南亚市场1,3-丙二醇产量、产值及增长率（2018-2022年）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印度市场1,3-丙二醇产量、产值及增长率（2018-2022年）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全球主要地区1,3-丙二醇消费展望（2023-2029年）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全球主要地区1,3-丙二醇消费量及增长率（2018-2022年）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全球主要地区1,3-丙二醇消费量预测（2023-2029年）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中国市场1,3-丙二醇消费量、增长率及发展预测（2018-2029年）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北美市场1,3-丙二醇消费量、增长率及发展预测（2018-2029年）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欧洲市场1,3-丙二醇消费量、增长率及发展预测（2018-2029年）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日本市场1,3-丙二醇消费量、增长率及发展预测（2018-2029年）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东南亚市场1,3-丙二醇消费量、增长率及发展预测（2018-2029年）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印度市场1,3-丙二醇消费量、增长率及发展预测（2018-2029年）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全球1,3-丙二醇行业重点企业调研分析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1,3-丙二醇重点企业（一）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三、重点企业（一）1,3-丙二醇产能、产量、产值、价格及毛利率统计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1,3-丙二醇重点企业（二）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三、重点企业（二）1,3-丙二醇产能、产量、产值、价格及毛利率统计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1,3-丙二醇重点企业（三）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三、重点企业（三）1,3-丙二醇产能、产量、产值、价格及毛利率统计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1,3-丙二醇重点企业（四）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三、重点企业（四）1,3-丙二醇产能、产量、产值、价格及毛利率统计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1,3-丙二醇重点企业（五）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三、重点企业（五）1,3-丙二醇产能、产量、产值、价格及毛利率统计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1,3-丙二醇重点企业（六）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三、重点企业（六）1,3-丙二醇产能、产量、产值、价格及毛利率统计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1,3-丙二醇重点企业（七）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三、重点企业（七）1,3-丙二醇产能、产量、产值、价格及毛利率统计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不同类型1,3-丙二醇市场分析</w:t>
      </w:r>
      <w:r>
        <w:rPr>
          <w:rFonts w:hint="eastAsia"/>
        </w:rPr>
        <w:br/>
      </w:r>
      <w:r>
        <w:rPr>
          <w:rFonts w:hint="eastAsia"/>
        </w:rPr>
        <w:t>　　第一节 全球不同类型1,3-丙二醇产量（2018-2029年）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一、全球不同类型1,3-丙二醇产量及市场份额（2018-2022年）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二、全球不同类型1,3-丙二醇产量预测（2023-2029年）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全球不同类型1,3-丙二醇产值（2018-2029年）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一、全球不同类型1,3-丙二醇产值及市场份额（2018-2022年）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二、全球不同类型1,3-丙二醇产值预测（2023-2029年）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全球不同类型1,3-丙二醇价格走势（2018-2022年）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不同价格区间1,3-丙二醇市场份额对比（2018-2022年）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中国不同类型1,3-丙二醇产量（2018-2029年）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一、中国不同类型1,3-丙二醇产量及市场份额（2018-2022年）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二、中国不同类型1,3-丙二醇产量预测（2023-2029年）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中国不同类型1,3-丙二醇产值（2018-2029年）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一、中国不同类型1,3-丙二醇产值及市场份额（2018-2022年）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二、中国不同类型1,3-丙二醇产值预测（2023-2029年）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1,3-丙二醇上游原料及下游主要应用分析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1,3-丙二醇产业链分析</w:t>
      </w:r>
      <w:r>
        <w:rPr>
          <w:rFonts w:hint="eastAsia"/>
        </w:rPr>
        <w:br/>
      </w:r>
      <w:r>
        <w:rPr>
          <w:rFonts w:hint="eastAsia"/>
        </w:rPr>
        <w:t>　　第二节 1,3-丙二醇产业上游供应分析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全球不同应用1,3-丙二醇消费量、市场份额及增长率（2018-2029年）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一、全球不同应用1,3-丙二醇消费量（2018-2022年）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二、全球不同应用1,3-丙二醇消费量预测（2023-2029年）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中国不同应用1,3-丙二醇消费量、市场份额及增长率（2018-2029年）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一、中国不同应用1,3-丙二醇消费量（2018-2022年）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二、中国不同应用1,3-丙二醇消费量预测（2023-2029年）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中国1,3-丙二醇产量、消费量、进出口分析及未来趋势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中国1,3-丙二醇产量、消费量、进出口分析及未来趋势（2018-2029年）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中国1,3-丙二醇进出口贸易趋势</w:t>
      </w:r>
      <w:r>
        <w:rPr>
          <w:rFonts w:hint="eastAsia"/>
        </w:rPr>
        <w:br/>
      </w:r>
      <w:r>
        <w:rPr>
          <w:rFonts w:hint="eastAsia"/>
        </w:rPr>
        <w:t>　　第三节 中国1,3-丙二醇主要进口来源</w:t>
      </w:r>
      <w:r>
        <w:rPr>
          <w:rFonts w:hint="eastAsia"/>
        </w:rPr>
        <w:br/>
      </w:r>
      <w:r>
        <w:rPr>
          <w:rFonts w:hint="eastAsia"/>
        </w:rPr>
        <w:t>　　第四节 中国1,3-丙二醇主要出口目的地</w:t>
      </w:r>
      <w:r>
        <w:rPr>
          <w:rFonts w:hint="eastAsia"/>
        </w:rPr>
        <w:br/>
      </w:r>
      <w:r>
        <w:rPr>
          <w:rFonts w:hint="eastAsia"/>
        </w:rPr>
        <w:t>　　第五节 中国1,3-丙二醇未来发展的有利因素、不利因素分析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中国1,3-丙二醇主要生产消费地区分布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中国1,3-丙二醇生产地区分布</w:t>
      </w:r>
      <w:r>
        <w:rPr>
          <w:rFonts w:hint="eastAsia"/>
        </w:rPr>
        <w:br/>
      </w:r>
      <w:r>
        <w:rPr>
          <w:rFonts w:hint="eastAsia"/>
        </w:rPr>
        <w:t>　　第二节 中国1,3-丙二醇消费地区分布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影响中国1,3-丙二醇供需的主要因素分析</w:t>
      </w:r>
      <w:r>
        <w:rPr>
          <w:rFonts w:hint="eastAsia"/>
        </w:rPr>
        <w:br/>
      </w:r>
      <w:r>
        <w:rPr>
          <w:rFonts w:hint="eastAsia"/>
        </w:rPr>
        <w:t>　　第一节 1,3-丙二醇技术及相关行业技术发展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1,3-丙二醇进出口贸易现状及趋势</w:t>
      </w:r>
      <w:r>
        <w:rPr>
          <w:rFonts w:hint="eastAsia"/>
        </w:rPr>
        <w:br/>
      </w:r>
      <w:r>
        <w:rPr>
          <w:rFonts w:hint="eastAsia"/>
        </w:rPr>
        <w:t>　　第三节 1,3-丙二醇下游行业需求变化因素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1,3-丙二醇行业、产品及技术发展趋势（2023-2029年）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1,3-丙二醇行业及市场环境发展趋势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1,3-丙二醇产品及技术发展趋势</w:t>
      </w:r>
      <w:r>
        <w:rPr>
          <w:rFonts w:hint="eastAsia"/>
        </w:rPr>
        <w:br/>
      </w:r>
      <w:r>
        <w:rPr>
          <w:rFonts w:hint="eastAsia"/>
        </w:rPr>
        <w:t>　　第三节 1,3-丙二醇产品价格走势</w:t>
      </w:r>
      <w:r>
        <w:rPr>
          <w:rFonts w:hint="eastAsia"/>
        </w:rPr>
        <w:br/>
      </w:r>
      <w:r>
        <w:rPr>
          <w:rFonts w:hint="eastAsia"/>
        </w:rPr>
        <w:t>　　第四节 1,3-丙二醇市场消费形态、消费者偏好（2023-2029年）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1,3-丙二醇销售渠道分析及建议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国内1,3-丙二醇销售渠道</w:t>
      </w:r>
      <w:r>
        <w:rPr>
          <w:rFonts w:hint="eastAsia"/>
        </w:rPr>
        <w:br/>
      </w:r>
      <w:r>
        <w:rPr>
          <w:rFonts w:hint="eastAsia"/>
        </w:rPr>
        <w:t>　　第二节 海外市场1,3-丙二醇销售渠道</w:t>
      </w:r>
      <w:r>
        <w:rPr>
          <w:rFonts w:hint="eastAsia"/>
        </w:rPr>
        <w:br/>
      </w:r>
      <w:r>
        <w:rPr>
          <w:rFonts w:hint="eastAsia"/>
        </w:rPr>
        <w:t>　　第三节 1,3-丙二醇销售/营销策略建议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按照不同产品类型，1,3-丙二醇主要可以分为如下几个类别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不同种类1,3-丙二醇增长趋势</w:t>
      </w:r>
      <w:r>
        <w:rPr>
          <w:rFonts w:hint="eastAsia"/>
        </w:rPr>
        <w:br/>
      </w:r>
      <w:r>
        <w:rPr>
          <w:rFonts w:hint="eastAsia"/>
        </w:rPr>
        <w:t>　　表 按不同应用，1,3-丙二醇主要包括如下几个方面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不同应用1,3-丙二醇消费量增长趋势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中国及欧美日等地区1,3-丙二醇相关政策分析</w:t>
      </w:r>
      <w:r>
        <w:rPr>
          <w:rFonts w:hint="eastAsia"/>
        </w:rPr>
        <w:br/>
      </w:r>
      <w:r>
        <w:rPr>
          <w:rFonts w:hint="eastAsia"/>
        </w:rPr>
        <w:t>　　表 全球1,3-丙二醇主要厂商产量列表（2018-2022年）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全球1,3-丙二醇主要厂商产量市场份额列表（2018-2022年）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全球1,3-丙二醇主要厂商产值列表（2018-2022年）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全球1,3-丙二醇主要厂商产值、市场份额列表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2020年全球主要生产商1,3-丙二醇收入排名</w:t>
      </w:r>
      <w:r>
        <w:rPr>
          <w:rFonts w:hint="eastAsia"/>
        </w:rPr>
        <w:br/>
      </w:r>
      <w:r>
        <w:rPr>
          <w:rFonts w:hint="eastAsia"/>
        </w:rPr>
        <w:t>　　表 全球1,3-丙二醇主要厂商产品价格列表（2018-2022年）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中国1,3-丙二醇主要厂商产品价格列表</w:t>
      </w:r>
      <w:r>
        <w:rPr>
          <w:rFonts w:hint="eastAsia"/>
        </w:rPr>
        <w:br/>
      </w:r>
      <w:r>
        <w:rPr>
          <w:rFonts w:hint="eastAsia"/>
        </w:rPr>
        <w:t>　　表 中国1,3-丙二醇主要厂商产量市场份额列表（2018-2022年）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中国1,3-丙二醇主要厂商产值列表（2018-2022年）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中国1,3-丙二醇主要厂商产值市场份额列表（2018-2022年）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全球主要1,3-丙二醇厂商产地分布及商业化日期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全球主要1,3-丙二醇企业采访及观点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全球主要地区1,3-丙二醇产值对比</w:t>
      </w:r>
      <w:r>
        <w:rPr>
          <w:rFonts w:hint="eastAsia"/>
        </w:rPr>
        <w:br/>
      </w:r>
      <w:r>
        <w:rPr>
          <w:rFonts w:hint="eastAsia"/>
        </w:rPr>
        <w:t>　　表 全球主要地区1,3-丙二醇产量市场份额列表（2018-2022年）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全球主要地区1,3-丙二醇产量列表（2018-2022年）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全球主要地区1,3-丙二醇产量份额（2018-2022年）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全球主要地区1,3-丙二醇产值列表（2018-2022年）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全球主要地区1,3-丙二醇产值份额列表（2018-2022年）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全球主要地区1,3-丙二醇消费量列表（2018-2022年）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全球主要地区1,3-丙二醇消费量市场份额列表（2018-2022年）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全球不同产品类型1,3-丙二醇产量（2018-2022年）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全球不同产品类型1,3-丙二醇产量市场份额（2018-2022年）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全球不同产品类型1,3-丙二醇产量预测（2023-2029年）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全球不同产品类型1,3-丙二醇产量市场份额预测（2023-2029年）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全球不同类型1,3-丙二醇产值（2018-2022年）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全球不同类型1,3-丙二醇产值市场份额（2018-2022年）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全球不同类型1,3-丙二醇产值预测（2023-2029年）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全球不同类型1,3-丙二醇产值市场份额预测（2023-2029年）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全球不同价格区间1,3-丙二醇市场份额对比（2018-2022年）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1,3-丙二醇上游原料供应商及联系方式列表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全球不同应用1,3-丙二醇消费量（2018-2022年）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全球不同应用1,3-丙二醇消费量市场份额（2018-2022年）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全球不同应用1,3-丙二醇消费量预测（2023-2029年）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全球不同应用1,3-丙二醇消费量市场份额预测（2023-2029年）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中国不同应用1,3-丙二醇消费量（2018-2022年）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中国不同应用1,3-丙二醇消费量市场份额（2018-2022年）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中国不同应用1,3-丙二醇消费量预测（2023-2029年）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中国不同应用1,3-丙二醇消费量市场份额预测（2023-2029年）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中国1,3-丙二醇产量、消费量、进出口（2018-2022年）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中国1,3-丙二醇产量、消费量、进出口预测（2023-2029年）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中国市场1,3-丙二醇进出口贸易趋势</w:t>
      </w:r>
      <w:r>
        <w:rPr>
          <w:rFonts w:hint="eastAsia"/>
        </w:rPr>
        <w:br/>
      </w:r>
      <w:r>
        <w:rPr>
          <w:rFonts w:hint="eastAsia"/>
        </w:rPr>
        <w:t>　　表 中国市场1,3-丙二醇主要进口来源</w:t>
      </w:r>
      <w:r>
        <w:rPr>
          <w:rFonts w:hint="eastAsia"/>
        </w:rPr>
        <w:br/>
      </w:r>
      <w:r>
        <w:rPr>
          <w:rFonts w:hint="eastAsia"/>
        </w:rPr>
        <w:t>　　表 中国市场1,3-丙二醇主要出口目的地</w:t>
      </w:r>
      <w:r>
        <w:rPr>
          <w:rFonts w:hint="eastAsia"/>
        </w:rPr>
        <w:br/>
      </w:r>
      <w:r>
        <w:rPr>
          <w:rFonts w:hint="eastAsia"/>
        </w:rPr>
        <w:t>　　表 中国1,3-丙二醇市场未来发展的有利因素、不利因素分析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中国1,3-丙二醇生产地区分布</w:t>
      </w:r>
      <w:r>
        <w:rPr>
          <w:rFonts w:hint="eastAsia"/>
        </w:rPr>
        <w:br/>
      </w:r>
      <w:r>
        <w:rPr>
          <w:rFonts w:hint="eastAsia"/>
        </w:rPr>
        <w:t>　　表 中国1,3-丙二醇消费地区分布</w:t>
      </w:r>
      <w:r>
        <w:rPr>
          <w:rFonts w:hint="eastAsia"/>
        </w:rPr>
        <w:br/>
      </w:r>
      <w:r>
        <w:rPr>
          <w:rFonts w:hint="eastAsia"/>
        </w:rPr>
        <w:t>　　表 1,3-丙二醇行业及市场环境发展趋势</w:t>
      </w:r>
      <w:r>
        <w:rPr>
          <w:rFonts w:hint="eastAsia"/>
        </w:rPr>
        <w:br/>
      </w:r>
      <w:r>
        <w:rPr>
          <w:rFonts w:hint="eastAsia"/>
        </w:rPr>
        <w:t>　　表 1,3-丙二醇产品及技术发展趋势</w:t>
      </w:r>
      <w:r>
        <w:rPr>
          <w:rFonts w:hint="eastAsia"/>
        </w:rPr>
        <w:br/>
      </w:r>
      <w:r>
        <w:rPr>
          <w:rFonts w:hint="eastAsia"/>
        </w:rPr>
        <w:t>　　表 国内1,3-丙二醇主要销售模式及销售渠道趋势（2018-2022年）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欧美日等地区1,3-丙二醇主要销售模式及销售渠道趋势（2018-2022年）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1,3-丙二醇产品市场定位及目标消费者分析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1,3-丙二醇产品图片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2020年全球不同产品类型1,3-丙二醇产量市场份额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全球不同类型1,3-丙二醇消费量市场份额对比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全球1,3-丙二醇产量及增长率（2018-2022年）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全球1,3-丙二醇产值及增长率（2018-2022年）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中国1,3-丙二醇产量及发展趋势（2018-2022年）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中国1,3-丙二醇产值及未来发展趋势（2018-2022年）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全球1,3-丙二醇产能、产量、产能利用率及发展趋势（2018-2029年）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全球1,3-丙二醇产量、市场需求量及发展趋势（2018-2029年）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中国1,3-丙二醇产能、产量、产能利用率及发展趋势（2018-2029年）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中国1,3-丙二醇产量、市场需求量及发展趋势（2018-2029年）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全球1,3-丙二醇主要厂商2020年产量市场份额列表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全球1,3-丙二醇主要厂商2020年产值市场份额列表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中国市场1,3-丙二醇主要厂商产量市场份额列表（2018-2022年）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中国1,3-丙二醇主要厂商2020年产量市场份额列表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中国1,3-丙二醇主要厂商2022年产值市场份额列表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2022年全球前五及前十大生产商1,3-丙二醇市场份额</w:t>
      </w:r>
      <w:r>
        <w:rPr>
          <w:rFonts w:hint="eastAsia"/>
        </w:rPr>
        <w:br/>
      </w:r>
      <w:r>
        <w:rPr>
          <w:rFonts w:hint="eastAsia"/>
        </w:rPr>
        <w:t>　　图 全球1,3-丙二醇第一梯队、第二梯队和第三梯队生产商（品牌）及市场份额（2018-2022年）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1,3-丙二醇全球领先企业SWOT分析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全球主要地区1,3-丙二醇消费量市场份额对比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北美市场1,3-丙二醇产量及增长率（2018-2022年）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北美市场1,3-丙二醇产值及增长率（2018-2022年）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欧洲市场1,3-丙二醇产量及增长率（2018-2022年）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欧洲市场1,3-丙二醇产值及增长率（2018-2022年）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中国市场1,3-丙二醇产量及增长率（2018-2022年）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中国市场1,3-丙二醇产值及增长率（2018-2022年）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日本市场1,3-丙二醇产量及增长率（2018-2022年）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日本市场1,3-丙二醇产值及增长率（2018-2022年）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东南亚市场1,3-丙二醇产量及增长率（2018-2022年）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东南亚市场1,3-丙二醇产值及增长率（2018-2022年）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印度市场1,3-丙二醇产量及增长率（2018-2022年）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印度市场1,3-丙二醇产值及增长率（2018-2022年）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全球主要地区1,3-丙二醇消费量市场份额（2018-2022年）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全球主要地区1,3-丙二醇消费量市场份额预测（2023-2029年）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中国市场1,3-丙二醇消费量、增长率及发展预测（2018-2029年）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北美市场1,3-丙二醇消费量、增长率及发展预测（2018-2029年）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欧洲市场1,3-丙二醇消费量、增长率及发展预测（2018-2029年）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日本市场1,3-丙二醇消费量、增长率及发展预测（2018-2029年）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东南亚市场1,3-丙二醇消费量、增长率及发展预测（2018-2029年）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印度市场1,3-丙二醇消费量、增长率及发展预测（2018-2029年）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1,3-丙二醇产业链分析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1,3-丙二醇产品价格走势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6f749f169457e" w:history="1">
        <w:r>
          <w:rPr>
            <w:rStyle w:val="Hyperlink"/>
          </w:rPr>
          <w:t>2023-2029年全球与中国1,3-丙二醇市场调查研究及前景趋势分析报告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6f749f169457e" w:history="1">
        <w:r>
          <w:rPr>
            <w:rStyle w:val="Hyperlink"/>
          </w:rPr>
          <w:t>https://www.20087.com/3/10/1-3-BingErChunDeXianZhuangYuQianJing.html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7eb2cc8c54a35" w:history="1">
      <w:r>
        <w:rPr>
          <w:rStyle w:val="Hyperlink"/>
        </w:rPr>
        <w:t>2023-2029年全球与中国1,3-丙二醇市场调查研究及前景趋势分析报告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1-3-BingErChunDeXianZhuangYuQianJing.html" TargetMode="External" Id="Rf8a6f749f169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1-3-BingErChunDeXianZhuangYuQianJing.html" TargetMode="External" Id="R5bf7eb2cc8c5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2023-04-23T02:13:00Z</dcterms:created>
  <dcterms:modified xsi:type="dcterms:W3CDTF">2023-04-23T03:13:00Z</dcterms:modified>
  <dc:subject>2023-2029年全球与中国1,3-丙二醇市场调查研究及前景趋势分析报告</dc:subject>
  <dc:title>2023-2029年全球与中国1,3-丙二醇市场调查研究及前景趋势分析报告</dc:title>
  <cp:keywords>2023-2029年全球与中国1,3-丙二醇市场调查研究及前景趋势分析报告</cp:keywords>
  <dc:description>2023-2029年全球与中国1,3-丙二醇市场调查研究及前景趋势分析报告</dc:description>
</cp:coreProperties>
</file>