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d3286d75b4f60" w:history="1">
              <w:r>
                <w:rPr>
                  <w:rStyle w:val="Hyperlink"/>
                </w:rPr>
                <w:t>中国甲烷氯化物市场调查研究与发展趋势预测报告（2025-2031年）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d3286d75b4f60" w:history="1">
              <w:r>
                <w:rPr>
                  <w:rStyle w:val="Hyperlink"/>
                </w:rPr>
                <w:t>中国甲烷氯化物市场调查研究与发展趋势预测报告（2025-2031年）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d3286d75b4f60" w:history="1">
                <w:r>
                  <w:rPr>
                    <w:rStyle w:val="Hyperlink"/>
                  </w:rPr>
                  <w:t>https://www.20087.com/M_ShiYouHuaGong/03/JiaWanLvHuaWuHangYeXianZhuangYuFaZhanQianJing.html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氯化物作为重要的有机化工原料，广泛应用于制冷剂、溶剂、医药中间体和农药等领域。近年来，随着对环保和健康安全要求的提高，甲烷氯化物的生产和使用正面临严格监管。目前，行业正致力于开发更安全、更环保的替代品，同时改进生产工艺，减少有害副产品的产生，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甲烷氯化物行业的发展将更加注重绿色化和高值化。绿色化体现在将采用更多环保的生产工艺，如催化氯化、连续反应等，减少对环境的影响。高值化则意味着将开发更多高附加值的下游产品，如用于高性能材料、精细化学品和生物制药的高级中间体，提升产业链的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d3286d75b4f60" w:history="1">
        <w:r>
          <w:rPr>
            <w:rStyle w:val="Hyperlink"/>
          </w:rPr>
          <w:t>中国甲烷氯化物市场调查研究与发展趋势预测报告（2025-2031年）</w:t>
        </w:r>
      </w:hyperlink>
      <w:r>
        <w:rPr>
          <w:rFonts w:hint="eastAsia"/>
        </w:rPr>
        <w:t>》系统分析了甲烷氯化物行业的现状，全面梳理了甲烷氯化物市场需求、市场规模、产业链结构及价格体系，详细解读了甲烷氯化物细分市场特点。报告结合权威数据，科学预测了甲烷氯化物市场前景与发展趋势，客观分析了品牌竞争格局、市场集中度及重点企业的运营表现，并指出了甲烷氯化物行业面临的机遇与风险。为甲烷氯化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2025年中国甲烷氯化物行业运行环境分析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2025年中国甲烷氯化物行业经济环境分析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中国甲烷氯化物行业政策环境分析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一、危险化学品管理条例</w:t>
      </w:r>
      <w:r>
        <w:rPr>
          <w:rFonts w:hint="eastAsia"/>
        </w:rPr>
        <w:br/>
      </w:r>
      <w:r>
        <w:rPr>
          <w:rFonts w:hint="eastAsia"/>
        </w:rPr>
        <w:t>　　　　二、《节约能源管理暂行条例》</w:t>
      </w:r>
      <w:r>
        <w:rPr>
          <w:rFonts w:hint="eastAsia"/>
        </w:rPr>
        <w:br/>
      </w:r>
      <w:r>
        <w:rPr>
          <w:rFonts w:hint="eastAsia"/>
        </w:rPr>
        <w:t>　　　　三、工作场所安全使用化学品规定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第三节 2025年中国甲烷氯化物行业社会环境分析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2025年中国甲烷氯化物行业的运行现状分析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2025年中国甲烷氯化物行业发展概况分析</w:t>
      </w:r>
      <w:r>
        <w:rPr>
          <w:rFonts w:hint="eastAsia"/>
        </w:rPr>
        <w:br/>
      </w:r>
      <w:r>
        <w:rPr>
          <w:rFonts w:hint="eastAsia"/>
        </w:rPr>
        <w:t>　　　　一、甲烷氯化物产品概述</w:t>
      </w:r>
      <w:r>
        <w:rPr>
          <w:rFonts w:hint="eastAsia"/>
        </w:rPr>
        <w:br/>
      </w:r>
      <w:r>
        <w:rPr>
          <w:rFonts w:hint="eastAsia"/>
        </w:rPr>
        <w:t>　　　　二、中国甲烷氯化物行业发展背景分析</w:t>
      </w:r>
      <w:r>
        <w:rPr>
          <w:rFonts w:hint="eastAsia"/>
        </w:rPr>
        <w:br/>
      </w:r>
      <w:r>
        <w:rPr>
          <w:rFonts w:hint="eastAsia"/>
        </w:rPr>
        <w:t>　　　　三、中国甲烷氯化物行业发展优势分析</w:t>
      </w:r>
      <w:r>
        <w:rPr>
          <w:rFonts w:hint="eastAsia"/>
        </w:rPr>
        <w:br/>
      </w:r>
      <w:r>
        <w:rPr>
          <w:rFonts w:hint="eastAsia"/>
        </w:rPr>
        <w:t>　　第二节 2025年中国甲烷氯化物行业存在的问题分析</w:t>
      </w:r>
      <w:r>
        <w:rPr>
          <w:rFonts w:hint="eastAsia"/>
        </w:rPr>
        <w:br/>
      </w:r>
      <w:r>
        <w:rPr>
          <w:rFonts w:hint="eastAsia"/>
        </w:rPr>
        <w:t>　　　　一、企业集中度低，装置规模偏小</w:t>
      </w:r>
      <w:r>
        <w:rPr>
          <w:rFonts w:hint="eastAsia"/>
        </w:rPr>
        <w:br/>
      </w:r>
      <w:r>
        <w:rPr>
          <w:rFonts w:hint="eastAsia"/>
        </w:rPr>
        <w:t>　　　　二、技术水平参差不齐，落后工艺仍占一定比重</w:t>
      </w:r>
      <w:r>
        <w:rPr>
          <w:rFonts w:hint="eastAsia"/>
        </w:rPr>
        <w:br/>
      </w:r>
      <w:r>
        <w:rPr>
          <w:rFonts w:hint="eastAsia"/>
        </w:rPr>
        <w:t>　　　　三、部分企业开工率低，受到进口产品冲击</w:t>
      </w:r>
      <w:r>
        <w:rPr>
          <w:rFonts w:hint="eastAsia"/>
        </w:rPr>
        <w:br/>
      </w:r>
      <w:r>
        <w:rPr>
          <w:rFonts w:hint="eastAsia"/>
        </w:rPr>
        <w:t>　　第三节 2025年中国甲烷氯化物行业存在的问题分析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2025年中国甲烷氯化物市场营运局势分析</w:t>
      </w:r>
      <w:r>
        <w:rPr>
          <w:rFonts w:hint="eastAsia"/>
        </w:rPr>
        <w:br/>
      </w:r>
      <w:r>
        <w:rPr>
          <w:rFonts w:hint="eastAsia"/>
        </w:rPr>
        <w:t>　　第一节 2025年中国甲烷氯化物市场运行特征分析</w:t>
      </w:r>
      <w:r>
        <w:rPr>
          <w:rFonts w:hint="eastAsia"/>
        </w:rPr>
        <w:br/>
      </w:r>
      <w:r>
        <w:rPr>
          <w:rFonts w:hint="eastAsia"/>
        </w:rPr>
        <w:t>　　　　一、中国甲烷氯化物市场特征分析</w:t>
      </w:r>
      <w:r>
        <w:rPr>
          <w:rFonts w:hint="eastAsia"/>
        </w:rPr>
        <w:br/>
      </w:r>
      <w:r>
        <w:rPr>
          <w:rFonts w:hint="eastAsia"/>
        </w:rPr>
        <w:t>　　　　二、国内甲烷氯化物生产能力分析</w:t>
      </w:r>
      <w:r>
        <w:rPr>
          <w:rFonts w:hint="eastAsia"/>
        </w:rPr>
        <w:br/>
      </w:r>
      <w:r>
        <w:rPr>
          <w:rFonts w:hint="eastAsia"/>
        </w:rPr>
        <w:t>　　　　三、甲烷氯化物市场价格分析</w:t>
      </w:r>
      <w:r>
        <w:rPr>
          <w:rFonts w:hint="eastAsia"/>
        </w:rPr>
        <w:br/>
      </w:r>
      <w:r>
        <w:rPr>
          <w:rFonts w:hint="eastAsia"/>
        </w:rPr>
        <w:t>　　第二节 中国甲烷氯化物项目动态分析</w:t>
      </w:r>
      <w:r>
        <w:rPr>
          <w:rFonts w:hint="eastAsia"/>
        </w:rPr>
        <w:br/>
      </w:r>
      <w:r>
        <w:rPr>
          <w:rFonts w:hint="eastAsia"/>
        </w:rPr>
        <w:t>　　　　一、理文甲烷氯化物二期项目通过环保验收</w:t>
      </w:r>
      <w:r>
        <w:rPr>
          <w:rFonts w:hint="eastAsia"/>
        </w:rPr>
        <w:br/>
      </w:r>
      <w:r>
        <w:rPr>
          <w:rFonts w:hint="eastAsia"/>
        </w:rPr>
        <w:t>　　　　二、鲁西化工甲烷氯化物等多个项目逐步投产</w:t>
      </w:r>
      <w:r>
        <w:rPr>
          <w:rFonts w:hint="eastAsia"/>
        </w:rPr>
        <w:br/>
      </w:r>
      <w:r>
        <w:rPr>
          <w:rFonts w:hint="eastAsia"/>
        </w:rPr>
        <w:t>　　　　三、东岳6万吨甲烷氯化物扩建项目</w:t>
      </w:r>
      <w:r>
        <w:rPr>
          <w:rFonts w:hint="eastAsia"/>
        </w:rPr>
        <w:br/>
      </w:r>
      <w:r>
        <w:rPr>
          <w:rFonts w:hint="eastAsia"/>
        </w:rPr>
        <w:t>　　第三节 2025年中国甲烷氯化物市场发展建议分析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2020-2025年中国一氯甲烷及氯乙烷（29031100）进出口数据监测分析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2020-2025年中国一氯甲烷及氯乙烷进口数据分析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2020-2025年中国一氯甲烷及氯乙烷出口数据分析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2020-2025年中国一氯甲烷及氯乙烷进出口平均单价分析</w:t>
      </w:r>
      <w:r>
        <w:rPr>
          <w:rFonts w:hint="eastAsia"/>
        </w:rPr>
        <w:br/>
      </w:r>
      <w:r>
        <w:rPr>
          <w:rFonts w:hint="eastAsia"/>
        </w:rPr>
        <w:t>　　2009-中国一氯甲烷及氯乙烷（29031100）进出口平均单价分析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2020-2025年中国一氯甲烷及氯乙烷进出口国家及地区分析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2020-2025年中国二氯甲烷（29031200）进出口数据监测分析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2020-2025年中国二氯甲烷进口数据分析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2020-2025年中国二氯甲烷出口数据分析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2020-2025年中国二氯甲烷进出口平均单价分析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2020-2025年中国二氯甲烷进出口国家及地区分析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2020-2025年中国三氯甲烷（29031300）进出口数据监测分析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2020-2025年中国三氯甲烷进口数据分析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2020-2025年中国三氯甲烷出口数据分析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2020-2025年中国三氯甲烷进出口平均单价分析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2020-2025年中国三氯甲烷进出口国家及地区分析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2020-2025年中国四氯化碳（29031400）进出口数据监测分析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2020-2025年中国四氯化碳进口数据分析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2020-2025年中国四氯化碳出口数据分析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2020-2025年中国四氯化碳进出口平均单价分析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2020-2025年中国四氯化碳进出口国家及地区分析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2025年中国甲烷氯化物行业竞争格局分析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2025年中国甲烷氯化物行业竞争格局分析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二、新进入者的威胁与挑战</w:t>
      </w:r>
      <w:r>
        <w:rPr>
          <w:rFonts w:hint="eastAsia"/>
        </w:rPr>
        <w:br/>
      </w:r>
      <w:r>
        <w:rPr>
          <w:rFonts w:hint="eastAsia"/>
        </w:rPr>
        <w:t>　　　　三、进口产品的冲击</w:t>
      </w:r>
      <w:r>
        <w:rPr>
          <w:rFonts w:hint="eastAsia"/>
        </w:rPr>
        <w:br/>
      </w:r>
      <w:r>
        <w:rPr>
          <w:rFonts w:hint="eastAsia"/>
        </w:rPr>
        <w:t>　　第二节 2025年中国甲烷氯化物行业提升竞争力要素分析</w:t>
      </w:r>
      <w:r>
        <w:rPr>
          <w:rFonts w:hint="eastAsia"/>
        </w:rPr>
        <w:br/>
      </w:r>
      <w:r>
        <w:rPr>
          <w:rFonts w:hint="eastAsia"/>
        </w:rPr>
        <w:t>　　　　一、甲烷氯化物产业竞争力提升的基本条件</w:t>
      </w:r>
      <w:r>
        <w:rPr>
          <w:rFonts w:hint="eastAsia"/>
        </w:rPr>
        <w:br/>
      </w:r>
      <w:r>
        <w:rPr>
          <w:rFonts w:hint="eastAsia"/>
        </w:rPr>
        <w:t>　　　　二、甲烷氯化物产业竞争力提升的内在动力</w:t>
      </w:r>
      <w:r>
        <w:rPr>
          <w:rFonts w:hint="eastAsia"/>
        </w:rPr>
        <w:br/>
      </w:r>
      <w:r>
        <w:rPr>
          <w:rFonts w:hint="eastAsia"/>
        </w:rPr>
        <w:t>　　　　三、甲烷氯化物产业竞争力提升的关键</w:t>
      </w:r>
      <w:r>
        <w:rPr>
          <w:rFonts w:hint="eastAsia"/>
        </w:rPr>
        <w:br/>
      </w:r>
      <w:r>
        <w:rPr>
          <w:rFonts w:hint="eastAsia"/>
        </w:rPr>
        <w:t>　　　　四、甲烷氯化物产业竞争力提升的外部环境</w:t>
      </w:r>
      <w:r>
        <w:rPr>
          <w:rFonts w:hint="eastAsia"/>
        </w:rPr>
        <w:br/>
      </w:r>
      <w:r>
        <w:rPr>
          <w:rFonts w:hint="eastAsia"/>
        </w:rPr>
        <w:t>　　　　五、促进甲烷氯化物产业竞争力提升的良机</w:t>
      </w:r>
      <w:r>
        <w:rPr>
          <w:rFonts w:hint="eastAsia"/>
        </w:rPr>
        <w:br/>
      </w:r>
      <w:r>
        <w:rPr>
          <w:rFonts w:hint="eastAsia"/>
        </w:rPr>
        <w:t>　　第三节 2025年中国甲烷氯化物行业竞争策略分析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2025年中国主要甲烷氯化物企业竞争性财务数据分析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浙江金帆达生化股份有限公司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宁波巨化化工科技有限公司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南通江天化学品有限公司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重庆紫光国际化工有限责任公司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江都市天元化工有限公司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2025年中国甲烷氯化物上游及应用行业运行情况分析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2025年中国甲烷氯化物原材料产业分析</w:t>
      </w:r>
      <w:r>
        <w:rPr>
          <w:rFonts w:hint="eastAsia"/>
        </w:rPr>
        <w:br/>
      </w:r>
      <w:r>
        <w:rPr>
          <w:rFonts w:hint="eastAsia"/>
        </w:rPr>
        <w:t>　　　　一、氯碱工业概况</w:t>
      </w:r>
      <w:r>
        <w:rPr>
          <w:rFonts w:hint="eastAsia"/>
        </w:rPr>
        <w:br/>
      </w:r>
      <w:r>
        <w:rPr>
          <w:rFonts w:hint="eastAsia"/>
        </w:rPr>
        <w:t>　　　　二、甲醇行业态势</w:t>
      </w:r>
      <w:r>
        <w:rPr>
          <w:rFonts w:hint="eastAsia"/>
        </w:rPr>
        <w:br/>
      </w:r>
      <w:r>
        <w:rPr>
          <w:rFonts w:hint="eastAsia"/>
        </w:rPr>
        <w:t>　　第二节 2025年中国有机硅行业发展情况分析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一、中国有机硅工业发展历程</w:t>
      </w:r>
      <w:r>
        <w:rPr>
          <w:rFonts w:hint="eastAsia"/>
        </w:rPr>
        <w:br/>
      </w:r>
      <w:r>
        <w:rPr>
          <w:rFonts w:hint="eastAsia"/>
        </w:rPr>
        <w:t>　　　　二、有机硅产品概况</w:t>
      </w:r>
      <w:r>
        <w:rPr>
          <w:rFonts w:hint="eastAsia"/>
        </w:rPr>
        <w:br/>
      </w:r>
      <w:r>
        <w:rPr>
          <w:rFonts w:hint="eastAsia"/>
        </w:rPr>
        <w:t>　　　　三、世界有机硅进入中国时代</w:t>
      </w:r>
      <w:r>
        <w:rPr>
          <w:rFonts w:hint="eastAsia"/>
        </w:rPr>
        <w:br/>
      </w:r>
      <w:r>
        <w:rPr>
          <w:rFonts w:hint="eastAsia"/>
        </w:rPr>
        <w:t>　　　　四、有机硅由初级到高级开发空间巨大</w:t>
      </w:r>
      <w:r>
        <w:rPr>
          <w:rFonts w:hint="eastAsia"/>
        </w:rPr>
        <w:br/>
      </w:r>
      <w:r>
        <w:rPr>
          <w:rFonts w:hint="eastAsia"/>
        </w:rPr>
        <w:t>　　第三节 2025年中国聚四氟乙烯消费和市场概况分析</w:t>
      </w:r>
      <w:r>
        <w:rPr>
          <w:rFonts w:hint="eastAsia"/>
        </w:rPr>
        <w:br/>
      </w:r>
      <w:r>
        <w:rPr>
          <w:rFonts w:hint="eastAsia"/>
        </w:rPr>
        <w:t>　　　　一、聚四氟乙烯的品种与应用</w:t>
      </w:r>
      <w:r>
        <w:rPr>
          <w:rFonts w:hint="eastAsia"/>
        </w:rPr>
        <w:br/>
      </w:r>
      <w:r>
        <w:rPr>
          <w:rFonts w:hint="eastAsia"/>
        </w:rPr>
        <w:t>　　　　二、聚四氟乙烯的材料进展</w:t>
      </w:r>
      <w:r>
        <w:rPr>
          <w:rFonts w:hint="eastAsia"/>
        </w:rPr>
        <w:br/>
      </w:r>
      <w:r>
        <w:rPr>
          <w:rFonts w:hint="eastAsia"/>
        </w:rPr>
        <w:t>　　　　三、中国聚四氟乙烯的生产与消费概况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2025-2031年中国甲烷氯化物行业发展前景预测分析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2025-2031年中国甲烷氯化物主要产品发展趋势分析</w:t>
      </w:r>
      <w:r>
        <w:rPr>
          <w:rFonts w:hint="eastAsia"/>
        </w:rPr>
        <w:br/>
      </w:r>
      <w:r>
        <w:rPr>
          <w:rFonts w:hint="eastAsia"/>
        </w:rPr>
        <w:t>　　　　一、一氯甲烷</w:t>
      </w:r>
      <w:r>
        <w:rPr>
          <w:rFonts w:hint="eastAsia"/>
        </w:rPr>
        <w:br/>
      </w:r>
      <w:r>
        <w:rPr>
          <w:rFonts w:hint="eastAsia"/>
        </w:rPr>
        <w:t>　　　　二、二氯甲烷</w:t>
      </w:r>
      <w:r>
        <w:rPr>
          <w:rFonts w:hint="eastAsia"/>
        </w:rPr>
        <w:br/>
      </w:r>
      <w:r>
        <w:rPr>
          <w:rFonts w:hint="eastAsia"/>
        </w:rPr>
        <w:t>　　　　三、氯仿</w:t>
      </w:r>
      <w:r>
        <w:rPr>
          <w:rFonts w:hint="eastAsia"/>
        </w:rPr>
        <w:br/>
      </w:r>
      <w:r>
        <w:rPr>
          <w:rFonts w:hint="eastAsia"/>
        </w:rPr>
        <w:t>　　　　四、四氯化碳</w:t>
      </w:r>
      <w:r>
        <w:rPr>
          <w:rFonts w:hint="eastAsia"/>
        </w:rPr>
        <w:br/>
      </w:r>
      <w:r>
        <w:rPr>
          <w:rFonts w:hint="eastAsia"/>
        </w:rPr>
        <w:t>　　第二节 2025-2031年中国甲烷氯化物行业市场预测分析</w:t>
      </w:r>
      <w:r>
        <w:rPr>
          <w:rFonts w:hint="eastAsia"/>
        </w:rPr>
        <w:br/>
      </w:r>
      <w:r>
        <w:rPr>
          <w:rFonts w:hint="eastAsia"/>
        </w:rPr>
        <w:t>　　　　一、甲烷氯化物供给预测分析</w:t>
      </w:r>
      <w:r>
        <w:rPr>
          <w:rFonts w:hint="eastAsia"/>
        </w:rPr>
        <w:br/>
      </w:r>
      <w:r>
        <w:rPr>
          <w:rFonts w:hint="eastAsia"/>
        </w:rPr>
        <w:t>　　　　二、甲烷氯化物需求预测分析</w:t>
      </w:r>
      <w:r>
        <w:rPr>
          <w:rFonts w:hint="eastAsia"/>
        </w:rPr>
        <w:br/>
      </w:r>
      <w:r>
        <w:rPr>
          <w:rFonts w:hint="eastAsia"/>
        </w:rPr>
        <w:t>　　　　三、甲烷氯化物市场盈利预测分析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2025-2031年中国甲烷氯化物行业进出口形势预测分析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2025-2031年中国甲烷氯化物行业投资风险规避指引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2025-2031年中国甲烷氯化物行业投资机会分析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一、甲烷氯化物行业吸引力分析</w:t>
      </w:r>
      <w:r>
        <w:rPr>
          <w:rFonts w:hint="eastAsia"/>
        </w:rPr>
        <w:br/>
      </w:r>
      <w:r>
        <w:rPr>
          <w:rFonts w:hint="eastAsia"/>
        </w:rPr>
        <w:t>　　　　二、甲烷氯化物区域投资潜力分析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2025-2031年中国甲烷氯化物行业投资风险分析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[^中智^林]2025-2031年中国甲烷氯化物行业投资策略分析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2020-2025年中国一氯甲烷及氯乙烷进口数量分析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2020-2025年中国一氯甲烷及氯乙烷进口金额分析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2020-2025年中国一氯甲烷及氯乙烷出口数量分析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2020-2025年中国一氯甲烷及氯乙烷出口金额分析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2020-2025年中国一氯甲烷及氯乙烷进出口平均单价分析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2020-2025年中国一氯甲烷及氯乙烷进口国家及地区分析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2020-2025年中国二氯甲烷进口数量分析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2020-2025年中国二氯甲烷进口金额分析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2020-2025年中国二氯甲烷出口数量分析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2020-2025年中国二氯甲烷出口金额分析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2020-2025年中国二氯甲烷进出口平均单价分析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2020-2025年中国二氯甲烷进口国家及地区分析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2020-2025年中国三氯甲烷进口数量分析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2020-2025年中国三氯甲烷进口金额分析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2020-2025年中国三氯甲烷出口数量分析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2020-2025年中国三氯甲烷出口金额分析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2020-2025年中国三氯甲烷进出口平均单价分析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2020-2025年中国三氯甲烷进口国家及地区分析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2020-2025年中国四氯化碳进口数量分析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2020-2025年中国四氯化碳进口金额分析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2020-2025年中国四氯化碳出口数量分析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2020-2025年中国四氯化碳出口金额分析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2020-2025年中国四氯化碳进出口平均单价分析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2020-2025年中国四氯化碳进口国家及地区分析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宁波巨化化工科技有限公司主要经济指标走势图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宁波巨化化工科技有限公司经营收入走势图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宁波巨化化工科技有限公司盈利指标走势图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宁波巨化化工科技有限公司负债情况图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宁波巨化化工科技有限公司负债指标走势图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宁波巨化化工科技有限公司运营能力指标走势图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宁波巨化化工科技有限公司成长能力指标走势图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重庆紫光国际化工有限责任公司主要经济指标走势图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重庆紫光国际化工有限责任公司经营收入走势图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重庆紫光国际化工有限责任公司盈利指标走势图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重庆紫光国际化工有限责任公司负债情况图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重庆紫光国际化工有限责任公司负债指标走势图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重庆紫光国际化工有限责任公司运营能力指标走势图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重庆紫光国际化工有限责任公司成长能力指标走势图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江都市天元化工有限公司主要经济指标走势图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江都市天元化工有限公司经营收入走势图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江都市天元化工有限公司盈利指标走势图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江都市天元化工有限公司负债情况图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江都市天元化工有限公司负债指标走势图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江都市天元化工有限公司运营能力指标走势图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江都市天元化工有限公司成长能力指标走势图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d3286d75b4f60" w:history="1">
        <w:r>
          <w:rPr>
            <w:rStyle w:val="Hyperlink"/>
          </w:rPr>
          <w:t>中国甲烷氯化物市场调查研究与发展趋势预测报告（2025-2031年）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d3286d75b4f60" w:history="1">
        <w:r>
          <w:rPr>
            <w:rStyle w:val="Hyperlink"/>
          </w:rPr>
          <w:t>https://www.20087.com/M_ShiYouHuaGong/03/JiaWanLvHuaWuHangYeXianZhuangYuFaZhanQianJing.html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乙烯的作用与用途、甲烷氯化物的用途、四氯化碳主要用途、甲烷氯化物是干什么的、甲烷的氯化产物的分布规律、甲烷氯化物最新价格走势、氯甲烷是什么、甲烷氯化物状态、二氯甲烷和三氯甲烷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dcbf933704a13" w:history="1">
      <w:r>
        <w:rPr>
          <w:rStyle w:val="Hyperlink"/>
        </w:rPr>
        <w:t>中国甲烷氯化物市场调查研究与发展趋势预测报告（2025-2031年）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JiaWanLvHuaWuHangYeXianZhuangYuFaZhanQianJing.html" TargetMode="External" Id="Rd5fd3286d75b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JiaWanLvHuaWuHangYeXianZhuangYuFaZhanQianJing.html" TargetMode="External" Id="R6a0dcbf93370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2024-12-30T02:51:00Z</dcterms:created>
  <dcterms:modified xsi:type="dcterms:W3CDTF">2024-12-30T03:51:00Z</dcterms:modified>
  <dc:subject>中国甲烷氯化物市场调查研究与发展趋势预测报告（2025-2031年）</dc:subject>
  <dc:title>中国甲烷氯化物市场调查研究与发展趋势预测报告（2025-2031年）</dc:title>
  <cp:keywords>中国甲烷氯化物市场调查研究与发展趋势预测报告（2025-2031年）</cp:keywords>
  <dc:description>中国甲烷氯化物市场调查研究与发展趋势预测报告（2025-2031年）</dc:description>
</cp:coreProperties>
</file>