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6ffdd1e7074f61" w:history="1">
              <w:r>
                <w:rPr>
                  <w:rStyle w:val="Hyperlink"/>
                </w:rPr>
                <w:t>2025年三硝基甲苯行业现状研究与市场前景分析报告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6ffdd1e7074f61" w:history="1">
              <w:r>
                <w:rPr>
                  <w:rStyle w:val="Hyperlink"/>
                </w:rPr>
                <w:t>2025年三硝基甲苯行业现状研究与市场前景分析报告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6ffdd1e7074f61" w:history="1">
                <w:r>
                  <w:rPr>
                    <w:rStyle w:val="Hyperlink"/>
                  </w:rPr>
                  <w:t>https://www.20087.com/3/50/SanXiaoJiJiaBenHangYeFenXiBaoGao.html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硝基甲苯（TNT），作为一种常用的爆炸物，被广泛应用于军事、矿业和土木工程等领域。目前，随着科技的进步和生产工艺的优化，TNT的生产效率和安全性得到了显著提升。现代生产技术更加注重环保和安全生产，减少了有害物质的排放和废弃物的产生。此外，TNT的生产和使用也受到了严格的监管，以确保其在合法和安全的环境下被利用。随着新材料和替代品的研究进展，TNT的应用领域也在不断拓展，如在某些特定的工业炸药配方中作为成分之一，以改善其性能。</w:t>
      </w:r>
      <w:r>
        <w:rPr>
          <w:rFonts w:hint="eastAsia"/>
        </w:rPr>
        <w:br/>
      </w:r>
      <w:r>
        <w:rPr>
          <w:rFonts w:hint="eastAsia"/>
        </w:rPr>
        <w:t>　　未来，三硝基甲苯的发展将更加注重技术创新和环保性能。随着对环保要求的不断提高，TNT的生产将更多采用清洁技术和循环利用策略，以减少对环境的影响。同时，随着对安全性的更高要求，TNT的生产将更加注重安全防护措施的实施和完善，确保生产和使用的安全性。此外，随着新材料技术的发展，TNT可能会被用于开发新的复合材料或其他高性能化学品，进一步拓宽其应用范围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a66ffdd1e7074f61" w:history="1">
        <w:r>
          <w:rPr>
            <w:rStyle w:val="Hyperlink"/>
          </w:rPr>
          <w:t>2025年三硝基甲苯行业现状研究与市场前景分析报告</w:t>
        </w:r>
      </w:hyperlink>
      <w:r>
        <w:rPr>
          <w:rFonts w:hint="eastAsia"/>
        </w:rPr>
        <w:t>基于科学的市场调研和数据分析，全面剖析了三硝基甲苯行业现状、市场需求及市场规模。三硝基甲苯报告探讨了三硝基甲苯产业链结构，细分市场的特点，并分析了三硝基甲苯市场前景及发展趋势。通过科学预测，揭示了三硝基甲苯行业未来的增长潜力。同时，三硝基甲苯报告还对重点企业进行了研究，评估了各大品牌在市场竞争中的地位，以及行业集中度的变化。三硝基甲苯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三硝基甲苯产业概述</w:t>
      </w:r>
      <w:r>
        <w:rPr>
          <w:rFonts w:hint="eastAsia"/>
        </w:rPr>
        <w:br/>
      </w:r>
      <w:r>
        <w:rPr>
          <w:rFonts w:hint="eastAsia"/>
        </w:rPr>
        <w:t>　　第一节 三硝基甲苯产业定义</w:t>
      </w:r>
      <w:r>
        <w:rPr>
          <w:rFonts w:hint="eastAsia"/>
        </w:rPr>
        <w:br/>
      </w:r>
      <w:r>
        <w:rPr>
          <w:rFonts w:hint="eastAsia"/>
        </w:rPr>
        <w:t>　　第二节 三硝基甲苯产业发展历程</w:t>
      </w:r>
      <w:r>
        <w:rPr>
          <w:rFonts w:hint="eastAsia"/>
        </w:rPr>
        <w:br/>
      </w:r>
      <w:r>
        <w:rPr>
          <w:rFonts w:hint="eastAsia"/>
        </w:rPr>
        <w:t>　　第三节 三硝基甲苯分类情况</w:t>
      </w:r>
      <w:r>
        <w:rPr>
          <w:rFonts w:hint="eastAsia"/>
        </w:rPr>
        <w:br/>
      </w:r>
      <w:r>
        <w:rPr>
          <w:rFonts w:hint="eastAsia"/>
        </w:rPr>
        <w:t>　　第四节 三硝基甲苯产业链分析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2024-2025年三硝基甲苯行业发展环境及政策分析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三硝基甲苯行业经济环境分析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2024-2025年三硝基甲苯行业关政策、法规、标准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2024-2025年中国三硝基甲苯行业发展概况</w:t>
      </w:r>
      <w:r>
        <w:rPr>
          <w:rFonts w:hint="eastAsia"/>
        </w:rPr>
        <w:br/>
      </w:r>
      <w:r>
        <w:rPr>
          <w:rFonts w:hint="eastAsia"/>
        </w:rPr>
        <w:t>　　第一节 三硝基甲苯行业发展态势分析</w:t>
      </w:r>
      <w:r>
        <w:rPr>
          <w:rFonts w:hint="eastAsia"/>
        </w:rPr>
        <w:br/>
      </w:r>
      <w:r>
        <w:rPr>
          <w:rFonts w:hint="eastAsia"/>
        </w:rPr>
        <w:t>　　第二节 三硝基甲苯行业发展特点分析</w:t>
      </w:r>
      <w:r>
        <w:rPr>
          <w:rFonts w:hint="eastAsia"/>
        </w:rPr>
        <w:br/>
      </w:r>
      <w:r>
        <w:rPr>
          <w:rFonts w:hint="eastAsia"/>
        </w:rPr>
        <w:t>　　第三节 三硝基甲苯行业市场供需分析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中国三硝基甲苯行业供给与需求情况分析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2020-2025年中国三硝基甲苯行业总体规模</w:t>
      </w:r>
      <w:r>
        <w:rPr>
          <w:rFonts w:hint="eastAsia"/>
        </w:rPr>
        <w:br/>
      </w:r>
      <w:r>
        <w:rPr>
          <w:rFonts w:hint="eastAsia"/>
        </w:rPr>
        <w:t>　　第二节 中国三硝基甲苯行业盈利情况分析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中国三硝基甲苯行业供给概况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一、2020-2025年中国三硝基甲苯供给情况分析</w:t>
      </w:r>
      <w:r>
        <w:rPr>
          <w:rFonts w:hint="eastAsia"/>
        </w:rPr>
        <w:br/>
      </w:r>
      <w:r>
        <w:rPr>
          <w:rFonts w:hint="eastAsia"/>
        </w:rPr>
        <w:t>　　　　二、2025年中国三硝基甲苯行业供给特点分析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三、2025-2031年中国三硝基甲苯行业供给预测</w:t>
      </w:r>
      <w:r>
        <w:rPr>
          <w:rFonts w:hint="eastAsia"/>
        </w:rPr>
        <w:br/>
      </w:r>
      <w:r>
        <w:rPr>
          <w:rFonts w:hint="eastAsia"/>
        </w:rPr>
        <w:t>　　第四节 中国三硝基甲苯行业需求概况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一、2020-2025年中国三硝基甲苯行业需求情况分析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二、2025年中国三硝基甲苯行业市场需求特点分析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三、2025-2031年中国三硝基甲苯市场需求预测</w:t>
      </w:r>
      <w:r>
        <w:rPr>
          <w:rFonts w:hint="eastAsia"/>
        </w:rPr>
        <w:br/>
      </w:r>
      <w:r>
        <w:rPr>
          <w:rFonts w:hint="eastAsia"/>
        </w:rPr>
        <w:t>　　第五节 三硝基甲苯产业供需平衡状况分析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2020-2025年中国三硝基甲苯行业重点地区调研分析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一、中国三硝基甲苯行业重点区域市场结构调研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二、**地区三硝基甲苯行业调研分析</w:t>
      </w:r>
      <w:r>
        <w:rPr>
          <w:rFonts w:hint="eastAsia"/>
        </w:rPr>
        <w:br/>
      </w:r>
      <w:r>
        <w:rPr>
          <w:rFonts w:hint="eastAsia"/>
        </w:rPr>
        <w:t>　　　　三、**地区三硝基甲苯行业调研分析</w:t>
      </w:r>
      <w:r>
        <w:rPr>
          <w:rFonts w:hint="eastAsia"/>
        </w:rPr>
        <w:br/>
      </w:r>
      <w:r>
        <w:rPr>
          <w:rFonts w:hint="eastAsia"/>
        </w:rPr>
        <w:t>　　　　四、**地区三硝基甲苯行业调研分析</w:t>
      </w:r>
      <w:r>
        <w:rPr>
          <w:rFonts w:hint="eastAsia"/>
        </w:rPr>
        <w:br/>
      </w:r>
      <w:r>
        <w:rPr>
          <w:rFonts w:hint="eastAsia"/>
        </w:rPr>
        <w:t>　　　　五、**地区三硝基甲苯行业调研分析</w:t>
      </w:r>
      <w:r>
        <w:rPr>
          <w:rFonts w:hint="eastAsia"/>
        </w:rPr>
        <w:br/>
      </w:r>
      <w:r>
        <w:rPr>
          <w:rFonts w:hint="eastAsia"/>
        </w:rPr>
        <w:t>　　　　六、**地区三硝基甲苯行业调研分析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中国三硝基甲苯行业进出口情况分析预测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2020-2025年中国三硝基甲苯行业进出口情况分析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一、2020-2025年中国三硝基甲苯行业进口分析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二、2020-2025年中国三硝基甲苯行业出口分析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2025-2031年中国三硝基甲苯行业进出口情况预测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一、2025-2031年中国三硝基甲苯行业进口预测分析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二、2025-2031年中国三硝基甲苯行业出口预测分析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影响三硝基甲苯行业进出口变化的主要原因分析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中国三硝基甲苯行业产品价格监测</w:t>
      </w:r>
      <w:r>
        <w:rPr>
          <w:rFonts w:hint="eastAsia"/>
        </w:rPr>
        <w:br/>
      </w:r>
      <w:r>
        <w:rPr>
          <w:rFonts w:hint="eastAsia"/>
        </w:rPr>
        <w:t>　　　　一、三硝基甲苯市场价格特征</w:t>
      </w:r>
      <w:r>
        <w:rPr>
          <w:rFonts w:hint="eastAsia"/>
        </w:rPr>
        <w:br/>
      </w:r>
      <w:r>
        <w:rPr>
          <w:rFonts w:hint="eastAsia"/>
        </w:rPr>
        <w:t>　　　　二、当前三硝基甲苯市场价格评述</w:t>
      </w:r>
      <w:r>
        <w:rPr>
          <w:rFonts w:hint="eastAsia"/>
        </w:rPr>
        <w:br/>
      </w:r>
      <w:r>
        <w:rPr>
          <w:rFonts w:hint="eastAsia"/>
        </w:rPr>
        <w:t>　　　　三、影响三硝基甲苯市场价格因素分析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四、未来三硝基甲苯市场价格走势预测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三硝基甲苯行业市场竞争策略分析</w:t>
      </w:r>
      <w:r>
        <w:rPr>
          <w:rFonts w:hint="eastAsia"/>
        </w:rPr>
        <w:br/>
      </w:r>
      <w:r>
        <w:rPr>
          <w:rFonts w:hint="eastAsia"/>
        </w:rPr>
        <w:t>　　第一节 三硝基甲苯行业竞争结构分析</w:t>
      </w:r>
      <w:r>
        <w:rPr>
          <w:rFonts w:hint="eastAsia"/>
        </w:rPr>
        <w:br/>
      </w:r>
      <w:r>
        <w:rPr>
          <w:rFonts w:hint="eastAsia"/>
        </w:rPr>
        <w:t>　　　　一、三硝基甲苯行业现有企业间竞争</w:t>
      </w:r>
      <w:r>
        <w:rPr>
          <w:rFonts w:hint="eastAsia"/>
        </w:rPr>
        <w:br/>
      </w:r>
      <w:r>
        <w:rPr>
          <w:rFonts w:hint="eastAsia"/>
        </w:rPr>
        <w:t>　　　　二、三硝基甲苯行业潜在进入者分析</w:t>
      </w:r>
      <w:r>
        <w:rPr>
          <w:rFonts w:hint="eastAsia"/>
        </w:rPr>
        <w:br/>
      </w:r>
      <w:r>
        <w:rPr>
          <w:rFonts w:hint="eastAsia"/>
        </w:rPr>
        <w:t>　　　　三、三硝基甲苯行业替代品威胁分析</w:t>
      </w:r>
      <w:r>
        <w:rPr>
          <w:rFonts w:hint="eastAsia"/>
        </w:rPr>
        <w:br/>
      </w:r>
      <w:r>
        <w:rPr>
          <w:rFonts w:hint="eastAsia"/>
        </w:rPr>
        <w:t>　　　　四、三硝基甲苯行业供应商议价能力</w:t>
      </w:r>
      <w:r>
        <w:rPr>
          <w:rFonts w:hint="eastAsia"/>
        </w:rPr>
        <w:br/>
      </w:r>
      <w:r>
        <w:rPr>
          <w:rFonts w:hint="eastAsia"/>
        </w:rPr>
        <w:t>　　　　五、三硝基甲苯行业客户议价能力</w:t>
      </w:r>
      <w:r>
        <w:rPr>
          <w:rFonts w:hint="eastAsia"/>
        </w:rPr>
        <w:br/>
      </w:r>
      <w:r>
        <w:rPr>
          <w:rFonts w:hint="eastAsia"/>
        </w:rPr>
        <w:t>　　第二节 三硝基甲苯市场竞争策略分析</w:t>
      </w:r>
      <w:r>
        <w:rPr>
          <w:rFonts w:hint="eastAsia"/>
        </w:rPr>
        <w:br/>
      </w:r>
      <w:r>
        <w:rPr>
          <w:rFonts w:hint="eastAsia"/>
        </w:rPr>
        <w:t>　　　　一、三硝基甲苯市场增长潜力分析</w:t>
      </w:r>
      <w:r>
        <w:rPr>
          <w:rFonts w:hint="eastAsia"/>
        </w:rPr>
        <w:br/>
      </w:r>
      <w:r>
        <w:rPr>
          <w:rFonts w:hint="eastAsia"/>
        </w:rPr>
        <w:t>　　　　二、三硝基甲苯产品竞争策略分析</w:t>
      </w:r>
      <w:r>
        <w:rPr>
          <w:rFonts w:hint="eastAsia"/>
        </w:rPr>
        <w:br/>
      </w:r>
      <w:r>
        <w:rPr>
          <w:rFonts w:hint="eastAsia"/>
        </w:rPr>
        <w:t>　　　　三、三硝基甲苯行业典型企业产品竞争策略分析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三硝基甲苯行业企业竞争策略分析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一、2025-2031年中国三硝基甲苯市场竞争趋势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二、2025-2031年三硝基甲苯行业竞争格局展望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三、2025-2031年三硝基甲苯行业竞争策略分析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三硝基甲苯行业重点企业发展调研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四、三硝基甲苯企业发展规划</w:t>
      </w:r>
      <w:r>
        <w:rPr>
          <w:rFonts w:hint="eastAsia"/>
        </w:rPr>
        <w:br/>
      </w:r>
      <w:r>
        <w:rPr>
          <w:rFonts w:hint="eastAsia"/>
        </w:rPr>
        <w:t>　　第二节 三硝基甲苯重点企业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四、三硝基甲苯企业发展规划</w:t>
      </w:r>
      <w:r>
        <w:rPr>
          <w:rFonts w:hint="eastAsia"/>
        </w:rPr>
        <w:br/>
      </w:r>
      <w:r>
        <w:rPr>
          <w:rFonts w:hint="eastAsia"/>
        </w:rPr>
        <w:t>　　第三节 三硝基甲苯重点企业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四、三硝基甲苯企业发展规划</w:t>
      </w:r>
      <w:r>
        <w:rPr>
          <w:rFonts w:hint="eastAsia"/>
        </w:rPr>
        <w:br/>
      </w:r>
      <w:r>
        <w:rPr>
          <w:rFonts w:hint="eastAsia"/>
        </w:rPr>
        <w:t>　　第四节 三硝基甲苯重点企业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四、三硝基甲苯企业发展规划</w:t>
      </w:r>
      <w:r>
        <w:rPr>
          <w:rFonts w:hint="eastAsia"/>
        </w:rPr>
        <w:br/>
      </w:r>
      <w:r>
        <w:rPr>
          <w:rFonts w:hint="eastAsia"/>
        </w:rPr>
        <w:t>　　第五节 三硝基甲苯重点企业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二、三硝基甲苯企业经营情况分析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四、三硝基甲苯企业发展规划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三硝基甲苯企业发展策略分析</w:t>
      </w:r>
      <w:r>
        <w:rPr>
          <w:rFonts w:hint="eastAsia"/>
        </w:rPr>
        <w:br/>
      </w:r>
      <w:r>
        <w:rPr>
          <w:rFonts w:hint="eastAsia"/>
        </w:rPr>
        <w:t>　　第一节 三硝基甲苯市场策略分析</w:t>
      </w:r>
      <w:r>
        <w:rPr>
          <w:rFonts w:hint="eastAsia"/>
        </w:rPr>
        <w:br/>
      </w:r>
      <w:r>
        <w:rPr>
          <w:rFonts w:hint="eastAsia"/>
        </w:rPr>
        <w:t>　　　　一、三硝基甲苯价格策略分析</w:t>
      </w:r>
      <w:r>
        <w:rPr>
          <w:rFonts w:hint="eastAsia"/>
        </w:rPr>
        <w:br/>
      </w:r>
      <w:r>
        <w:rPr>
          <w:rFonts w:hint="eastAsia"/>
        </w:rPr>
        <w:t>　　　　二、三硝基甲苯渠道策略分析</w:t>
      </w:r>
      <w:r>
        <w:rPr>
          <w:rFonts w:hint="eastAsia"/>
        </w:rPr>
        <w:br/>
      </w:r>
      <w:r>
        <w:rPr>
          <w:rFonts w:hint="eastAsia"/>
        </w:rPr>
        <w:t>　　第二节 三硝基甲苯销售策略分析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提高三硝基甲苯企业竞争力的策略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一、提高中国三硝基甲苯企业核心竞争力的对策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二、三硝基甲苯企业提升竞争力的主要方向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三、影响三硝基甲苯企业核心竞争力的因素及提升途径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四、提高三硝基甲苯企业竞争力的策略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对我国三硝基甲苯品牌的战略思考</w:t>
      </w:r>
      <w:r>
        <w:rPr>
          <w:rFonts w:hint="eastAsia"/>
        </w:rPr>
        <w:br/>
      </w:r>
      <w:r>
        <w:rPr>
          <w:rFonts w:hint="eastAsia"/>
        </w:rPr>
        <w:t>　　　　一、三硝基甲苯实施品牌战略的意义</w:t>
      </w:r>
      <w:r>
        <w:rPr>
          <w:rFonts w:hint="eastAsia"/>
        </w:rPr>
        <w:br/>
      </w:r>
      <w:r>
        <w:rPr>
          <w:rFonts w:hint="eastAsia"/>
        </w:rPr>
        <w:t>　　　　二、三硝基甲苯企业品牌的现状分析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三、我国三硝基甲苯企业的品牌战略</w:t>
      </w:r>
      <w:r>
        <w:rPr>
          <w:rFonts w:hint="eastAsia"/>
        </w:rPr>
        <w:br/>
      </w:r>
      <w:r>
        <w:rPr>
          <w:rFonts w:hint="eastAsia"/>
        </w:rPr>
        <w:t>　　　　四、三硝基甲苯品牌战略管理的策略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三硝基甲苯行业投资机会与风险规避研究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2025-2031年中国三硝基甲苯投资环境的分析与对策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2025-2031年中国三硝基甲苯投资机遇分析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2025-2031年中国三硝基甲苯投资风险分析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2025-2031年中国三硝基甲苯投资策略与建议</w:t>
      </w:r>
      <w:r>
        <w:rPr>
          <w:rFonts w:hint="eastAsia"/>
        </w:rPr>
        <w:br/>
      </w:r>
      <w:r>
        <w:rPr>
          <w:rFonts w:hint="eastAsia"/>
        </w:rPr>
        <w:t>　　　　一、三硝基甲苯企业资本结构选择</w:t>
      </w:r>
      <w:r>
        <w:rPr>
          <w:rFonts w:hint="eastAsia"/>
        </w:rPr>
        <w:br/>
      </w:r>
      <w:r>
        <w:rPr>
          <w:rFonts w:hint="eastAsia"/>
        </w:rPr>
        <w:t>　　　　二、三硝基甲苯企业战略选择</w:t>
      </w:r>
      <w:r>
        <w:rPr>
          <w:rFonts w:hint="eastAsia"/>
        </w:rPr>
        <w:br/>
      </w:r>
      <w:r>
        <w:rPr>
          <w:rFonts w:hint="eastAsia"/>
        </w:rPr>
        <w:t>　　　　三、三硝基甲苯行业投资区域选择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三硝基甲苯市场预测及项目投资建议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中国三硝基甲苯行业生产、营销企业投资运作模式分析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三硝基甲苯行业外销与内销优势分析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2025-2031年中国三硝基甲苯行业市场规模及增长趋势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2025-2031年中国三硝基甲苯行业投资规模预测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2025-2031年三硝基甲苯行业市场盈利预测</w:t>
      </w:r>
      <w:r>
        <w:rPr>
          <w:rFonts w:hint="eastAsia"/>
        </w:rPr>
        <w:br/>
      </w:r>
      <w:r>
        <w:rPr>
          <w:rFonts w:hint="eastAsia"/>
        </w:rPr>
        <w:t>　　第六节 [:中智:林:]三硝基甲苯行业项目投资建议</w:t>
      </w:r>
      <w:r>
        <w:rPr>
          <w:rFonts w:hint="eastAsia"/>
        </w:rPr>
        <w:br/>
      </w:r>
      <w:r>
        <w:rPr>
          <w:rFonts w:hint="eastAsia"/>
        </w:rPr>
        <w:t>　　　　一、三硝基甲苯技术应用注意事项</w:t>
      </w:r>
      <w:r>
        <w:rPr>
          <w:rFonts w:hint="eastAsia"/>
        </w:rPr>
        <w:br/>
      </w:r>
      <w:r>
        <w:rPr>
          <w:rFonts w:hint="eastAsia"/>
        </w:rPr>
        <w:t>　　　　二、三硝基甲苯项目投资注意事项</w:t>
      </w:r>
      <w:r>
        <w:rPr>
          <w:rFonts w:hint="eastAsia"/>
        </w:rPr>
        <w:br/>
      </w:r>
      <w:r>
        <w:rPr>
          <w:rFonts w:hint="eastAsia"/>
        </w:rPr>
        <w:t>　　　　三、三硝基甲苯生产开发注意事项</w:t>
      </w:r>
      <w:r>
        <w:rPr>
          <w:rFonts w:hint="eastAsia"/>
        </w:rPr>
        <w:br/>
      </w:r>
      <w:r>
        <w:rPr>
          <w:rFonts w:hint="eastAsia"/>
        </w:rPr>
        <w:t>　　　　四、三硝基甲苯销售注意事项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三硝基甲苯产业链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2020-2025年中国三硝基甲苯行业市场规模及增长情况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2020-2025年中国三硝基甲苯行业产量及增长趋势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2020-2025年中国三硝基甲苯市场需求量及增速统计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2020-2025年中国三硝基甲苯行业盈利情况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2020-2025年中国三硝基甲苯行业企业数量情况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2020-2025年中国三硝基甲苯行业企业平均规模情况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2020-2025年中国三硝基甲苯行业市场规模及增长情况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**地区三硝基甲苯市场规模及增长情况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**地区三硝基甲苯行业市场需求情况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三硝基甲苯重点企业（一）基本信息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三硝基甲苯重点企业（一）经营情况分析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三硝基甲苯重点企业（一）主要经济指标情况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三硝基甲苯重点企业（一）盈利能力情况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三硝基甲苯重点企业（一）偿债能力情况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三硝基甲苯重点企业（一）运营能力情况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三硝基甲苯重点企业（一）成长能力情况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三硝基甲苯重点企业（二）基本信息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三硝基甲苯重点企业（二）经营情况分析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三硝基甲苯重点企业（二）主要经济指标情况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三硝基甲苯重点企业（二）盈利能力情况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三硝基甲苯重点企业（二）偿债能力情况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三硝基甲苯重点企业（二）运营能力情况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三硝基甲苯重点企业（二）成长能力情况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2025-2031年中国三硝基甲苯行业产量预测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2025-2031年中国三硝基甲苯市场需求量预测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2025-2031年中国三硝基甲苯行业市场规模预测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2025-2031年中国三硝基甲苯市场前景分析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2025-2031年中国三硝基甲苯行业发展趋势预测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6ffdd1e7074f61" w:history="1">
        <w:r>
          <w:rPr>
            <w:rStyle w:val="Hyperlink"/>
          </w:rPr>
          <w:t>2025年三硝基甲苯行业现状研究与市场前景分析报告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6ffdd1e7074f61" w:history="1">
        <w:r>
          <w:rPr>
            <w:rStyle w:val="Hyperlink"/>
          </w:rPr>
          <w:t>https://www.20087.com/3/50/SanXiaoJiJiaBenHangYeFenXiBaoGao.html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热点：三硝基甲苯制取流程、三硝基甲苯制取流程方程式、2,4,6-三硝基甲苯、三硝基甲苯中毒、三硝基甲苯怎么读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3862a800914b7c" w:history="1">
      <w:r>
        <w:rPr>
          <w:rStyle w:val="Hyperlink"/>
        </w:rPr>
        <w:t>2025年三硝基甲苯行业现状研究与市场前景分析报告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SanXiaoJiJiaBenHangYeFenXiBaoGao.html" TargetMode="External" Id="Ra66ffdd1e707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SanXiaoJiJiaBenHangYeFenXiBaoGao.html" TargetMode="External" Id="R3e3862a800914b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2025-01-17T07:06:00Z</dcterms:created>
  <dcterms:modified xsi:type="dcterms:W3CDTF">2025-01-17T08:06:00Z</dcterms:modified>
  <dc:subject>2025年三硝基甲苯行业现状研究与市场前景分析报告</dc:subject>
  <dc:title>2025年三硝基甲苯行业现状研究与市场前景分析报告</dc:title>
  <cp:keywords>2025年三硝基甲苯行业现状研究与市场前景分析报告</cp:keywords>
  <dc:description>2025年三硝基甲苯行业现状研究与市场前景分析报告</dc:description>
</cp:coreProperties>
</file>