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accebea974b2f" w:history="1">
              <w:r>
                <w:rPr>
                  <w:rStyle w:val="Hyperlink"/>
                </w:rPr>
                <w:t>2023-2029年中国变压器油市场现状深度调研与发展趋势报告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accebea974b2f" w:history="1">
              <w:r>
                <w:rPr>
                  <w:rStyle w:val="Hyperlink"/>
                </w:rPr>
                <w:t>2023-2029年中国变压器油市场现状深度调研与发展趋势报告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accebea974b2f" w:history="1">
                <w:r>
                  <w:rPr>
                    <w:rStyle w:val="Hyperlink"/>
                  </w:rPr>
                  <w:t>https://www.20087.com/5/60/BianYaQiYouHangYeFaZhanQuShi.html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油作为电力设备中关键的绝缘冷却介质，其品质直接影响变压器的运行安全与寿命。目前，变压器油注重提高绝缘性能、抗氧化性和热稳定性，以适应电力系统高负荷运行的需求。环保型变压器油，如生物基油和高燃点油，逐渐受到关注，旨在减少环境污染和火灾风险。检测技术的进步也使得变压器油的状态监测更为精准，支持预防性维护策略。</w:t>
      </w:r>
      <w:r>
        <w:rPr>
          <w:rFonts w:hint="eastAsia"/>
        </w:rPr>
        <w:br/>
      </w:r>
      <w:r>
        <w:rPr>
          <w:rFonts w:hint="eastAsia"/>
        </w:rPr>
        <w:t>　　变压器油的未来趋势将聚焦于更高效能与环境友好。随着电力系统向智能化、绿色化转型，变压器油将向更低毒、可生物降解的方向发展，同时提高电气性能和延长使用寿命。研发新型绝缘冷却介质，如纳米流体和植物油基油，将是一个重要方向。此外，与数字化技术的结合，如在线监测传感器的应用，将提升变压器油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accebea974b2f" w:history="1">
        <w:r>
          <w:rPr>
            <w:rStyle w:val="Hyperlink"/>
          </w:rPr>
          <w:t>2023-2029年中国变压器油市场现状深度调研与发展趋势报告</w:t>
        </w:r>
      </w:hyperlink>
      <w:r>
        <w:rPr>
          <w:rFonts w:hint="eastAsia"/>
        </w:rPr>
        <w:t>》系统分析了变压器油行业的市场规模、市场需求及价格波动，深入探讨了变压器油产业链关键环节及各细分市场特点。报告基于权威数据，科学预测了变压器油市场前景与发展趋势，同时评估了变压器油重点企业的经营状况，包括品牌影响力、市场集中度及竞争格局。通过SWOT分析，报告揭示了变压器油行业面临的风险与机遇，为变压器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变压器油市场特点分析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变压器油行业发展周期特征分析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2022-2023年中国变压器油行业发展环境分析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中国变压器油行业发展政策环境分析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全球变压器油行业市场发展调研分析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全球变压器油行业市场运行环境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全球变压器油行业市场发展情况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一、全球变压器油行业市场供给分析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二、全球变压器油行业市场需求分析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三、全球变压器油行业主要国家地区发展情况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2023-2029年全球变压器油行业市场规模趋势预测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中国变压器油市场现状</w:t>
      </w:r>
      <w:r>
        <w:rPr>
          <w:rFonts w:hint="eastAsia"/>
        </w:rPr>
        <w:br/>
      </w:r>
      <w:r>
        <w:rPr>
          <w:rFonts w:hint="eastAsia"/>
        </w:rPr>
        <w:t>　　第二节 中国变压器油行业产量情况分析及预测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一、变压器油总体产能规模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二、2018-2023年中国变压器油产量统计</w:t>
      </w:r>
      <w:r>
        <w:rPr>
          <w:rFonts w:hint="eastAsia"/>
        </w:rPr>
        <w:br/>
      </w:r>
      <w:r>
        <w:rPr>
          <w:rFonts w:hint="eastAsia"/>
        </w:rPr>
        <w:t>　　　　三、变压器油行业供给区域分布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四、2023-2029年中国变压器油产量预测</w:t>
      </w:r>
      <w:r>
        <w:rPr>
          <w:rFonts w:hint="eastAsia"/>
        </w:rPr>
        <w:br/>
      </w:r>
      <w:r>
        <w:rPr>
          <w:rFonts w:hint="eastAsia"/>
        </w:rPr>
        <w:t>　　第三节 中国变压器油市场需求分析及预测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一、2018-2023年中国变压器油市场需求统计</w:t>
      </w:r>
      <w:r>
        <w:rPr>
          <w:rFonts w:hint="eastAsia"/>
        </w:rPr>
        <w:br/>
      </w:r>
      <w:r>
        <w:rPr>
          <w:rFonts w:hint="eastAsia"/>
        </w:rPr>
        <w:t>　　　　二、中国变压器油市场需求特点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三、2023-2029年中国变压器油市场需求量预测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中国变压器油行业发展现状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一、2022-2023年变压器油行业品牌发展现状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二、2022-2023年变压器油行业需求市场现状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三、2022-2023年变压器油市场需求层次分析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四、2022-2023年中国变压器油市场走向分析</w:t>
      </w:r>
      <w:r>
        <w:rPr>
          <w:rFonts w:hint="eastAsia"/>
        </w:rPr>
        <w:br/>
      </w:r>
      <w:r>
        <w:rPr>
          <w:rFonts w:hint="eastAsia"/>
        </w:rPr>
        <w:t>　　第二节 中国变压器油产品技术分析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一、2022-2023年变压器油产品技术变化特点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二、2022-2023年变压器油产品市场的新技术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三、2022-2023年变压器油产品市场现状分析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中国变压器油行业存在的问题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一、2022-2023年变压器油产品市场存在的主要问题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二、2022-2023年国内变压器油产品市场的三大瓶颈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三、2022-2023年变压器油产品市场遭遇的规模难题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对中国变压器油市场的分析及思考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一、变压器油市场特点</w:t>
      </w:r>
      <w:r>
        <w:rPr>
          <w:rFonts w:hint="eastAsia"/>
        </w:rPr>
        <w:br/>
      </w:r>
      <w:r>
        <w:rPr>
          <w:rFonts w:hint="eastAsia"/>
        </w:rPr>
        <w:t>　　　　二、变压器油市场分析</w:t>
      </w:r>
      <w:r>
        <w:rPr>
          <w:rFonts w:hint="eastAsia"/>
        </w:rPr>
        <w:br/>
      </w:r>
      <w:r>
        <w:rPr>
          <w:rFonts w:hint="eastAsia"/>
        </w:rPr>
        <w:t>　　　　三、变压器油市场变化的方向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2018-2023年中国变压器油产品市场进出口数据分析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2018-2023年中国变压器油产品出口统计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2018-2023年中国变压器油产品进口统计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2018-2023年中国变压器油产品进出口价格对比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中国变压器油主要进口来源地及出口目的地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变压器油行业细分产品调研</w:t>
      </w:r>
      <w:r>
        <w:rPr>
          <w:rFonts w:hint="eastAsia"/>
        </w:rPr>
        <w:br/>
      </w:r>
      <w:r>
        <w:rPr>
          <w:rFonts w:hint="eastAsia"/>
        </w:rPr>
        <w:t>　　第一节 变压器油细分产品结构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2018-2023年中国变压器油行业竞争态势分析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2023年变压器油行业集中度分析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一、变压器油市场集中度分析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三、变压器油区域消费集中度分析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2018-2023年变压器油主要企业竞争力分析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2023年变压器油行业竞争格局分析</w:t>
      </w:r>
      <w:r>
        <w:rPr>
          <w:rFonts w:hint="eastAsia"/>
        </w:rPr>
        <w:br/>
      </w:r>
      <w:r>
        <w:rPr>
          <w:rFonts w:hint="eastAsia"/>
        </w:rPr>
        <w:t>　　　　一、变压器油行业竞争分析</w:t>
      </w:r>
      <w:r>
        <w:rPr>
          <w:rFonts w:hint="eastAsia"/>
        </w:rPr>
        <w:br/>
      </w:r>
      <w:r>
        <w:rPr>
          <w:rFonts w:hint="eastAsia"/>
        </w:rPr>
        <w:t>　　　　二、中外变压器油产品竞争分析</w:t>
      </w:r>
      <w:r>
        <w:rPr>
          <w:rFonts w:hint="eastAsia"/>
        </w:rPr>
        <w:br/>
      </w:r>
      <w:r>
        <w:rPr>
          <w:rFonts w:hint="eastAsia"/>
        </w:rPr>
        <w:t>　　　　三、国内变压器油行业重点企业发展动向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变压器油上游产业发展分析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变压器油下游产业发展分析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提高变压器油企业竞争力的策略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对中国变压器油品牌的战略思考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三、中国变压器油企业的品牌战略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影响变压器油行业发展的主要因素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一、2023年影响变压器油行业运行的有利因素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二、2023年影响变压器油行业运行的稳定因素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三、2023年影响变压器油行业运行的不利因素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四、2023年中国变压器油行业发展面临的挑战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五、2023年中国变压器油行业发展面临的机遇</w:t>
      </w:r>
      <w:r>
        <w:rPr>
          <w:rFonts w:hint="eastAsia"/>
        </w:rPr>
        <w:br/>
      </w:r>
      <w:r>
        <w:rPr>
          <w:rFonts w:hint="eastAsia"/>
        </w:rPr>
        <w:t>　　第二节 变压器油行业投资风险预警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一、2023年变压器油行业市场风险及控制策略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二、2023年变压器油行业政策风险及控制策略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三、2023年变压器油行业经营风险及控制策略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四、2023年变压器油同业竞争风险及控制策略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五、2023年变压器油行业其他风险及控制策略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变压器油市场研究结论</w:t>
      </w:r>
      <w:r>
        <w:rPr>
          <w:rFonts w:hint="eastAsia"/>
        </w:rPr>
        <w:br/>
      </w:r>
      <w:r>
        <w:rPr>
          <w:rFonts w:hint="eastAsia"/>
        </w:rPr>
        <w:t>　　第二节 变压器油子行业研究结论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中:智:林:－变压器油市场发展建议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变压器油行业类别</w:t>
      </w:r>
      <w:r>
        <w:rPr>
          <w:rFonts w:hint="eastAsia"/>
        </w:rPr>
        <w:br/>
      </w:r>
      <w:r>
        <w:rPr>
          <w:rFonts w:hint="eastAsia"/>
        </w:rPr>
        <w:t>　　图表 变压器油行业产业链调研</w:t>
      </w:r>
      <w:r>
        <w:rPr>
          <w:rFonts w:hint="eastAsia"/>
        </w:rPr>
        <w:br/>
      </w:r>
      <w:r>
        <w:rPr>
          <w:rFonts w:hint="eastAsia"/>
        </w:rPr>
        <w:t>　　图表 变压器油行业现状</w:t>
      </w:r>
      <w:r>
        <w:rPr>
          <w:rFonts w:hint="eastAsia"/>
        </w:rPr>
        <w:br/>
      </w:r>
      <w:r>
        <w:rPr>
          <w:rFonts w:hint="eastAsia"/>
        </w:rPr>
        <w:t>　　图表 变压器油行业标准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2018-2023年中国变压器油行业市场规模</w:t>
      </w:r>
      <w:r>
        <w:rPr>
          <w:rFonts w:hint="eastAsia"/>
        </w:rPr>
        <w:br/>
      </w:r>
      <w:r>
        <w:rPr>
          <w:rFonts w:hint="eastAsia"/>
        </w:rPr>
        <w:t>　　图表 2023年中国变压器油行业产能</w:t>
      </w:r>
      <w:r>
        <w:rPr>
          <w:rFonts w:hint="eastAsia"/>
        </w:rPr>
        <w:br/>
      </w:r>
      <w:r>
        <w:rPr>
          <w:rFonts w:hint="eastAsia"/>
        </w:rPr>
        <w:t>　　图表 2018-2023年中国变压器油行业产量统计</w:t>
      </w:r>
      <w:r>
        <w:rPr>
          <w:rFonts w:hint="eastAsia"/>
        </w:rPr>
        <w:br/>
      </w:r>
      <w:r>
        <w:rPr>
          <w:rFonts w:hint="eastAsia"/>
        </w:rPr>
        <w:t>　　图表 变压器油行业动态</w:t>
      </w:r>
      <w:r>
        <w:rPr>
          <w:rFonts w:hint="eastAsia"/>
        </w:rPr>
        <w:br/>
      </w:r>
      <w:r>
        <w:rPr>
          <w:rFonts w:hint="eastAsia"/>
        </w:rPr>
        <w:t>　　图表 2018-2023年中国变压器油市场需求量</w:t>
      </w:r>
      <w:r>
        <w:rPr>
          <w:rFonts w:hint="eastAsia"/>
        </w:rPr>
        <w:br/>
      </w:r>
      <w:r>
        <w:rPr>
          <w:rFonts w:hint="eastAsia"/>
        </w:rPr>
        <w:t>　　图表 2023年中国变压器油行业需求区域调研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2018-2023年中国变压器油行情</w:t>
      </w:r>
      <w:r>
        <w:rPr>
          <w:rFonts w:hint="eastAsia"/>
        </w:rPr>
        <w:br/>
      </w:r>
      <w:r>
        <w:rPr>
          <w:rFonts w:hint="eastAsia"/>
        </w:rPr>
        <w:t>　　图表 2018-2023年中国变压器油价格走势图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2018-2023年中国变压器油行业销售收入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2018-2023年中国变压器油行业盈利情况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2018-2023年中国变压器油行业利润总额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2018-2023年中国变压器油进口统计</w:t>
      </w:r>
      <w:r>
        <w:rPr>
          <w:rFonts w:hint="eastAsia"/>
        </w:rPr>
        <w:br/>
      </w:r>
      <w:r>
        <w:rPr>
          <w:rFonts w:hint="eastAsia"/>
        </w:rPr>
        <w:t>　　图表 2018-2023年中国变压器油出口统计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2018-2023年中国变压器油行业企业数量统计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**地区变压器油市场规模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**地区变压器油市场调研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**地区变压器油市场规模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**地区变压器油市场调研</w:t>
      </w:r>
      <w:r>
        <w:rPr>
          <w:rFonts w:hint="eastAsia"/>
        </w:rPr>
        <w:br/>
      </w:r>
      <w:r>
        <w:rPr>
          <w:rFonts w:hint="eastAsia"/>
        </w:rPr>
        <w:t>　　图表 **地区变压器油行业市场需求分析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变压器油行业竞争对手分析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2023-2029年中国变压器油行业产能预测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2023-2029年中国变压器油行业产量预测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2023-2029年中国变压器油市场需求预测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2023-2029年中国变压器油行业市场规模预测</w:t>
      </w:r>
      <w:r>
        <w:rPr>
          <w:rFonts w:hint="eastAsia"/>
        </w:rPr>
        <w:br/>
      </w:r>
      <w:r>
        <w:rPr>
          <w:rFonts w:hint="eastAsia"/>
        </w:rPr>
        <w:t>　　图表 变压器油行业准入条件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2023-2029年中国变压器油行业信息化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2023-2029年中国变压器油行业风险分析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2023-2029年中国变压器油行业发展趋势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2023-2029年中国变压器油市场前景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accebea974b2f" w:history="1">
        <w:r>
          <w:rPr>
            <w:rStyle w:val="Hyperlink"/>
          </w:rPr>
          <w:t>2023-2029年中国变压器油市场现状深度调研与发展趋势报告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accebea974b2f" w:history="1">
        <w:r>
          <w:rPr>
            <w:rStyle w:val="Hyperlink"/>
          </w:rPr>
          <w:t>https://www.20087.com/5/60/BianYaQiYouHangYeFaZhanQuShi.html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油25号45号区别、变压器油的作用与用途、变压器油润滑效果好吗、变压器油型号规格、变压器油闻多了能中毒吗、变压器油是什么油、变压器油生活小妙招、变压器油色谱分析、变压器油多少钱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832641857444a" w:history="1">
      <w:r>
        <w:rPr>
          <w:rStyle w:val="Hyperlink"/>
        </w:rPr>
        <w:t>2023-2029年中国变压器油市场现状深度调研与发展趋势报告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anYaQiYouHangYeFaZhanQuShi.html" TargetMode="External" Id="R17aaccebea97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anYaQiYouHangYeFaZhanQuShi.html" TargetMode="External" Id="R7db832641857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2023-04-01T02:04:00Z</dcterms:created>
  <dcterms:modified xsi:type="dcterms:W3CDTF">2023-04-01T03:04:00Z</dcterms:modified>
  <dc:subject>2023-2029年中国变压器油市场现状深度调研与发展趋势报告</dc:subject>
  <dc:title>2023-2029年中国变压器油市场现状深度调研与发展趋势报告</dc:title>
  <cp:keywords>2023-2029年中国变压器油市场现状深度调研与发展趋势报告</cp:keywords>
  <dc:description>2023-2029年中国变压器油市场现状深度调研与发展趋势报告</dc:description>
</cp:coreProperties>
</file>