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eaf44e17c4526" w:history="1">
              <w:r>
                <w:rPr>
                  <w:rStyle w:val="Hyperlink"/>
                </w:rPr>
                <w:t>2025-2031年中国可溶性大豆多糖行业现状与前景趋势分析报告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eaf44e17c4526" w:history="1">
              <w:r>
                <w:rPr>
                  <w:rStyle w:val="Hyperlink"/>
                </w:rPr>
                <w:t>2025-2031年中国可溶性大豆多糖行业现状与前景趋势分析报告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eaf44e17c4526" w:history="1">
                <w:r>
                  <w:rPr>
                    <w:rStyle w:val="Hyperlink"/>
                  </w:rPr>
                  <w:t>https://www.20087.com/5/20/KeRongXingDaDouDuoTangShiChangXianZhuangHeQianJing.html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溶性大豆多糖是一种天然食品添加剂，以其良好的乳化、增稠和稳定性能，在食品工业中得到了广泛应用。它不仅可以改善食品的口感和质地，还能增强食品的营养价值。近年来，随着人们对健康饮食的追求，可溶性大豆多糖因其低热量和高膳食纤维含量，成为健康食品配方中的热门成分。</w:t>
      </w:r>
      <w:r>
        <w:rPr>
          <w:rFonts w:hint="eastAsia"/>
        </w:rPr>
        <w:br/>
      </w:r>
      <w:r>
        <w:rPr>
          <w:rFonts w:hint="eastAsia"/>
        </w:rPr>
        <w:t>　　未来，可溶性大豆多糖的应用将更加多元化和精细化。多元化体现在探索其在更多食品类别中的应用潜力，如在饮料、烘焙制品、肉制品和冰淇淋中的创新使用。精细化则意味着根据食品的具体需求，开发具有特定功能特性的定制化大豆多糖产品，以满足高端市场和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eaf44e17c4526" w:history="1">
        <w:r>
          <w:rPr>
            <w:rStyle w:val="Hyperlink"/>
          </w:rPr>
          <w:t>2025-2031年中国可溶性大豆多糖行业现状与前景趋势分析报告</w:t>
        </w:r>
      </w:hyperlink>
      <w:r>
        <w:rPr>
          <w:rFonts w:hint="eastAsia"/>
        </w:rPr>
        <w:t>》依托国家统计局、相关行业协会及科研单位提供的权威数据，全面分析了可溶性大豆多糖行业发展环境、产业链结构、市场供需状况及价格变化，重点研究了可溶性大豆多糖行业内主要企业的经营现状。报告对可溶性大豆多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可溶性大豆多糖行业相关概述</w:t>
      </w:r>
      <w:r>
        <w:rPr>
          <w:rFonts w:hint="eastAsia"/>
        </w:rPr>
        <w:br/>
      </w:r>
      <w:r>
        <w:rPr>
          <w:rFonts w:hint="eastAsia"/>
        </w:rPr>
        <w:t>　　　　一、可溶性大豆多糖行业定义及特点</w:t>
      </w:r>
      <w:r>
        <w:rPr>
          <w:rFonts w:hint="eastAsia"/>
        </w:rPr>
        <w:br/>
      </w:r>
      <w:r>
        <w:rPr>
          <w:rFonts w:hint="eastAsia"/>
        </w:rPr>
        <w:t>　　　　　　1、可溶性大豆多糖行业定义</w:t>
      </w:r>
      <w:r>
        <w:rPr>
          <w:rFonts w:hint="eastAsia"/>
        </w:rPr>
        <w:br/>
      </w:r>
      <w:r>
        <w:rPr>
          <w:rFonts w:hint="eastAsia"/>
        </w:rPr>
        <w:t>　　　　　　2、可溶性大豆多糖行业特点</w:t>
      </w:r>
      <w:r>
        <w:rPr>
          <w:rFonts w:hint="eastAsia"/>
        </w:rPr>
        <w:br/>
      </w:r>
      <w:r>
        <w:rPr>
          <w:rFonts w:hint="eastAsia"/>
        </w:rPr>
        <w:t>　　　　二、可溶性大豆多糖行业经营模式分析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1、可溶性大豆多糖生产模式</w:t>
      </w:r>
      <w:r>
        <w:rPr>
          <w:rFonts w:hint="eastAsia"/>
        </w:rPr>
        <w:br/>
      </w:r>
      <w:r>
        <w:rPr>
          <w:rFonts w:hint="eastAsia"/>
        </w:rPr>
        <w:t>　　　　　　2、可溶性大豆多糖采购模式</w:t>
      </w:r>
      <w:r>
        <w:rPr>
          <w:rFonts w:hint="eastAsia"/>
        </w:rPr>
        <w:br/>
      </w:r>
      <w:r>
        <w:rPr>
          <w:rFonts w:hint="eastAsia"/>
        </w:rPr>
        <w:t>　　　　　　3、可溶性大豆多糖销售模式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2025年全球可溶性大豆多糖行业市场运行形势分析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2025年全球可溶性大豆多糖行业发展概况</w:t>
      </w:r>
      <w:r>
        <w:rPr>
          <w:rFonts w:hint="eastAsia"/>
        </w:rPr>
        <w:br/>
      </w:r>
      <w:r>
        <w:rPr>
          <w:rFonts w:hint="eastAsia"/>
        </w:rPr>
        <w:t>　　第二节 全球可溶性大豆多糖行业发展走势</w:t>
      </w:r>
      <w:r>
        <w:rPr>
          <w:rFonts w:hint="eastAsia"/>
        </w:rPr>
        <w:br/>
      </w:r>
      <w:r>
        <w:rPr>
          <w:rFonts w:hint="eastAsia"/>
        </w:rPr>
        <w:t>　　　　一、全球可溶性大豆多糖行业市场分布情况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二、全球可溶性大豆多糖行业发展趋势分析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全球可溶性大豆多糖行业重点国家和区域分析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2024-2025年中国可溶性大豆多糖行业发展环境分析</w:t>
      </w:r>
      <w:r>
        <w:rPr>
          <w:rFonts w:hint="eastAsia"/>
        </w:rPr>
        <w:br/>
      </w:r>
      <w:r>
        <w:rPr>
          <w:rFonts w:hint="eastAsia"/>
        </w:rPr>
        <w:t>　　第一节 可溶性大豆多糖行业经济环境分析</w:t>
      </w:r>
      <w:r>
        <w:rPr>
          <w:rFonts w:hint="eastAsia"/>
        </w:rPr>
        <w:br/>
      </w:r>
      <w:r>
        <w:rPr>
          <w:rFonts w:hint="eastAsia"/>
        </w:rPr>
        <w:t>　　第二节 可溶性大豆多糖行业政策环境分析</w:t>
      </w:r>
      <w:r>
        <w:rPr>
          <w:rFonts w:hint="eastAsia"/>
        </w:rPr>
        <w:br/>
      </w:r>
      <w:r>
        <w:rPr>
          <w:rFonts w:hint="eastAsia"/>
        </w:rPr>
        <w:t>　　　　一、可溶性大豆多糖行业政策影响分析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二、相关可溶性大豆多糖行业标准分析</w:t>
      </w:r>
      <w:r>
        <w:rPr>
          <w:rFonts w:hint="eastAsia"/>
        </w:rPr>
        <w:br/>
      </w:r>
      <w:r>
        <w:rPr>
          <w:rFonts w:hint="eastAsia"/>
        </w:rPr>
        <w:t>　　第三节 可溶性大豆多糖行业社会环境分析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2024-2025年可溶性大豆多糖行业技术发展现状及趋势分析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可溶性大豆多糖行业技术发展现状分析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国内外可溶性大豆多糖行业技术差异与原因</w:t>
      </w:r>
      <w:r>
        <w:rPr>
          <w:rFonts w:hint="eastAsia"/>
        </w:rPr>
        <w:br/>
      </w:r>
      <w:r>
        <w:rPr>
          <w:rFonts w:hint="eastAsia"/>
        </w:rPr>
        <w:t>　　第三节 可溶性大豆多糖行业技术发展方向、趋势预测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提升可溶性大豆多糖行业技术能力策略建议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中国可溶性大豆多糖行业市场供需状况分析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中国可溶性大豆多糖行业市场规模情况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中国可溶性大豆多糖行业盈利情况分析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中国可溶性大豆多糖行业市场需求状况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一、2019-2024年可溶性大豆多糖行业市场需求情况</w:t>
      </w:r>
      <w:r>
        <w:rPr>
          <w:rFonts w:hint="eastAsia"/>
        </w:rPr>
        <w:br/>
      </w:r>
      <w:r>
        <w:rPr>
          <w:rFonts w:hint="eastAsia"/>
        </w:rPr>
        <w:t>　　　　二、可溶性大豆多糖行业市场需求特点分析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三、2025-2031年可溶性大豆多糖行业市场需求预测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中国可溶性大豆多糖行业产量情况分析与预测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一、2019-2024年可溶性大豆多糖行业产量统计分析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二、2025年可溶性大豆多糖行业产量特点分析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三、2025-2031年可溶性大豆多糖行业产量预测分析</w:t>
      </w:r>
      <w:r>
        <w:rPr>
          <w:rFonts w:hint="eastAsia"/>
        </w:rPr>
        <w:br/>
      </w:r>
      <w:r>
        <w:rPr>
          <w:rFonts w:hint="eastAsia"/>
        </w:rPr>
        <w:t>　　第五节 可溶性大豆多糖行业市场供需平衡状况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可溶性大豆多糖行业细分产品市场调研分析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中国可溶性大豆多糖行业进出口情况分析预测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2019-2024年中国可溶性大豆多糖行业进出口情况分析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一、2019-2024年中国可溶性大豆多糖行业进口分析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二、2019-2024年中国可溶性大豆多糖行业出口分析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2025-2031年中国可溶性大豆多糖行业进出口情况预测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一、2025-2031年中国可溶性大豆多糖行业进口预测分析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二、2025-2031年中国可溶性大豆多糖行业出口预测分析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影响可溶性大豆多糖行业进出口变化的主要原因分析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2019-2024年中国可溶性大豆多糖行业区域市场分析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中国可溶性大豆多糖行业区域市场结构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重点地区可溶性大豆多糖行业调研分析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一、重点地区（一）可溶性大豆多糖市场分析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二、重点地区（二）可溶性大豆多糖市场分析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三、重点地区（三）可溶性大豆多糖市场分析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四、重点地区（四）可溶性大豆多糖市场分析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五、重点地区（五）可溶性大豆多糖市场分析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中国可溶性大豆多糖行业市场行情分析预测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可溶性大豆多糖价格影响因素分析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2019-2024年中国可溶性大豆多糖市场价格趋向分析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2025-2031年中国可溶性大豆多糖市场价格趋向预测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可溶性大豆多糖行业上、下游市场分析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可溶性大豆多糖行业上游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可溶性大豆多糖行业下游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可溶性大豆多糖行业竞争格局分析</w:t>
      </w:r>
      <w:r>
        <w:rPr>
          <w:rFonts w:hint="eastAsia"/>
        </w:rPr>
        <w:br/>
      </w:r>
      <w:r>
        <w:rPr>
          <w:rFonts w:hint="eastAsia"/>
        </w:rPr>
        <w:t>　　第一节 可溶性大豆多糖行业集中度分析</w:t>
      </w:r>
      <w:r>
        <w:rPr>
          <w:rFonts w:hint="eastAsia"/>
        </w:rPr>
        <w:br/>
      </w:r>
      <w:r>
        <w:rPr>
          <w:rFonts w:hint="eastAsia"/>
        </w:rPr>
        <w:t>　　　　一、可溶性大豆多糖市场集中度分析</w:t>
      </w:r>
      <w:r>
        <w:rPr>
          <w:rFonts w:hint="eastAsia"/>
        </w:rPr>
        <w:br/>
      </w:r>
      <w:r>
        <w:rPr>
          <w:rFonts w:hint="eastAsia"/>
        </w:rPr>
        <w:t>　　　　二、可溶性大豆多糖企业集中度分析</w:t>
      </w:r>
      <w:r>
        <w:rPr>
          <w:rFonts w:hint="eastAsia"/>
        </w:rPr>
        <w:br/>
      </w:r>
      <w:r>
        <w:rPr>
          <w:rFonts w:hint="eastAsia"/>
        </w:rPr>
        <w:t>　　　　三、可溶性大豆多糖区域集中度分析</w:t>
      </w:r>
      <w:r>
        <w:rPr>
          <w:rFonts w:hint="eastAsia"/>
        </w:rPr>
        <w:br/>
      </w:r>
      <w:r>
        <w:rPr>
          <w:rFonts w:hint="eastAsia"/>
        </w:rPr>
        <w:t>　　第二节 可溶性大豆多糖行业竞争格局分析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一、2025年可溶性大豆多糖行业竞争分析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二、2025年中外可溶性大豆多糖产品竞争分析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三、2019-2024年中国可溶性大豆多糖市场竞争分析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四、2025-2031年国内主要可溶性大豆多糖企业动向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可溶性大豆多糖行业重点企业发展调研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可溶性大豆多糖重点企业（一）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可溶性大豆多糖重点企业（二）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可溶性大豆多糖重点企业（三）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可溶性大豆多糖重点企业（四）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可溶性大豆多糖重点企业（五）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可溶性大豆多糖重点企业（六）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可溶性大豆多糖企业发展策略分析</w:t>
      </w:r>
      <w:r>
        <w:rPr>
          <w:rFonts w:hint="eastAsia"/>
        </w:rPr>
        <w:br/>
      </w:r>
      <w:r>
        <w:rPr>
          <w:rFonts w:hint="eastAsia"/>
        </w:rPr>
        <w:t>　　第一节 可溶性大豆多糖市场策略分析</w:t>
      </w:r>
      <w:r>
        <w:rPr>
          <w:rFonts w:hint="eastAsia"/>
        </w:rPr>
        <w:br/>
      </w:r>
      <w:r>
        <w:rPr>
          <w:rFonts w:hint="eastAsia"/>
        </w:rPr>
        <w:t>　　　　一、可溶性大豆多糖价格策略分析</w:t>
      </w:r>
      <w:r>
        <w:rPr>
          <w:rFonts w:hint="eastAsia"/>
        </w:rPr>
        <w:br/>
      </w:r>
      <w:r>
        <w:rPr>
          <w:rFonts w:hint="eastAsia"/>
        </w:rPr>
        <w:t>　　　　二、可溶性大豆多糖渠道策略分析</w:t>
      </w:r>
      <w:r>
        <w:rPr>
          <w:rFonts w:hint="eastAsia"/>
        </w:rPr>
        <w:br/>
      </w:r>
      <w:r>
        <w:rPr>
          <w:rFonts w:hint="eastAsia"/>
        </w:rPr>
        <w:t>　　第二节 可溶性大豆多糖销售策略分析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提高可溶性大豆多糖企业竞争力的策略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一、提高中国可溶性大豆多糖企业核心竞争力的对策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二、可溶性大豆多糖企业提升竞争力的主要方向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三、影响可溶性大豆多糖企业核心竞争力的因素及提升途径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四、提高可溶性大豆多糖企业竞争力的策略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对我国可溶性大豆多糖品牌的战略思考</w:t>
      </w:r>
      <w:r>
        <w:rPr>
          <w:rFonts w:hint="eastAsia"/>
        </w:rPr>
        <w:br/>
      </w:r>
      <w:r>
        <w:rPr>
          <w:rFonts w:hint="eastAsia"/>
        </w:rPr>
        <w:t>　　　　一、可溶性大豆多糖实施品牌战略的意义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二、可溶性大豆多糖企业品牌的现状分析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三、我国可溶性大豆多糖企业的品牌战略</w:t>
      </w:r>
      <w:r>
        <w:rPr>
          <w:rFonts w:hint="eastAsia"/>
        </w:rPr>
        <w:br/>
      </w:r>
      <w:r>
        <w:rPr>
          <w:rFonts w:hint="eastAsia"/>
        </w:rPr>
        <w:t>　　　　四、可溶性大豆多糖品牌战略管理的策略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中国可溶性大豆多糖行业营销策略分析</w:t>
      </w:r>
      <w:r>
        <w:rPr>
          <w:rFonts w:hint="eastAsia"/>
        </w:rPr>
        <w:br/>
      </w:r>
      <w:r>
        <w:rPr>
          <w:rFonts w:hint="eastAsia"/>
        </w:rPr>
        <w:t>　　第一节 可溶性大豆多糖市场推广策略研究分析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一、做好可溶性大豆多糖产品导入</w:t>
      </w:r>
      <w:r>
        <w:rPr>
          <w:rFonts w:hint="eastAsia"/>
        </w:rPr>
        <w:br/>
      </w:r>
      <w:r>
        <w:rPr>
          <w:rFonts w:hint="eastAsia"/>
        </w:rPr>
        <w:t>　　　　二、做好可溶性大豆多糖产品组合和产品线决策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三、可溶性大豆多糖行业城市市场推广策略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可溶性大豆多糖行业渠道营销研究分析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一、可溶性大豆多糖行业营销环境分析</w:t>
      </w:r>
      <w:r>
        <w:rPr>
          <w:rFonts w:hint="eastAsia"/>
        </w:rPr>
        <w:br/>
      </w:r>
      <w:r>
        <w:rPr>
          <w:rFonts w:hint="eastAsia"/>
        </w:rPr>
        <w:t>　　　　二、可溶性大豆多糖行业现存的营销渠道分析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三、可溶性大豆多糖行业终端市场营销管理策略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可溶性大豆多糖行业营销战略研究分析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一、中国可溶性大豆多糖行业有效整合营销策略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二、建立可溶性大豆多糖行业厂商的双嬴模式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2025-2031年中国可溶性大豆多糖行业前景与风险预测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2025年可溶性大豆多糖市场前景分析</w:t>
      </w:r>
      <w:r>
        <w:rPr>
          <w:rFonts w:hint="eastAsia"/>
        </w:rPr>
        <w:br/>
      </w:r>
      <w:r>
        <w:rPr>
          <w:rFonts w:hint="eastAsia"/>
        </w:rPr>
        <w:t>　　第二节 2025年可溶性大豆多糖发展趋势预测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2025-2031年中国可溶性大豆多糖行业投资特性分析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一、2025-2031年中国可溶性大豆多糖行业进入壁垒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二、2025-2031年中国可溶性大豆多糖行业盈利模式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三、2025-2031年中国可溶性大豆多糖行业盈利因素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2025-2031年中国可溶性大豆多糖行业投资机会分析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一、2025-2031年中国可溶性大豆多糖细分市场投资机会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二、2025-2031年中国可溶性大豆多糖行业区域市场投资潜力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2025-2031年中国可溶性大豆多糖行业投资风险分析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一、2025-2031年中国可溶性大豆多糖行业市场竞争风险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二、2025-2031年中国可溶性大豆多糖行业技术风险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三、2025-2031年中国可溶性大豆多糖行业政策风险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四、2025-2031年中国可溶性大豆多糖行业进入退出风险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2025-2031年中国可溶性大豆多糖行业盈利模式与投资策略分析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国外可溶性大豆多糖行业投资现状及经营模式分析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一、境外可溶性大豆多糖行业成长情况调查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中国可溶性大豆多糖行业商业模式探讨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中国可溶性大豆多糖行业投资国际化发展战略分析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中国可溶性大豆多糖行业投资策略分析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中国可溶性大豆多糖行业资本运作战略选择方案研究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(中^智^林)中国可溶性大豆多糖行业多元化经营战略的可行性分析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2019-2024年中国可溶性大豆多糖市场规模及增长情况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2019-2024年中国可溶性大豆多糖行业产量及增长趋势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2025-2031年中国可溶性大豆多糖行业产量预测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2019-2024年中国可溶性大豆多糖行业市场需求及增长情况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2025-2031年中国可溶性大豆多糖行业市场需求预测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2019-2024年中国可溶性大豆多糖行业利润及增长情况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**地区可溶性大豆多糖市场规模及增长情况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**地区可溶性大豆多糖行业市场需求情况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**地区可溶性大豆多糖市场规模及增长情况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**地区可溶性大豆多糖行业市场需求情况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2019-2024年中国可溶性大豆多糖行业进口量及增速统计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2019-2024年中国可溶性大豆多糖行业出口量及增速统计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可溶性大豆多糖重点企业经营情况分析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2025年可溶性大豆多糖市场前景分析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2025-2031年中国可溶性大豆多糖市场需求预测</w:t>
      </w:r>
      <w:r>
        <w:rPr>
          <w:rFonts w:hint="eastAsia"/>
        </w:rPr>
        <w:br/>
      </w:r>
      <w:r>
        <w:rPr>
          <w:rFonts w:hint="eastAsia"/>
        </w:rPr>
        <w:t>　　图表 2025年可溶性大豆多糖发展趋势预测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eaf44e17c4526" w:history="1">
        <w:r>
          <w:rPr>
            <w:rStyle w:val="Hyperlink"/>
          </w:rPr>
          <w:t>2025-2031年中国可溶性大豆多糖行业现状与前景趋势分析报告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eaf44e17c4526" w:history="1">
        <w:r>
          <w:rPr>
            <w:rStyle w:val="Hyperlink"/>
          </w:rPr>
          <w:t>https://www.20087.com/5/20/KeRongXingDaDouDuoTangShiChangXianZhuangHeQianJing.html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多糖作用与功效、可溶性大豆多糖是什么、大豆多糖具有的能力、可溶性大豆多糖有危害吗、水溶性多糖的好处、可溶性大豆多糖添加量、大豆膳食纤维粉、可溶性大豆多糖的作用、大豆多糖的提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2592fc7d24308" w:history="1">
      <w:r>
        <w:rPr>
          <w:rStyle w:val="Hyperlink"/>
        </w:rPr>
        <w:t>2025-2031年中国可溶性大豆多糖行业现状与前景趋势分析报告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KeRongXingDaDouDuoTangShiChangXianZhuangHeQianJing.html" TargetMode="External" Id="Re28eaf44e17c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KeRongXingDaDouDuoTangShiChangXianZhuangHeQianJing.html" TargetMode="External" Id="R8d92592fc7d2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2024-09-20T01:27:00Z</dcterms:created>
  <dcterms:modified xsi:type="dcterms:W3CDTF">2024-09-20T02:27:00Z</dcterms:modified>
  <dc:subject>2025-2031年中国可溶性大豆多糖行业现状与前景趋势分析报告</dc:subject>
  <dc:title>2025-2031年中国可溶性大豆多糖行业现状与前景趋势分析报告</dc:title>
  <cp:keywords>2025-2031年中国可溶性大豆多糖行业现状与前景趋势分析报告</cp:keywords>
  <dc:description>2025-2031年中国可溶性大豆多糖行业现状与前景趋势分析报告</dc:description>
</cp:coreProperties>
</file>