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322735719478c" w:history="1">
              <w:r>
                <w:rPr>
                  <w:rStyle w:val="Hyperlink"/>
                </w:rPr>
                <w:t>中国硅酸钠市场现状及未来走势预测报告（2026-2032年）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322735719478c" w:history="1">
              <w:r>
                <w:rPr>
                  <w:rStyle w:val="Hyperlink"/>
                </w:rPr>
                <w:t>中国硅酸钠市场现状及未来走势预测报告（2026-2032年）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322735719478c" w:history="1">
                <w:r>
                  <w:rPr>
                    <w:rStyle w:val="Hyperlink"/>
                  </w:rPr>
                  <w:t>https://www.20087.com/5/80/GuiSuanNaHangYeDiaoYanBaoGao.html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钠是一种重要的无机化工产品，广泛应用于造纸、洗涤剂、水处理等多个行业。近年来，随着环保法规的日趋严格，硅酸钠因其环保属性而受到青睐。目前，硅酸钠的生产工艺已经比较成熟，能够满足不同行业对纯度和性能的需求。此外，随着技术的进步，硅酸钠的应用范围也在不断扩大，如在建筑行业中作为防水剂等。</w:t>
      </w:r>
      <w:r>
        <w:rPr>
          <w:rFonts w:hint="eastAsia"/>
        </w:rPr>
        <w:br/>
      </w:r>
      <w:r>
        <w:rPr>
          <w:rFonts w:hint="eastAsia"/>
        </w:rPr>
        <w:t>　　未来，硅酸钠的发展将更加注重环保和技术创新。一方面，随着可持续发展理念的深入人心，硅酸钠将更加注重在绿色化工和环境治理中的应用，如废水处理、土壤改良等。另一方面，随着新材料技术的发展，硅酸钠将更加注重与其他材料的复合使用，以提高产品的性能。此外，随着工业4.0的推进，硅酸钠的生产过程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322735719478c" w:history="1">
        <w:r>
          <w:rPr>
            <w:rStyle w:val="Hyperlink"/>
          </w:rPr>
          <w:t>中国硅酸钠市场现状及未来走势预测报告（2026-2032年）</w:t>
        </w:r>
      </w:hyperlink>
      <w:r>
        <w:rPr>
          <w:rFonts w:hint="eastAsia"/>
        </w:rPr>
        <w:t>》通过严谨的分析、翔实的数据及直观的图表，系统解析了硅酸钠行业的市场规模、需求变化、价格波动及产业链结构。报告全面评估了当前硅酸钠市场现状，科学预测了未来市场前景与发展趋势，重点剖析了硅酸钠细分市场的机遇与挑战。同时，报告对硅酸钠重点企业的竞争地位及市场集中度进行了评估，为硅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硅酸钠行业概述</w:t>
      </w:r>
      <w:r>
        <w:rPr>
          <w:rFonts w:hint="eastAsia"/>
        </w:rPr>
        <w:br/>
      </w:r>
      <w:r>
        <w:rPr>
          <w:rFonts w:hint="eastAsia"/>
        </w:rPr>
        <w:t>　　第一节 硅酸钠行业界定</w:t>
      </w:r>
      <w:r>
        <w:rPr>
          <w:rFonts w:hint="eastAsia"/>
        </w:rPr>
        <w:br/>
      </w:r>
      <w:r>
        <w:rPr>
          <w:rFonts w:hint="eastAsia"/>
        </w:rPr>
        <w:t>　　第二节 硅酸钠行业发展历程</w:t>
      </w:r>
      <w:r>
        <w:rPr>
          <w:rFonts w:hint="eastAsia"/>
        </w:rPr>
        <w:br/>
      </w:r>
      <w:r>
        <w:rPr>
          <w:rFonts w:hint="eastAsia"/>
        </w:rPr>
        <w:t>　　第三节 硅酸钠产业链分析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2025-2026年中国硅酸钠行业发展环境分析</w:t>
      </w:r>
      <w:r>
        <w:rPr>
          <w:rFonts w:hint="eastAsia"/>
        </w:rPr>
        <w:br/>
      </w:r>
      <w:r>
        <w:rPr>
          <w:rFonts w:hint="eastAsia"/>
        </w:rPr>
        <w:t>　　第一节 硅酸钠行业经济环境分析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一、硅酸钠行业相关政策</w:t>
      </w:r>
      <w:r>
        <w:rPr>
          <w:rFonts w:hint="eastAsia"/>
        </w:rPr>
        <w:br/>
      </w:r>
      <w:r>
        <w:rPr>
          <w:rFonts w:hint="eastAsia"/>
        </w:rPr>
        <w:t>　　　　二、硅酸钠行业相关标准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2020-2025年中国硅酸钠行业总体规模</w:t>
      </w:r>
      <w:r>
        <w:rPr>
          <w:rFonts w:hint="eastAsia"/>
        </w:rPr>
        <w:br/>
      </w:r>
      <w:r>
        <w:rPr>
          <w:rFonts w:hint="eastAsia"/>
        </w:rPr>
        <w:t>　　第二节 中国硅酸钠行业盈利情况分析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一、2020-2025年硅酸钠行业产量统计分析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二、2026年硅酸钠行业产量特点分析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三、2026-2032年中国硅酸钠行业产量预测分析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中国硅酸钠行业需求概况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一、2020-2025年中国硅酸钠行业需求情况分析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二、2026年中国硅酸钠行业市场需求特点分析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三、2026-2032年中国硅酸钠市场需求预测分析分析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硅酸钠产业供需平衡状况分析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三、**地区硅酸钠行业调研分析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四、**地区硅酸钠行业调研分析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五、**地区硅酸钠行业调研分析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六、**地区硅酸钠行业调研分析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2026-2032年中国硅酸钠行业进出口情况预测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一、2026-2032年中国硅酸钠行业进口预测分析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二、2026-2032年中国硅酸钠行业出口预测分析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硅酸钠行业规模分析及预测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一、2020-2025年硅酸钠行业资产规模变化分析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二、2026-2032年硅酸钠行业资产规模预测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三、2020-2025年硅酸钠行业收入和利润变化分析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四、2026-2032年硅酸钠行业收入和利润预测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硅酸钠行业效益分析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一、2020-2025年硅酸钠行业三费变化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二、2020-2025年硅酸钠行业效益分析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国内硅酸钠产品价格走势及影响因素分析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2020-2025年国内硅酸钠市场价格回顾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当前国内硅酸钠市场价格及评述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国内硅酸钠价格影响因素分析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2026-2032年国内硅酸钠市场价格走势预测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硅酸钠行业竞争格局分析</w:t>
      </w:r>
      <w:r>
        <w:rPr>
          <w:rFonts w:hint="eastAsia"/>
        </w:rPr>
        <w:br/>
      </w:r>
      <w:r>
        <w:rPr>
          <w:rFonts w:hint="eastAsia"/>
        </w:rPr>
        <w:t>　　第一节 硅酸钠行业集中度分析</w:t>
      </w:r>
      <w:r>
        <w:rPr>
          <w:rFonts w:hint="eastAsia"/>
        </w:rPr>
        <w:br/>
      </w:r>
      <w:r>
        <w:rPr>
          <w:rFonts w:hint="eastAsia"/>
        </w:rPr>
        <w:t>　　　　一、硅酸钠市场集中度分析</w:t>
      </w:r>
      <w:r>
        <w:rPr>
          <w:rFonts w:hint="eastAsia"/>
        </w:rPr>
        <w:br/>
      </w:r>
      <w:r>
        <w:rPr>
          <w:rFonts w:hint="eastAsia"/>
        </w:rPr>
        <w:t>　　　　二、硅酸钠企业集中度分析</w:t>
      </w:r>
      <w:r>
        <w:rPr>
          <w:rFonts w:hint="eastAsia"/>
        </w:rPr>
        <w:br/>
      </w:r>
      <w:r>
        <w:rPr>
          <w:rFonts w:hint="eastAsia"/>
        </w:rPr>
        <w:t>　　　　三、硅酸钠区域集中度分析</w:t>
      </w:r>
      <w:r>
        <w:rPr>
          <w:rFonts w:hint="eastAsia"/>
        </w:rPr>
        <w:br/>
      </w:r>
      <w:r>
        <w:rPr>
          <w:rFonts w:hint="eastAsia"/>
        </w:rPr>
        <w:t>　　第二节 硅酸钠行业竞争格局分析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一、2026年硅酸钠行业竞争分析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二、2026年中外硅酸钠产品竞争分析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三、2020-2025年中国硅酸钠市场竞争分析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四、2026-2032年国内主要硅酸钠企业动向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硅酸钠企业发展策略分析</w:t>
      </w:r>
      <w:r>
        <w:rPr>
          <w:rFonts w:hint="eastAsia"/>
        </w:rPr>
        <w:br/>
      </w:r>
      <w:r>
        <w:rPr>
          <w:rFonts w:hint="eastAsia"/>
        </w:rPr>
        <w:t>　　第一节 硅酸钠市场策略分析</w:t>
      </w:r>
      <w:r>
        <w:rPr>
          <w:rFonts w:hint="eastAsia"/>
        </w:rPr>
        <w:br/>
      </w:r>
      <w:r>
        <w:rPr>
          <w:rFonts w:hint="eastAsia"/>
        </w:rPr>
        <w:t>　　　　一、硅酸钠价格策略分析</w:t>
      </w:r>
      <w:r>
        <w:rPr>
          <w:rFonts w:hint="eastAsia"/>
        </w:rPr>
        <w:br/>
      </w:r>
      <w:r>
        <w:rPr>
          <w:rFonts w:hint="eastAsia"/>
        </w:rPr>
        <w:t>　　　　二、硅酸钠渠道策略分析</w:t>
      </w:r>
      <w:r>
        <w:rPr>
          <w:rFonts w:hint="eastAsia"/>
        </w:rPr>
        <w:br/>
      </w:r>
      <w:r>
        <w:rPr>
          <w:rFonts w:hint="eastAsia"/>
        </w:rPr>
        <w:t>　　第二节 硅酸钠销售策略分析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对中国硅酸钠品牌的战略思考</w:t>
      </w:r>
      <w:r>
        <w:rPr>
          <w:rFonts w:hint="eastAsia"/>
        </w:rPr>
        <w:br/>
      </w:r>
      <w:r>
        <w:rPr>
          <w:rFonts w:hint="eastAsia"/>
        </w:rPr>
        <w:t>　　　　一、硅酸钠实施品牌战略的意义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三、中国硅酸钠企业的品牌战略</w:t>
      </w:r>
      <w:r>
        <w:rPr>
          <w:rFonts w:hint="eastAsia"/>
        </w:rPr>
        <w:br/>
      </w:r>
      <w:r>
        <w:rPr>
          <w:rFonts w:hint="eastAsia"/>
        </w:rPr>
        <w:t>　　　　四、硅酸钠品牌战略管理的策略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影响硅酸钠行业发展主要因素分析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一、2026年影响硅酸钠行业发展的不利因素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二、2026年影响硅酸钠行业发展的稳定因素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三、2026年影响硅酸钠行业发展的有利因素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四、2026年中国硅酸钠行业发展面临的机遇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五、2026年中国硅酸钠行业发展面临的挑战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硅酸钠行业投资风险分析预测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一、2026-2032年硅酸钠行业市场风险分析预测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二、2026-2032年硅酸钠行业政策风险分析预测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三、2026-2032年硅酸钠行业技术风险分析预测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四、2026-2032年硅酸钠行业竞争风险分析预测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五、2026-2032年硅酸钠行业管理风险分析预测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中国硅酸钠行业生产、营销企业投资运作模式分析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硅酸钠行业外销与内销优势分析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2026-2032年中国硅酸钠行业市场规模及增长趋势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2026-2032年中国硅酸钠行业投资规模预测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2026-2032年硅酸钠行业市场盈利预测</w:t>
      </w:r>
      <w:r>
        <w:rPr>
          <w:rFonts w:hint="eastAsia"/>
        </w:rPr>
        <w:br/>
      </w:r>
      <w:r>
        <w:rPr>
          <w:rFonts w:hint="eastAsia"/>
        </w:rPr>
        <w:t>　　第六节 硅酸钠行业项目投资建议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一、硅酸钠技术应用注意事项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二、硅酸钠项目投资注意事项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三、硅酸钠生产开发注意事项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四、硅酸钠销售注意事项</w:t>
      </w:r>
      <w:r>
        <w:rPr>
          <w:rFonts w:hint="eastAsia"/>
        </w:rPr>
        <w:br/>
      </w:r>
      <w:r>
        <w:rPr>
          <w:rFonts w:hint="eastAsia"/>
        </w:rPr>
        <w:t>　　第七节 [.中.智林]市场的重点客户战略实施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硅酸钠行业类别</w:t>
      </w:r>
      <w:r>
        <w:rPr>
          <w:rFonts w:hint="eastAsia"/>
        </w:rPr>
        <w:br/>
      </w:r>
      <w:r>
        <w:rPr>
          <w:rFonts w:hint="eastAsia"/>
        </w:rPr>
        <w:t>　　图表 硅酸钠行业产业链调研</w:t>
      </w:r>
      <w:r>
        <w:rPr>
          <w:rFonts w:hint="eastAsia"/>
        </w:rPr>
        <w:br/>
      </w:r>
      <w:r>
        <w:rPr>
          <w:rFonts w:hint="eastAsia"/>
        </w:rPr>
        <w:t>　　图表 硅酸钠行业现状</w:t>
      </w:r>
      <w:r>
        <w:rPr>
          <w:rFonts w:hint="eastAsia"/>
        </w:rPr>
        <w:br/>
      </w:r>
      <w:r>
        <w:rPr>
          <w:rFonts w:hint="eastAsia"/>
        </w:rPr>
        <w:t>　　图表 硅酸钠行业标准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2026年中国硅酸钠行业产能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2020-2025年中国硅酸钠行业产量统计</w:t>
      </w:r>
      <w:r>
        <w:rPr>
          <w:rFonts w:hint="eastAsia"/>
        </w:rPr>
        <w:br/>
      </w:r>
      <w:r>
        <w:rPr>
          <w:rFonts w:hint="eastAsia"/>
        </w:rPr>
        <w:t>　　图表 硅酸钠行业动态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2020-2025年中国硅酸钠市场需求量</w:t>
      </w:r>
      <w:r>
        <w:rPr>
          <w:rFonts w:hint="eastAsia"/>
        </w:rPr>
        <w:br/>
      </w:r>
      <w:r>
        <w:rPr>
          <w:rFonts w:hint="eastAsia"/>
        </w:rPr>
        <w:t>　　图表 2026年中国硅酸钠行业需求区域调研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2020-2025年中国硅酸钠行情</w:t>
      </w:r>
      <w:r>
        <w:rPr>
          <w:rFonts w:hint="eastAsia"/>
        </w:rPr>
        <w:br/>
      </w:r>
      <w:r>
        <w:rPr>
          <w:rFonts w:hint="eastAsia"/>
        </w:rPr>
        <w:t>　　图表 2020-2025年中国硅酸钠价格走势图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2020-2025年中国硅酸钠出口统计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**地区硅酸钠市场规模</w:t>
      </w:r>
      <w:r>
        <w:rPr>
          <w:rFonts w:hint="eastAsia"/>
        </w:rPr>
        <w:br/>
      </w:r>
      <w:r>
        <w:rPr>
          <w:rFonts w:hint="eastAsia"/>
        </w:rPr>
        <w:t>　　图表 **地区硅酸钠行业市场需求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**地区硅酸钠市场调研</w:t>
      </w:r>
      <w:r>
        <w:rPr>
          <w:rFonts w:hint="eastAsia"/>
        </w:rPr>
        <w:br/>
      </w:r>
      <w:r>
        <w:rPr>
          <w:rFonts w:hint="eastAsia"/>
        </w:rPr>
        <w:t>　　图表 **地区硅酸钠行业市场需求分析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**地区硅酸钠市场规模</w:t>
      </w:r>
      <w:r>
        <w:rPr>
          <w:rFonts w:hint="eastAsia"/>
        </w:rPr>
        <w:br/>
      </w:r>
      <w:r>
        <w:rPr>
          <w:rFonts w:hint="eastAsia"/>
        </w:rPr>
        <w:t>　　图表 **地区硅酸钠行业市场需求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**地区硅酸钠市场调研</w:t>
      </w:r>
      <w:r>
        <w:rPr>
          <w:rFonts w:hint="eastAsia"/>
        </w:rPr>
        <w:br/>
      </w:r>
      <w:r>
        <w:rPr>
          <w:rFonts w:hint="eastAsia"/>
        </w:rPr>
        <w:t>　　图表 **地区硅酸钠行业市场需求分析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硅酸钠行业竞争对手分析</w:t>
      </w:r>
      <w:r>
        <w:rPr>
          <w:rFonts w:hint="eastAsia"/>
        </w:rPr>
        <w:br/>
      </w:r>
      <w:r>
        <w:rPr>
          <w:rFonts w:hint="eastAsia"/>
        </w:rPr>
        <w:t>　　图表 硅酸钠重点企业（一）基本信息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2026-2032年中国硅酸钠行业市场规模预测</w:t>
      </w:r>
      <w:r>
        <w:rPr>
          <w:rFonts w:hint="eastAsia"/>
        </w:rPr>
        <w:br/>
      </w:r>
      <w:r>
        <w:rPr>
          <w:rFonts w:hint="eastAsia"/>
        </w:rPr>
        <w:t>　　图表 硅酸钠行业准入条件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2026-2032年中国硅酸钠行业发展趋势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2026-2032年中国硅酸钠市场前景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322735719478c" w:history="1">
        <w:r>
          <w:rPr>
            <w:rStyle w:val="Hyperlink"/>
          </w:rPr>
          <w:t>中国硅酸钠市场现状及未来走势预测报告（2026-2032年）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322735719478c" w:history="1">
        <w:r>
          <w:rPr>
            <w:rStyle w:val="Hyperlink"/>
          </w:rPr>
          <w:t>https://www.20087.com/5/80/GuiSuanNaHangYeDiaoYanBaoGao.html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热点：硅酸钠是什么、硅酸钠的作用和用途、硅酸钠熔点、硅酸钠价格多少钱一吨、硅酸钠和偏硅酸钠、硅酸钠水溶液、硅酸钠的化学式、硅酸钠有毒吗、中性硅酸钠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4a29904584f0a" w:history="1">
      <w:r>
        <w:rPr>
          <w:rStyle w:val="Hyperlink"/>
        </w:rPr>
        <w:t>中国硅酸钠市场现状及未来走势预测报告（2026-2032年）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GuiSuanNaHangYeDiaoYanBaoGao.html" TargetMode="External" Id="Rfd8322735719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GuiSuanNaHangYeDiaoYanBaoGao.html" TargetMode="External" Id="R42e4a2990458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2025-07-02T02:05:00Z</dcterms:created>
  <dcterms:modified xsi:type="dcterms:W3CDTF">2025-07-02T03:05:00Z</dcterms:modified>
  <dc:subject>中国硅酸钠市场现状及未来走势预测报告（2026-2032年）</dc:subject>
  <dc:title>中国硅酸钠市场现状及未来走势预测报告（2026-2032年）</dc:title>
  <cp:keywords>中国硅酸钠市场现状及未来走势预测报告（2026-2032年）</cp:keywords>
  <dc:description>中国硅酸钠市场现状及未来走势预测报告（2026-2032年）</dc:description>
</cp:coreProperties>
</file>