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9c13ca1394ddf" w:history="1">
              <w:r>
                <w:rPr>
                  <w:rStyle w:val="Hyperlink"/>
                </w:rPr>
                <w:t>2025-2031年中国玻璃钢储罐行业市场分析与前景趋势预测报告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9c13ca1394ddf" w:history="1">
              <w:r>
                <w:rPr>
                  <w:rStyle w:val="Hyperlink"/>
                </w:rPr>
                <w:t>2025-2031年中国玻璃钢储罐行业市场分析与前景趋势预测报告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b9c13ca1394ddf" w:history="1">
                <w:r>
                  <w:rPr>
                    <w:rStyle w:val="Hyperlink"/>
                  </w:rPr>
                  <w:t>https://www.20087.com/6/10/BoLiGangChuGuanHangYeFaZhanQuShi.html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储罐是一种采用玻璃纤维增强塑料（FRP）材料制成的储罐，具有优异的耐腐蚀性、轻质高强和较长的使用寿命，广泛应用于化工、水处理、食品和饮料等行业。近年来，随着复合材料技术和生产工艺的不断进步，玻璃钢储罐在设计灵活性、制造精度和成本控制上都有了显著提升。现代玻璃钢储罐不仅能够承受更高的压力和温度，还通过优化结构设计和采用新型树脂体系，提高了储罐的密封性和抗渗透性能。</w:t>
      </w:r>
      <w:r>
        <w:rPr>
          <w:rFonts w:hint="eastAsia"/>
        </w:rPr>
        <w:br/>
      </w:r>
      <w:r>
        <w:rPr>
          <w:rFonts w:hint="eastAsia"/>
        </w:rPr>
        <w:t>　　未来，玻璃钢储罐将更加注重多功能性和智能化。多功能性方面，将开发更多具有特殊功能的储罐，如内置搅拌器、加热或冷却系统的储罐，以及能够存储多种化学品的多室储罐，以适应不同行业的特殊需求。智能化方面，储罐将集成更多传感器和远程监控系统，实现对储罐内液体的实时监测和预警，提高安全性和操作效率。同时，随着3D打印和数字制造技术的发展，玻璃钢储罐将探索更快速、更低成本的定制化生产方式，以满足市场对个性化和快速响应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9c13ca1394ddf" w:history="1">
        <w:r>
          <w:rPr>
            <w:rStyle w:val="Hyperlink"/>
          </w:rPr>
          <w:t>2025-2031年中国玻璃钢储罐行业市场分析与前景趋势预测报告</w:t>
        </w:r>
      </w:hyperlink>
      <w:r>
        <w:rPr>
          <w:rFonts w:hint="eastAsia"/>
        </w:rPr>
        <w:t>》基于详实数据，从市场规模、需求变化及价格动态等维度，全面解析了玻璃钢储罐行业的现状与发展趋势，并对玻璃钢储罐产业链各环节进行了系统性探讨。报告科学预测了玻璃钢储罐行业未来发展方向，重点分析了玻璃钢储罐技术现状及创新路径，同时聚焦玻璃钢储罐重点企业的经营表现，评估了市场竞争格局、品牌影响力及市场集中度。通过对细分市场的深入研究及SWOT分析，报告揭示了玻璃钢储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玻璃钢储罐行业相关概述</w:t>
      </w:r>
      <w:r>
        <w:rPr>
          <w:rFonts w:hint="eastAsia"/>
        </w:rPr>
        <w:br/>
      </w:r>
      <w:r>
        <w:rPr>
          <w:rFonts w:hint="eastAsia"/>
        </w:rPr>
        <w:t>　　　　一、玻璃钢储罐行业定义及特点</w:t>
      </w:r>
      <w:r>
        <w:rPr>
          <w:rFonts w:hint="eastAsia"/>
        </w:rPr>
        <w:br/>
      </w:r>
      <w:r>
        <w:rPr>
          <w:rFonts w:hint="eastAsia"/>
        </w:rPr>
        <w:t>　　　　　　1、玻璃钢储罐行业定义</w:t>
      </w:r>
      <w:r>
        <w:rPr>
          <w:rFonts w:hint="eastAsia"/>
        </w:rPr>
        <w:br/>
      </w:r>
      <w:r>
        <w:rPr>
          <w:rFonts w:hint="eastAsia"/>
        </w:rPr>
        <w:t>　　　　　　2、玻璃钢储罐行业特点</w:t>
      </w:r>
      <w:r>
        <w:rPr>
          <w:rFonts w:hint="eastAsia"/>
        </w:rPr>
        <w:br/>
      </w:r>
      <w:r>
        <w:rPr>
          <w:rFonts w:hint="eastAsia"/>
        </w:rPr>
        <w:t>　　　　二、玻璃钢储罐行业经营模式分析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1、玻璃钢储罐生产模式</w:t>
      </w:r>
      <w:r>
        <w:rPr>
          <w:rFonts w:hint="eastAsia"/>
        </w:rPr>
        <w:br/>
      </w:r>
      <w:r>
        <w:rPr>
          <w:rFonts w:hint="eastAsia"/>
        </w:rPr>
        <w:t>　　　　　　2、玻璃钢储罐采购模式</w:t>
      </w:r>
      <w:r>
        <w:rPr>
          <w:rFonts w:hint="eastAsia"/>
        </w:rPr>
        <w:br/>
      </w:r>
      <w:r>
        <w:rPr>
          <w:rFonts w:hint="eastAsia"/>
        </w:rPr>
        <w:t>　　　　　　3、玻璃钢储罐销售模式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2024-2025年全球玻璃钢储罐行业市场运行形势分析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2024-2025年全球玻璃钢储罐行业发展概况</w:t>
      </w:r>
      <w:r>
        <w:rPr>
          <w:rFonts w:hint="eastAsia"/>
        </w:rPr>
        <w:br/>
      </w:r>
      <w:r>
        <w:rPr>
          <w:rFonts w:hint="eastAsia"/>
        </w:rPr>
        <w:t>　　第二节 全球玻璃钢储罐行业发展走势</w:t>
      </w:r>
      <w:r>
        <w:rPr>
          <w:rFonts w:hint="eastAsia"/>
        </w:rPr>
        <w:br/>
      </w:r>
      <w:r>
        <w:rPr>
          <w:rFonts w:hint="eastAsia"/>
        </w:rPr>
        <w:t>　　　　一、全球玻璃钢储罐行业市场分布情况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二、全球玻璃钢储罐行业发展趋势分析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全球玻璃钢储罐行业重点国家和区域分析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2024-2025年中国玻璃钢储罐行业发展环境分析</w:t>
      </w:r>
      <w:r>
        <w:rPr>
          <w:rFonts w:hint="eastAsia"/>
        </w:rPr>
        <w:br/>
      </w:r>
      <w:r>
        <w:rPr>
          <w:rFonts w:hint="eastAsia"/>
        </w:rPr>
        <w:t>　　第一节 玻璃钢储罐行业经济环境分析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玻璃钢储罐行业政策环境分析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玻璃钢储罐行业技术环境分析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2024-2025年玻璃钢储罐行业技术发展现状及趋势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当前我国玻璃钢储罐技术发展现状</w:t>
      </w:r>
      <w:r>
        <w:rPr>
          <w:rFonts w:hint="eastAsia"/>
        </w:rPr>
        <w:br/>
      </w:r>
      <w:r>
        <w:rPr>
          <w:rFonts w:hint="eastAsia"/>
        </w:rPr>
        <w:t>　　第二节 中外玻璃钢储罐技术差距及产生差距的主要原因分析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提高我国玻璃钢储罐技术的对策</w:t>
      </w:r>
      <w:r>
        <w:rPr>
          <w:rFonts w:hint="eastAsia"/>
        </w:rPr>
        <w:br/>
      </w:r>
      <w:r>
        <w:rPr>
          <w:rFonts w:hint="eastAsia"/>
        </w:rPr>
        <w:t>　　第四节 中国玻璃钢储罐研发、设计发展趋势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中国玻璃钢储罐行业市场供需状况分析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中国玻璃钢储罐行业市场规模情况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中国玻璃钢储罐行业盈利情况分析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中国玻璃钢储罐行业市场需求状况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一、2019-2024年玻璃钢储罐行业市场需求情况</w:t>
      </w:r>
      <w:r>
        <w:rPr>
          <w:rFonts w:hint="eastAsia"/>
        </w:rPr>
        <w:br/>
      </w:r>
      <w:r>
        <w:rPr>
          <w:rFonts w:hint="eastAsia"/>
        </w:rPr>
        <w:t>　　　　二、玻璃钢储罐行业市场需求特点分析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三、2025-2031年玻璃钢储罐行业市场需求预测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中国玻璃钢储罐行业产量情况分析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一、2019-2024年玻璃钢储罐行业产量统计</w:t>
      </w:r>
      <w:r>
        <w:rPr>
          <w:rFonts w:hint="eastAsia"/>
        </w:rPr>
        <w:br/>
      </w:r>
      <w:r>
        <w:rPr>
          <w:rFonts w:hint="eastAsia"/>
        </w:rPr>
        <w:t>　　　　二、玻璃钢储罐行业市场供给特点分析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三、2025-2031年玻璃钢储罐行业产量预测</w:t>
      </w:r>
      <w:r>
        <w:rPr>
          <w:rFonts w:hint="eastAsia"/>
        </w:rPr>
        <w:br/>
      </w:r>
      <w:r>
        <w:rPr>
          <w:rFonts w:hint="eastAsia"/>
        </w:rPr>
        <w:t>　　第五节 玻璃钢储罐行业市场供需平衡状况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中国玻璃钢储罐行业进出口情况分析预测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2019-2024年中国玻璃钢储罐行业进出口情况分析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一、2019-2024年中国玻璃钢储罐行业进口分析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二、2019-2024年中国玻璃钢储罐行业出口分析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2025-2031年中国玻璃钢储罐行业进出口情况预测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一、2025-2031年中国玻璃钢储罐行业进口预测分析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二、2025-2031年中国玻璃钢储罐行业出口预测分析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影响玻璃钢储罐行业进出口变化的主要原因分析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2019-2024年中国玻璃钢储罐行业重点地区调研分析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一、中国玻璃钢储罐行业重点区域市场结构调研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二、**地区玻璃钢储罐市场调研分析</w:t>
      </w:r>
      <w:r>
        <w:rPr>
          <w:rFonts w:hint="eastAsia"/>
        </w:rPr>
        <w:br/>
      </w:r>
      <w:r>
        <w:rPr>
          <w:rFonts w:hint="eastAsia"/>
        </w:rPr>
        <w:t>　　　　三、**地区玻璃钢储罐市场调研分析</w:t>
      </w:r>
      <w:r>
        <w:rPr>
          <w:rFonts w:hint="eastAsia"/>
        </w:rPr>
        <w:br/>
      </w:r>
      <w:r>
        <w:rPr>
          <w:rFonts w:hint="eastAsia"/>
        </w:rPr>
        <w:t>　　　　四、**地区玻璃钢储罐市场调研分析</w:t>
      </w:r>
      <w:r>
        <w:rPr>
          <w:rFonts w:hint="eastAsia"/>
        </w:rPr>
        <w:br/>
      </w:r>
      <w:r>
        <w:rPr>
          <w:rFonts w:hint="eastAsia"/>
        </w:rPr>
        <w:t>　　　　五、**地区玻璃钢储罐市场调研分析</w:t>
      </w:r>
      <w:r>
        <w:rPr>
          <w:rFonts w:hint="eastAsia"/>
        </w:rPr>
        <w:br/>
      </w:r>
      <w:r>
        <w:rPr>
          <w:rFonts w:hint="eastAsia"/>
        </w:rPr>
        <w:t>　　　　六、**地区玻璃钢储罐市场调研分析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玻璃钢储罐行业细分产品市场调研分析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中国玻璃钢储罐行业市场行情分析预测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玻璃钢储罐价格影响因素分析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2019-2024年中国玻璃钢储罐市场价格趋向分析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2025-2031年中国玻璃钢储罐市场价格趋向预测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玻璃钢储罐行业上、下游市场分析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玻璃钢储罐行业上游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玻璃钢储罐行业下游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玻璃钢储罐行业竞争格局分析</w:t>
      </w:r>
      <w:r>
        <w:rPr>
          <w:rFonts w:hint="eastAsia"/>
        </w:rPr>
        <w:br/>
      </w:r>
      <w:r>
        <w:rPr>
          <w:rFonts w:hint="eastAsia"/>
        </w:rPr>
        <w:t>　　第一节 玻璃钢储罐行业集中度分析</w:t>
      </w:r>
      <w:r>
        <w:rPr>
          <w:rFonts w:hint="eastAsia"/>
        </w:rPr>
        <w:br/>
      </w:r>
      <w:r>
        <w:rPr>
          <w:rFonts w:hint="eastAsia"/>
        </w:rPr>
        <w:t>　　　　一、玻璃钢储罐市场集中度分析</w:t>
      </w:r>
      <w:r>
        <w:rPr>
          <w:rFonts w:hint="eastAsia"/>
        </w:rPr>
        <w:br/>
      </w:r>
      <w:r>
        <w:rPr>
          <w:rFonts w:hint="eastAsia"/>
        </w:rPr>
        <w:t>　　　　二、玻璃钢储罐企业集中度分析</w:t>
      </w:r>
      <w:r>
        <w:rPr>
          <w:rFonts w:hint="eastAsia"/>
        </w:rPr>
        <w:br/>
      </w:r>
      <w:r>
        <w:rPr>
          <w:rFonts w:hint="eastAsia"/>
        </w:rPr>
        <w:t>　　　　三、玻璃钢储罐区域集中度分析</w:t>
      </w:r>
      <w:r>
        <w:rPr>
          <w:rFonts w:hint="eastAsia"/>
        </w:rPr>
        <w:br/>
      </w:r>
      <w:r>
        <w:rPr>
          <w:rFonts w:hint="eastAsia"/>
        </w:rPr>
        <w:t>　　第二节 玻璃钢储罐行业竞争格局分析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一、2025年玻璃钢储罐行业竞争分析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二、2025年中外玻璃钢储罐产品竞争分析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三、2019-2024年中国玻璃钢储罐市场竞争分析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四、2025-2031年国内主要玻璃钢储罐企业动向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玻璃钢储罐行业重点企业发展调研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玻璃钢储罐重点企业（一）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玻璃钢储罐重点企业（二）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玻璃钢储罐重点企业（三）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玻璃钢储罐重点企业（四）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玻璃钢储罐重点企业（五）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玻璃钢储罐重点企业（六）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玻璃钢储罐企业发展策略分析</w:t>
      </w:r>
      <w:r>
        <w:rPr>
          <w:rFonts w:hint="eastAsia"/>
        </w:rPr>
        <w:br/>
      </w:r>
      <w:r>
        <w:rPr>
          <w:rFonts w:hint="eastAsia"/>
        </w:rPr>
        <w:t>　　第一节 玻璃钢储罐市场策略分析</w:t>
      </w:r>
      <w:r>
        <w:rPr>
          <w:rFonts w:hint="eastAsia"/>
        </w:rPr>
        <w:br/>
      </w:r>
      <w:r>
        <w:rPr>
          <w:rFonts w:hint="eastAsia"/>
        </w:rPr>
        <w:t>　　　　一、玻璃钢储罐价格策略分析</w:t>
      </w:r>
      <w:r>
        <w:rPr>
          <w:rFonts w:hint="eastAsia"/>
        </w:rPr>
        <w:br/>
      </w:r>
      <w:r>
        <w:rPr>
          <w:rFonts w:hint="eastAsia"/>
        </w:rPr>
        <w:t>　　　　二、玻璃钢储罐渠道策略分析</w:t>
      </w:r>
      <w:r>
        <w:rPr>
          <w:rFonts w:hint="eastAsia"/>
        </w:rPr>
        <w:br/>
      </w:r>
      <w:r>
        <w:rPr>
          <w:rFonts w:hint="eastAsia"/>
        </w:rPr>
        <w:t>　　第二节 玻璃钢储罐销售策略分析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提高玻璃钢储罐企业竞争力的策略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一、提高中国玻璃钢储罐企业核心竞争力的对策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二、玻璃钢储罐企业提升竞争力的主要方向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三、影响玻璃钢储罐企业核心竞争力的因素及提升途径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四、提高玻璃钢储罐企业竞争力的策略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对我国玻璃钢储罐品牌的战略思考</w:t>
      </w:r>
      <w:r>
        <w:rPr>
          <w:rFonts w:hint="eastAsia"/>
        </w:rPr>
        <w:br/>
      </w:r>
      <w:r>
        <w:rPr>
          <w:rFonts w:hint="eastAsia"/>
        </w:rPr>
        <w:t>　　　　一、玻璃钢储罐实施品牌战略的意义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二、玻璃钢储罐企业品牌的现状分析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三、我国玻璃钢储罐企业的品牌战略</w:t>
      </w:r>
      <w:r>
        <w:rPr>
          <w:rFonts w:hint="eastAsia"/>
        </w:rPr>
        <w:br/>
      </w:r>
      <w:r>
        <w:rPr>
          <w:rFonts w:hint="eastAsia"/>
        </w:rPr>
        <w:t>　　　　四、玻璃钢储罐品牌战略管理的策略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中国玻璃钢储罐行业营销策略分析</w:t>
      </w:r>
      <w:r>
        <w:rPr>
          <w:rFonts w:hint="eastAsia"/>
        </w:rPr>
        <w:br/>
      </w:r>
      <w:r>
        <w:rPr>
          <w:rFonts w:hint="eastAsia"/>
        </w:rPr>
        <w:t>　　第一节 玻璃钢储罐市场推广策略研究分析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一、做好玻璃钢储罐产品导入</w:t>
      </w:r>
      <w:r>
        <w:rPr>
          <w:rFonts w:hint="eastAsia"/>
        </w:rPr>
        <w:br/>
      </w:r>
      <w:r>
        <w:rPr>
          <w:rFonts w:hint="eastAsia"/>
        </w:rPr>
        <w:t>　　　　二、做好玻璃钢储罐产品组合和产品线决策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三、玻璃钢储罐行业城市市场推广策略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玻璃钢储罐行业渠道营销研究分析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一、玻璃钢储罐行业营销环境分析</w:t>
      </w:r>
      <w:r>
        <w:rPr>
          <w:rFonts w:hint="eastAsia"/>
        </w:rPr>
        <w:br/>
      </w:r>
      <w:r>
        <w:rPr>
          <w:rFonts w:hint="eastAsia"/>
        </w:rPr>
        <w:t>　　　　二、玻璃钢储罐行业现存的营销渠道分析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三、玻璃钢储罐行业终端市场营销管理策略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玻璃钢储罐行业营销战略研究分析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一、中国玻璃钢储罐行业有效整合营销策略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二、建立玻璃钢储罐行业厂商的双嬴模式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2025-2031年中国玻璃钢储罐行业前景与风险预测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2025年玻璃钢储罐市场前景分析</w:t>
      </w:r>
      <w:r>
        <w:rPr>
          <w:rFonts w:hint="eastAsia"/>
        </w:rPr>
        <w:br/>
      </w:r>
      <w:r>
        <w:rPr>
          <w:rFonts w:hint="eastAsia"/>
        </w:rPr>
        <w:t>　　第二节 2025年玻璃钢储罐发展趋势预测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2025-2031年中国玻璃钢储罐行业投资特性分析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一、2025-2031年中国玻璃钢储罐行业进入壁垒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二、2025-2031年中国玻璃钢储罐行业盈利模式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三、2025-2031年中国玻璃钢储罐行业盈利因素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2025-2031年中国玻璃钢储罐行业投资机会分析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一、2025-2031年中国玻璃钢储罐细分市场投资机会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二、2025-2031年中国玻璃钢储罐行业区域市场投资潜力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2025-2031年中国玻璃钢储罐行业投资风险分析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一、2025-2031年中国玻璃钢储罐行业市场竞争风险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二、2025-2031年中国玻璃钢储罐行业技术风险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三、2025-2031年中国玻璃钢储罐行业政策风险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四、2025-2031年中国玻璃钢储罐行业进入退出风险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2025-2031年中国玻璃钢储罐行业盈利模式与投资策略分析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国外玻璃钢储罐行业投资现状及经营模式分析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一、境外玻璃钢储罐行业成长情况调查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中国玻璃钢储罐行业商业模式探讨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中国玻璃钢储罐行业投资国际化发展战略分析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中国玻璃钢储罐行业投资策略分析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中国玻璃钢储罐行业资本运作战略选择方案研究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(中~智~林)中国玻璃钢储罐行业多元化经营战略的可行性分析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玻璃钢储罐行业类别</w:t>
      </w:r>
      <w:r>
        <w:rPr>
          <w:rFonts w:hint="eastAsia"/>
        </w:rPr>
        <w:br/>
      </w:r>
      <w:r>
        <w:rPr>
          <w:rFonts w:hint="eastAsia"/>
        </w:rPr>
        <w:t>　　图表 玻璃钢储罐行业产业链调研</w:t>
      </w:r>
      <w:r>
        <w:rPr>
          <w:rFonts w:hint="eastAsia"/>
        </w:rPr>
        <w:br/>
      </w:r>
      <w:r>
        <w:rPr>
          <w:rFonts w:hint="eastAsia"/>
        </w:rPr>
        <w:t>　　图表 玻璃钢储罐行业现状</w:t>
      </w:r>
      <w:r>
        <w:rPr>
          <w:rFonts w:hint="eastAsia"/>
        </w:rPr>
        <w:br/>
      </w:r>
      <w:r>
        <w:rPr>
          <w:rFonts w:hint="eastAsia"/>
        </w:rPr>
        <w:t>　　图表 玻璃钢储罐行业标准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2019-2024年中国玻璃钢储罐市场规模</w:t>
      </w:r>
      <w:r>
        <w:rPr>
          <w:rFonts w:hint="eastAsia"/>
        </w:rPr>
        <w:br/>
      </w:r>
      <w:r>
        <w:rPr>
          <w:rFonts w:hint="eastAsia"/>
        </w:rPr>
        <w:t>　　图表 2025年中国玻璃钢储罐行业产能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2019-2024年中国玻璃钢储罐产量</w:t>
      </w:r>
      <w:r>
        <w:rPr>
          <w:rFonts w:hint="eastAsia"/>
        </w:rPr>
        <w:br/>
      </w:r>
      <w:r>
        <w:rPr>
          <w:rFonts w:hint="eastAsia"/>
        </w:rPr>
        <w:t>　　图表 玻璃钢储罐行业动态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2019-2024年中国玻璃钢储罐市场需求量</w:t>
      </w:r>
      <w:r>
        <w:rPr>
          <w:rFonts w:hint="eastAsia"/>
        </w:rPr>
        <w:br/>
      </w:r>
      <w:r>
        <w:rPr>
          <w:rFonts w:hint="eastAsia"/>
        </w:rPr>
        <w:t>　　图表 2025年中国玻璃钢储罐行业需求区域调研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2019-2024年中国玻璃钢储罐行情</w:t>
      </w:r>
      <w:r>
        <w:rPr>
          <w:rFonts w:hint="eastAsia"/>
        </w:rPr>
        <w:br/>
      </w:r>
      <w:r>
        <w:rPr>
          <w:rFonts w:hint="eastAsia"/>
        </w:rPr>
        <w:t>　　图表 2019-2024年中国玻璃钢储罐价格走势图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2019-2024年中国玻璃钢储罐行业销售收入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2019-2024年中国玻璃钢储罐行业盈利情况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2019-2024年中国玻璃钢储罐行业利润总额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2019-2024年中国玻璃钢储罐进口数据</w:t>
      </w:r>
      <w:r>
        <w:rPr>
          <w:rFonts w:hint="eastAsia"/>
        </w:rPr>
        <w:br/>
      </w:r>
      <w:r>
        <w:rPr>
          <w:rFonts w:hint="eastAsia"/>
        </w:rPr>
        <w:t>　　图表 2019-2024年中国玻璃钢储罐出口数据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2019-2024年中国玻璃钢储罐行业企业数量统计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**地区玻璃钢储罐市场规模</w:t>
      </w:r>
      <w:r>
        <w:rPr>
          <w:rFonts w:hint="eastAsia"/>
        </w:rPr>
        <w:br/>
      </w:r>
      <w:r>
        <w:rPr>
          <w:rFonts w:hint="eastAsia"/>
        </w:rPr>
        <w:t>　　图表 **地区玻璃钢储罐行业市场需求</w:t>
      </w:r>
      <w:r>
        <w:rPr>
          <w:rFonts w:hint="eastAsia"/>
        </w:rPr>
        <w:br/>
      </w:r>
      <w:r>
        <w:rPr>
          <w:rFonts w:hint="eastAsia"/>
        </w:rPr>
        <w:t>　　图表 **地区玻璃钢储罐市场调研</w:t>
      </w:r>
      <w:r>
        <w:rPr>
          <w:rFonts w:hint="eastAsia"/>
        </w:rPr>
        <w:br/>
      </w:r>
      <w:r>
        <w:rPr>
          <w:rFonts w:hint="eastAsia"/>
        </w:rPr>
        <w:t>　　图表 **地区玻璃钢储罐行业市场需求分析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**地区玻璃钢储罐市场规模</w:t>
      </w:r>
      <w:r>
        <w:rPr>
          <w:rFonts w:hint="eastAsia"/>
        </w:rPr>
        <w:br/>
      </w:r>
      <w:r>
        <w:rPr>
          <w:rFonts w:hint="eastAsia"/>
        </w:rPr>
        <w:t>　　图表 **地区玻璃钢储罐行业市场需求</w:t>
      </w:r>
      <w:r>
        <w:rPr>
          <w:rFonts w:hint="eastAsia"/>
        </w:rPr>
        <w:br/>
      </w:r>
      <w:r>
        <w:rPr>
          <w:rFonts w:hint="eastAsia"/>
        </w:rPr>
        <w:t>　　图表 **地区玻璃钢储罐市场调研</w:t>
      </w:r>
      <w:r>
        <w:rPr>
          <w:rFonts w:hint="eastAsia"/>
        </w:rPr>
        <w:br/>
      </w:r>
      <w:r>
        <w:rPr>
          <w:rFonts w:hint="eastAsia"/>
        </w:rPr>
        <w:t>　　图表 **地区玻璃钢储罐行业市场需求分析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玻璃钢储罐行业竞争对手分析</w:t>
      </w:r>
      <w:r>
        <w:rPr>
          <w:rFonts w:hint="eastAsia"/>
        </w:rPr>
        <w:br/>
      </w:r>
      <w:r>
        <w:rPr>
          <w:rFonts w:hint="eastAsia"/>
        </w:rPr>
        <w:t>　　图表 玻璃钢储罐重点企业（一）基本信息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玻璃钢储罐重点企业（一）经营情况分析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玻璃钢储罐重点企业（一）主要经济指标情况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玻璃钢储罐重点企业（一）盈利能力情况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玻璃钢储罐重点企业（一）偿债能力情况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玻璃钢储罐重点企业（一）运营能力情况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玻璃钢储罐重点企业（一）成长能力情况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玻璃钢储罐重点企业（二）基本信息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玻璃钢储罐重点企业（二）经营情况分析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玻璃钢储罐重点企业（二）主要经济指标情况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玻璃钢储罐重点企业（二）盈利能力情况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玻璃钢储罐重点企业（二）偿债能力情况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玻璃钢储罐重点企业（二）运营能力情况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玻璃钢储罐重点企业（二）成长能力情况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玻璃钢储罐重点企业（三）基本信息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玻璃钢储罐重点企业（三）经营情况分析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玻璃钢储罐重点企业（三）主要经济指标情况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玻璃钢储罐重点企业（三）盈利能力情况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玻璃钢储罐重点企业（三）偿债能力情况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玻璃钢储罐重点企业（三）运营能力情况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玻璃钢储罐重点企业（三）成长能力情况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2025-2031年中国玻璃钢储罐行业产能预测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2025-2031年中国玻璃钢储罐行业产量预测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2025-2031年中国玻璃钢储罐市场需求预测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2025-2031年中国玻璃钢储罐市场规模预测</w:t>
      </w:r>
      <w:r>
        <w:rPr>
          <w:rFonts w:hint="eastAsia"/>
        </w:rPr>
        <w:br/>
      </w:r>
      <w:r>
        <w:rPr>
          <w:rFonts w:hint="eastAsia"/>
        </w:rPr>
        <w:t>　　图表 玻璃钢储罐行业准入条件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2025-2031年中国玻璃钢储罐行业信息化</w:t>
      </w:r>
      <w:r>
        <w:rPr>
          <w:rFonts w:hint="eastAsia"/>
        </w:rPr>
        <w:br/>
      </w:r>
      <w:r>
        <w:rPr>
          <w:rFonts w:hint="eastAsia"/>
        </w:rPr>
        <w:t>　　图表 2025年中国玻璃钢储罐市场前景分析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2025-2031年中国玻璃钢储罐行业风险分析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2025-2031年中国玻璃钢储罐行业发展趋势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9c13ca1394ddf" w:history="1">
        <w:r>
          <w:rPr>
            <w:rStyle w:val="Hyperlink"/>
          </w:rPr>
          <w:t>2025-2031年中国玻璃钢储罐行业市场分析与前景趋势预测报告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b9c13ca1394ddf" w:history="1">
        <w:r>
          <w:rPr>
            <w:rStyle w:val="Hyperlink"/>
          </w:rPr>
          <w:t>https://www.20087.com/6/10/BoLiGangChuGuanHangYeFaZhanQuShi.html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热点：FRP玻璃钢储罐说明书、玻璃钢储罐厂家、玻璃钢罐、玻璃钢储罐防腐、玻璃钢储罐制作工艺、玻璃钢储罐 福建、专业生产玻璃钢储罐、玻璃钢储罐浙江、玻璃钢储罐二手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848088b50445d" w:history="1">
      <w:r>
        <w:rPr>
          <w:rStyle w:val="Hyperlink"/>
        </w:rPr>
        <w:t>2025-2031年中国玻璃钢储罐行业市场分析与前景趋势预测报告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BoLiGangChuGuanHangYeFaZhanQuShi.html" TargetMode="External" Id="R6fb9c13ca139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BoLiGangChuGuanHangYeFaZhanQuShi.html" TargetMode="External" Id="R1b3848088b50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2025-02-21T08:12:00Z</dcterms:created>
  <dcterms:modified xsi:type="dcterms:W3CDTF">2025-02-21T09:12:00Z</dcterms:modified>
  <dc:subject>2025-2031年中国玻璃钢储罐行业市场分析与前景趋势预测报告</dc:subject>
  <dc:title>2025-2031年中国玻璃钢储罐行业市场分析与前景趋势预测报告</dc:title>
  <cp:keywords>2025-2031年中国玻璃钢储罐行业市场分析与前景趋势预测报告</cp:keywords>
  <dc:description>2025-2031年中国玻璃钢储罐行业市场分析与前景趋势预测报告</dc:description>
</cp:coreProperties>
</file>