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6b89a337d4a77" w:history="1">
              <w:r>
                <w:rPr>
                  <w:rStyle w:val="Hyperlink"/>
                </w:rPr>
                <w:t>2025-2031年全球与中国聚对苯二甲酸丙二醇酯纤维市场研究及趋势分析报告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6b89a337d4a77" w:history="1">
              <w:r>
                <w:rPr>
                  <w:rStyle w:val="Hyperlink"/>
                </w:rPr>
                <w:t>2025-2031年全球与中国聚对苯二甲酸丙二醇酯纤维市场研究及趋势分析报告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6b89a337d4a77" w:history="1">
                <w:r>
                  <w:rPr>
                    <w:rStyle w:val="Hyperlink"/>
                  </w:rPr>
                  <w:t>https://www.20087.com/6/00/JuDuiBenErJiaSuanBingErChunZhiXianWeiHangYeQuShi.html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丙二醇酯（PTT）纤维是一种新型聚酯纤维，具有优异的弹性回复性、染色性、抗皱性和柔软触感，适用于运动服装、家纺、地毯等多个领域。相较于传统聚酯纤维，PTT纤维的生产过程更为环保，能够循环利用原料，减少能源消耗和废弃物排放。近年来，随着消费者对高性能、易护理纺织品的需求增加，PTT纤维的市场份额持续扩大。</w:t>
      </w:r>
      <w:r>
        <w:rPr>
          <w:rFonts w:hint="eastAsia"/>
        </w:rPr>
        <w:br/>
      </w:r>
      <w:r>
        <w:rPr>
          <w:rFonts w:hint="eastAsia"/>
        </w:rPr>
        <w:t>　　未来，PTT纤维将更加注重功能性和生态友好性。通过纳米技术改性，PTT纤维将获得抗菌、防紫外线、吸湿排汗等附加功能，满足户外运动和健康生活方式的需求。同时，生物基PTT纤维的研发，将减少对石油资源的依赖，推动纤维行业的绿色转型。此外，智能纤维技术的应用，如集成传感器监测生理指标，将开拓PTT纤维在智能穿戴领域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6b89a337d4a77" w:history="1">
        <w:r>
          <w:rPr>
            <w:rStyle w:val="Hyperlink"/>
          </w:rPr>
          <w:t>2025-2031年全球与中国聚对苯二甲酸丙二醇酯纤维市场研究及趋势分析报告</w:t>
        </w:r>
      </w:hyperlink>
      <w:r>
        <w:rPr>
          <w:rFonts w:hint="eastAsia"/>
        </w:rPr>
        <w:t>》依托权威机构及行业协会数据，结合聚对苯二甲酸丙二醇酯纤维行业的宏观环境与微观实践，从聚对苯二甲酸丙二醇酯纤维市场规模、市场需求、技术现状及产业链结构等多维度进行了系统调研与分析。报告通过严谨的研究方法与翔实的数据支持，辅以直观图表，全面剖析了聚对苯二甲酸丙二醇酯纤维行业发展趋势、重点企业表现及市场竞争格局，并通过SWOT分析揭示了行业机遇与潜在风险，为聚对苯二甲酸丙二醇酯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中国聚对苯二甲酸丙二醇酯纤维概述</w:t>
      </w:r>
      <w:r>
        <w:rPr>
          <w:rFonts w:hint="eastAsia"/>
        </w:rPr>
        <w:br/>
      </w:r>
      <w:r>
        <w:rPr>
          <w:rFonts w:hint="eastAsia"/>
        </w:rPr>
        <w:t>　　第一节 聚对苯二甲酸丙二醇酯纤维行业定义</w:t>
      </w:r>
      <w:r>
        <w:rPr>
          <w:rFonts w:hint="eastAsia"/>
        </w:rPr>
        <w:br/>
      </w:r>
      <w:r>
        <w:rPr>
          <w:rFonts w:hint="eastAsia"/>
        </w:rPr>
        <w:t>　　第二节 聚对苯二甲酸丙二醇酯纤维行业发展特性</w:t>
      </w:r>
      <w:r>
        <w:rPr>
          <w:rFonts w:hint="eastAsia"/>
        </w:rPr>
        <w:br/>
      </w:r>
      <w:r>
        <w:rPr>
          <w:rFonts w:hint="eastAsia"/>
        </w:rPr>
        <w:t>　　第三节 聚对苯二甲酸丙二醇酯纤维产业链分析</w:t>
      </w:r>
      <w:r>
        <w:rPr>
          <w:rFonts w:hint="eastAsia"/>
        </w:rPr>
        <w:br/>
      </w:r>
      <w:r>
        <w:rPr>
          <w:rFonts w:hint="eastAsia"/>
        </w:rPr>
        <w:t>　　第四节 聚对苯二甲酸丙二醇酯纤维行业生命周期分析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2024-2025年国外主要聚对苯二甲酸丙二醇酯纤维市场发展概况</w:t>
      </w:r>
      <w:r>
        <w:rPr>
          <w:rFonts w:hint="eastAsia"/>
        </w:rPr>
        <w:br/>
      </w:r>
      <w:r>
        <w:rPr>
          <w:rFonts w:hint="eastAsia"/>
        </w:rPr>
        <w:t>　　第一节 全球聚对苯二甲酸丙二醇酯纤维市场发展分析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欧洲地区主要国家聚对苯二甲酸丙二醇酯纤维市场概况</w:t>
      </w:r>
      <w:r>
        <w:rPr>
          <w:rFonts w:hint="eastAsia"/>
        </w:rPr>
        <w:br/>
      </w:r>
      <w:r>
        <w:rPr>
          <w:rFonts w:hint="eastAsia"/>
        </w:rPr>
        <w:t>　　第三节 北美地区聚对苯二甲酸丙二醇酯纤维市场概况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亚洲地区主要国家聚对苯二甲酸丙二醇酯纤维市场概况</w:t>
      </w:r>
      <w:r>
        <w:rPr>
          <w:rFonts w:hint="eastAsia"/>
        </w:rPr>
        <w:br/>
      </w:r>
      <w:r>
        <w:rPr>
          <w:rFonts w:hint="eastAsia"/>
        </w:rPr>
        <w:t>　　第五节 全球聚对苯二甲酸丙二醇酯纤维市场发展预测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2024-2025年中国聚对苯二甲酸丙二醇酯纤维发展环境分析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聚对苯二甲酸丙二醇酯纤维行业相关政策、标准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聚对苯二甲酸丙二醇酯纤维行业相关发展规划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中国聚对苯二甲酸丙二醇酯纤维技术发展分析</w:t>
      </w:r>
      <w:r>
        <w:rPr>
          <w:rFonts w:hint="eastAsia"/>
        </w:rPr>
        <w:br/>
      </w:r>
      <w:r>
        <w:rPr>
          <w:rFonts w:hint="eastAsia"/>
        </w:rPr>
        <w:t>　　第一节 当前聚对苯二甲酸丙二醇酯纤维技术发展现状分析</w:t>
      </w:r>
      <w:r>
        <w:rPr>
          <w:rFonts w:hint="eastAsia"/>
        </w:rPr>
        <w:br/>
      </w:r>
      <w:r>
        <w:rPr>
          <w:rFonts w:hint="eastAsia"/>
        </w:rPr>
        <w:t>　　第二节 聚对苯二甲酸丙二醇酯纤维生产中需注意的问题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聚对苯二甲酸丙二醇酯纤维行业主要技术发展趋势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2024-2025年聚对苯二甲酸丙二醇酯纤维市场特性分析</w:t>
      </w:r>
      <w:r>
        <w:rPr>
          <w:rFonts w:hint="eastAsia"/>
        </w:rPr>
        <w:br/>
      </w:r>
      <w:r>
        <w:rPr>
          <w:rFonts w:hint="eastAsia"/>
        </w:rPr>
        <w:t>　　第一节 聚对苯二甲酸丙二醇酯纤维行业集中度分析</w:t>
      </w:r>
      <w:r>
        <w:rPr>
          <w:rFonts w:hint="eastAsia"/>
        </w:rPr>
        <w:br/>
      </w:r>
      <w:r>
        <w:rPr>
          <w:rFonts w:hint="eastAsia"/>
        </w:rPr>
        <w:t>　　第二节 聚对苯二甲酸丙二醇酯纤维行业SWOT分析</w:t>
      </w:r>
      <w:r>
        <w:rPr>
          <w:rFonts w:hint="eastAsia"/>
        </w:rPr>
        <w:br/>
      </w:r>
      <w:r>
        <w:rPr>
          <w:rFonts w:hint="eastAsia"/>
        </w:rPr>
        <w:t>　　　　一、聚对苯二甲酸丙二醇酯纤维行业优势</w:t>
      </w:r>
      <w:r>
        <w:rPr>
          <w:rFonts w:hint="eastAsia"/>
        </w:rPr>
        <w:br/>
      </w:r>
      <w:r>
        <w:rPr>
          <w:rFonts w:hint="eastAsia"/>
        </w:rPr>
        <w:t>　　　　二、聚对苯二甲酸丙二醇酯纤维行业劣势</w:t>
      </w:r>
      <w:r>
        <w:rPr>
          <w:rFonts w:hint="eastAsia"/>
        </w:rPr>
        <w:br/>
      </w:r>
      <w:r>
        <w:rPr>
          <w:rFonts w:hint="eastAsia"/>
        </w:rPr>
        <w:t>　　　　三、聚对苯二甲酸丙二醇酯纤维行业机会</w:t>
      </w:r>
      <w:r>
        <w:rPr>
          <w:rFonts w:hint="eastAsia"/>
        </w:rPr>
        <w:br/>
      </w:r>
      <w:r>
        <w:rPr>
          <w:rFonts w:hint="eastAsia"/>
        </w:rPr>
        <w:t>　　　　四、聚对苯二甲酸丙二醇酯纤维行业风险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中国聚对苯二甲酸丙二醇酯纤维发展现状</w:t>
      </w:r>
      <w:r>
        <w:rPr>
          <w:rFonts w:hint="eastAsia"/>
        </w:rPr>
        <w:br/>
      </w:r>
      <w:r>
        <w:rPr>
          <w:rFonts w:hint="eastAsia"/>
        </w:rPr>
        <w:t>　　第一节 中国聚对苯二甲酸丙二醇酯纤维市场现状分析</w:t>
      </w:r>
      <w:r>
        <w:rPr>
          <w:rFonts w:hint="eastAsia"/>
        </w:rPr>
        <w:br/>
      </w:r>
      <w:r>
        <w:rPr>
          <w:rFonts w:hint="eastAsia"/>
        </w:rPr>
        <w:t>　　第二节 中国聚对苯二甲酸丙二醇酯纤维行业产量情况分析及预测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一、聚对苯二甲酸丙二醇酯纤维总体产能规模</w:t>
      </w:r>
      <w:r>
        <w:rPr>
          <w:rFonts w:hint="eastAsia"/>
        </w:rPr>
        <w:br/>
      </w:r>
      <w:r>
        <w:rPr>
          <w:rFonts w:hint="eastAsia"/>
        </w:rPr>
        <w:t>　　　　二、聚对苯二甲酸丙二醇酯纤维生产区域分布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三、2019-2024年中国聚对苯二甲酸丙二醇酯纤维产量统计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四、2025-2031年中国聚对苯二甲酸丙二醇酯纤维产量预测</w:t>
      </w:r>
      <w:r>
        <w:rPr>
          <w:rFonts w:hint="eastAsia"/>
        </w:rPr>
        <w:br/>
      </w:r>
      <w:r>
        <w:rPr>
          <w:rFonts w:hint="eastAsia"/>
        </w:rPr>
        <w:t>　　第三节 中国聚对苯二甲酸丙二醇酯纤维市场需求分析及预测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一、中国聚对苯二甲酸丙二醇酯纤维市场需求特点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二、2019-2024年中国聚对苯二甲酸丙二醇酯纤维市场需求量统计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三、2025-2031年中国聚对苯二甲酸丙二醇酯纤维市场需求量预测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中国聚对苯二甲酸丙二醇酯纤维价格趋势分析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一、2019-2024年中国聚对苯二甲酸丙二醇酯纤维市场价格趋势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二、2025-2031年中国聚对苯二甲酸丙二醇酯纤维市场价格走势预测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2019-2024年聚对苯二甲酸丙二醇酯纤维行业经济运行状况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2019-2024年中国聚对苯二甲酸丙二醇酯纤维行业盈利能力分析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2019-2024年中国聚对苯二甲酸丙二醇酯纤维行业发展能力分析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2019-2024年聚对苯二甲酸丙二醇酯纤维行业偿债能力分析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2019-2024年聚对苯二甲酸丙二醇酯纤维制造企业数量分析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聚对苯二甲酸丙二醇酯纤维行业上、下游市场分析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聚对苯二甲酸丙二醇酯纤维行业上游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聚对苯二甲酸丙二醇酯纤维行业下游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中国聚对苯二甲酸丙二醇酯纤维行业重点地区发展分析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聚对苯二甲酸丙二醇酯纤维行业重点区域市场结构调研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**地区聚对苯二甲酸丙二醇酯纤维市场发展分析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**地区聚对苯二甲酸丙二醇酯纤维市场发展分析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**地区聚对苯二甲酸丙二醇酯纤维市场发展分析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**地区聚对苯二甲酸丙二醇酯纤维市场发展分析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**地区聚对苯二甲酸丙二醇酯纤维市场发展分析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2019-2024年中国聚对苯二甲酸丙二醇酯纤维进出口分析</w:t>
      </w:r>
      <w:r>
        <w:rPr>
          <w:rFonts w:hint="eastAsia"/>
        </w:rPr>
        <w:br/>
      </w:r>
      <w:r>
        <w:rPr>
          <w:rFonts w:hint="eastAsia"/>
        </w:rPr>
        <w:t>　　第一节 聚对苯二甲酸丙二醇酯纤维进口情况分析</w:t>
      </w:r>
      <w:r>
        <w:rPr>
          <w:rFonts w:hint="eastAsia"/>
        </w:rPr>
        <w:br/>
      </w:r>
      <w:r>
        <w:rPr>
          <w:rFonts w:hint="eastAsia"/>
        </w:rPr>
        <w:t>　　第二节 聚对苯二甲酸丙二醇酯纤维出口情况分析</w:t>
      </w:r>
      <w:r>
        <w:rPr>
          <w:rFonts w:hint="eastAsia"/>
        </w:rPr>
        <w:br/>
      </w:r>
      <w:r>
        <w:rPr>
          <w:rFonts w:hint="eastAsia"/>
        </w:rPr>
        <w:t>　　第三节 影响聚对苯二甲酸丙二醇酯纤维进出口因素分析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聚对苯二甲酸丙二醇酯纤维行业重点企业竞争力分析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三、企业聚对苯二甲酸丙二醇酯纤维经营状况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三、企业聚对苯二甲酸丙二醇酯纤维经营状况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三、企业聚对苯二甲酸丙二醇酯纤维经营状况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三、企业聚对苯二甲酸丙二醇酯纤维经营状况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三、企业聚对苯二甲酸丙二醇酯纤维经营状况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三、企业聚对苯二甲酸丙二醇酯纤维经营状况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聚对苯二甲酸丙二醇酯纤维行业企业经营策略研究分析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聚对苯二甲酸丙二醇酯纤维企业多样化经营策略分析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一、聚对苯二甲酸丙二醇酯纤维企业多样化经营情况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二、现行聚对苯二甲酸丙二醇酯纤维行业多样化经营的方向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大型聚对苯二甲酸丙二醇酯纤维企业集团未来发展策略分析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对中小聚对苯二甲酸丙二醇酯纤维企业生产经营的建议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聚对苯二甲酸丙二醇酯纤维行业投资风险预警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影响聚对苯二甲酸丙二醇酯纤维行业发展的主要因素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一、2025年影响聚对苯二甲酸丙二醇酯纤维行业运行的有利因素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二、2025年影响聚对苯二甲酸丙二醇酯纤维行业运行的稳定因素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三、2025年影响聚对苯二甲酸丙二醇酯纤维行业运行的不利因素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四、2025年我国聚对苯二甲酸丙二醇酯纤维行业发展面临的挑战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五、2025年我国聚对苯二甲酸丙二醇酯纤维行业发展面临的机遇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聚对苯二甲酸丙二醇酯纤维行业投资风险预警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一、聚对苯二甲酸丙二醇酯纤维行业市场风险预测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二、聚对苯二甲酸丙二醇酯纤维行业政策风险预测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三、聚对苯二甲酸丙二醇酯纤维行业经营风险预测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四、聚对苯二甲酸丙二醇酯纤维行业技术风险预测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五、聚对苯二甲酸丙二醇酯纤维行业竞争风险预测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六、聚对苯二甲酸丙二醇酯纤维行业其他风险预测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聚对苯二甲酸丙二醇酯纤维投资建议</w:t>
      </w:r>
      <w:r>
        <w:rPr>
          <w:rFonts w:hint="eastAsia"/>
        </w:rPr>
        <w:br/>
      </w:r>
      <w:r>
        <w:rPr>
          <w:rFonts w:hint="eastAsia"/>
        </w:rPr>
        <w:t>　　第一节 2025年聚对苯二甲酸丙二醇酯纤维市场前景分析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2025年聚对苯二甲酸丙二醇酯纤维发展趋势预测</w:t>
      </w:r>
      <w:r>
        <w:rPr>
          <w:rFonts w:hint="eastAsia"/>
        </w:rPr>
        <w:br/>
      </w:r>
      <w:r>
        <w:rPr>
          <w:rFonts w:hint="eastAsia"/>
        </w:rPr>
        <w:t>　　第三节 聚对苯二甲酸丙二醇酯纤维行业投资进入壁垒分析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2019-2024年中国聚对苯二甲酸丙二醇酯纤维市场规模及增长情况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2019-2024年中国聚对苯二甲酸丙二醇酯纤维行业产能及增长趋势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2019-2024年中国聚对苯二甲酸丙二醇酯纤维行业产量及增长趋势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2019-2024年中国聚对苯二甲酸丙二醇酯纤维行业市场需求及增长情况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2019-2024年中国聚对苯二甲酸丙二醇酯纤维行业利润及增长情况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2019-2024年中国聚对苯二甲酸丙二醇酯纤维行业进口量及增速统计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2019-2024年中国聚对苯二甲酸丙二醇酯纤维行业出口量及增速统计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聚对苯二甲酸丙二醇酯纤维重点企业经营情况分析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2025年聚对苯二甲酸丙二醇酯纤维行业壁垒</w:t>
      </w:r>
      <w:r>
        <w:rPr>
          <w:rFonts w:hint="eastAsia"/>
        </w:rPr>
        <w:br/>
      </w:r>
      <w:r>
        <w:rPr>
          <w:rFonts w:hint="eastAsia"/>
        </w:rPr>
        <w:t>　　图表 2025年聚对苯二甲酸丙二醇酯纤维市场前景分析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2025-2031年中国聚对苯二甲酸丙二醇酯纤维市场需求预测</w:t>
      </w:r>
      <w:r>
        <w:rPr>
          <w:rFonts w:hint="eastAsia"/>
        </w:rPr>
        <w:br/>
      </w:r>
      <w:r>
        <w:rPr>
          <w:rFonts w:hint="eastAsia"/>
        </w:rPr>
        <w:t>　　图表 2025年聚对苯二甲酸丙二醇酯纤维发展趋势预测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6b89a337d4a77" w:history="1">
        <w:r>
          <w:rPr>
            <w:rStyle w:val="Hyperlink"/>
          </w:rPr>
          <w:t>2025-2031年全球与中国聚对苯二甲酸丙二醇酯纤维市场研究及趋势分析报告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6b89a337d4a77" w:history="1">
        <w:r>
          <w:rPr>
            <w:rStyle w:val="Hyperlink"/>
          </w:rPr>
          <w:t>https://www.20087.com/6/00/JuDuiBenErJiaSuanBingErChunZhiXianWeiHangYeQuShi.html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、聚对苯二甲酸乙二酯纤维、涤纶纤维PPT、聚对苯二甲酸乙二酯好还是聚酯纤维好、对苯二甲酸乙二酯结构式、聚对苯二甲酸乙二酯面料对身体影响、壳聚糖纤维、聚对苯二甲酸乙二酯衣服有害吗好吗、聚对苯二甲酸丁二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be9306e854b6e" w:history="1">
      <w:r>
        <w:rPr>
          <w:rStyle w:val="Hyperlink"/>
        </w:rPr>
        <w:t>2025-2031年全球与中国聚对苯二甲酸丙二醇酯纤维市场研究及趋势分析报告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uDuiBenErJiaSuanBingErChunZhiXianWeiHangYeQuShi.html" TargetMode="External" Id="R3916b89a337d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uDuiBenErJiaSuanBingErChunZhiXianWeiHangYeQuShi.html" TargetMode="External" Id="R41ebe9306e85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2025-01-23T00:33:00Z</dcterms:created>
  <dcterms:modified xsi:type="dcterms:W3CDTF">2025-01-23T01:33:00Z</dcterms:modified>
  <dc:subject>2025-2031年全球与中国聚对苯二甲酸丙二醇酯纤维市场研究及趋势分析报告</dc:subject>
  <dc:title>2025-2031年全球与中国聚对苯二甲酸丙二醇酯纤维市场研究及趋势分析报告</dc:title>
  <cp:keywords>2025-2031年全球与中国聚对苯二甲酸丙二醇酯纤维市场研究及趋势分析报告</cp:keywords>
  <dc:description>2025-2031年全球与中国聚对苯二甲酸丙二醇酯纤维市场研究及趋势分析报告</dc:description>
</cp:coreProperties>
</file>