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e7530aabf4b28" w:history="1">
              <w:r>
                <w:rPr>
                  <w:rStyle w:val="Hyperlink"/>
                </w:rPr>
                <w:t>全球与中国高强度船板行业发展研究及市场前景报告（2025-2030年）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e7530aabf4b28" w:history="1">
              <w:r>
                <w:rPr>
                  <w:rStyle w:val="Hyperlink"/>
                </w:rPr>
                <w:t>全球与中国高强度船板行业发展研究及市场前景报告（2025-2030年）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e7530aabf4b28" w:history="1">
                <w:r>
                  <w:rPr>
                    <w:rStyle w:val="Hyperlink"/>
                  </w:rPr>
                  <w:t>https://www.20087.com/6/10/GaoQiangDuChuanBanDeXianZhuangYuFaZhanQianJing.html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船板是一种用于船舶建造的高性能钢板，广泛应用于远洋货轮、军舰和特种船舶。近年来，随着船舶技术的发展和对安全性能要求的提高，高强度船板的技术水平和市场应用也在不断提升。目前，高强度船板的研发重点在于提高材料强度、焊接性能和抗腐蚀性。例如，通过采用高性能的合金材料和先进的轧制工艺，可以显著提高船板的材料强度和焊接性能，确保在高负荷和恶劣海况下的安全使用。同时，通过优化表面处理和防腐涂层，可以提高船板的抗腐蚀性和使用寿命，减少维护成本。</w:t>
      </w:r>
      <w:r>
        <w:rPr>
          <w:rFonts w:hint="eastAsia"/>
        </w:rPr>
        <w:br/>
      </w:r>
      <w:r>
        <w:rPr>
          <w:rFonts w:hint="eastAsia"/>
        </w:rPr>
        <w:t>　　未来，高强度船板将更加注重智能化和多功能化，通过集成传感器和智能监测系统，实现对船板状态的实时监测和自动调整。此外，随着新材料和新技术的发展，高强度船板将具备更强的适应性和拓展性，支持更多类型的船舶和复杂的使用环境，提高船舶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e7530aabf4b28" w:history="1">
        <w:r>
          <w:rPr>
            <w:rStyle w:val="Hyperlink"/>
          </w:rPr>
          <w:t>全球与中国高强度船板行业发展研究及市场前景报告（2025-2030年）</w:t>
        </w:r>
      </w:hyperlink>
      <w:r>
        <w:rPr>
          <w:rFonts w:hint="eastAsia"/>
        </w:rPr>
        <w:t>》深入分析了高强度船板行业的产业链、市场规模与需求，详细探讨了高强度船板价格体系和行业现状。基于严谨的数据分析与市场洞察，报告对高强度船板行业的市场前景、发展趋势进行了科学预测。同时，报告聚焦高强度船板重点企业，剖析了行业的竞争格局、市场集中度及品牌影响力，并对高强度船板细分市场进行了深入研究。高强度船板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高强度船板市场概述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按照不同产品类型，高强度船板主要可以分为如下几个类别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全球不同产品类型高强度船板销售额增长趋势2019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高强度钢板</w:t>
      </w:r>
      <w:r>
        <w:rPr>
          <w:rFonts w:hint="eastAsia"/>
        </w:rPr>
        <w:br/>
      </w:r>
      <w:r>
        <w:rPr>
          <w:rFonts w:hint="eastAsia"/>
        </w:rPr>
        <w:t>　　　　1.2.3 超高强度钢板</w:t>
      </w:r>
      <w:r>
        <w:rPr>
          <w:rFonts w:hint="eastAsia"/>
        </w:rPr>
        <w:br/>
      </w:r>
      <w:r>
        <w:rPr>
          <w:rFonts w:hint="eastAsia"/>
        </w:rPr>
        <w:t>　　1.3 从不同应用，高强度船板主要包括如下几个方面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全球不同应用高强度船板销售额增长趋势2019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油轮</w:t>
      </w:r>
      <w:r>
        <w:rPr>
          <w:rFonts w:hint="eastAsia"/>
        </w:rPr>
        <w:br/>
      </w:r>
      <w:r>
        <w:rPr>
          <w:rFonts w:hint="eastAsia"/>
        </w:rPr>
        <w:t>　　　　1.3.3 散货船</w:t>
      </w:r>
      <w:r>
        <w:rPr>
          <w:rFonts w:hint="eastAsia"/>
        </w:rPr>
        <w:br/>
      </w:r>
      <w:r>
        <w:rPr>
          <w:rFonts w:hint="eastAsia"/>
        </w:rPr>
        <w:t>　　　　1.3.4 集装箱船</w:t>
      </w:r>
      <w:r>
        <w:rPr>
          <w:rFonts w:hint="eastAsia"/>
        </w:rPr>
        <w:br/>
      </w:r>
      <w:r>
        <w:rPr>
          <w:rFonts w:hint="eastAsia"/>
        </w:rPr>
        <w:t>　　　　1.3.5 化学品船</w:t>
      </w:r>
      <w:r>
        <w:rPr>
          <w:rFonts w:hint="eastAsia"/>
        </w:rPr>
        <w:br/>
      </w:r>
      <w:r>
        <w:rPr>
          <w:rFonts w:hint="eastAsia"/>
        </w:rPr>
        <w:t>　　1.4 高强度船板行业背景、发展历史、现状及趋势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高强度船板行业目前现状分析</w:t>
      </w:r>
      <w:r>
        <w:rPr>
          <w:rFonts w:hint="eastAsia"/>
        </w:rPr>
        <w:br/>
      </w:r>
      <w:r>
        <w:rPr>
          <w:rFonts w:hint="eastAsia"/>
        </w:rPr>
        <w:t>　　　　1.4.2 高强度船板发展趋势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全球高强度船板总体规模分析</w:t>
      </w:r>
      <w:r>
        <w:rPr>
          <w:rFonts w:hint="eastAsia"/>
        </w:rPr>
        <w:br/>
      </w:r>
      <w:r>
        <w:rPr>
          <w:rFonts w:hint="eastAsia"/>
        </w:rPr>
        <w:t>　　2.1 全球高强度船板供需现状及预测（2019-2030）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全球高强度船板产能、产量、产能利用率及发展趋势（2019-2030）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全球高强度船板产量、需求量及发展趋势（2019-2030）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全球主要地区高强度船板产量及发展趋势（2019-2030）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全球主要地区高强度船板产量（2019-2024）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全球主要地区高强度船板产量（2025-2030）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全球主要地区高强度船板产量市场份额（2019-2030）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中国高强度船板供需现状及预测（2019-2030）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中国高强度船板产能、产量、产能利用率及发展趋势（2019-2030）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中国高强度船板产量、市场需求量及发展趋势（2019-2030）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全球高强度船板销量及销售额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全球市场高强度船板销售额（2019-2030）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全球市场高强度船板销量（2019-2030）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全球市场高强度船板价格趋势（2019-2030）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全球市场主要厂商高强度船板产能市场份额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全球市场主要厂商高强度船板销量（2019-2024）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全球市场主要厂商高强度船板销量（2019-2024）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全球市场主要厂商高强度船板销售收入（2019-2024）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全球市场主要厂商高强度船板销售价格（2019-2024）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2023年全球主要生产商高强度船板收入排名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中国市场主要厂商高强度船板销量（2019-2024）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中国市场主要厂商高强度船板销量（2019-2024）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中国市场主要厂商高强度船板销售收入（2019-2024）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2023年中国主要生产商高强度船板收入排名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中国市场主要厂商高强度船板销售价格（2019-2024）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全球主要厂商高强度船板总部及产地分布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全球主要厂商成立时间及高强度船板商业化日期</w:t>
      </w:r>
      <w:r>
        <w:rPr>
          <w:rFonts w:hint="eastAsia"/>
        </w:rPr>
        <w:br/>
      </w:r>
      <w:r>
        <w:rPr>
          <w:rFonts w:hint="eastAsia"/>
        </w:rPr>
        <w:t>　　3.6 全球主要厂商高强度船板产品类型及应用</w:t>
      </w:r>
      <w:r>
        <w:rPr>
          <w:rFonts w:hint="eastAsia"/>
        </w:rPr>
        <w:br/>
      </w:r>
      <w:r>
        <w:rPr>
          <w:rFonts w:hint="eastAsia"/>
        </w:rPr>
        <w:t>　　3.7 高强度船板行业集中度、竞争程度分析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高强度船板行业集中度分析：2023年全球Top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全球高强度船板第一梯队、第二梯队和第三梯队生产商（品牌）及市场份额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全球高强度船板主要地区分析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全球主要地区高强度船板市场规模分析：2019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全球主要地区高强度船板销售收入及市场份额（2019-2024年）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全球主要地区高强度船板销售收入预测（2024-2030年）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全球主要地区高强度船板销量分析：2019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全球主要地区高强度船板销量及市场份额（2019-2024年）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全球主要地区高强度船板销量及市场份额预测（2025-2030）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北美市场高强度船板销量、收入及增长率（2019-2030）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欧洲市场高强度船板销量、收入及增长率（2019-2030）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中国市场高强度船板销量、收入及增长率（2019-2030）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日本市场高强度船板销量、收入及增长率（2019-2030）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东南亚市场高强度船板销量、收入及增长率（2019-2030）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印度市场高强度船板销量、收入及增长率（2019-2030）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高强度船板销量、收入、价格及毛利率（2019-2024）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不同产品类型高强度船板分析</w:t>
      </w:r>
      <w:r>
        <w:rPr>
          <w:rFonts w:hint="eastAsia"/>
        </w:rPr>
        <w:br/>
      </w:r>
      <w:r>
        <w:rPr>
          <w:rFonts w:hint="eastAsia"/>
        </w:rPr>
        <w:t>　　6.1 全球不同产品类型高强度船板销量（2019-2030）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全球不同产品类型高强度船板销量及市场份额（2019-2024）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全球不同产品类型高强度船板销量预测（2025-2030）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全球不同产品类型高强度船板收入（2019-2030）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全球不同产品类型高强度船板收入及市场份额（2019-2024）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全球不同产品类型高强度船板收入预测（2025-2030）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全球不同产品类型高强度船板价格走势（2019-2030）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不同应用高强度船板分析</w:t>
      </w:r>
      <w:r>
        <w:rPr>
          <w:rFonts w:hint="eastAsia"/>
        </w:rPr>
        <w:br/>
      </w:r>
      <w:r>
        <w:rPr>
          <w:rFonts w:hint="eastAsia"/>
        </w:rPr>
        <w:t>　　7.1 全球不同应用高强度船板销量（2019-2030）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全球不同应用高强度船板销量及市场份额（2019-2024）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全球不同应用高强度船板销量预测（2025-2030）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全球不同应用高强度船板收入（2019-2030）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全球不同应用高强度船板收入及市场份额（2019-2024）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全球不同应用高强度船板收入预测（2025-2030）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全球不同应用高强度船板价格走势（2019-2030）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高强度船板产业链分析</w:t>
      </w:r>
      <w:r>
        <w:rPr>
          <w:rFonts w:hint="eastAsia"/>
        </w:rPr>
        <w:br/>
      </w:r>
      <w:r>
        <w:rPr>
          <w:rFonts w:hint="eastAsia"/>
        </w:rPr>
        <w:t>　　8.2 高强度船板产业上游供应分析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高强度船板下游典型客户</w:t>
      </w:r>
      <w:r>
        <w:rPr>
          <w:rFonts w:hint="eastAsia"/>
        </w:rPr>
        <w:br/>
      </w:r>
      <w:r>
        <w:rPr>
          <w:rFonts w:hint="eastAsia"/>
        </w:rPr>
        <w:t>　　8.4 高强度船板销售渠道分析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高强度船板行业发展机遇及主要驱动因素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高强度船板行业发展面临的风险</w:t>
      </w:r>
      <w:r>
        <w:rPr>
          <w:rFonts w:hint="eastAsia"/>
        </w:rPr>
        <w:br/>
      </w:r>
      <w:r>
        <w:rPr>
          <w:rFonts w:hint="eastAsia"/>
        </w:rPr>
        <w:t>　　9.3 高强度船板行业政策分析</w:t>
      </w:r>
      <w:r>
        <w:rPr>
          <w:rFonts w:hint="eastAsia"/>
        </w:rPr>
        <w:br/>
      </w:r>
      <w:r>
        <w:rPr>
          <w:rFonts w:hint="eastAsia"/>
        </w:rPr>
        <w:t>　　9.4 高强度船板中国企业SWOT分析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全球不同产品类型高强度船板销售额增长（CAGR）趋势2019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高强度船板行业目前发展现状</w:t>
      </w:r>
      <w:r>
        <w:rPr>
          <w:rFonts w:hint="eastAsia"/>
        </w:rPr>
        <w:br/>
      </w:r>
      <w:r>
        <w:rPr>
          <w:rFonts w:hint="eastAsia"/>
        </w:rPr>
        <w:t>　　表 4： 高强度船板发展趋势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全球主要地区高强度船板产量增速（CAGR）：（2019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全球主要地区高强度船板产量（2019-2024）&amp;（千吨）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全球主要地区高强度船板产量（2025-2030）&amp;（千吨）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全球主要地区高强度船板产量市场份额（2019-2024）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全球主要地区高强度船板产量（2025-2030）&amp;（千吨）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全球市场主要厂商高强度船板产能（2023-2024）&amp;（千吨）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全球市场主要厂商高强度船板销量（2019-2024）&amp;（千吨）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全球市场主要厂商高强度船板销量市场份额（2019-2024）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全球市场主要厂商高强度船板销售收入（2019-2024）&amp;（百万美元）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全球市场主要厂商高强度船板销售收入市场份额（2019-2024）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全球市场主要厂商高强度船板销售价格（2019-2024）&amp;（美元/吨）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2023年全球主要生产商高强度船板收入排名（百万美元）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中国市场主要厂商高强度船板销量（2019-2024）&amp;（千吨）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中国市场主要厂商高强度船板销量市场份额（2019-2024）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中国市场主要厂商高强度船板销售收入（2019-2024）&amp;（百万美元）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中国市场主要厂商高强度船板销售收入市场份额（2019-2024）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2023年中国主要生产商高强度船板收入排名（百万美元）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中国市场主要厂商高强度船板销售价格（2019-2024）&amp;（美元/吨）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全球主要厂商高强度船板总部及产地分布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全球主要厂商成立时间及高强度船板商业化日期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全球主要厂商高强度船板产品类型及应用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2023年全球高强度船板主要厂商市场地位（第一梯队、第二梯队和第三梯队）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全球高强度船板市场投资、并购等现状分析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全球主要地区高强度船板销售收入增速：（2019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全球主要地区高强度船板销售收入（2019-2024）&amp;（百万美元）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全球主要地区高强度船板销售收入市场份额（2019-2024）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全球主要地区高强度船板收入（2025-2030）&amp;（百万美元）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全球主要地区高强度船板收入市场份额（2025-2030）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全球主要地区高强度船板销量（千吨）：2019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全球主要地区高强度船板销量（2019-2024）&amp;（千吨）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全球主要地区高强度船板销量市场份额（2019-2024）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全球主要地区高强度船板销量（2025-2030）&amp;（千吨）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全球主要地区高强度船板销量份额（2025-2030）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高强度船板生产基地、销售区域、竞争对手及市场地位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高强度船板产品规格、参数及市场应用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高强度船板销量（千吨）、收入（百万美元）、价格（美元/吨）及毛利率（2019-2024）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全球不同产品类型高强度船板销量（2019-2024年）&amp;（千吨）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全球不同产品类型高强度船板销量市场份额（2019-2024）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全球不同产品类型高强度船板销量预测（2025-2030）&amp;（千吨）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全球市场不同产品类型高强度船板销量市场份额预测（2025-2030）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全球不同产品类型高强度船板收入（2019-2024年）&amp;（百万美元）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全球不同产品类型高强度船板收入市场份额（2019-2024）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全球不同产品类型高强度船板收入预测（2025-2030）&amp;（百万美元）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全球不同产品类型高强度船板收入市场份额预测（2025-2030）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全球不同应用高强度船板销量（2019-2024年）&amp;（千吨）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全球不同应用高强度船板销量市场份额（2019-2024）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全球不同应用高强度船板销量预测（2025-2030）&amp;（千吨）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全球市场不同应用高强度船板销量市场份额预测（2025-2030）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全球不同应用高强度船板收入（2019-2024年）&amp;（百万美元）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全球不同应用高强度船板收入市场份额（2019-2024）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全球不同应用高强度船板收入预测（2025-2030）&amp;（百万美元）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全球不同应用高强度船板收入市场份额预测（2025-2030）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高强度船板上游原料供应商及联系方式列表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高强度船板典型客户列表</w:t>
      </w:r>
      <w:r>
        <w:rPr>
          <w:rFonts w:hint="eastAsia"/>
        </w:rPr>
        <w:br/>
      </w:r>
      <w:r>
        <w:rPr>
          <w:rFonts w:hint="eastAsia"/>
        </w:rPr>
        <w:t>　　表 121： 高强度船板主要销售模式及销售渠道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高强度船板行业发展机遇及主要驱动因素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高强度船板行业发展面临的风险</w:t>
      </w:r>
      <w:r>
        <w:rPr>
          <w:rFonts w:hint="eastAsia"/>
        </w:rPr>
        <w:br/>
      </w:r>
      <w:r>
        <w:rPr>
          <w:rFonts w:hint="eastAsia"/>
        </w:rPr>
        <w:t>　　表 124： 高强度船板行业政策分析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高强度船板产品图片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全球不同产品类型高强度船板销售额2019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全球不同产品类型高强度船板市场份额2023 &amp; 2030</w:t>
      </w:r>
      <w:r>
        <w:rPr>
          <w:rFonts w:hint="eastAsia"/>
        </w:rPr>
        <w:br/>
      </w:r>
      <w:r>
        <w:rPr>
          <w:rFonts w:hint="eastAsia"/>
        </w:rPr>
        <w:t>　　图 4： 高强度钢板产品图片</w:t>
      </w:r>
      <w:r>
        <w:rPr>
          <w:rFonts w:hint="eastAsia"/>
        </w:rPr>
        <w:br/>
      </w:r>
      <w:r>
        <w:rPr>
          <w:rFonts w:hint="eastAsia"/>
        </w:rPr>
        <w:t>　　图 5： 超高强度钢板产品图片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全球不同应用高强度船板市场份额2023 &amp; 2030</w:t>
      </w:r>
      <w:r>
        <w:rPr>
          <w:rFonts w:hint="eastAsia"/>
        </w:rPr>
        <w:br/>
      </w:r>
      <w:r>
        <w:rPr>
          <w:rFonts w:hint="eastAsia"/>
        </w:rPr>
        <w:t>　　图 8： 油轮</w:t>
      </w:r>
      <w:r>
        <w:rPr>
          <w:rFonts w:hint="eastAsia"/>
        </w:rPr>
        <w:br/>
      </w:r>
      <w:r>
        <w:rPr>
          <w:rFonts w:hint="eastAsia"/>
        </w:rPr>
        <w:t>　　图 9： 散货船</w:t>
      </w:r>
      <w:r>
        <w:rPr>
          <w:rFonts w:hint="eastAsia"/>
        </w:rPr>
        <w:br/>
      </w:r>
      <w:r>
        <w:rPr>
          <w:rFonts w:hint="eastAsia"/>
        </w:rPr>
        <w:t>　　图 10： 集装箱船</w:t>
      </w:r>
      <w:r>
        <w:rPr>
          <w:rFonts w:hint="eastAsia"/>
        </w:rPr>
        <w:br/>
      </w:r>
      <w:r>
        <w:rPr>
          <w:rFonts w:hint="eastAsia"/>
        </w:rPr>
        <w:t>　　图 11： 化学品船</w:t>
      </w:r>
      <w:r>
        <w:rPr>
          <w:rFonts w:hint="eastAsia"/>
        </w:rPr>
        <w:br/>
      </w:r>
      <w:r>
        <w:rPr>
          <w:rFonts w:hint="eastAsia"/>
        </w:rPr>
        <w:t>　　图 12： 全球高强度船板产能、产量、产能利用率及发展趋势（2019-2030）&amp;（千吨）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13： 全球高强度船板产量、需求量及发展趋势（2019-2030）&amp;（千吨）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全球主要地区高强度船板产量（2019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全球主要地区高强度船板产量市场份额（2019-2030）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中国高强度船板产能、产量、产能利用率及发展趋势（2019-2030）&amp;（千吨）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中国高强度船板产量、市场需求量及发展趋势（2019-2030）&amp;（千吨）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全球高强度船板市场销售额及增长率：（2019-2030）&amp;（百万美元）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全球市场高强度船板市场规模：2019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全球市场高强度船板销量及增长率（2019-2030）&amp;（千吨）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全球市场高强度船板价格趋势（2019-2030）&amp;（美元/吨）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2023年全球市场主要厂商高强度船板销量市场份额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2023年全球市场主要厂商高强度船板收入市场份额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2023年中国市场主要厂商高强度船板销量市场份额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2023年中国市场主要厂商高强度船板收入市场份额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2023年全球前五大生产商高强度船板市场份额</w:t>
      </w:r>
      <w:r>
        <w:rPr>
          <w:rFonts w:hint="eastAsia"/>
        </w:rPr>
        <w:br/>
      </w:r>
      <w:r>
        <w:rPr>
          <w:rFonts w:hint="eastAsia"/>
        </w:rPr>
        <w:t>　　图 27： 2023年全球高强度船板第一梯队、第二梯队和第三梯队厂商及市场份额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全球主要地区高强度船板销售收入（2019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全球主要地区高强度船板销售收入市场份额（2019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北美市场高强度船板销量及增长率（2019-2030）&amp;（千吨）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北美市场高强度船板收入及增长率（2019-2030）&amp;（百万美元）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欧洲市场高强度船板销量及增长率（2019-2030）&amp;（千吨）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欧洲市场高强度船板收入及增长率（2019-2030）&amp;（百万美元）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中国市场高强度船板销量及增长率（2019-2030）&amp;（千吨）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中国市场高强度船板收入及增长率（2019-2030）&amp;（百万美元）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日本市场高强度船板销量及增长率（2019-2030）&amp;（千吨）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日本市场高强度船板收入及增长率（2019-2030）&amp;（百万美元）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东南亚市场高强度船板销量及增长率（2019-2030）&amp;（千吨）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东南亚市场高强度船板收入及增长率（2019-2030）&amp;（百万美元）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印度市场高强度船板销量及增长率（2019-2030）&amp;（千吨）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印度市场高强度船板收入及增长率（2019-2030）&amp;（百万美元）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全球不同产品类型高强度船板价格走势（2019-2030）&amp;（美元/吨）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全球不同应用高强度船板价格走势（2019-2030）&amp;（美元/吨）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高强度船板产业链</w:t>
      </w:r>
      <w:r>
        <w:rPr>
          <w:rFonts w:hint="eastAsia"/>
        </w:rPr>
        <w:br/>
      </w:r>
      <w:r>
        <w:rPr>
          <w:rFonts w:hint="eastAsia"/>
        </w:rPr>
        <w:t>　　图 45： 高强度船板中国企业SWOT分析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e7530aabf4b28" w:history="1">
        <w:r>
          <w:rPr>
            <w:rStyle w:val="Hyperlink"/>
          </w:rPr>
          <w:t>全球与中国高强度船板行业发展研究及市场前景报告（2025-2030年）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e7530aabf4b28" w:history="1">
        <w:r>
          <w:rPr>
            <w:rStyle w:val="Hyperlink"/>
          </w:rPr>
          <w:t>https://www.20087.com/6/10/GaoQiangDuChuanBanDeXianZhuangYuFaZhanQianJing.html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a870d9f934ab4" w:history="1">
      <w:r>
        <w:rPr>
          <w:rStyle w:val="Hyperlink"/>
        </w:rPr>
        <w:t>全球与中国高强度船板行业发展研究及市场前景报告（2025-2030年）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oQiangDuChuanBanDeXianZhuangYuFaZhanQianJing.html" TargetMode="External" Id="Ra3be7530aabf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oQiangDuChuanBanDeXianZhuangYuFaZhanQianJing.html" TargetMode="External" Id="R193a870d9f93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2024-11-17T08:32:55Z</dcterms:created>
  <dcterms:modified xsi:type="dcterms:W3CDTF">2024-11-17T09:32:55Z</dcterms:modified>
  <dc:subject>全球与中国高强度船板行业发展研究及市场前景报告（2025-2030年）</dc:subject>
  <dc:title>全球与中国高强度船板行业发展研究及市场前景报告（2025-2030年）</dc:title>
  <cp:keywords>全球与中国高强度船板行业发展研究及市场前景报告（2025-2030年）</cp:keywords>
  <dc:description>全球与中国高强度船板行业发展研究及市场前景报告（2025-2030年）</dc:description>
</cp:coreProperties>
</file>