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12a0be0ae4361" w:history="1">
              <w:r>
                <w:rPr>
                  <w:rStyle w:val="Hyperlink"/>
                </w:rPr>
                <w:t>2025-2031年全球与中国5-丁基噁唑-2,4-二酮市场全面调研与发展趋势分析报告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12a0be0ae4361" w:history="1">
              <w:r>
                <w:rPr>
                  <w:rStyle w:val="Hyperlink"/>
                </w:rPr>
                <w:t>2025-2031年全球与中国5-丁基噁唑-2,4-二酮市场全面调研与发展趋势分析报告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12a0be0ae4361" w:history="1">
                <w:r>
                  <w:rPr>
                    <w:rStyle w:val="Hyperlink"/>
                  </w:rPr>
                  <w:t>https://www.20087.com/6/70/5DingJiWuZuo24ErTongHangYeQuShiF.html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丁基噁唑-2,4-二酮是一种有机化合物，主要用于医药、农药等精细化学品的合成原料。近年来，随着化学合成技术的进步，该化合物的生产工艺得到优化，生产效率和产品质量均有所提升。目前，针对这一化合物的研发不仅关注于提高产量，还注重了降低生产过程中的能耗和环境污染。</w:t>
      </w:r>
      <w:r>
        <w:rPr>
          <w:rFonts w:hint="eastAsia"/>
        </w:rPr>
        <w:br/>
      </w:r>
      <w:r>
        <w:rPr>
          <w:rFonts w:hint="eastAsia"/>
        </w:rPr>
        <w:t>　　未来，5-丁基噁唑-2,4-二酮的发展将更加注重技术创新和服务升级。一方面，随着绿色化学理念的推广，开发更加环保、低能耗的生产技术将成为行业发展的方向之一，例如采用生物催化或绿色溶剂替代传统方法。另一方面，随着对精细化学品需求的增长，开发更多以5-丁基噁唑-2,4-二酮为基础的功能性产品也将成为市场的新宠。此外，随着对合成路线优化的研究，提高该化合物的纯度和选择性也将成为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12a0be0ae4361" w:history="1">
        <w:r>
          <w:rPr>
            <w:rStyle w:val="Hyperlink"/>
          </w:rPr>
          <w:t>2025-2031年全球与中国5-丁基噁唑-2,4-二酮市场全面调研与发展趋势分析报告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5-丁基噁唑-2,4-二酮行业的市场规模、需求变化、产业链动态及区域发展格局。报告重点解读了5-丁基噁唑-2,4-二酮行业竞争态势与重点企业的市场表现，并通过科学研判行业趋势与前景，揭示了5-丁基噁唑-2,4-二酮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5-丁基噁唑-2,4-二酮行业概述及发展现状</w:t>
      </w:r>
      <w:r>
        <w:rPr>
          <w:rFonts w:hint="eastAsia"/>
        </w:rPr>
        <w:br/>
      </w:r>
      <w:r>
        <w:rPr>
          <w:rFonts w:hint="eastAsia"/>
        </w:rPr>
        <w:t>　　1.1 5-丁基噁唑-2,4-二酮行业介绍</w:t>
      </w:r>
      <w:r>
        <w:rPr>
          <w:rFonts w:hint="eastAsia"/>
        </w:rPr>
        <w:br/>
      </w:r>
      <w:r>
        <w:rPr>
          <w:rFonts w:hint="eastAsia"/>
        </w:rPr>
        <w:t>　　1.2 5-丁基噁唑-2,4-二酮主要种类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2024年不同种类5-丁基噁唑-2,4-二酮产量占比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2020-2031年不同种类5-丁基噁唑-2,4-二酮价格走势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5-丁基噁唑-2,4-二酮主要应用领域分析</w:t>
      </w:r>
      <w:r>
        <w:rPr>
          <w:rFonts w:hint="eastAsia"/>
        </w:rPr>
        <w:br/>
      </w:r>
      <w:r>
        <w:rPr>
          <w:rFonts w:hint="eastAsia"/>
        </w:rPr>
        <w:t>　　　　1.3.1 5-丁基噁唑-2,4-二酮主要应用领域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2024年全球5-丁基噁唑-2,4-二酮不同应用领域消费量占比分析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全球与中国5-丁基噁唑-2,4-二酮市场发展现状对比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2020-2031年全球5-丁基噁唑-2,4-二酮市场现状及发展趋势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2020-2031年中国5-丁基噁唑-2,4-二酮市场现状及发展趋势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2020-2031年全球5-丁基噁唑-2,4-二酮供需现状及趋势预测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2020-2031年全球5-丁基噁唑-2,4-二酮产能、产量、产能利用率情况及趋势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2020-2031年全球5-丁基噁唑-2,4-二酮产量、表观消费量情况及趋势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2020-2031年中国5-丁基噁唑-2,4-二酮供需现状及趋势预测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2020-2031年中国5-丁基噁唑-2,4-二酮产能、产量、产能利用率情况及趋势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2020-2031年中国5-丁基噁唑-2,4-二酮产量、表观消费量情况及趋势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2020-2031年中国5-丁基噁唑-2,4-二酮产量、需求量、市场缺口情况及趋势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中国5-丁基噁唑-2,4-二酮行业政策分析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全球与中国5-丁基噁唑-2,4-二酮重点企业产量、产值、集中度分析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全球市场5-丁基噁唑-2,4-二酮重点企业2024和2025年产量、产值对比分析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全球市场5-丁基噁唑-2,4-二酮重点企业2024和2025年产量对比分析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全球市场5-丁基噁唑-2,4-二酮重点企业2024和2025年产值对比分析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全球市场5-丁基噁唑-2,4-二酮重点企业2024和2025年产品价格分析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中国市场5-丁基噁唑-2,4-二酮重点企业2024和2025年产量、产值对比分析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中国市场5-丁基噁唑-2,4-二酮重点企业2024和2025年产量对比分析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中国市场5-丁基噁唑-2,4-二酮重点企业2024和2025年产值对比分析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5-丁基噁唑-2,4-二酮重点厂商总部</w:t>
      </w:r>
      <w:r>
        <w:rPr>
          <w:rFonts w:hint="eastAsia"/>
        </w:rPr>
        <w:br/>
      </w:r>
      <w:r>
        <w:rPr>
          <w:rFonts w:hint="eastAsia"/>
        </w:rPr>
        <w:t>　　2.4 5-丁基噁唑-2,4-二酮行业企业集中度分析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全球重点5-丁基噁唑-2,4-二酮企业SWOT分析</w:t>
      </w:r>
      <w:r>
        <w:rPr>
          <w:rFonts w:hint="eastAsia"/>
        </w:rPr>
        <w:br/>
      </w:r>
      <w:r>
        <w:rPr>
          <w:rFonts w:hint="eastAsia"/>
        </w:rPr>
        <w:t>　　2.6 中国重点5-丁基噁唑-2,4-二酮企业SWOT分析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2020-2031年全球主要地区5-丁基噁唑-2,4-二酮产量、产值、市场份额情况及趋势预测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2020-2031年全球主要地区5-丁基噁唑-2,4-二酮产量、产值及市场份额情况及趋势预测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2020-2031年全球主要地区5-丁基噁唑-2,4-二酮产量及市场份额情况及趋势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2020-2031年全球主要地区5-丁基噁唑-2,4-二酮产值及市场份额情况及趋势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2020-2031年中国市场5-丁基噁唑-2,4-二酮产量、产值情况及趋势预测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2020-2031年北美市场5-丁基噁唑-2,4-二酮产量、产值情况及趋势预测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2020-2031年欧洲市场5-丁基噁唑-2,4-二酮产量、产值情况及趋势预测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2020-2031年日本市场5-丁基噁唑-2,4-二酮产量、产值情况及趋势预测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2020-2031年全球主要地区5-丁基噁唑-2,4-二酮消费量、市场份额及发展趋势分析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2020-2031年全球主要地区5-丁基噁唑-2,4-二酮消费量、市场份额及发展趋势预测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2020-2031年中国市场5-丁基噁唑-2,4-二酮消费情况及发展趋势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2020-2031年北美市场5-丁基噁唑-2,4-二酮消费情况及发展趋势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2020-2031年欧洲市场5-丁基噁唑-2,4-二酮消费情况及发展趋势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2020-2031年日本市场5-丁基噁唑-2,4-二酮消费情况及发展趋势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5-丁基噁唑-2,4-二酮行业重点企业调研分析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企业5-丁基噁唑-2,4-二酮产品</w:t>
      </w:r>
      <w:r>
        <w:rPr>
          <w:rFonts w:hint="eastAsia"/>
        </w:rPr>
        <w:br/>
      </w:r>
      <w:r>
        <w:rPr>
          <w:rFonts w:hint="eastAsia"/>
        </w:rPr>
        <w:t>　　　　5.1.3 企业5-丁基噁唑-2,4-二酮产量、价格、收入、成本、毛利情况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企业5-丁基噁唑-2,4-二酮产品</w:t>
      </w:r>
      <w:r>
        <w:rPr>
          <w:rFonts w:hint="eastAsia"/>
        </w:rPr>
        <w:br/>
      </w:r>
      <w:r>
        <w:rPr>
          <w:rFonts w:hint="eastAsia"/>
        </w:rPr>
        <w:t>　　　　5.2.3 企业5-丁基噁唑-2,4-二酮产量、价格、收入、成本、毛利情况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企业5-丁基噁唑-2,4-二酮产品</w:t>
      </w:r>
      <w:r>
        <w:rPr>
          <w:rFonts w:hint="eastAsia"/>
        </w:rPr>
        <w:br/>
      </w:r>
      <w:r>
        <w:rPr>
          <w:rFonts w:hint="eastAsia"/>
        </w:rPr>
        <w:t>　　　　5.3.3 企业5-丁基噁唑-2,4-二酮产量、价格、收入、成本、毛利情况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企业5-丁基噁唑-2,4-二酮产品</w:t>
      </w:r>
      <w:r>
        <w:rPr>
          <w:rFonts w:hint="eastAsia"/>
        </w:rPr>
        <w:br/>
      </w:r>
      <w:r>
        <w:rPr>
          <w:rFonts w:hint="eastAsia"/>
        </w:rPr>
        <w:t>　　　　5.4.3 企业5-丁基噁唑-2,4-二酮产量、价格、收入、成本、毛利情况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企业5-丁基噁唑-2,4-二酮产品</w:t>
      </w:r>
      <w:r>
        <w:rPr>
          <w:rFonts w:hint="eastAsia"/>
        </w:rPr>
        <w:br/>
      </w:r>
      <w:r>
        <w:rPr>
          <w:rFonts w:hint="eastAsia"/>
        </w:rPr>
        <w:t>　　　　5.5.3 企业5-丁基噁唑-2,4-二酮产量、价格、收入、成本、毛利情况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企业5-丁基噁唑-2,4-二酮产品</w:t>
      </w:r>
      <w:r>
        <w:rPr>
          <w:rFonts w:hint="eastAsia"/>
        </w:rPr>
        <w:br/>
      </w:r>
      <w:r>
        <w:rPr>
          <w:rFonts w:hint="eastAsia"/>
        </w:rPr>
        <w:t>　　　　5.6.3 企业5-丁基噁唑-2,4-二酮产量、价格、收入、成本、毛利情况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企业5-丁基噁唑-2,4-二酮产品</w:t>
      </w:r>
      <w:r>
        <w:rPr>
          <w:rFonts w:hint="eastAsia"/>
        </w:rPr>
        <w:br/>
      </w:r>
      <w:r>
        <w:rPr>
          <w:rFonts w:hint="eastAsia"/>
        </w:rPr>
        <w:t>　　　　5.7.3 企业5-丁基噁唑-2,4-二酮产量、价格、收入、成本、毛利情况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企业5-丁基噁唑-2,4-二酮产品</w:t>
      </w:r>
      <w:r>
        <w:rPr>
          <w:rFonts w:hint="eastAsia"/>
        </w:rPr>
        <w:br/>
      </w:r>
      <w:r>
        <w:rPr>
          <w:rFonts w:hint="eastAsia"/>
        </w:rPr>
        <w:t>　　　　5.8.3 企业5-丁基噁唑-2,4-二酮产量、价格、收入、成本、毛利情况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企业5-丁基噁唑-2,4-二酮产品</w:t>
      </w:r>
      <w:r>
        <w:rPr>
          <w:rFonts w:hint="eastAsia"/>
        </w:rPr>
        <w:br/>
      </w:r>
      <w:r>
        <w:rPr>
          <w:rFonts w:hint="eastAsia"/>
        </w:rPr>
        <w:t>　　　　5.9.3 企业5-丁基噁唑-2,4-二酮产量、价格、收入、成本、毛利情况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企业5-丁基噁唑-2,4-二酮产品</w:t>
      </w:r>
      <w:r>
        <w:rPr>
          <w:rFonts w:hint="eastAsia"/>
        </w:rPr>
        <w:br/>
      </w:r>
      <w:r>
        <w:rPr>
          <w:rFonts w:hint="eastAsia"/>
        </w:rPr>
        <w:t>　　　　5.10.3 企业5-丁基噁唑-2,4-二酮产量、价格、收入、成本、毛利情况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2020-2031不同种类5-丁基噁唑-2,4-二酮产量、价格、产值及市场份额情况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全球市场不同种类5-丁基噁唑-2,4-二酮产量、产值及市场份额情况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2020-2031年全球市场不同种类5-丁基噁唑-2,4-二酮产量、市场份额情况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2020-2031年全球市场不同种类5-丁基噁唑-2,4-二酮产值、市场份额情况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2020-2031年全球市场不同种类5-丁基噁唑-2,4-二酮价格走势分析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中国市场不同种类5-丁基噁唑-2,4-二酮产量、产值及市场份额情况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2020-2031年中国市场不同种类5-丁基噁唑-2,4-二酮产量、市场份额情况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2020-2031年中国市场不同种类5-丁基噁唑-2,4-二酮产值、市场份额情况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2020-2031年中国市场不同种类5-丁基噁唑-2,4-二酮价格走势分析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5-丁基噁唑-2,4-二酮上游原料及下游主要应用领域分析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5-丁基噁唑-2,4-二酮产业链分析</w:t>
      </w:r>
      <w:r>
        <w:rPr>
          <w:rFonts w:hint="eastAsia"/>
        </w:rPr>
        <w:br/>
      </w:r>
      <w:r>
        <w:rPr>
          <w:rFonts w:hint="eastAsia"/>
        </w:rPr>
        <w:t>　　7.2 5-丁基噁唑-2,4-二酮产业上游供应分析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2020-2031年全球市场5-丁基噁唑-2,4-二酮下游主要应用领域消费量、市场份额情况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2020-2031年中国市场5-丁基噁唑-2,4-二酮下游主要应用领域消费量、市场份额及增长情况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2020-2031年中国市场5-丁基噁唑-2,4-二酮产量、消费量、进出口分析及发展趋势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2020-2031年中国市场5-丁基噁唑-2,4-二酮产量、消费量、进出口分析及发展趋势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2020-2031年中国市场5-丁基噁唑-2,4-二酮进出口贸易趋势</w:t>
      </w:r>
      <w:r>
        <w:rPr>
          <w:rFonts w:hint="eastAsia"/>
        </w:rPr>
        <w:br/>
      </w:r>
      <w:r>
        <w:rPr>
          <w:rFonts w:hint="eastAsia"/>
        </w:rPr>
        <w:t>　　8.3 中国市场5-丁基噁唑-2,4-二酮主要进口来源</w:t>
      </w:r>
      <w:r>
        <w:rPr>
          <w:rFonts w:hint="eastAsia"/>
        </w:rPr>
        <w:br/>
      </w:r>
      <w:r>
        <w:rPr>
          <w:rFonts w:hint="eastAsia"/>
        </w:rPr>
        <w:t>　　8.4 中国市场5-丁基噁唑-2,4-二酮主要出口目的地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2025年中国市场5-丁基噁唑-2,4-二酮主要地区分布</w:t>
      </w:r>
      <w:r>
        <w:rPr>
          <w:rFonts w:hint="eastAsia"/>
        </w:rPr>
        <w:br/>
      </w:r>
      <w:r>
        <w:rPr>
          <w:rFonts w:hint="eastAsia"/>
        </w:rPr>
        <w:t>　　9.1 中国5-丁基噁唑-2,4-二酮生产地区分布</w:t>
      </w:r>
      <w:r>
        <w:rPr>
          <w:rFonts w:hint="eastAsia"/>
        </w:rPr>
        <w:br/>
      </w:r>
      <w:r>
        <w:rPr>
          <w:rFonts w:hint="eastAsia"/>
        </w:rPr>
        <w:t>　　9.2 中国5-丁基噁唑-2,4-二酮消费地区分布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影响中国市场5-丁基噁唑-2,4-二酮供需因素分析</w:t>
      </w:r>
      <w:r>
        <w:rPr>
          <w:rFonts w:hint="eastAsia"/>
        </w:rPr>
        <w:br/>
      </w:r>
      <w:r>
        <w:rPr>
          <w:rFonts w:hint="eastAsia"/>
        </w:rPr>
        <w:t>　　10.1 5-丁基噁唑-2,4-二酮及相关行业技术发展概况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2020-2031年5-丁基噁唑-2,4-二酮进出口贸易现状及趋势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2020-2031年5-丁基噁唑-2,4-二酮产品技术趋势与价格走势预测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5-丁基噁唑-2,4-二酮行业市场环境发展趋势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2020-2031年不同种类5-丁基噁唑-2,4-二酮产品技术发展趋势</w:t>
      </w:r>
      <w:r>
        <w:rPr>
          <w:rFonts w:hint="eastAsia"/>
        </w:rPr>
        <w:br/>
      </w:r>
      <w:r>
        <w:rPr>
          <w:rFonts w:hint="eastAsia"/>
        </w:rPr>
        <w:t>　　11.3 2020-2031年5-丁基噁唑-2,4-二酮价格走势预测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5-丁基噁唑-2,4-二酮销售渠道分析及建议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国内市场5-丁基噁唑-2,4-二酮销售渠道分析</w:t>
      </w:r>
      <w:r>
        <w:rPr>
          <w:rFonts w:hint="eastAsia"/>
        </w:rPr>
        <w:br/>
      </w:r>
      <w:r>
        <w:rPr>
          <w:rFonts w:hint="eastAsia"/>
        </w:rPr>
        <w:t>　　　　12.1.1 当前5-丁基噁唑-2,4-二酮主要销售模式及销售渠道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2020-2031年国内市场5-丁基噁唑-2,4-二酮销售模式及销售渠道趋势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海外市场5-丁基噁唑-2,4-二酮销售渠道分析</w:t>
      </w:r>
      <w:r>
        <w:rPr>
          <w:rFonts w:hint="eastAsia"/>
        </w:rPr>
        <w:br/>
      </w:r>
      <w:r>
        <w:rPr>
          <w:rFonts w:hint="eastAsia"/>
        </w:rPr>
        <w:t>　　12.3 5-丁基噁唑-2,4-二酮行业营销策略建议</w:t>
      </w:r>
      <w:r>
        <w:rPr>
          <w:rFonts w:hint="eastAsia"/>
        </w:rPr>
        <w:br/>
      </w:r>
      <w:r>
        <w:rPr>
          <w:rFonts w:hint="eastAsia"/>
        </w:rPr>
        <w:t>　　　　12.3.1 5-丁基噁唑-2,4-二酮市场定位及目标消费者分析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5-丁基噁唑-2,4-二酮行业营销模式及销售渠道建议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5-丁基噁唑-2,4-二酮产品介绍</w:t>
      </w:r>
      <w:r>
        <w:rPr>
          <w:rFonts w:hint="eastAsia"/>
        </w:rPr>
        <w:br/>
      </w:r>
      <w:r>
        <w:rPr>
          <w:rFonts w:hint="eastAsia"/>
        </w:rPr>
        <w:t>　　表 5-丁基噁唑-2,4-二酮产品分类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2024年全球不同种类5-丁基噁唑-2,4-二酮产量份额</w:t>
      </w:r>
      <w:r>
        <w:rPr>
          <w:rFonts w:hint="eastAsia"/>
        </w:rPr>
        <w:br/>
      </w:r>
      <w:r>
        <w:rPr>
          <w:rFonts w:hint="eastAsia"/>
        </w:rPr>
        <w:t>　　表 2020-2031年不同种类5-丁基噁唑-2,4-二酮价格及趋势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5-丁基噁唑-2,4-二酮主要应用领域</w:t>
      </w:r>
      <w:r>
        <w:rPr>
          <w:rFonts w:hint="eastAsia"/>
        </w:rPr>
        <w:br/>
      </w:r>
      <w:r>
        <w:rPr>
          <w:rFonts w:hint="eastAsia"/>
        </w:rPr>
        <w:t>　　图 全球2024年5-丁基噁唑-2,4-二酮不同应用领域消费量份额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2020-2031年全球市场5-丁基噁唑-2,4-二酮产量及增长情况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2020-2031年全球市场5-丁基噁唑-2,4-二酮产值及增长情况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2020-2031年中国市场5-丁基噁唑-2,4-二酮产量、增长率及趋势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2020-2031年中国市场5-丁基噁唑-2,4-二酮产值、增长率及趋势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2020-2031年全球5-丁基噁唑-2,4-二酮产能、产量、产能利用率及趋势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2020-2031年全球5-丁基噁唑-2,4-二酮产量、表观消费量及趋势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2020-2031年中国5-丁基噁唑-2,4-二酮产能、产量、产能利用率及趋势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2020-2031年中国5-丁基噁唑-2,4-二酮产量、表观消费量及趋势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2020-2031年中国5-丁基噁唑-2,4-二酮产量、市场需求量及趋势</w:t>
      </w:r>
      <w:r>
        <w:rPr>
          <w:rFonts w:hint="eastAsia"/>
        </w:rPr>
        <w:br/>
      </w:r>
      <w:r>
        <w:rPr>
          <w:rFonts w:hint="eastAsia"/>
        </w:rPr>
        <w:t>　　表 5-丁基噁唑-2,4-二酮行业政策分析</w:t>
      </w:r>
      <w:r>
        <w:rPr>
          <w:rFonts w:hint="eastAsia"/>
        </w:rPr>
        <w:br/>
      </w:r>
      <w:r>
        <w:rPr>
          <w:rFonts w:hint="eastAsia"/>
        </w:rPr>
        <w:t>　　表 全球市场5-丁基噁唑-2,4-二酮重点企业2024和2025年产量对比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全球市场5-丁基噁唑-2,4-二酮重点企业2024和2025年产量、市场份额统计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全球市场5-丁基噁唑-2,4-二酮重点企业2025年产量、市场份额统计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全球市场5-丁基噁唑-2,4-二酮重点企业2025年产量、市场份额统计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全球市场5-丁基噁唑-2,4-二酮重点企业2024和2025年产值对比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全球市场5-丁基噁唑-2,4-二酮重点企业2024和2025年产值市场份额统计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全球市场5-丁基噁唑-2,4-二酮重点企业2025年产值、市场份额统计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全球市场5-丁基噁唑-2,4-二酮重点企业2025年产值、市场份额统计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全球市场5-丁基噁唑-2,4-二酮重点企业2024和2025年产品价格统计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中国市场5-丁基噁唑-2,4-二酮重点企业2024和2025年产量对比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中国市场5-丁基噁唑-2,4-二酮重点企业2024和2025年产量市场份额统计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中国市场5-丁基噁唑-2,4-二酮重点企业2025年产量、市场份额统计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中国市场5-丁基噁唑-2,4-二酮重点企业2025年产量、市场份额统计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中国市场5-丁基噁唑-2,4-二酮重点企业2024和2025年产值对比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中国市场5-丁基噁唑-2,4-二酮重点企业2024和2025年产值市场份额统计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中国市场5-丁基噁唑-2,4-二酮重点企业2025年产值、市场份额统计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中国市场5-丁基噁唑-2,4-二酮重点企业2025年产值、市场份额统计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5-丁基噁唑-2,4-二酮企业总部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2024和2025年全球市场5-丁基噁唑-2,4-二酮重点企业产值市场份额对比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全球5-丁基噁唑-2,4-二酮重点企业SWOT分析</w:t>
      </w:r>
      <w:r>
        <w:rPr>
          <w:rFonts w:hint="eastAsia"/>
        </w:rPr>
        <w:br/>
      </w:r>
      <w:r>
        <w:rPr>
          <w:rFonts w:hint="eastAsia"/>
        </w:rPr>
        <w:t>　　表 中国5-丁基噁唑-2,4-二酮重点企业SWOT分析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2020-2025年全球主要地区5-丁基噁唑-2,4-二酮产量统计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2025-2031年全球主要地区5-丁基噁唑-2,4-二酮产量预测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2020-2031年全球主要地区5-丁基噁唑-2,4-二酮产量市场份额统计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2025年全球主要地区5-丁基噁唑-2,4-二酮产量市场份额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2020-2025年全球主要地区5-丁基噁唑-2,4-二酮产值统计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2025-2031年全球主要地区5-丁基噁唑-2,4-二酮产值预测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2020-2031年全球主要地区5-丁基噁唑-2,4-二酮产值市场份额统计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2025年全球主要地区5-丁基噁唑-2,4-二酮产值市场份额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2020-2031年中国市场5-丁基噁唑-2,4-二酮产量及增长情况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2020-2031年中国市场5-丁基噁唑-2,4-二酮产值及增长情况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2020-2031年北美市场5-丁基噁唑-2,4-二酮产量及增长情况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2020-2031年北美市场5-丁基噁唑-2,4-二酮产值及增长情况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2020-2031年欧洲市场5-丁基噁唑-2,4-二酮产量及增长情况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2020-2031年欧洲市场5-丁基噁唑-2,4-二酮产值及增长情况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2020-2031年日本市场5-丁基噁唑-2,4-二酮产量及增长情况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2020-2031年日本市场5-丁基噁唑-2,4-二酮产值及增长情况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2020-2025年全球主要地区5-丁基噁唑-2,4-二酮消费量统计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2025-2031年全球主要地区5-丁基噁唑-2,4-二酮消费量预测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2020-2031年全球主要地区5-丁基噁唑-2,4-二酮消费量市场份额统计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2025年全球主要地区5-丁基噁唑-2,4-二酮消费量市场份额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2020-2031年中国市场5-丁基噁唑-2,4-二酮消费量、增长率及趋势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2020-2031年北美市场5-丁基噁唑-2,4-二酮消费量、增长率及趋势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2020-2031年欧洲市场5-丁基噁唑-2,4-二酮消费量、增长率及趋势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2020-2031年日本市场5-丁基噁唑-2,4-二酮消费量、增长率及趋势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重点企业（一）5-丁基噁唑-2,4-二酮产品情况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重点企业（一）2024-2025年5-丁基噁唑-2,4-二酮产量、价格、收入、成本、毛利情况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重点企业（二）5-丁基噁唑-2,4-二酮产品情况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重点企业（二）2024-2025年5-丁基噁唑-2,4-二酮产量、价格、收入、成本、毛利情况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重点企业（三）5-丁基噁唑-2,4-二酮产品情况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重点企业（三）2024-2025年5-丁基噁唑-2,4-二酮产量、价格、收入、成本、毛利情况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重点企业（四）5-丁基噁唑-2,4-二酮产品情况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重点企业（四）2024-2025年5-丁基噁唑-2,4-二酮产量、价格、收入、成本、毛利情况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重点企业（五）5-丁基噁唑-2,4-二酮产品情况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重点企业（五）2024-2025年5-丁基噁唑-2,4-二酮产量、价格、收入、成本、毛利情况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重点企业（六）5-丁基噁唑-2,4-二酮产品情况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重点企业（六）2024-2025年5-丁基噁唑-2,4-二酮产量、价格、收入、成本、毛利情况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重点企业（七）5-丁基噁唑-2,4-二酮产品情况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重点企业（七）2024-2025年5-丁基噁唑-2,4-二酮产量、价格、收入、成本、毛利情况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重点企业（八）5-丁基噁唑-2,4-二酮产品情况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重点企业（八）2024-2025年5-丁基噁唑-2,4-二酮产量、价格、收入、成本、毛利情况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重点企业（九）5-丁基噁唑-2,4-二酮产品情况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重点企业（九）2024-2025年5-丁基噁唑-2,4-二酮产量、价格、收入、成本、毛利情况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重点企业（十）5-丁基噁唑-2,4-二酮产品情况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重点企业（十）2024-2025年5-丁基噁唑-2,4-二酮产量、价格、收入、成本、毛利情况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2020-2025年全球市场不同种类5-丁基噁唑-2,4-二酮产量统计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2025-2031年全球市场不同种类5-丁基噁唑-2,4-二酮产量预测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2020-2031年全球市场不同种类5-丁基噁唑-2,4-二酮产量市场份额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2020-2025年全球市场不同种类5-丁基噁唑-2,4-二酮产值统计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2025-2031年全球市场不同种类5-丁基噁唑-2,4-二酮产值预测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2020-2031年全球市场不同种类5-丁基噁唑-2,4-二酮产值市场份额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2020-2031年全球市场不同种类5-丁基噁唑-2,4-二酮价格走势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2020-2025年中国市场不同种类5-丁基噁唑-2,4-二酮产量统计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2025-2031年中国市场不同种类5-丁基噁唑-2,4-二酮产量预测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2020-2031年中国市场不同种类5-丁基噁唑-2,4-二酮产量市场份额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2020-2025年中国市场不同种类5-丁基噁唑-2,4-二酮产值统计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2025-2031年中国市场不同种类5-丁基噁唑-2,4-二酮产值预测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2020-2031年中国市场不同种类5-丁基噁唑-2,4-二酮产值市场份额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2020-2031年中国市场不同种类5-丁基噁唑-2,4-二酮价格走势</w:t>
      </w:r>
      <w:r>
        <w:rPr>
          <w:rFonts w:hint="eastAsia"/>
        </w:rPr>
        <w:br/>
      </w:r>
      <w:r>
        <w:rPr>
          <w:rFonts w:hint="eastAsia"/>
        </w:rPr>
        <w:t>　　图 5-丁基噁唑-2,4-二酮产业链</w:t>
      </w:r>
      <w:r>
        <w:rPr>
          <w:rFonts w:hint="eastAsia"/>
        </w:rPr>
        <w:br/>
      </w:r>
      <w:r>
        <w:rPr>
          <w:rFonts w:hint="eastAsia"/>
        </w:rPr>
        <w:t>　　表 5-丁基噁唑-2,4-二酮原材料</w:t>
      </w:r>
      <w:r>
        <w:rPr>
          <w:rFonts w:hint="eastAsia"/>
        </w:rPr>
        <w:br/>
      </w:r>
      <w:r>
        <w:rPr>
          <w:rFonts w:hint="eastAsia"/>
        </w:rPr>
        <w:t>　　表 5-丁基噁唑-2,4-二酮上游原料供应商及联系方式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2020-2025年全球市场5-丁基噁唑-2,4-二酮主要应用领域消费量统计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2025-2031年全球市场5-丁基噁唑-2,4-二酮主要应用领域消费量预测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2020-2031年全球市场5-丁基噁唑-2,4-二酮主要应用领域消费量市场份额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2025年全球市场5-丁基噁唑-2,4-二酮主要应用领域消费量市场份额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2020-2031年全球市场5-丁基噁唑-2,4-二酮主要应用领域消费量增长率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2020-2025年中国市场5-丁基噁唑-2,4-二酮主要应用领域消费量统计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2025-2031年中国市场5-丁基噁唑-2,4-二酮主要应用领域消费量预测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2020-2031年中国市场5-丁基噁唑-2,4-二酮主要应用领域消费量市场份额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2020-2031年中国市场5-丁基噁唑-2,4-二酮主要应用领域消费量增长率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2020-2025年中国市场5-丁基噁唑-2,4-二酮产量、消费量、进出口情况分析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2025-2031年中国市场5-丁基噁唑-2,4-二酮产量、消费量、进出口情况预测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2020-2031年中国市场5-丁基噁唑-2,4-二酮进出口量</w:t>
      </w:r>
      <w:r>
        <w:rPr>
          <w:rFonts w:hint="eastAsia"/>
        </w:rPr>
        <w:br/>
      </w:r>
      <w:r>
        <w:rPr>
          <w:rFonts w:hint="eastAsia"/>
        </w:rPr>
        <w:t>　　图 2025年5-丁基噁唑-2,4-二酮生产地区分布</w:t>
      </w:r>
      <w:r>
        <w:rPr>
          <w:rFonts w:hint="eastAsia"/>
        </w:rPr>
        <w:br/>
      </w:r>
      <w:r>
        <w:rPr>
          <w:rFonts w:hint="eastAsia"/>
        </w:rPr>
        <w:t>　　图 2025年5-丁基噁唑-2,4-二酮消费地区分布</w:t>
      </w:r>
      <w:r>
        <w:rPr>
          <w:rFonts w:hint="eastAsia"/>
        </w:rPr>
        <w:br/>
      </w:r>
      <w:r>
        <w:rPr>
          <w:rFonts w:hint="eastAsia"/>
        </w:rPr>
        <w:t>　　图 2020-2031年中国5-丁基噁唑-2,4-二酮进口量及趋势预测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2020-2031年中国5-丁基噁唑-2,4-二酮出口量及趋势预测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2025-2031年不同种类5-丁基噁唑-2,4-二酮产量占比</w:t>
      </w:r>
      <w:r>
        <w:rPr>
          <w:rFonts w:hint="eastAsia"/>
        </w:rPr>
        <w:br/>
      </w:r>
      <w:r>
        <w:rPr>
          <w:rFonts w:hint="eastAsia"/>
        </w:rPr>
        <w:t>　　图 2025-2031年5-丁基噁唑-2,4-二酮价格走势预测</w:t>
      </w:r>
      <w:r>
        <w:rPr>
          <w:rFonts w:hint="eastAsia"/>
        </w:rPr>
        <w:br/>
      </w:r>
      <w:r>
        <w:rPr>
          <w:rFonts w:hint="eastAsia"/>
        </w:rPr>
        <w:t>　　图 国内市场5-丁基噁唑-2,4-二酮未来销售渠道趋势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12a0be0ae4361" w:history="1">
        <w:r>
          <w:rPr>
            <w:rStyle w:val="Hyperlink"/>
          </w:rPr>
          <w:t>2025-2031年全球与中国5-丁基噁唑-2,4-二酮市场全面调研与发展趋势分析报告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12a0be0ae4361" w:history="1">
        <w:r>
          <w:rPr>
            <w:rStyle w:val="Hyperlink"/>
          </w:rPr>
          <w:t>https://www.20087.com/6/70/5DingJiWuZuo24ErTongHangYeQuShiF.html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热点：氯化1-丁基-3-甲基咪唑、2-丁基-1,2-苯并异噻唑啉-3-酮、恶唑菌酮的作用、丁基咔唑、恶唑酮和氯化亚砜反应、1-丁基咪唑、二恶唑酮和腈亚硫酸盐、1-丁基-3-甲基咪唑、6氯苯并恶唑酮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9f769a0cb45d8" w:history="1">
      <w:r>
        <w:rPr>
          <w:rStyle w:val="Hyperlink"/>
        </w:rPr>
        <w:t>2025-2031年全球与中国5-丁基噁唑-2,4-二酮市场全面调研与发展趋势分析报告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5DingJiWuZuo24ErTongHangYeQuShiF.html" TargetMode="External" Id="R67c12a0be0ae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5DingJiWuZuo24ErTongHangYeQuShiF.html" TargetMode="External" Id="R46c9f769a0cb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2025-04-12T00:33:00Z</dcterms:created>
  <dcterms:modified xsi:type="dcterms:W3CDTF">2025-04-12T01:33:00Z</dcterms:modified>
  <dc:subject>2025-2031年全球与中国5-丁基噁唑-2,4-二酮市场全面调研与发展趋势分析报告</dc:subject>
  <dc:title>2025-2031年全球与中国5-丁基噁唑-2,4-二酮市场全面调研与发展趋势分析报告</dc:title>
  <cp:keywords>2025-2031年全球与中国5-丁基噁唑-2,4-二酮市场全面调研与发展趋势分析报告</cp:keywords>
  <dc:description>2025-2031年全球与中国5-丁基噁唑-2,4-二酮市场全面调研与发展趋势分析报告</dc:description>
</cp:coreProperties>
</file>