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f1cfc326a4edd" w:history="1">
              <w:r>
                <w:rPr>
                  <w:rStyle w:val="Hyperlink"/>
                </w:rPr>
                <w:t>2025-2031年中国单元式玻璃幕墙行业现状与发展前景报告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f1cfc326a4edd" w:history="1">
              <w:r>
                <w:rPr>
                  <w:rStyle w:val="Hyperlink"/>
                </w:rPr>
                <w:t>2025-2031年中国单元式玻璃幕墙行业现状与发展前景报告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f1cfc326a4edd" w:history="1">
                <w:r>
                  <w:rPr>
                    <w:rStyle w:val="Hyperlink"/>
                  </w:rPr>
                  <w:t>https://www.20087.com/6/10/DanYuanShiBoLiMuQiangHangYeFaZhanQianJing.html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元式玻璃幕墙是一种由预制单元组件组成的建筑外墙系统，广泛应用于高层建筑和商业综合体中。近年来，随着建筑节能标准的提高和对美观性的追求，单元式玻璃幕墙在隔热性能、结构设计及施工效率方面取得了长足进步。现代单元式玻璃幕墙不仅采用了高效的隔热玻璃和密封材料，提高了保温效果和气密性，还通过优化结构设计减少了安装难度和时间成本。一些高端产品还具备良好的隔音效果和抗风压性能，提升了居住舒适度。</w:t>
      </w:r>
      <w:r>
        <w:rPr>
          <w:rFonts w:hint="eastAsia"/>
        </w:rPr>
        <w:br/>
      </w:r>
      <w:r>
        <w:rPr>
          <w:rFonts w:hint="eastAsia"/>
        </w:rPr>
        <w:t>　　未来，单元式玻璃幕墙将更加注重绿色化与智能化发展。一方面，通过采用更环保的原材料和先进生产工艺，进一步减少环境污染和资源消耗，满足高标准的质量控制需求；另一方面，结合市场需求和技术革新，开发具有更高附加值和更好用户体验的新一代单元式玻璃幕墙产品，拓宽应用领域。例如，利用智能玻璃技术实现光控和热控功能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f1cfc326a4edd" w:history="1">
        <w:r>
          <w:rPr>
            <w:rStyle w:val="Hyperlink"/>
          </w:rPr>
          <w:t>2025-2031年中国单元式玻璃幕墙行业现状与发展前景报告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单元式玻璃幕墙市场监测，对单元式玻璃幕墙行业的发展现状、市场规模、需求动态、进出口情况、产业链结构、区域分布、竞争格局以及单元式玻璃幕墙行业风险和投资机会进行了深入分析。报告详细阐述了单元式玻璃幕墙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单元式玻璃幕墙行业概述</w:t>
      </w:r>
      <w:r>
        <w:rPr>
          <w:rFonts w:hint="eastAsia"/>
        </w:rPr>
        <w:br/>
      </w:r>
      <w:r>
        <w:rPr>
          <w:rFonts w:hint="eastAsia"/>
        </w:rPr>
        <w:t>　　第一节 单元式玻璃幕墙定义与分类</w:t>
      </w:r>
      <w:r>
        <w:rPr>
          <w:rFonts w:hint="eastAsia"/>
        </w:rPr>
        <w:br/>
      </w:r>
      <w:r>
        <w:rPr>
          <w:rFonts w:hint="eastAsia"/>
        </w:rPr>
        <w:t>　　第二节 单元式玻璃幕墙应用领域</w:t>
      </w:r>
      <w:r>
        <w:rPr>
          <w:rFonts w:hint="eastAsia"/>
        </w:rPr>
        <w:br/>
      </w:r>
      <w:r>
        <w:rPr>
          <w:rFonts w:hint="eastAsia"/>
        </w:rPr>
        <w:t>　　第三节 单元式玻璃幕墙行业经济指标分析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单元式玻璃幕墙产业链及经营模式分析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三、单元式玻璃幕墙销售模式及销售渠道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全球单元式玻璃幕墙市场发展综述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2019-2024年全球单元式玻璃幕墙市场规模与趋势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主要国家与地区单元式玻璃幕墙市场分析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2025-2031年全球单元式玻璃幕墙行业发展趋势与前景预测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中国单元式玻璃幕墙行业市场分析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2024-2025年单元式玻璃幕墙产能与投资动态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一、国内单元式玻璃幕墙产能及利用情况</w:t>
      </w:r>
      <w:r>
        <w:rPr>
          <w:rFonts w:hint="eastAsia"/>
        </w:rPr>
        <w:br/>
      </w:r>
      <w:r>
        <w:rPr>
          <w:rFonts w:hint="eastAsia"/>
        </w:rPr>
        <w:t>　　　　二、单元式玻璃幕墙产能扩张与投资动态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2025-2031年单元式玻璃幕墙行业产量统计与趋势预测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一、2019-2024年单元式玻璃幕墙行业产量数据统计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1、2019-2024年单元式玻璃幕墙产量及增长趋势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2、2019-2024年单元式玻璃幕墙细分产品产量及份额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二、影响单元式玻璃幕墙产量的关键因素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三、2025-2031年单元式玻璃幕墙产量预测</w:t>
      </w:r>
      <w:r>
        <w:rPr>
          <w:rFonts w:hint="eastAsia"/>
        </w:rPr>
        <w:br/>
      </w:r>
      <w:r>
        <w:rPr>
          <w:rFonts w:hint="eastAsia"/>
        </w:rPr>
        <w:t>　　第三节 2025-2031年单元式玻璃幕墙市场需求与销售分析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一、2024-2025年单元式玻璃幕墙行业需求现状</w:t>
      </w:r>
      <w:r>
        <w:rPr>
          <w:rFonts w:hint="eastAsia"/>
        </w:rPr>
        <w:br/>
      </w:r>
      <w:r>
        <w:rPr>
          <w:rFonts w:hint="eastAsia"/>
        </w:rPr>
        <w:t>　　　　二、单元式玻璃幕墙客户群体与需求特点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三、2019-2024年单元式玻璃幕墙行业销售规模分析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四、2025-2031年单元式玻璃幕墙市场增长潜力与规模预测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中国单元式玻璃幕墙细分市场与下游应用领域分析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单元式玻璃幕墙细分市场分析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一、2024-2025年单元式玻璃幕墙主要细分产品市场现状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单元式玻璃幕墙下游应用与客户群体分析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一、2024-2025年单元式玻璃幕墙各应用领域市场现状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2024-2025年中国单元式玻璃幕墙技术发展研究</w:t>
      </w:r>
      <w:r>
        <w:rPr>
          <w:rFonts w:hint="eastAsia"/>
        </w:rPr>
        <w:br/>
      </w:r>
      <w:r>
        <w:rPr>
          <w:rFonts w:hint="eastAsia"/>
        </w:rPr>
        <w:t>　　第一节 当前单元式玻璃幕墙技术发展现状</w:t>
      </w:r>
      <w:r>
        <w:rPr>
          <w:rFonts w:hint="eastAsia"/>
        </w:rPr>
        <w:br/>
      </w:r>
      <w:r>
        <w:rPr>
          <w:rFonts w:hint="eastAsia"/>
        </w:rPr>
        <w:t>　　第二节 国内外单元式玻璃幕墙技术差异与原因</w:t>
      </w:r>
      <w:r>
        <w:rPr>
          <w:rFonts w:hint="eastAsia"/>
        </w:rPr>
        <w:br/>
      </w:r>
      <w:r>
        <w:rPr>
          <w:rFonts w:hint="eastAsia"/>
        </w:rPr>
        <w:t>　　第三节 单元式玻璃幕墙技术创新与发展趋势预测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技术进步对单元式玻璃幕墙行业的影响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单元式玻璃幕墙价格机制与竞争策略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一、2019-2024年单元式玻璃幕墙市场价格走势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单元式玻璃幕墙定价策略与方法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2025-2031年单元式玻璃幕墙价格竞争态势与趋势预测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中国单元式玻璃幕墙行业重点区域市场研究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2024-2025年重点区域单元式玻璃幕墙市场发展概况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二、2019-2024年单元式玻璃幕墙市场需求规模情况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三、2025-2031年单元式玻璃幕墙行业发展潜力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二、2019-2024年单元式玻璃幕墙市场需求规模情况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三、2025-2031年单元式玻璃幕墙行业发展潜力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二、2019-2024年单元式玻璃幕墙市场需求规模情况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三、2025-2031年单元式玻璃幕墙行业发展潜力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二、2019-2024年单元式玻璃幕墙市场需求规模情况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三、2025-2031年单元式玻璃幕墙行业发展潜力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二、2019-2024年单元式玻璃幕墙市场需求规模情况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三、2025-2031年单元式玻璃幕墙行业发展潜力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2019-2024年中国单元式玻璃幕墙行业进出口情况分析</w:t>
      </w:r>
      <w:r>
        <w:rPr>
          <w:rFonts w:hint="eastAsia"/>
        </w:rPr>
        <w:br/>
      </w:r>
      <w:r>
        <w:rPr>
          <w:rFonts w:hint="eastAsia"/>
        </w:rPr>
        <w:t>　　第一节 单元式玻璃幕墙行业进口情况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一、2019-2024年单元式玻璃幕墙进口规模及增长情况</w:t>
      </w:r>
      <w:r>
        <w:rPr>
          <w:rFonts w:hint="eastAsia"/>
        </w:rPr>
        <w:br/>
      </w:r>
      <w:r>
        <w:rPr>
          <w:rFonts w:hint="eastAsia"/>
        </w:rPr>
        <w:t>　　　　二、单元式玻璃幕墙主要进口来源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单元式玻璃幕墙行业出口情况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一、2019-2024年单元式玻璃幕墙出口规模及增长情况</w:t>
      </w:r>
      <w:r>
        <w:rPr>
          <w:rFonts w:hint="eastAsia"/>
        </w:rPr>
        <w:br/>
      </w:r>
      <w:r>
        <w:rPr>
          <w:rFonts w:hint="eastAsia"/>
        </w:rPr>
        <w:t>　　　　二、单元式玻璃幕墙主要出口目的地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2019-2024年中国单元式玻璃幕墙行业总体发展与财务状况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2019-2024年中国单元式玻璃幕墙行业规模情况</w:t>
      </w:r>
      <w:r>
        <w:rPr>
          <w:rFonts w:hint="eastAsia"/>
        </w:rPr>
        <w:br/>
      </w:r>
      <w:r>
        <w:rPr>
          <w:rFonts w:hint="eastAsia"/>
        </w:rPr>
        <w:t>　　　　一、单元式玻璃幕墙行业企业数量规模</w:t>
      </w:r>
      <w:r>
        <w:rPr>
          <w:rFonts w:hint="eastAsia"/>
        </w:rPr>
        <w:br/>
      </w:r>
      <w:r>
        <w:rPr>
          <w:rFonts w:hint="eastAsia"/>
        </w:rPr>
        <w:t>　　　　二、单元式玻璃幕墙行业从业人员规模</w:t>
      </w:r>
      <w:r>
        <w:rPr>
          <w:rFonts w:hint="eastAsia"/>
        </w:rPr>
        <w:br/>
      </w:r>
      <w:r>
        <w:rPr>
          <w:rFonts w:hint="eastAsia"/>
        </w:rPr>
        <w:t>　　　　三、单元式玻璃幕墙行业市场敏感性分析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2019-2024年中国单元式玻璃幕墙行业财务能力分析</w:t>
      </w:r>
      <w:r>
        <w:rPr>
          <w:rFonts w:hint="eastAsia"/>
        </w:rPr>
        <w:br/>
      </w:r>
      <w:r>
        <w:rPr>
          <w:rFonts w:hint="eastAsia"/>
        </w:rPr>
        <w:t>　　　　一、单元式玻璃幕墙行业盈利能力</w:t>
      </w:r>
      <w:r>
        <w:rPr>
          <w:rFonts w:hint="eastAsia"/>
        </w:rPr>
        <w:br/>
      </w:r>
      <w:r>
        <w:rPr>
          <w:rFonts w:hint="eastAsia"/>
        </w:rPr>
        <w:t>　　　　二、单元式玻璃幕墙行业偿债能力</w:t>
      </w:r>
      <w:r>
        <w:rPr>
          <w:rFonts w:hint="eastAsia"/>
        </w:rPr>
        <w:br/>
      </w:r>
      <w:r>
        <w:rPr>
          <w:rFonts w:hint="eastAsia"/>
        </w:rPr>
        <w:t>　　　　三、单元式玻璃幕墙行业营运能力</w:t>
      </w:r>
      <w:r>
        <w:rPr>
          <w:rFonts w:hint="eastAsia"/>
        </w:rPr>
        <w:br/>
      </w:r>
      <w:r>
        <w:rPr>
          <w:rFonts w:hint="eastAsia"/>
        </w:rPr>
        <w:t>　　　　四、单元式玻璃幕墙行业发展能力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单元式玻璃幕墙行业重点企业调研分析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二、企业单元式玻璃幕墙业务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二、企业单元式玻璃幕墙业务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二、企业单元式玻璃幕墙业务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二、企业单元式玻璃幕墙业务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二、企业单元式玻璃幕墙业务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二、企业单元式玻璃幕墙业务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中国单元式玻璃幕墙行业竞争格局分析</w:t>
      </w:r>
      <w:r>
        <w:rPr>
          <w:rFonts w:hint="eastAsia"/>
        </w:rPr>
        <w:br/>
      </w:r>
      <w:r>
        <w:rPr>
          <w:rFonts w:hint="eastAsia"/>
        </w:rPr>
        <w:t>　　第一节 单元式玻璃幕墙行业竞争格局总览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2024-2025年单元式玻璃幕墙行业竞争力分析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2019-2024年单元式玻璃幕墙行业企业并购活动分析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2024-2025年单元式玻璃幕墙行业会展与招投标活动分析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一、单元式玻璃幕墙行业会展活动及其市场影响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2025年中国单元式玻璃幕墙企业发展企业发展策略与建议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单元式玻璃幕墙销售模式与渠道策略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单元式玻璃幕墙品牌与市场推广策略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单元式玻璃幕墙研发投入与技术创新能力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单元式玻璃幕墙合作联盟与资源整合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中国单元式玻璃幕墙行业风险与对策</w:t>
      </w:r>
      <w:r>
        <w:rPr>
          <w:rFonts w:hint="eastAsia"/>
        </w:rPr>
        <w:br/>
      </w:r>
      <w:r>
        <w:rPr>
          <w:rFonts w:hint="eastAsia"/>
        </w:rPr>
        <w:t>　　第一节 单元式玻璃幕墙行业SWOT分析</w:t>
      </w:r>
      <w:r>
        <w:rPr>
          <w:rFonts w:hint="eastAsia"/>
        </w:rPr>
        <w:br/>
      </w:r>
      <w:r>
        <w:rPr>
          <w:rFonts w:hint="eastAsia"/>
        </w:rPr>
        <w:t>　　　　一、单元式玻璃幕墙行业优势</w:t>
      </w:r>
      <w:r>
        <w:rPr>
          <w:rFonts w:hint="eastAsia"/>
        </w:rPr>
        <w:br/>
      </w:r>
      <w:r>
        <w:rPr>
          <w:rFonts w:hint="eastAsia"/>
        </w:rPr>
        <w:t>　　　　二、单元式玻璃幕墙行业劣势</w:t>
      </w:r>
      <w:r>
        <w:rPr>
          <w:rFonts w:hint="eastAsia"/>
        </w:rPr>
        <w:br/>
      </w:r>
      <w:r>
        <w:rPr>
          <w:rFonts w:hint="eastAsia"/>
        </w:rPr>
        <w:t>　　　　三、单元式玻璃幕墙市场机会</w:t>
      </w:r>
      <w:r>
        <w:rPr>
          <w:rFonts w:hint="eastAsia"/>
        </w:rPr>
        <w:br/>
      </w:r>
      <w:r>
        <w:rPr>
          <w:rFonts w:hint="eastAsia"/>
        </w:rPr>
        <w:t>　　　　四、单元式玻璃幕墙市场威胁</w:t>
      </w:r>
      <w:r>
        <w:rPr>
          <w:rFonts w:hint="eastAsia"/>
        </w:rPr>
        <w:br/>
      </w:r>
      <w:r>
        <w:rPr>
          <w:rFonts w:hint="eastAsia"/>
        </w:rPr>
        <w:t>　　第二节 单元式玻璃幕墙行业风险及对策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2025-2031年中国单元式玻璃幕墙行业前景与发展趋势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2024-2025年单元式玻璃幕墙行业发展环境分析</w:t>
      </w:r>
      <w:r>
        <w:rPr>
          <w:rFonts w:hint="eastAsia"/>
        </w:rPr>
        <w:br/>
      </w:r>
      <w:r>
        <w:rPr>
          <w:rFonts w:hint="eastAsia"/>
        </w:rPr>
        <w:t>　　　　一、单元式玻璃幕墙行业主管部门与监管体制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二、单元式玻璃幕墙行业主要法律法规及政策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三、单元式玻璃幕墙行业标准与质量监管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2025-2031年单元式玻璃幕墙行业发展趋势与方向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2025-2031年单元式玻璃幕墙行业发展潜力与机遇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单元式玻璃幕墙行业研究结论与建议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(中智-林)单元式玻璃幕墙行业发展建议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单元式玻璃幕墙行业历程</w:t>
      </w:r>
      <w:r>
        <w:rPr>
          <w:rFonts w:hint="eastAsia"/>
        </w:rPr>
        <w:br/>
      </w:r>
      <w:r>
        <w:rPr>
          <w:rFonts w:hint="eastAsia"/>
        </w:rPr>
        <w:t>　　图表 单元式玻璃幕墙行业生命周期</w:t>
      </w:r>
      <w:r>
        <w:rPr>
          <w:rFonts w:hint="eastAsia"/>
        </w:rPr>
        <w:br/>
      </w:r>
      <w:r>
        <w:rPr>
          <w:rFonts w:hint="eastAsia"/>
        </w:rPr>
        <w:t>　　图表 单元式玻璃幕墙行业产业链分析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2019-2024年中国单元式玻璃幕墙行业市场规模及增长情况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2019-2024年单元式玻璃幕墙行业市场容量分析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2019-2024年中国单元式玻璃幕墙行业产能统计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2019-2024年中国单元式玻璃幕墙行业产量及增长趋势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2019-2024年中国单元式玻璃幕墙市场需求量及增速统计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2024年中国单元式玻璃幕墙行业需求领域分布格局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2019-2024年中国单元式玻璃幕墙行业销售收入分析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2019-2024年中国单元式玻璃幕墙行业盈利情况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2019-2024年中国单元式玻璃幕墙行业利润总额统计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2019-2024年中国单元式玻璃幕墙进口数量分析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2019-2024年中国单元式玻璃幕墙进口金额分析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2019-2024年中国单元式玻璃幕墙出口数量分析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2019-2024年中国单元式玻璃幕墙出口金额分析</w:t>
      </w:r>
      <w:r>
        <w:rPr>
          <w:rFonts w:hint="eastAsia"/>
        </w:rPr>
        <w:br/>
      </w:r>
      <w:r>
        <w:rPr>
          <w:rFonts w:hint="eastAsia"/>
        </w:rPr>
        <w:t>　　图表 2024年中国单元式玻璃幕墙进口国家及地区分析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2024年中国单元式玻璃幕墙出口国家及地区分析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2019-2024年中国单元式玻璃幕墙行业企业数量情况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2019-2024年中国单元式玻璃幕墙行业企业平均规模情况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**地区单元式玻璃幕墙市场规模及增长情况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**地区单元式玻璃幕墙行业市场需求情况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**地区单元式玻璃幕墙市场规模及增长情况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**地区单元式玻璃幕墙行业市场需求情况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**地区单元式玻璃幕墙市场规模及增长情况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**地区单元式玻璃幕墙行业市场需求情况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**地区单元式玻璃幕墙市场规模及增长情况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**地区单元式玻璃幕墙行业市场需求情况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单元式玻璃幕墙重点企业（一）基本信息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单元式玻璃幕墙重点企业（一）经营情况分析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单元式玻璃幕墙重点企业（一）主要经济指标情况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单元式玻璃幕墙重点企业（一）盈利能力情况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单元式玻璃幕墙重点企业（一）偿债能力情况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单元式玻璃幕墙重点企业（一）运营能力情况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单元式玻璃幕墙重点企业（一）成长能力情况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单元式玻璃幕墙重点企业（二）基本信息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单元式玻璃幕墙重点企业（二）经营情况分析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单元式玻璃幕墙重点企业（二）主要经济指标情况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单元式玻璃幕墙重点企业（二）盈利能力情况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单元式玻璃幕墙重点企业（二）偿债能力情况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单元式玻璃幕墙重点企业（二）运营能力情况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单元式玻璃幕墙重点企业（二）成长能力情况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单元式玻璃幕墙重点企业（三）基本信息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单元式玻璃幕墙重点企业（三）经营情况分析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单元式玻璃幕墙重点企业（三）主要经济指标情况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单元式玻璃幕墙重点企业（三）盈利能力情况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单元式玻璃幕墙重点企业（三）偿债能力情况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单元式玻璃幕墙重点企业（三）运营能力情况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单元式玻璃幕墙重点企业（三）成长能力情况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2025-2031年中国单元式玻璃幕墙行业产能预测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2025-2031年中国单元式玻璃幕墙行业产量预测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2025-2031年中国单元式玻璃幕墙市场需求量预测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2025-2031年中国单元式玻璃幕墙行业供需平衡预测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2025-2031年中国单元式玻璃幕墙行业市场容量预测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2025-2031年中国单元式玻璃幕墙行业市场规模预测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2025-2031年中国单元式玻璃幕墙市场前景分析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2025-2031年中国单元式玻璃幕墙行业发展趋势预测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f1cfc326a4edd" w:history="1">
        <w:r>
          <w:rPr>
            <w:rStyle w:val="Hyperlink"/>
          </w:rPr>
          <w:t>2025-2031年中国单元式玻璃幕墙行业现状与发展前景报告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f1cfc326a4edd" w:history="1">
        <w:r>
          <w:rPr>
            <w:rStyle w:val="Hyperlink"/>
          </w:rPr>
          <w:t>https://www.20087.com/6/10/DanYuanShiBoLiMuQiangHangYeFaZhanQianJing.html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元式幕墙安装视频、单元式玻璃幕墙图片、全玻璃幕墙、单元式玻璃幕墙的特点、小单元式玻璃幕墙、单元式玻璃幕墙与框架式幕墙、半单元式玻璃幕墙、单元式玻璃幕墙和框架式玻璃幕墙的区别、构件式玻璃幕墙和单元式玻璃幕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ea684b3044b61" w:history="1">
      <w:r>
        <w:rPr>
          <w:rStyle w:val="Hyperlink"/>
        </w:rPr>
        <w:t>2025-2031年中国单元式玻璃幕墙行业现状与发展前景报告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DanYuanShiBoLiMuQiangHangYeFaZhanQianJing.html" TargetMode="External" Id="R8a0f1cfc326a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DanYuanShiBoLiMuQiangHangYeFaZhanQianJing.html" TargetMode="External" Id="R15dea684b304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2025-03-16T07:28:29Z</dcterms:created>
  <dcterms:modified xsi:type="dcterms:W3CDTF">2025-03-16T08:28:29Z</dcterms:modified>
  <dc:subject>2025-2031年中国单元式玻璃幕墙行业现状与发展前景报告</dc:subject>
  <dc:title>2025-2031年中国单元式玻璃幕墙行业现状与发展前景报告</dc:title>
  <cp:keywords>2025-2031年中国单元式玻璃幕墙行业现状与发展前景报告</cp:keywords>
  <dc:description>2025-2031年中国单元式玻璃幕墙行业现状与发展前景报告</dc:description>
</cp:coreProperties>
</file>