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948c8a3344561" w:history="1">
              <w:r>
                <w:rPr>
                  <w:rStyle w:val="Hyperlink"/>
                </w:rPr>
                <w:t>2025-2031年全球与中国双波长增透膜市场调查研究及前景趋势报告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948c8a3344561" w:history="1">
              <w:r>
                <w:rPr>
                  <w:rStyle w:val="Hyperlink"/>
                </w:rPr>
                <w:t>2025-2031年全球与中国双波长增透膜市场调查研究及前景趋势报告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948c8a3344561" w:history="1">
                <w:r>
                  <w:rPr>
                    <w:rStyle w:val="Hyperlink"/>
                  </w:rPr>
                  <w:t>https://www.20087.com/6/90/ShuangBoZhangZengTouMoFaZhanXianZhuangQianJing.html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波长增透膜是一种专门为特定波长范围内的光设计的光学薄膜，能够显著减少光在界面处的反射损失，提高透过率。近年来，随着光学技术的进步和精密仪器制造的需求增加，双波长增透膜的应用领域不断扩大。目前，双波长增透膜不仅在设计上更加精密，还能够在较宽的波长范围内保持高性能，适用于激光系统、光纤通讯、太阳能电池等领域。</w:t>
      </w:r>
      <w:r>
        <w:rPr>
          <w:rFonts w:hint="eastAsia"/>
        </w:rPr>
        <w:br/>
      </w:r>
      <w:r>
        <w:rPr>
          <w:rFonts w:hint="eastAsia"/>
        </w:rPr>
        <w:t>　　未来，双波长增透膜的发展将更加注重薄膜材料和沉积技术的创新。一方面，通过研发新型材料和改进沉积工艺，提高薄膜的耐用性和透光率，特别是在极端环境条件下的稳定性。另一方面，随着光学设备向更小尺寸和更高集成度发展，双波长增透膜将更加注重薄膜的超薄化和复杂图案化，以适应更紧凑的光学系统设计。此外，随着量子科技的发展，双波长增透膜还可能应用于量子光学设备中，成为量子信息处理和量子通信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948c8a3344561" w:history="1">
        <w:r>
          <w:rPr>
            <w:rStyle w:val="Hyperlink"/>
          </w:rPr>
          <w:t>2025-2031年全球与中国双波长增透膜市场调查研究及前景趋势报告</w:t>
        </w:r>
      </w:hyperlink>
      <w:r>
        <w:rPr>
          <w:rFonts w:hint="eastAsia"/>
        </w:rPr>
        <w:t>》以专业视角，系统分析了双波长增透膜行业的市场规模、价格动态及产业链结构，梳理了不同双波长增透膜细分领域的发展现状。报告从双波长增透膜技术路径、供需关系等维度，客观呈现了双波长增透膜领域的技术成熟度与创新方向，并对中期市场前景作出合理预测，同时评估了双波长增透膜重点企业的市场表现、品牌竞争力和行业集中度。报告还结合政策环境与消费升级趋势，识别了双波长增透膜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双波长增透膜市场概述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按照不同产品类型，双波长增透膜主要可以分为如下几个类别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全球不同产品类型双波长增透膜销售额增长趋势2020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波长＜800nm</w:t>
      </w:r>
      <w:r>
        <w:rPr>
          <w:rFonts w:hint="eastAsia"/>
        </w:rPr>
        <w:br/>
      </w:r>
      <w:r>
        <w:rPr>
          <w:rFonts w:hint="eastAsia"/>
        </w:rPr>
        <w:t>　　　　1.2.3 波长800-1300nm</w:t>
      </w:r>
      <w:r>
        <w:rPr>
          <w:rFonts w:hint="eastAsia"/>
        </w:rPr>
        <w:br/>
      </w:r>
      <w:r>
        <w:rPr>
          <w:rFonts w:hint="eastAsia"/>
        </w:rPr>
        <w:t>　　　　1.2.4 波长＞1300nm</w:t>
      </w:r>
      <w:r>
        <w:rPr>
          <w:rFonts w:hint="eastAsia"/>
        </w:rPr>
        <w:br/>
      </w:r>
      <w:r>
        <w:rPr>
          <w:rFonts w:hint="eastAsia"/>
        </w:rPr>
        <w:t>　　1.3 从不同应用，双波长增透膜主要包括如下几个方面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全球不同应用双波长增透膜销售额增长趋势2020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光学仪器</w:t>
      </w:r>
      <w:r>
        <w:rPr>
          <w:rFonts w:hint="eastAsia"/>
        </w:rPr>
        <w:br/>
      </w:r>
      <w:r>
        <w:rPr>
          <w:rFonts w:hint="eastAsia"/>
        </w:rPr>
        <w:t>　　　　1.3.3 激光器</w:t>
      </w:r>
      <w:r>
        <w:rPr>
          <w:rFonts w:hint="eastAsia"/>
        </w:rPr>
        <w:br/>
      </w:r>
      <w:r>
        <w:rPr>
          <w:rFonts w:hint="eastAsia"/>
        </w:rPr>
        <w:t>　　　　1.3.4 光纤通信</w:t>
      </w:r>
      <w:r>
        <w:rPr>
          <w:rFonts w:hint="eastAsia"/>
        </w:rPr>
        <w:br/>
      </w:r>
      <w:r>
        <w:rPr>
          <w:rFonts w:hint="eastAsia"/>
        </w:rPr>
        <w:t>　　　　1.3.5 光学传感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双波长增透膜行业背景、发展历史、现状及趋势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双波长增透膜行业目前现状分析</w:t>
      </w:r>
      <w:r>
        <w:rPr>
          <w:rFonts w:hint="eastAsia"/>
        </w:rPr>
        <w:br/>
      </w:r>
      <w:r>
        <w:rPr>
          <w:rFonts w:hint="eastAsia"/>
        </w:rPr>
        <w:t>　　　　1.4.2 双波长增透膜发展趋势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全球双波长增透膜总体规模分析</w:t>
      </w:r>
      <w:r>
        <w:rPr>
          <w:rFonts w:hint="eastAsia"/>
        </w:rPr>
        <w:br/>
      </w:r>
      <w:r>
        <w:rPr>
          <w:rFonts w:hint="eastAsia"/>
        </w:rPr>
        <w:t>　　2.1 全球双波长增透膜供需现状及预测（2020-2031）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全球双波长增透膜产能、产量、产能利用率及发展趋势（2020-2031）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全球双波长增透膜产量、需求量及发展趋势（2020-2031）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全球主要地区双波长增透膜产量及发展趋势（2020-2031）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全球主要地区双波长增透膜产量（2020-2025）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全球主要地区双波长增透膜产量（2025-2031）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全球主要地区双波长增透膜产量市场份额（2020-2031）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中国双波长增透膜供需现状及预测（2020-2031）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中国双波长增透膜产能、产量、产能利用率及发展趋势（2020-2031）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中国双波长增透膜产量、市场需求量及发展趋势（2020-2031）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全球双波长增透膜销量及销售额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全球市场双波长增透膜销售额（2020-2031）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全球市场双波长增透膜销量（2020-2031）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全球市场双波长增透膜价格趋势（2020-2031）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全球市场主要厂商双波长增透膜产能市场份额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全球市场主要厂商双波长增透膜销量（2020-2025）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全球市场主要厂商双波长增透膜销量（2020-2025）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全球市场主要厂商双波长增透膜销售收入（2020-2025）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全球市场主要厂商双波长增透膜销售价格（2020-2025）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2025年全球主要生产商双波长增透膜收入排名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中国市场主要厂商双波长增透膜销量（2020-2025）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中国市场主要厂商双波长增透膜销量（2020-2025）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中国市场主要厂商双波长增透膜销售收入（2020-2025）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2025年中国主要生产商双波长增透膜收入排名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中国市场主要厂商双波长增透膜销售价格（2020-2025）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全球主要厂商双波长增透膜总部及产地分布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全球主要厂商成立时间及双波长增透膜商业化日期</w:t>
      </w:r>
      <w:r>
        <w:rPr>
          <w:rFonts w:hint="eastAsia"/>
        </w:rPr>
        <w:br/>
      </w:r>
      <w:r>
        <w:rPr>
          <w:rFonts w:hint="eastAsia"/>
        </w:rPr>
        <w:t>　　3.6 全球主要厂商双波长增透膜产品类型及应用</w:t>
      </w:r>
      <w:r>
        <w:rPr>
          <w:rFonts w:hint="eastAsia"/>
        </w:rPr>
        <w:br/>
      </w:r>
      <w:r>
        <w:rPr>
          <w:rFonts w:hint="eastAsia"/>
        </w:rPr>
        <w:t>　　3.7 双波长增透膜行业集中度、竞争程度分析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双波长增透膜行业集中度分析：2025年全球Top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全球双波长增透膜第一梯队、第二梯队和第三梯队生产商（品牌）及市场份额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全球双波长增透膜主要地区分析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全球主要地区双波长增透膜市场规模分析：2020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全球主要地区双波长增透膜销售收入及市场份额（2020-2025年）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全球主要地区双波长增透膜销售收入预测（2025-2031年）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全球主要地区双波长增透膜销量分析：2020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全球主要地区双波长增透膜销量及市场份额（2020-2025年）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全球主要地区双波长增透膜销量及市场份额预测（2025-2031）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北美市场双波长增透膜销量、收入及增长率（2020-2031）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欧洲市场双波长增透膜销量、收入及增长率（2020-2031）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中国市场双波长增透膜销量、收入及增长率（2020-2031）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日本市场双波长增透膜销量、收入及增长率（2020-2031）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东南亚市场双波长增透膜销量、收入及增长率（2020-2031）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印度市场双波长增透膜销量、收入及增长率（2020-2031）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重点企业（1）基本信息、双波长增透膜生产基地、销售区域、竞争对手及市场地位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双波长增透膜产品规格、参数及市场应用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双波长增透膜销量、收入、价格及毛利率（2020-2025）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重点企业（2）基本信息、双波长增透膜生产基地、销售区域、竞争对手及市场地位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双波长增透膜产品规格、参数及市场应用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双波长增透膜销量、收入、价格及毛利率（2020-2025）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重点企业（3）基本信息、双波长增透膜生产基地、销售区域、竞争对手及市场地位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双波长增透膜产品规格、参数及市场应用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双波长增透膜销量、收入、价格及毛利率（2020-2025）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重点企业（4）基本信息、双波长增透膜生产基地、销售区域、竞争对手及市场地位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双波长增透膜产品规格、参数及市场应用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双波长增透膜销量、收入、价格及毛利率（2020-2025）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重点企业（5）基本信息、双波长增透膜生产基地、销售区域、竞争对手及市场地位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双波长增透膜产品规格、参数及市场应用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双波长增透膜销量、收入、价格及毛利率（2020-2025）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重点企业（6）基本信息、双波长增透膜生产基地、销售区域、竞争对手及市场地位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双波长增透膜产品规格、参数及市场应用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双波长增透膜销量、收入、价格及毛利率（2020-2025）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重点企业（7）基本信息、双波长增透膜生产基地、销售区域、竞争对手及市场地位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双波长增透膜产品规格、参数及市场应用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双波长增透膜销量、收入、价格及毛利率（2020-2025）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重点企业（8）基本信息、双波长增透膜生产基地、销售区域、竞争对手及市场地位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双波长增透膜产品规格、参数及市场应用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双波长增透膜销量、收入、价格及毛利率（2020-2025）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重点企业（9）基本信息、双波长增透膜生产基地、销售区域、竞争对手及市场地位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双波长增透膜产品规格、参数及市场应用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双波长增透膜销量、收入、价格及毛利率（2020-2025）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重点企业（10）基本信息、双波长增透膜生产基地、销售区域、竞争对手及市场地位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双波长增透膜产品规格、参数及市场应用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双波长增透膜销量、收入、价格及毛利率（2020-2025）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重点企业（11）基本信息、双波长增透膜生产基地、销售区域、竞争对手及市场地位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双波长增透膜产品规格、参数及市场应用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双波长增透膜销量、收入、价格及毛利率（2020-2025）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重点企业（12）基本信息、双波长增透膜生产基地、销售区域、竞争对手及市场地位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双波长增透膜产品规格、参数及市场应用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双波长增透膜销量、收入、价格及毛利率（2020-2025）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重点企业（13）基本信息、双波长增透膜生产基地、销售区域、竞争对手及市场地位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双波长增透膜产品规格、参数及市场应用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双波长增透膜销量、收入、价格及毛利率（2020-2025）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重点企业（14）基本信息、双波长增透膜生产基地、销售区域、竞争对手及市场地位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双波长增透膜产品规格、参数及市场应用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双波长增透膜销量、收入、价格及毛利率（2020-2025）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重点企业（15）基本信息、双波长增透膜生产基地、销售区域、竞争对手及市场地位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双波长增透膜产品规格、参数及市场应用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双波长增透膜销量、收入、价格及毛利率（2020-2025）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不同产品类型双波长增透膜分析</w:t>
      </w:r>
      <w:r>
        <w:rPr>
          <w:rFonts w:hint="eastAsia"/>
        </w:rPr>
        <w:br/>
      </w:r>
      <w:r>
        <w:rPr>
          <w:rFonts w:hint="eastAsia"/>
        </w:rPr>
        <w:t>　　6.1 全球不同产品类型双波长增透膜销量（2020-2031）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全球不同产品类型双波长增透膜销量及市场份额（2020-2025）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全球不同产品类型双波长增透膜销量预测（2025-2031）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全球不同产品类型双波长增透膜收入（2020-2031）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全球不同产品类型双波长增透膜收入及市场份额（2020-2025）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全球不同产品类型双波长增透膜收入预测（2025-2031）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全球不同产品类型双波长增透膜价格走势（2020-2031）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不同应用双波长增透膜分析</w:t>
      </w:r>
      <w:r>
        <w:rPr>
          <w:rFonts w:hint="eastAsia"/>
        </w:rPr>
        <w:br/>
      </w:r>
      <w:r>
        <w:rPr>
          <w:rFonts w:hint="eastAsia"/>
        </w:rPr>
        <w:t>　　7.1 全球不同应用双波长增透膜销量（2020-2031）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全球不同应用双波长增透膜销量及市场份额（2020-2025）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全球不同应用双波长增透膜销量预测（2025-2031）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全球不同应用双波长增透膜收入（2020-2031）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全球不同应用双波长增透膜收入及市场份额（2020-2025）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全球不同应用双波长增透膜收入预测（2025-2031）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全球不同应用双波长增透膜价格走势（2020-2031）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双波长增透膜产业链分析</w:t>
      </w:r>
      <w:r>
        <w:rPr>
          <w:rFonts w:hint="eastAsia"/>
        </w:rPr>
        <w:br/>
      </w:r>
      <w:r>
        <w:rPr>
          <w:rFonts w:hint="eastAsia"/>
        </w:rPr>
        <w:t>　　8.2 双波长增透膜产业上游供应分析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双波长增透膜下游典型客户</w:t>
      </w:r>
      <w:r>
        <w:rPr>
          <w:rFonts w:hint="eastAsia"/>
        </w:rPr>
        <w:br/>
      </w:r>
      <w:r>
        <w:rPr>
          <w:rFonts w:hint="eastAsia"/>
        </w:rPr>
        <w:t>　　8.4 双波长增透膜销售渠道分析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双波长增透膜行业发展机遇及主要驱动因素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双波长增透膜行业发展面临的风险</w:t>
      </w:r>
      <w:r>
        <w:rPr>
          <w:rFonts w:hint="eastAsia"/>
        </w:rPr>
        <w:br/>
      </w:r>
      <w:r>
        <w:rPr>
          <w:rFonts w:hint="eastAsia"/>
        </w:rPr>
        <w:t>　　9.3 双波长增透膜行业政策分析</w:t>
      </w:r>
      <w:r>
        <w:rPr>
          <w:rFonts w:hint="eastAsia"/>
        </w:rPr>
        <w:br/>
      </w:r>
      <w:r>
        <w:rPr>
          <w:rFonts w:hint="eastAsia"/>
        </w:rPr>
        <w:t>　　9.4 双波长增透膜中国企业SWOT分析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全球不同产品类型双波长增透膜销售额增长（CAGR）趋势2020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双波长增透膜行业目前发展现状</w:t>
      </w:r>
      <w:r>
        <w:rPr>
          <w:rFonts w:hint="eastAsia"/>
        </w:rPr>
        <w:br/>
      </w:r>
      <w:r>
        <w:rPr>
          <w:rFonts w:hint="eastAsia"/>
        </w:rPr>
        <w:t>　　表 4： 双波长增透膜发展趋势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全球主要地区双波长增透膜产量增速（CAGR）：（2020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全球主要地区双波长增透膜产量（2020-2025）&amp;（吨）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全球主要地区双波长增透膜产量（2025-2031）&amp;（吨）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全球主要地区双波长增透膜产量市场份额（2020-2025）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全球主要地区双波长增透膜产量（2025-2031）&amp;（吨）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全球市场主要厂商双波长增透膜产能（2024-2025）&amp;（吨）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全球市场主要厂商双波长增透膜销量（2020-2025）&amp;（吨）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全球市场主要厂商双波长增透膜销量市场份额（2020-2025）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全球市场主要厂商双波长增透膜销售收入（2020-2025）&amp;（百万美元）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全球市场主要厂商双波长增透膜销售收入市场份额（2020-2025）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全球市场主要厂商双波长增透膜销售价格（2020-2025）&amp;（美元/吨）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2025年全球主要生产商双波长增透膜收入排名（百万美元）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中国市场主要厂商双波长增透膜销量（2020-2025）&amp;（吨）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中国市场主要厂商双波长增透膜销量市场份额（2020-2025）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中国市场主要厂商双波长增透膜销售收入（2020-2025）&amp;（百万美元）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中国市场主要厂商双波长增透膜销售收入市场份额（2020-2025）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2025年中国主要生产商双波长增透膜收入排名（百万美元）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中国市场主要厂商双波长增透膜销售价格（2020-2025）&amp;（美元/吨）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全球主要厂商双波长增透膜总部及产地分布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全球主要厂商成立时间及双波长增透膜商业化日期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全球主要厂商双波长增透膜产品类型及应用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2025年全球双波长增透膜主要厂商市场地位（第一梯队、第二梯队和第三梯队）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全球双波长增透膜市场投资、并购等现状分析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全球主要地区双波长增透膜销售收入增速：（2020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全球主要地区双波长增透膜销售收入（2020-2025）&amp;（百万美元）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全球主要地区双波长增透膜销售收入市场份额（2020-2025）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全球主要地区双波长增透膜收入（2025-2031）&amp;（百万美元）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全球主要地区双波长增透膜收入市场份额（2025-2031）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全球主要地区双波长增透膜销量（吨）：2020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全球主要地区双波长增透膜销量（2020-2025）&amp;（吨）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全球主要地区双波长增透膜销量市场份额（2020-2025）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全球主要地区双波长增透膜销量（2025-2031）&amp;（吨）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全球主要地区双波长增透膜销量份额（2025-2031）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双波长增透膜生产基地、销售区域、竞争对手及市场地位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双波长增透膜产品规格、参数及市场应用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双波长增透膜销量（吨）、收入（百万美元）、价格（美元/吨）及毛利率（2020-2025）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双波长增透膜生产基地、销售区域、竞争对手及市场地位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双波长增透膜产品规格、参数及市场应用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双波长增透膜销量（吨）、收入（百万美元）、价格（美元/吨）及毛利率（2020-2025）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双波长增透膜生产基地、销售区域、竞争对手及市场地位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双波长增透膜产品规格、参数及市场应用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双波长增透膜销量（吨）、收入（百万美元）、价格（美元/吨）及毛利率（2020-2025）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双波长增透膜生产基地、销售区域、竞争对手及市场地位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双波长增透膜产品规格、参数及市场应用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双波长增透膜销量（吨）、收入（百万美元）、价格（美元/吨）及毛利率（2020-2025）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双波长增透膜生产基地、销售区域、竞争对手及市场地位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双波长增透膜产品规格、参数及市场应用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双波长增透膜销量（吨）、收入（百万美元）、价格（美元/吨）及毛利率（2020-2025）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双波长增透膜生产基地、销售区域、竞争对手及市场地位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双波长增透膜产品规格、参数及市场应用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双波长增透膜销量（吨）、收入（百万美元）、价格（美元/吨）及毛利率（2020-2025）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双波长增透膜生产基地、销售区域、竞争对手及市场地位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双波长增透膜产品规格、参数及市场应用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双波长增透膜销量（吨）、收入（百万美元）、价格（美元/吨）及毛利率（2020-2025）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双波长增透膜生产基地、销售区域、竞争对手及市场地位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双波长增透膜产品规格、参数及市场应用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双波长增透膜销量（吨）、收入（百万美元）、价格（美元/吨）及毛利率（2020-2025）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双波长增透膜生产基地、销售区域、竞争对手及市场地位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双波长增透膜产品规格、参数及市场应用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双波长增透膜销量（吨）、收入（百万美元）、价格（美元/吨）及毛利率（2020-2025）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双波长增透膜生产基地、销售区域、竞争对手及市场地位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双波长增透膜产品规格、参数及市场应用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双波长增透膜销量（吨）、收入（百万美元）、价格（美元/吨）及毛利率（2020-2025）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双波长增透膜生产基地、销售区域、竞争对手及市场地位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双波长增透膜产品规格、参数及市场应用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双波长增透膜销量（吨）、收入（百万美元）、价格（美元/吨）及毛利率（2020-2025）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双波长增透膜生产基地、销售区域、竞争对手及市场地位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双波长增透膜产品规格、参数及市场应用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双波长增透膜销量（吨）、收入（百万美元）、价格（美元/吨）及毛利率（2020-2025）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双波长增透膜生产基地、销售区域、竞争对手及市场地位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双波长增透膜产品规格、参数及市场应用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双波长增透膜销量（吨）、收入（百万美元）、价格（美元/吨）及毛利率（2020-2025）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双波长增透膜生产基地、销售区域、竞争对手及市场地位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双波长增透膜产品规格、参数及市场应用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双波长增透膜销量（吨）、收入（百万美元）、价格（美元/吨）及毛利率（2020-2025）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双波长增透膜生产基地、销售区域、竞争对手及市场地位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双波长增透膜产品规格、参数及市场应用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双波长增透膜销量（吨）、收入（百万美元）、价格（美元/吨）及毛利率（2020-2025）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全球不同产品类型双波长增透膜销量（2020-2025年）&amp;（吨）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全球不同产品类型双波长增透膜销量市场份额（2020-2025）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全球不同产品类型双波长增透膜销量预测（2025-2031）&amp;（吨）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全球市场不同产品类型双波长增透膜销量市场份额预测（2025-2031）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全球不同产品类型双波长增透膜收入（2020-2025年）&amp;（百万美元）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全球不同产品类型双波长增透膜收入市场份额（2020-2025）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全球不同产品类型双波长增透膜收入预测（2025-2031）&amp;（百万美元）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全球不同产品类型双波长增透膜收入市场份额预测（2025-2031）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全球不同应用双波长增透膜销量（2020-2025年）&amp;（吨）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全球不同应用双波长增透膜销量市场份额（2020-2025）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全球不同应用双波长增透膜销量预测（2025-2031）&amp;（吨）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全球市场不同应用双波长增透膜销量市场份额预测（2025-2031）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全球不同应用双波长增透膜收入（2020-2025年）&amp;（百万美元）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全球不同应用双波长增透膜收入市场份额（2020-2025）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全球不同应用双波长增透膜收入预测（2025-2031）&amp;（百万美元）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全球不同应用双波长增透膜收入市场份额预测（2025-2031）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双波长增透膜上游原料供应商及联系方式列表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双波长增透膜典型客户列表</w:t>
      </w:r>
      <w:r>
        <w:rPr>
          <w:rFonts w:hint="eastAsia"/>
        </w:rPr>
        <w:br/>
      </w:r>
      <w:r>
        <w:rPr>
          <w:rFonts w:hint="eastAsia"/>
        </w:rPr>
        <w:t>　　表 131： 双波长增透膜主要销售模式及销售渠道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双波长增透膜行业发展机遇及主要驱动因素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双波长增透膜行业发展面临的风险</w:t>
      </w:r>
      <w:r>
        <w:rPr>
          <w:rFonts w:hint="eastAsia"/>
        </w:rPr>
        <w:br/>
      </w:r>
      <w:r>
        <w:rPr>
          <w:rFonts w:hint="eastAsia"/>
        </w:rPr>
        <w:t>　　表 134： 双波长增透膜行业政策分析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双波长增透膜产品图片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全球不同产品类型双波长增透膜销售额2020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全球不同产品类型双波长增透膜市场份额2024 VS 2025</w:t>
      </w:r>
      <w:r>
        <w:rPr>
          <w:rFonts w:hint="eastAsia"/>
        </w:rPr>
        <w:br/>
      </w:r>
      <w:r>
        <w:rPr>
          <w:rFonts w:hint="eastAsia"/>
        </w:rPr>
        <w:t>　　图 4： 波长＜800nm产品图片</w:t>
      </w:r>
      <w:r>
        <w:rPr>
          <w:rFonts w:hint="eastAsia"/>
        </w:rPr>
        <w:br/>
      </w:r>
      <w:r>
        <w:rPr>
          <w:rFonts w:hint="eastAsia"/>
        </w:rPr>
        <w:t>　　图 5： 波长800-1300nm产品图片</w:t>
      </w:r>
      <w:r>
        <w:rPr>
          <w:rFonts w:hint="eastAsia"/>
        </w:rPr>
        <w:br/>
      </w:r>
      <w:r>
        <w:rPr>
          <w:rFonts w:hint="eastAsia"/>
        </w:rPr>
        <w:t>　　图 6： 波长＞1300nm产品图片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全球不同应用双波长增透膜市场份额2024 VS 2025</w:t>
      </w:r>
      <w:r>
        <w:rPr>
          <w:rFonts w:hint="eastAsia"/>
        </w:rPr>
        <w:br/>
      </w:r>
      <w:r>
        <w:rPr>
          <w:rFonts w:hint="eastAsia"/>
        </w:rPr>
        <w:t>　　图 9： 光学仪器</w:t>
      </w:r>
      <w:r>
        <w:rPr>
          <w:rFonts w:hint="eastAsia"/>
        </w:rPr>
        <w:br/>
      </w:r>
      <w:r>
        <w:rPr>
          <w:rFonts w:hint="eastAsia"/>
        </w:rPr>
        <w:t>　　图 10： 激光器</w:t>
      </w:r>
      <w:r>
        <w:rPr>
          <w:rFonts w:hint="eastAsia"/>
        </w:rPr>
        <w:br/>
      </w:r>
      <w:r>
        <w:rPr>
          <w:rFonts w:hint="eastAsia"/>
        </w:rPr>
        <w:t>　　图 11： 光纤通信</w:t>
      </w:r>
      <w:r>
        <w:rPr>
          <w:rFonts w:hint="eastAsia"/>
        </w:rPr>
        <w:br/>
      </w:r>
      <w:r>
        <w:rPr>
          <w:rFonts w:hint="eastAsia"/>
        </w:rPr>
        <w:t>　　图 12： 光学传感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全球双波长增透膜产能、产量、产能利用率及发展趋势（2020-2031）&amp;（吨）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全球双波长增透膜产量、需求量及发展趋势（2020-2031）&amp;（吨）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全球主要地区双波长增透膜产量（2020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全球主要地区双波长增透膜产量市场份额（2020-2031）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中国双波长增透膜产能、产量、产能利用率及发展趋势（2020-2031）&amp;（吨）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中国双波长增透膜产量、市场需求量及发展趋势（2020-2031）&amp;（吨）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全球双波长增透膜市场销售额及增长率：（2020-2031）&amp;（百万美元）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全球市场双波长增透膜市场规模：2020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全球市场双波长增透膜销量及增长率（2020-2031）&amp;（吨）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全球市场双波长增透膜价格趋势（2020-2031）&amp;（美元/吨）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2025年全球市场主要厂商双波长增透膜销量市场份额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2025年全球市场主要厂商双波长增透膜收入市场份额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2025年中国市场主要厂商双波长增透膜销量市场份额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2025年中国市场主要厂商双波长增透膜收入市场份额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2025年全球前五大生产商双波长增透膜市场份额</w:t>
      </w:r>
      <w:r>
        <w:rPr>
          <w:rFonts w:hint="eastAsia"/>
        </w:rPr>
        <w:br/>
      </w:r>
      <w:r>
        <w:rPr>
          <w:rFonts w:hint="eastAsia"/>
        </w:rPr>
        <w:t>　　图 29： 2025年全球双波长增透膜第一梯队、第二梯队和第三梯队厂商及市场份额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全球主要地区双波长增透膜销售收入（2020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全球主要地区双波长增透膜销售收入市场份额（2024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北美市场双波长增透膜销量及增长率（2020-2031）&amp;（吨）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北美市场双波长增透膜收入及增长率（2020-2031）&amp;（百万美元）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欧洲市场双波长增透膜销量及增长率（2020-2031）&amp;（吨）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欧洲市场双波长增透膜收入及增长率（2020-2031）&amp;（百万美元）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中国市场双波长增透膜销量及增长率（2020-2031）&amp;（吨）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中国市场双波长增透膜收入及增长率（2020-2031）&amp;（百万美元）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日本市场双波长增透膜销量及增长率（2020-2031）&amp;（吨）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日本市场双波长增透膜收入及增长率（2020-2031）&amp;（百万美元）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东南亚市场双波长增透膜销量及增长率（2020-2031）&amp;（吨）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东南亚市场双波长增透膜收入及增长率（2020-2031）&amp;（百万美元）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印度市场双波长增透膜销量及增长率（2020-2031）&amp;（吨）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印度市场双波长增透膜收入及增长率（2020-2031）&amp;（百万美元）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全球不同产品类型双波长增透膜价格走势（2020-2031）&amp;（美元/吨）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全球不同应用双波长增透膜价格走势（2020-2031）&amp;（美元/吨）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双波长增透膜产业链</w:t>
      </w:r>
      <w:r>
        <w:rPr>
          <w:rFonts w:hint="eastAsia"/>
        </w:rPr>
        <w:br/>
      </w:r>
      <w:r>
        <w:rPr>
          <w:rFonts w:hint="eastAsia"/>
        </w:rPr>
        <w:t>　　图 47： 双波长增透膜中国企业SWOT分析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948c8a3344561" w:history="1">
        <w:r>
          <w:rPr>
            <w:rStyle w:val="Hyperlink"/>
          </w:rPr>
          <w:t>2025-2031年全球与中国双波长增透膜市场调查研究及前景趋势报告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948c8a3344561" w:history="1">
        <w:r>
          <w:rPr>
            <w:rStyle w:val="Hyperlink"/>
          </w:rPr>
          <w:t>https://www.20087.com/6/90/ShuangBoZhangZengTouMoFaZhanXianZhuangQianJing.html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热点：双波长火焰探测器、双层增透膜、增透膜厚度与波长的关系、双层增透膜的增透条件、增透膜原理图解、双波长是什么意思、增透膜和增反膜、双波长的优点?缺点?、双层覆膜技术图片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7d76ec4c54812" w:history="1">
      <w:r>
        <w:rPr>
          <w:rStyle w:val="Hyperlink"/>
        </w:rPr>
        <w:t>2025-2031年全球与中国双波长增透膜市场调查研究及前景趋势报告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ShuangBoZhangZengTouMoFaZhanXianZhuangQianJing.html" TargetMode="External" Id="Rf10948c8a334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ShuangBoZhangZengTouMoFaZhanXianZhuangQianJing.html" TargetMode="External" Id="Rc3f7d76ec4c5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2025-04-24T23:47:00Z</dcterms:created>
  <dcterms:modified xsi:type="dcterms:W3CDTF">2025-04-25T00:47:00Z</dcterms:modified>
  <dc:subject>2025-2031年全球与中国双波长增透膜市场调查研究及前景趋势报告</dc:subject>
  <dc:title>2025-2031年全球与中国双波长增透膜市场调查研究及前景趋势报告</dc:title>
  <cp:keywords>2025-2031年全球与中国双波长增透膜市场调查研究及前景趋势报告</cp:keywords>
  <dc:description>2025-2031年全球与中国双波长增透膜市场调查研究及前景趋势报告</dc:description>
</cp:coreProperties>
</file>