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26ceeef0449e7" w:history="1">
              <w:r>
                <w:rPr>
                  <w:rStyle w:val="Hyperlink"/>
                </w:rPr>
                <w:t>2025-2031年中国有机磷杀虫剂市场研究与前景趋势分析报告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26ceeef0449e7" w:history="1">
              <w:r>
                <w:rPr>
                  <w:rStyle w:val="Hyperlink"/>
                </w:rPr>
                <w:t>2025-2031年中国有机磷杀虫剂市场研究与前景趋势分析报告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26ceeef0449e7" w:history="1">
                <w:r>
                  <w:rPr>
                    <w:rStyle w:val="Hyperlink"/>
                  </w:rPr>
                  <w:t>https://www.20087.com/6/90/YouJiLinShaChongJiFaZhanQianJing.html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杀虫剂因其高效的杀虫效果，在农业生产中曾得到广泛应用。然而，近年来，由于其对人体健康和环境可能造成的负面影响，许多国家和地区开始限制或禁止使用有机磷杀虫剂。这促使农药行业转向开发更安全、更环保的替代品，如生物农药和天然提取物。</w:t>
      </w:r>
      <w:r>
        <w:rPr>
          <w:rFonts w:hint="eastAsia"/>
        </w:rPr>
        <w:br/>
      </w:r>
      <w:r>
        <w:rPr>
          <w:rFonts w:hint="eastAsia"/>
        </w:rPr>
        <w:t>　　未来，有机磷杀虫剂的使用将受到更严格的监管和替代品的竞争。随着生物技术和绿色化学的进步，生物基杀虫剂和植物源农药将逐渐占据市场份额，减少对传统化学农药的依赖。同时，精准农业技术的应用，如智能喷洒系统，将提高农药使用的效率和针对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26ceeef0449e7" w:history="1">
        <w:r>
          <w:rPr>
            <w:rStyle w:val="Hyperlink"/>
          </w:rPr>
          <w:t>2025-2031年中国有机磷杀虫剂市场研究与前景趋势分析报告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有机磷杀虫剂行业的市场规模、需求变化、产业链动态及区域发展格局。报告重点解读了有机磷杀虫剂行业竞争态势与重点企业的市场表现，并通过科学研判行业趋势与前景，揭示了有机磷杀虫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有机磷杀虫剂产品概述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2024-2025年有机磷杀虫剂市场特点分析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有机磷杀虫剂行业发展周期特征分析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2024-2025年中国有机磷杀虫剂行业发展环境分析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有机磷杀虫剂行业经济环境分析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有机磷杀虫剂行业政策环境分析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一、有机磷杀虫剂行业政策影响分析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二、相关有机磷杀虫剂行业标准分析</w:t>
      </w:r>
      <w:r>
        <w:rPr>
          <w:rFonts w:hint="eastAsia"/>
        </w:rPr>
        <w:br/>
      </w:r>
      <w:r>
        <w:rPr>
          <w:rFonts w:hint="eastAsia"/>
        </w:rPr>
        <w:t>　　第三节 有机磷杀虫剂行业社会环境分析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2024-2025年有机磷杀虫剂行业技术发展现状及趋势分析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有机磷杀虫剂行业技术发展现状分析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国内外有机磷杀虫剂行业技术差异与原因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有机磷杀虫剂行业技术发展方向、趋势预测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提升有机磷杀虫剂行业技术能力策略建议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2024-2025年全球有机磷杀虫剂行业市场发展调研分析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全球有机磷杀虫剂行业市场运行环境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全球有机磷杀虫剂行业市场发展情况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一、全球有机磷杀虫剂行业市场供给分析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二、全球有机磷杀虫剂行业市场需求分析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三、全球有机磷杀虫剂行业主要国家地区发展情况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2025-2031年全球有机磷杀虫剂行业市场规模趋势预测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中国有机磷杀虫剂行业市场供需现状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2024-2025年中国有机磷杀虫剂市场现状</w:t>
      </w:r>
      <w:r>
        <w:rPr>
          <w:rFonts w:hint="eastAsia"/>
        </w:rPr>
        <w:br/>
      </w:r>
      <w:r>
        <w:rPr>
          <w:rFonts w:hint="eastAsia"/>
        </w:rPr>
        <w:t>　　第二节 中国有机磷杀虫剂行业产量情况分析及预测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一、有机磷杀虫剂总体产能规模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二、2019-2024年中国有机磷杀虫剂产量统计</w:t>
      </w:r>
      <w:r>
        <w:rPr>
          <w:rFonts w:hint="eastAsia"/>
        </w:rPr>
        <w:br/>
      </w:r>
      <w:r>
        <w:rPr>
          <w:rFonts w:hint="eastAsia"/>
        </w:rPr>
        <w:t>　　　　三、有机磷杀虫剂行业区域产量分布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四、2025-2031年中国有机磷杀虫剂产量预测</w:t>
      </w:r>
      <w:r>
        <w:rPr>
          <w:rFonts w:hint="eastAsia"/>
        </w:rPr>
        <w:br/>
      </w:r>
      <w:r>
        <w:rPr>
          <w:rFonts w:hint="eastAsia"/>
        </w:rPr>
        <w:t>　　第三节 中国有机磷杀虫剂市场需求分析及预测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一、2019-2024年中国有机磷杀虫剂市场需求统计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二、中国有机磷杀虫剂市场需求特点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三、2025-2031年中国有机磷杀虫剂市场需求量预测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有机磷杀虫剂细分市场深度分析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有机磷杀虫剂细分市场（一）发展研究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有机磷杀虫剂细分市场（二）发展研究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2024-2025年中国有机磷杀虫剂行业现状调研分析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中国有机磷杀虫剂行业发展现状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一、2024-2025年有机磷杀虫剂行业品牌发展现状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二、2024-2025年有机磷杀虫剂行业需求市场现状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三、2024-2025年有机磷杀虫剂市场需求层次分析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四、2024-2025年中国有机磷杀虫剂市场走向分析</w:t>
      </w:r>
      <w:r>
        <w:rPr>
          <w:rFonts w:hint="eastAsia"/>
        </w:rPr>
        <w:br/>
      </w:r>
      <w:r>
        <w:rPr>
          <w:rFonts w:hint="eastAsia"/>
        </w:rPr>
        <w:t>　　第二节 中国有机磷杀虫剂行业存在的问题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一、2024-2025年有机磷杀虫剂产品市场存在的主要问题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二、2024-2025年国内有机磷杀虫剂产品市场的三大瓶颈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三、2024-2025年有机磷杀虫剂产品市场遭遇的规模难题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对中国有机磷杀虫剂市场的分析及思考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一、有机磷杀虫剂市场特点</w:t>
      </w:r>
      <w:r>
        <w:rPr>
          <w:rFonts w:hint="eastAsia"/>
        </w:rPr>
        <w:br/>
      </w:r>
      <w:r>
        <w:rPr>
          <w:rFonts w:hint="eastAsia"/>
        </w:rPr>
        <w:t>　　　　二、有机磷杀虫剂市场分析</w:t>
      </w:r>
      <w:r>
        <w:rPr>
          <w:rFonts w:hint="eastAsia"/>
        </w:rPr>
        <w:br/>
      </w:r>
      <w:r>
        <w:rPr>
          <w:rFonts w:hint="eastAsia"/>
        </w:rPr>
        <w:t>　　　　三、有机磷杀虫剂市场变化的方向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四、中国有机磷杀虫剂行业发展的新思路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五、对中国有机磷杀虫剂行业发展的思考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2019-2024年中国有机磷杀虫剂行业区域市场分析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中国有机磷杀虫剂行业区域市场结构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重点地区有机磷杀虫剂行业调研分析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2019-2024年中国有机磷杀虫剂产品市场进出口数据分析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2019-2024年中国有机磷杀虫剂产品出口统计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2019-2024年中国有机磷杀虫剂产品进口统计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2019-2024年中国有机磷杀虫剂产品进出口价格对比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中国有机磷杀虫剂主要进口来源地及出口目的地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2019-2024年中国有机磷杀虫剂行业竞争态势分析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2025年有机磷杀虫剂行业集中度分析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一、有机磷杀虫剂市场集中度分析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二、有机磷杀虫剂企业分布区域集中度分析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三、有机磷杀虫剂区域消费集中度分析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2019-2024年有机磷杀虫剂主要企业竞争力分析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2024-2025年有机磷杀虫剂行业竞争格局分析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一、有机磷杀虫剂行业竞争分析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二、中外有机磷杀虫剂产品竞争分析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三、国内有机磷杀虫剂行业重点企业发展动向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有机磷杀虫剂行业上下游产业链发展情况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有机磷杀虫剂上游产业发展分析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有机磷杀虫剂下游产业发展分析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有机磷杀虫剂行业重点企业竞争力分析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三、企业有机磷杀虫剂经营状况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2025年有机磷杀虫剂企业管理策略建议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提高有机磷杀虫剂企业竞争力的策略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一、提高中国有机磷杀虫剂企业核心竞争力的对策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二、有机磷杀虫剂企业提升竞争力的主要方向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三、影响有机磷杀虫剂企业核心竞争力的因素及提升途径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四、提高有机磷杀虫剂企业竞争力的策略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对中国有机磷杀虫剂品牌的战略思考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一、有机磷杀虫剂实施品牌战略的意义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二、有机磷杀虫剂企业品牌的现状分析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三、中国有机磷杀虫剂企业的品牌战略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四、有机磷杀虫剂品牌战略管理的策略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有机磷杀虫剂行业发展趋势及投资风险预警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2025年有机磷杀虫剂市场前景分析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2025年有机磷杀虫剂行业发展趋势预测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影响有机磷杀虫剂行业发展的主要因素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一、2025年影响有机磷杀虫剂行业运行的有利因素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二、2025年影响有机磷杀虫剂行业运行的稳定因素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三、2025年影响有机磷杀虫剂行业运行的不利因素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四、2025年中国有机磷杀虫剂行业发展面临的挑战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五、2025年中国有机磷杀虫剂行业发展面临的机遇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有机磷杀虫剂行业投资风险预警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一、2025年有机磷杀虫剂行业市场风险及控制策略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二、2025年有机磷杀虫剂行业政策风险及控制策略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三、2025年有机磷杀虫剂行业经营风险及控制策略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四、2025年有机磷杀虫剂同业竞争风险及控制策略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五、2025年有机磷杀虫剂行业其他风险及控制策略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有机磷杀虫剂市场研究结论</w:t>
      </w:r>
      <w:r>
        <w:rPr>
          <w:rFonts w:hint="eastAsia"/>
        </w:rPr>
        <w:br/>
      </w:r>
      <w:r>
        <w:rPr>
          <w:rFonts w:hint="eastAsia"/>
        </w:rPr>
        <w:t>　　第二节 有机磷杀虫剂子行业研究结论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有机磷杀虫剂市场发展建议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有机磷杀虫剂介绍</w:t>
      </w:r>
      <w:r>
        <w:rPr>
          <w:rFonts w:hint="eastAsia"/>
        </w:rPr>
        <w:br/>
      </w:r>
      <w:r>
        <w:rPr>
          <w:rFonts w:hint="eastAsia"/>
        </w:rPr>
        <w:t>　　图表 有机磷杀虫剂图片</w:t>
      </w:r>
      <w:r>
        <w:rPr>
          <w:rFonts w:hint="eastAsia"/>
        </w:rPr>
        <w:br/>
      </w:r>
      <w:r>
        <w:rPr>
          <w:rFonts w:hint="eastAsia"/>
        </w:rPr>
        <w:t>　　图表 有机磷杀虫剂种类</w:t>
      </w:r>
      <w:r>
        <w:rPr>
          <w:rFonts w:hint="eastAsia"/>
        </w:rPr>
        <w:br/>
      </w:r>
      <w:r>
        <w:rPr>
          <w:rFonts w:hint="eastAsia"/>
        </w:rPr>
        <w:t>　　图表 有机磷杀虫剂发展历程</w:t>
      </w:r>
      <w:r>
        <w:rPr>
          <w:rFonts w:hint="eastAsia"/>
        </w:rPr>
        <w:br/>
      </w:r>
      <w:r>
        <w:rPr>
          <w:rFonts w:hint="eastAsia"/>
        </w:rPr>
        <w:t>　　图表 有机磷杀虫剂用途 应用</w:t>
      </w:r>
      <w:r>
        <w:rPr>
          <w:rFonts w:hint="eastAsia"/>
        </w:rPr>
        <w:br/>
      </w:r>
      <w:r>
        <w:rPr>
          <w:rFonts w:hint="eastAsia"/>
        </w:rPr>
        <w:t>　　图表 有机磷杀虫剂政策</w:t>
      </w:r>
      <w:r>
        <w:rPr>
          <w:rFonts w:hint="eastAsia"/>
        </w:rPr>
        <w:br/>
      </w:r>
      <w:r>
        <w:rPr>
          <w:rFonts w:hint="eastAsia"/>
        </w:rPr>
        <w:t>　　图表 有机磷杀虫剂技术 专利情况</w:t>
      </w:r>
      <w:r>
        <w:rPr>
          <w:rFonts w:hint="eastAsia"/>
        </w:rPr>
        <w:br/>
      </w:r>
      <w:r>
        <w:rPr>
          <w:rFonts w:hint="eastAsia"/>
        </w:rPr>
        <w:t>　　图表 有机磷杀虫剂标准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2019-2024年中国有机磷杀虫剂市场规模分析</w:t>
      </w:r>
      <w:r>
        <w:rPr>
          <w:rFonts w:hint="eastAsia"/>
        </w:rPr>
        <w:br/>
      </w:r>
      <w:r>
        <w:rPr>
          <w:rFonts w:hint="eastAsia"/>
        </w:rPr>
        <w:t>　　图表 有机磷杀虫剂产业链分析</w:t>
      </w:r>
      <w:r>
        <w:rPr>
          <w:rFonts w:hint="eastAsia"/>
        </w:rPr>
        <w:br/>
      </w:r>
      <w:r>
        <w:rPr>
          <w:rFonts w:hint="eastAsia"/>
        </w:rPr>
        <w:t>　　图表 2019-2024年有机磷杀虫剂市场容量分析</w:t>
      </w:r>
      <w:r>
        <w:rPr>
          <w:rFonts w:hint="eastAsia"/>
        </w:rPr>
        <w:br/>
      </w:r>
      <w:r>
        <w:rPr>
          <w:rFonts w:hint="eastAsia"/>
        </w:rPr>
        <w:t>　　图表 有机磷杀虫剂品牌</w:t>
      </w:r>
      <w:r>
        <w:rPr>
          <w:rFonts w:hint="eastAsia"/>
        </w:rPr>
        <w:br/>
      </w:r>
      <w:r>
        <w:rPr>
          <w:rFonts w:hint="eastAsia"/>
        </w:rPr>
        <w:t>　　图表 有机磷杀虫剂生产现状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2019-2024年中国有机磷杀虫剂市场需求情况</w:t>
      </w:r>
      <w:r>
        <w:rPr>
          <w:rFonts w:hint="eastAsia"/>
        </w:rPr>
        <w:br/>
      </w:r>
      <w:r>
        <w:rPr>
          <w:rFonts w:hint="eastAsia"/>
        </w:rPr>
        <w:t>　　图表 有机磷杀虫剂价格走势</w:t>
      </w:r>
      <w:r>
        <w:rPr>
          <w:rFonts w:hint="eastAsia"/>
        </w:rPr>
        <w:br/>
      </w:r>
      <w:r>
        <w:rPr>
          <w:rFonts w:hint="eastAsia"/>
        </w:rPr>
        <w:t>　　图表 2025年中国有机磷杀虫剂公司数量统计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有机磷杀虫剂成本和利润分析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华东地区有机磷杀虫剂市场规模及增长情况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华东地区有机磷杀虫剂市场需求情况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华南地区有机磷杀虫剂市场规模及增长情况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华南地区有机磷杀虫剂需求情况</w:t>
      </w:r>
      <w:r>
        <w:rPr>
          <w:rFonts w:hint="eastAsia"/>
        </w:rPr>
        <w:br/>
      </w:r>
      <w:r>
        <w:rPr>
          <w:rFonts w:hint="eastAsia"/>
        </w:rPr>
        <w:t>　　图表 华北地区有机磷杀虫剂市场规模及增长情况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华北地区有机磷杀虫剂需求情况</w:t>
      </w:r>
      <w:r>
        <w:rPr>
          <w:rFonts w:hint="eastAsia"/>
        </w:rPr>
        <w:br/>
      </w:r>
      <w:r>
        <w:rPr>
          <w:rFonts w:hint="eastAsia"/>
        </w:rPr>
        <w:t>　　图表 华中地区有机磷杀虫剂市场规模及增长情况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华中地区有机磷杀虫剂市场需求情况</w:t>
      </w:r>
      <w:r>
        <w:rPr>
          <w:rFonts w:hint="eastAsia"/>
        </w:rPr>
        <w:br/>
      </w:r>
      <w:r>
        <w:rPr>
          <w:rFonts w:hint="eastAsia"/>
        </w:rPr>
        <w:t>　　图表 有机磷杀虫剂招标、中标情况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2025年中国有机磷杀虫剂进口来源国家及地区分析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2025年中国有机磷杀虫剂出口目的国家及地区分析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有机磷杀虫剂最新消息</w:t>
      </w:r>
      <w:r>
        <w:rPr>
          <w:rFonts w:hint="eastAsia"/>
        </w:rPr>
        <w:br/>
      </w:r>
      <w:r>
        <w:rPr>
          <w:rFonts w:hint="eastAsia"/>
        </w:rPr>
        <w:t>　　图表 有机磷杀虫剂企业简介</w:t>
      </w:r>
      <w:r>
        <w:rPr>
          <w:rFonts w:hint="eastAsia"/>
        </w:rPr>
        <w:br/>
      </w:r>
      <w:r>
        <w:rPr>
          <w:rFonts w:hint="eastAsia"/>
        </w:rPr>
        <w:t>　　图表 企业有机磷杀虫剂产品</w:t>
      </w:r>
      <w:r>
        <w:rPr>
          <w:rFonts w:hint="eastAsia"/>
        </w:rPr>
        <w:br/>
      </w:r>
      <w:r>
        <w:rPr>
          <w:rFonts w:hint="eastAsia"/>
        </w:rPr>
        <w:t>　　图表 有机磷杀虫剂企业经营情况</w:t>
      </w:r>
      <w:r>
        <w:rPr>
          <w:rFonts w:hint="eastAsia"/>
        </w:rPr>
        <w:br/>
      </w:r>
      <w:r>
        <w:rPr>
          <w:rFonts w:hint="eastAsia"/>
        </w:rPr>
        <w:t>　　图表 有机磷杀虫剂企业(二)简介</w:t>
      </w:r>
      <w:r>
        <w:rPr>
          <w:rFonts w:hint="eastAsia"/>
        </w:rPr>
        <w:br/>
      </w:r>
      <w:r>
        <w:rPr>
          <w:rFonts w:hint="eastAsia"/>
        </w:rPr>
        <w:t>　　图表 企业有机磷杀虫剂产品型号</w:t>
      </w:r>
      <w:r>
        <w:rPr>
          <w:rFonts w:hint="eastAsia"/>
        </w:rPr>
        <w:br/>
      </w:r>
      <w:r>
        <w:rPr>
          <w:rFonts w:hint="eastAsia"/>
        </w:rPr>
        <w:t>　　图表 有机磷杀虫剂企业(二)经营情况</w:t>
      </w:r>
      <w:r>
        <w:rPr>
          <w:rFonts w:hint="eastAsia"/>
        </w:rPr>
        <w:br/>
      </w:r>
      <w:r>
        <w:rPr>
          <w:rFonts w:hint="eastAsia"/>
        </w:rPr>
        <w:t>　　图表 有机磷杀虫剂企业(三)调研</w:t>
      </w:r>
      <w:r>
        <w:rPr>
          <w:rFonts w:hint="eastAsia"/>
        </w:rPr>
        <w:br/>
      </w:r>
      <w:r>
        <w:rPr>
          <w:rFonts w:hint="eastAsia"/>
        </w:rPr>
        <w:t>　　图表 企业有机磷杀虫剂产品规格</w:t>
      </w:r>
      <w:r>
        <w:rPr>
          <w:rFonts w:hint="eastAsia"/>
        </w:rPr>
        <w:br/>
      </w:r>
      <w:r>
        <w:rPr>
          <w:rFonts w:hint="eastAsia"/>
        </w:rPr>
        <w:t>　　图表 有机磷杀虫剂企业(三)经营情况</w:t>
      </w:r>
      <w:r>
        <w:rPr>
          <w:rFonts w:hint="eastAsia"/>
        </w:rPr>
        <w:br/>
      </w:r>
      <w:r>
        <w:rPr>
          <w:rFonts w:hint="eastAsia"/>
        </w:rPr>
        <w:t>　　图表 有机磷杀虫剂企业(四)介绍</w:t>
      </w:r>
      <w:r>
        <w:rPr>
          <w:rFonts w:hint="eastAsia"/>
        </w:rPr>
        <w:br/>
      </w:r>
      <w:r>
        <w:rPr>
          <w:rFonts w:hint="eastAsia"/>
        </w:rPr>
        <w:t>　　图表 企业有机磷杀虫剂产品参数</w:t>
      </w:r>
      <w:r>
        <w:rPr>
          <w:rFonts w:hint="eastAsia"/>
        </w:rPr>
        <w:br/>
      </w:r>
      <w:r>
        <w:rPr>
          <w:rFonts w:hint="eastAsia"/>
        </w:rPr>
        <w:t>　　图表 有机磷杀虫剂企业(四)经营情况</w:t>
      </w:r>
      <w:r>
        <w:rPr>
          <w:rFonts w:hint="eastAsia"/>
        </w:rPr>
        <w:br/>
      </w:r>
      <w:r>
        <w:rPr>
          <w:rFonts w:hint="eastAsia"/>
        </w:rPr>
        <w:t>　　图表 有机磷杀虫剂企业(五)简介</w:t>
      </w:r>
      <w:r>
        <w:rPr>
          <w:rFonts w:hint="eastAsia"/>
        </w:rPr>
        <w:br/>
      </w:r>
      <w:r>
        <w:rPr>
          <w:rFonts w:hint="eastAsia"/>
        </w:rPr>
        <w:t>　　图表 企业有机磷杀虫剂业务</w:t>
      </w:r>
      <w:r>
        <w:rPr>
          <w:rFonts w:hint="eastAsia"/>
        </w:rPr>
        <w:br/>
      </w:r>
      <w:r>
        <w:rPr>
          <w:rFonts w:hint="eastAsia"/>
        </w:rPr>
        <w:t>　　图表 有机磷杀虫剂企业(五)经营情况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有机磷杀虫剂特点</w:t>
      </w:r>
      <w:r>
        <w:rPr>
          <w:rFonts w:hint="eastAsia"/>
        </w:rPr>
        <w:br/>
      </w:r>
      <w:r>
        <w:rPr>
          <w:rFonts w:hint="eastAsia"/>
        </w:rPr>
        <w:t>　　图表 有机磷杀虫剂优缺点</w:t>
      </w:r>
      <w:r>
        <w:rPr>
          <w:rFonts w:hint="eastAsia"/>
        </w:rPr>
        <w:br/>
      </w:r>
      <w:r>
        <w:rPr>
          <w:rFonts w:hint="eastAsia"/>
        </w:rPr>
        <w:t>　　图表 有机磷杀虫剂行业生命周期</w:t>
      </w:r>
      <w:r>
        <w:rPr>
          <w:rFonts w:hint="eastAsia"/>
        </w:rPr>
        <w:br/>
      </w:r>
      <w:r>
        <w:rPr>
          <w:rFonts w:hint="eastAsia"/>
        </w:rPr>
        <w:t>　　图表 有机磷杀虫剂上游、下游分析</w:t>
      </w:r>
      <w:r>
        <w:rPr>
          <w:rFonts w:hint="eastAsia"/>
        </w:rPr>
        <w:br/>
      </w:r>
      <w:r>
        <w:rPr>
          <w:rFonts w:hint="eastAsia"/>
        </w:rPr>
        <w:t>　　图表 有机磷杀虫剂投资、并购现状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2025-2031年中国有机磷杀虫剂销量预测</w:t>
      </w:r>
      <w:r>
        <w:rPr>
          <w:rFonts w:hint="eastAsia"/>
        </w:rPr>
        <w:br/>
      </w:r>
      <w:r>
        <w:rPr>
          <w:rFonts w:hint="eastAsia"/>
        </w:rPr>
        <w:t>　　图表 有机磷杀虫剂优势、劣势、机会、威胁分析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有机磷杀虫剂发展前景</w:t>
      </w:r>
      <w:r>
        <w:rPr>
          <w:rFonts w:hint="eastAsia"/>
        </w:rPr>
        <w:br/>
      </w:r>
      <w:r>
        <w:rPr>
          <w:rFonts w:hint="eastAsia"/>
        </w:rPr>
        <w:t>　　图表 有机磷杀虫剂发展趋势预测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26ceeef0449e7" w:history="1">
        <w:r>
          <w:rPr>
            <w:rStyle w:val="Hyperlink"/>
          </w:rPr>
          <w:t>2025-2031年中国有机磷杀虫剂市场研究与前景趋势分析报告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26ceeef0449e7" w:history="1">
        <w:r>
          <w:rPr>
            <w:rStyle w:val="Hyperlink"/>
          </w:rPr>
          <w:t>https://www.20087.com/6/90/YouJiLinShaChongJiFaZhanQianJing.html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磷农药、有机磷杀虫剂有哪些、有机磷农药大全、有机磷杀虫剂中毒的表现、剧毒类有机磷杀虫剂有哪些、有机磷杀虫剂中毒有哪些中毒症状、有机磷杀虫剂的主要类型、有机磷杀虫剂中毒是由于什么、有机磷杀虫剂中毒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e447f3af4ec0" w:history="1">
      <w:r>
        <w:rPr>
          <w:rStyle w:val="Hyperlink"/>
        </w:rPr>
        <w:t>2025-2031年中国有机磷杀虫剂市场研究与前景趋势分析报告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ouJiLinShaChongJiFaZhanQianJing.html" TargetMode="External" Id="Raf926ceeef04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ouJiLinShaChongJiFaZhanQianJing.html" TargetMode="External" Id="Rd84fe447f3af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2024-10-21T03:05:00Z</dcterms:created>
  <dcterms:modified xsi:type="dcterms:W3CDTF">2024-10-21T04:05:00Z</dcterms:modified>
  <dc:subject>2025-2031年中国有机磷杀虫剂市场研究与前景趋势分析报告</dc:subject>
  <dc:title>2025-2031年中国有机磷杀虫剂市场研究与前景趋势分析报告</dc:title>
  <cp:keywords>2025-2031年中国有机磷杀虫剂市场研究与前景趋势分析报告</cp:keywords>
  <dc:description>2025-2031年中国有机磷杀虫剂市场研究与前景趋势分析报告</dc:description>
</cp:coreProperties>
</file>