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712558f16476e" w:history="1">
              <w:r>
                <w:rPr>
                  <w:rStyle w:val="Hyperlink"/>
                </w:rPr>
                <w:t>全球与中国硅烷交联剂行业研究及市场前景分析报告（2024-2030年）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712558f16476e" w:history="1">
              <w:r>
                <w:rPr>
                  <w:rStyle w:val="Hyperlink"/>
                </w:rPr>
                <w:t>全球与中国硅烷交联剂行业研究及市场前景分析报告（2024-2030年）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712558f16476e" w:history="1">
                <w:r>
                  <w:rPr>
                    <w:rStyle w:val="Hyperlink"/>
                  </w:rPr>
                  <w:t>https://www.20087.com/6/80/GuiWanJiaoLianJiHangYeQianJingQuShi.html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交联剂是一类用于聚合物改性的化学品，主要用于提高塑料、橡胶等材料的力学性能和耐热性。硅烷交联剂通过与聚合物链上的官能团反应，形成三维网络结构，从而增强材料的机械强度和耐老化性能。近年来，随着材料科学的进步，硅烷交联剂的应用范围不断扩大，除了传统的电线电缆绝缘层之外，还广泛应用于汽车零部件、建筑密封材料、纺织品等领域。</w:t>
      </w:r>
      <w:r>
        <w:rPr>
          <w:rFonts w:hint="eastAsia"/>
        </w:rPr>
        <w:br/>
      </w:r>
      <w:r>
        <w:rPr>
          <w:rFonts w:hint="eastAsia"/>
        </w:rPr>
        <w:t>　　未来，硅烷交联剂的发展将聚焦于以下几个方面：一是环保型产品的开发，随着全球对环保要求的提高，开发低挥发性有机化合物（VOCs）的硅烷交联剂成为行业趋势。二是性能的进一步优化，通过改进分子结构和合成工艺，提高交联效率和材料性能。三是应用领域的拓展，随着新材料技术的发展，硅烷交联剂将被应用于更多创新领域，如可穿戴设备、生物医学材料等。四是定制化服务，根据客户的具体需求提供定制化的交联剂产品，以满足特定应用场合的性能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8712558f16476e" w:history="1">
        <w:r>
          <w:rPr>
            <w:rStyle w:val="Hyperlink"/>
          </w:rPr>
          <w:t>全球与中国硅烷交联剂行业研究及市场前景分析报告（2024-2030年）</w:t>
        </w:r>
      </w:hyperlink>
      <w:r>
        <w:rPr>
          <w:rFonts w:hint="eastAsia"/>
        </w:rPr>
        <w:t>全面分析了硅烷交联剂行业的市场规模、需求和价格动态，同时对硅烷交联剂产业链进行了探讨。报告客观描述了硅烷交联剂行业现状，审慎预测了硅烷交联剂市场前景及发展趋势。此外，报告还聚焦于硅烷交联剂重点企业，剖析了市场竞争格局、集中度以及品牌影响力，并对硅烷交联剂细分市场进行了研究。硅烷交联剂报告以专业、科学的视角，为投资者和行业决策者提供了权威的市场洞察与决策参考，是硅烷交联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硅烷交联剂市场概述</w:t>
      </w:r>
      <w:r>
        <w:rPr>
          <w:rFonts w:hint="eastAsia"/>
        </w:rPr>
        <w:br/>
      </w:r>
      <w:r>
        <w:rPr>
          <w:rFonts w:hint="eastAsia"/>
        </w:rPr>
        <w:t>　　1.1 硅烷交联剂行业概述及统计范围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按照不同产品类型，硅烷交联剂主要可以分为如下几个类别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不同产品类型硅烷交联剂增长趋势2019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脱酸型</w:t>
      </w:r>
      <w:r>
        <w:rPr>
          <w:rFonts w:hint="eastAsia"/>
        </w:rPr>
        <w:br/>
      </w:r>
      <w:r>
        <w:rPr>
          <w:rFonts w:hint="eastAsia"/>
        </w:rPr>
        <w:t>　　　　1.2.3 脱醇型</w:t>
      </w:r>
      <w:r>
        <w:rPr>
          <w:rFonts w:hint="eastAsia"/>
        </w:rPr>
        <w:br/>
      </w:r>
      <w:r>
        <w:rPr>
          <w:rFonts w:hint="eastAsia"/>
        </w:rPr>
        <w:t>　　　　1.2.4 脱酮肟型</w:t>
      </w:r>
      <w:r>
        <w:rPr>
          <w:rFonts w:hint="eastAsia"/>
        </w:rPr>
        <w:br/>
      </w:r>
      <w:r>
        <w:rPr>
          <w:rFonts w:hint="eastAsia"/>
        </w:rPr>
        <w:t>　　1.3 从不同应用，硅烷交联剂主要包括如下几个方面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不同应用硅烷交联剂增长趋势2019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橡胶制品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医药医疗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硅烷交联剂行业发展总体概况</w:t>
      </w:r>
      <w:r>
        <w:rPr>
          <w:rFonts w:hint="eastAsia"/>
        </w:rPr>
        <w:br/>
      </w:r>
      <w:r>
        <w:rPr>
          <w:rFonts w:hint="eastAsia"/>
        </w:rPr>
        <w:t>　　　　1.4.2 硅烷交联剂行业发展主要特点</w:t>
      </w:r>
      <w:r>
        <w:rPr>
          <w:rFonts w:hint="eastAsia"/>
        </w:rPr>
        <w:br/>
      </w:r>
      <w:r>
        <w:rPr>
          <w:rFonts w:hint="eastAsia"/>
        </w:rPr>
        <w:t>　　　　1.4.3 硅烷交联剂行业发展影响因素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全球硅烷交联剂供需现状及预测（2019-2030）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全球硅烷交联剂产能、产量、产能利用率及发展趋势（2019-2030）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全球硅烷交联剂产量、需求量及发展趋势（2019-2030）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全球主要地区硅烷交联剂产量及发展趋势（2019-2030）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中国硅烷交联剂供需现状及预测（2019-2030）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中国硅烷交联剂产能、产量、产能利用率及发展趋势（2019-2030）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中国硅烷交联剂产量、市场需求量及发展趋势（2019-2030）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中国硅烷交联剂产能和产量占全球的比重（2019-2030）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全球硅烷交联剂销量及收入（2019-2030）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全球市场硅烷交联剂收入（2019-2030）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全球市场硅烷交联剂销量（2019-2030）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全球市场硅烷交联剂价格趋势（2019-2030）</w:t>
      </w:r>
      <w:r>
        <w:rPr>
          <w:rFonts w:hint="eastAsia"/>
        </w:rPr>
        <w:br/>
      </w:r>
      <w:r>
        <w:rPr>
          <w:rFonts w:hint="eastAsia"/>
        </w:rPr>
        <w:t>　　2.4 中国硅烷交联剂销量及收入（2019-2030）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中国市场硅烷交联剂收入（2019-2030）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中国市场硅烷交联剂销量（2019-2030）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中国市场硅烷交联剂销量和收入占全球的比重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全球硅烷交联剂主要地区分析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全球主要地区硅烷交联剂市场规模分析：2019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全球主要地区硅烷交联剂销售收入及市场份额（2019-2024年）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全球主要地区硅烷交联剂销售收入预测（2024-2030年）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全球主要地区硅烷交联剂销量分析：2019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全球主要地区硅烷交联剂销量及市场份额（2019-2024年）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全球主要地区硅烷交联剂销量及市场份额预测（2024-2030）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北美（美国和加拿大）硅烷交联剂销量（2019-2030）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北美（美国和加拿大）硅烷交联剂收入（2019-2030）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欧洲（德国、英国、法国和意大利等国家）硅烷交联剂销量（2019-2030）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欧洲（德国、英国、法国和意大利等国家）硅烷交联剂收入（2019-2030）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亚太（中国、日本、韩国、中国台湾、印度和东南亚等）硅烷交联剂销量（2019-2030）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亚太（中国、日本、韩国、中国台湾、印度和东南亚等）硅烷交联剂收入（2019-2030）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拉美地区（墨西哥、巴西等国家）硅烷交联剂销量（2019-2030）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拉美地区（墨西哥、巴西等国家）硅烷交联剂收入（2019-2030）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中东及非洲（土耳其、沙特等国家）硅烷交联剂销量（2019-2030）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中东及非洲（土耳其、沙特等国家）硅烷交联剂收入（2019-2030）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全球市场主要厂商硅烷交联剂产能市场份额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全球市场主要厂商硅烷交联剂销量（2019-2024）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全球市场主要厂商硅烷交联剂销售收入（2019-2024）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全球市场主要厂商硅烷交联剂销售价格（2019-2024）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2024年全球主要生产商硅烷交联剂收入排名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中国市场主要厂商硅烷交联剂销量（2019-2024）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中国市场主要厂商硅烷交联剂销售收入（2019-2024）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中国市场主要厂商硅烷交联剂销售价格（2019-2024）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2024年中国主要生产商硅烷交联剂收入排名</w:t>
      </w:r>
      <w:r>
        <w:rPr>
          <w:rFonts w:hint="eastAsia"/>
        </w:rPr>
        <w:br/>
      </w:r>
      <w:r>
        <w:rPr>
          <w:rFonts w:hint="eastAsia"/>
        </w:rPr>
        <w:t>　　4.3 全球主要厂商硅烷交联剂产地分布及商业化日期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全球主要厂商硅烷交联剂产品类型列表</w:t>
      </w:r>
      <w:r>
        <w:rPr>
          <w:rFonts w:hint="eastAsia"/>
        </w:rPr>
        <w:br/>
      </w:r>
      <w:r>
        <w:rPr>
          <w:rFonts w:hint="eastAsia"/>
        </w:rPr>
        <w:t>　　4.5 硅烷交联剂行业集中度、竞争程度分析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硅烷交联剂行业集中度分析：全球头部厂商份额（Top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全球硅烷交联剂第一梯队、第二梯队和第三梯队生产商（品牌）及市场份额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不同产品类型硅烷交联剂分析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全球市场不同产品类型硅烷交联剂销量（2019-2030）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全球市场不同产品类型硅烷交联剂销量及市场份额（2019-2024）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全球市场不同产品类型硅烷交联剂销量预测（2024-2030）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全球市场不同产品类型硅烷交联剂收入（2019-2030）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全球市场不同产品类型硅烷交联剂收入及市场份额（2019-2024）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全球市场不同产品类型硅烷交联剂收入预测（2024-2030）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全球市场不同产品类型硅烷交联剂价格走势（2019-2030）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中国市场不同产品类型硅烷交联剂销量（2019-2030）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中国市场不同产品类型硅烷交联剂销量及市场份额（2019-2024）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中国市场不同产品类型硅烷交联剂销量预测（2024-2030）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中国市场不同产品类型硅烷交联剂收入（2019-2030）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中国市场不同产品类型硅烷交联剂收入及市场份额（2019-2024）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中国市场不同产品类型硅烷交联剂收入预测（2024-2030）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不同应用硅烷交联剂分析</w:t>
      </w:r>
      <w:r>
        <w:rPr>
          <w:rFonts w:hint="eastAsia"/>
        </w:rPr>
        <w:br/>
      </w:r>
      <w:r>
        <w:rPr>
          <w:rFonts w:hint="eastAsia"/>
        </w:rPr>
        <w:t>　　6.1 全球市场不同应用硅烷交联剂销量（2019-2030）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全球市场不同应用硅烷交联剂销量及市场份额（2019-2024）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全球市场不同应用硅烷交联剂销量预测（2024-2030）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全球市场不同应用硅烷交联剂收入（2019-2030）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全球市场不同应用硅烷交联剂收入及市场份额（2019-2024）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全球市场不同应用硅烷交联剂收入预测（2024-2030）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全球市场不同应用硅烷交联剂价格走势（2019-2030）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中国市场不同应用硅烷交联剂销量（2019-2030）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中国市场不同应用硅烷交联剂销量及市场份额（2019-2024）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中国市场不同应用硅烷交联剂销量预测（2024-2030）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中国市场不同应用硅烷交联剂收入（2019-2030）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中国市场不同应用硅烷交联剂收入及市场份额（2019-2024）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中国市场不同应用硅烷交联剂收入预测（2024-2030）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硅烷交联剂行业发展趋势</w:t>
      </w:r>
      <w:r>
        <w:rPr>
          <w:rFonts w:hint="eastAsia"/>
        </w:rPr>
        <w:br/>
      </w:r>
      <w:r>
        <w:rPr>
          <w:rFonts w:hint="eastAsia"/>
        </w:rPr>
        <w:t>　　7.2 硅烷交联剂行业主要驱动因素</w:t>
      </w:r>
      <w:r>
        <w:rPr>
          <w:rFonts w:hint="eastAsia"/>
        </w:rPr>
        <w:br/>
      </w:r>
      <w:r>
        <w:rPr>
          <w:rFonts w:hint="eastAsia"/>
        </w:rPr>
        <w:t>　　7.3 硅烷交联剂中国企业SWOT分析</w:t>
      </w:r>
      <w:r>
        <w:rPr>
          <w:rFonts w:hint="eastAsia"/>
        </w:rPr>
        <w:br/>
      </w:r>
      <w:r>
        <w:rPr>
          <w:rFonts w:hint="eastAsia"/>
        </w:rPr>
        <w:t>　　7.4 中国硅烷交联剂行业政策环境分析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硅烷交联剂行业产业链简介</w:t>
      </w:r>
      <w:r>
        <w:rPr>
          <w:rFonts w:hint="eastAsia"/>
        </w:rPr>
        <w:br/>
      </w:r>
      <w:r>
        <w:rPr>
          <w:rFonts w:hint="eastAsia"/>
        </w:rPr>
        <w:t>　　　　8.2.1 硅烷交联剂行业供应链分析</w:t>
      </w:r>
      <w:r>
        <w:rPr>
          <w:rFonts w:hint="eastAsia"/>
        </w:rPr>
        <w:br/>
      </w:r>
      <w:r>
        <w:rPr>
          <w:rFonts w:hint="eastAsia"/>
        </w:rPr>
        <w:t>　　　　8.2.2 硅烷交联剂主要原料及供应情况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硅烷交联剂行业主要下游客户</w:t>
      </w:r>
      <w:r>
        <w:rPr>
          <w:rFonts w:hint="eastAsia"/>
        </w:rPr>
        <w:br/>
      </w:r>
      <w:r>
        <w:rPr>
          <w:rFonts w:hint="eastAsia"/>
        </w:rPr>
        <w:t>　　8.3 硅烷交联剂行业采购模式</w:t>
      </w:r>
      <w:r>
        <w:rPr>
          <w:rFonts w:hint="eastAsia"/>
        </w:rPr>
        <w:br/>
      </w:r>
      <w:r>
        <w:rPr>
          <w:rFonts w:hint="eastAsia"/>
        </w:rPr>
        <w:t>　　8.4 硅烷交联剂行业生产模式</w:t>
      </w:r>
      <w:r>
        <w:rPr>
          <w:rFonts w:hint="eastAsia"/>
        </w:rPr>
        <w:br/>
      </w:r>
      <w:r>
        <w:rPr>
          <w:rFonts w:hint="eastAsia"/>
        </w:rPr>
        <w:t>　　8.5 硅烷交联剂行业销售模式及销售渠道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全球市场主要硅烷交联剂厂商简介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重点企业（1）硅烷交联剂销量、收入、价格及毛利率（2019-2024）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重点企业（2）硅烷交联剂销量、收入、价格及毛利率（2019-2024）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重点企业（3）硅烷交联剂销量、收入、价格及毛利率（2019-2024）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重点企业（4）硅烷交联剂销量、收入、价格及毛利率（2019-2024）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重点企业（5）硅烷交联剂销量、收入、价格及毛利率（2019-2024）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重点企业（6）硅烷交联剂销量、收入、价格及毛利率（2019-2024）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重点企业（7）硅烷交联剂销量、收入、价格及毛利率（2019-2024）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重点企业（8）硅烷交联剂销量、收入、价格及毛利率（2019-2024）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重点企业（9）硅烷交联剂销量、收入、价格及毛利率（2019-2024）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重点企业（10）硅烷交联剂销量、收入、价格及毛利率（2019-2024）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重点企业（11）硅烷交联剂销量、收入、价格及毛利率（2019-2024）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重点企业（12）硅烷交联剂销量、收入、价格及毛利率（2019-2024）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重点企业（13）硅烷交联剂销量、收入、价格及毛利率（2019-2024）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重点企业（14）硅烷交联剂销量、收入、价格及毛利率（2019-2024）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重点企业（15）硅烷交联剂销量、收入、价格及毛利率（2019-2024）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中国市场硅烷交联剂产量、销量、进出口分析及未来趋势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中国市场硅烷交联剂产量、销量、进出口分析及未来趋势（2019-2030）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中国市场硅烷交联剂进出口贸易趋势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中国市场硅烷交联剂主要进口来源</w:t>
      </w:r>
      <w:r>
        <w:rPr>
          <w:rFonts w:hint="eastAsia"/>
        </w:rPr>
        <w:br/>
      </w:r>
      <w:r>
        <w:rPr>
          <w:rFonts w:hint="eastAsia"/>
        </w:rPr>
        <w:t>　　10.4 中国市场硅烷交联剂主要出口目的地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中国市场硅烷交联剂主要地区分布</w:t>
      </w:r>
      <w:r>
        <w:rPr>
          <w:rFonts w:hint="eastAsia"/>
        </w:rPr>
        <w:br/>
      </w:r>
      <w:r>
        <w:rPr>
          <w:rFonts w:hint="eastAsia"/>
        </w:rPr>
        <w:t>　　11.1 中国硅烷交联剂生产地区分布</w:t>
      </w:r>
      <w:r>
        <w:rPr>
          <w:rFonts w:hint="eastAsia"/>
        </w:rPr>
        <w:br/>
      </w:r>
      <w:r>
        <w:rPr>
          <w:rFonts w:hint="eastAsia"/>
        </w:rPr>
        <w:t>　　11.2 中国硅烷交联剂消费地区分布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712558f16476e" w:history="1">
        <w:r>
          <w:rPr>
            <w:rStyle w:val="Hyperlink"/>
          </w:rPr>
          <w:t>全球与中国硅烷交联剂行业研究及市场前景分析报告（2024-2030年）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全球不同产品类型硅烷交联剂增长趋势2019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不同应用硅烷交联剂增长趋势2019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硅烷交联剂行业发展主要特点</w:t>
      </w:r>
      <w:r>
        <w:rPr>
          <w:rFonts w:hint="eastAsia"/>
        </w:rPr>
        <w:br/>
      </w:r>
      <w:r>
        <w:rPr>
          <w:rFonts w:hint="eastAsia"/>
        </w:rPr>
        <w:t>　　表4 硅烷交联剂行业发展有利因素分析</w:t>
      </w:r>
      <w:r>
        <w:rPr>
          <w:rFonts w:hint="eastAsia"/>
        </w:rPr>
        <w:br/>
      </w:r>
      <w:r>
        <w:rPr>
          <w:rFonts w:hint="eastAsia"/>
        </w:rPr>
        <w:t>　　表5 硅烷交联剂行业发展不利因素分析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进入硅烷交联剂行业壁垒</w:t>
      </w:r>
      <w:r>
        <w:rPr>
          <w:rFonts w:hint="eastAsia"/>
        </w:rPr>
        <w:br/>
      </w:r>
      <w:r>
        <w:rPr>
          <w:rFonts w:hint="eastAsia"/>
        </w:rPr>
        <w:t>　　表7 全球主要地区硅烷交联剂产量（吨）：2019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全球主要地区硅烷交联剂产量（2019-2024）&amp;（吨）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全球主要地区硅烷交联剂产量市场份额（2019-2024）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全球主要地区硅烷交联剂产量（2024-2030）&amp;（吨）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全球主要地区硅烷交联剂销售收入（百万美元）：2019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全球主要地区硅烷交联剂销售收入（2019-2024）&amp;（百万美元）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全球主要地区硅烷交联剂销售收入市场份额（2019-2024）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全球主要地区硅烷交联剂收入（2024-2030）&amp;（百万美元）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全球主要地区硅烷交联剂收入市场份额（2024-2030）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全球主要地区硅烷交联剂销量（吨）：2019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全球主要地区硅烷交联剂销量（2019-2024）&amp;（吨）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全球主要地区硅烷交联剂销量市场份额（2019-2024）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全球主要地区硅烷交联剂销量（2024-2030）&amp;（吨）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全球主要地区硅烷交联剂销量份额（2024-2030）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北美硅烷交联剂基本情况分析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北美（美国和加拿大）硅烷交联剂销量（2019-2030）&amp;（吨）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北美（美国和加拿大）硅烷交联剂收入（2019-2030）&amp;（百万美元）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欧洲硅烷交联剂基本情况分析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欧洲（德国、英国、法国和意大利等国家）硅烷交联剂销量（2019-2030）&amp;（吨）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欧洲（德国、英国、法国和意大利等国家）硅烷交联剂收入（2019-2030）&amp;（百万美元）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亚太地区硅烷交联剂基本情况分析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亚太（中国、日本、韩国、中国台湾、印度和东南亚等）硅烷交联剂销量（2019-2030）&amp;（吨）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亚太（中国、日本、韩国、中国台湾、印度和东南亚等）硅烷交联剂收入（2019-2030）&amp;（百万美元）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拉美地区硅烷交联剂基本情况分析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拉美地区（墨西哥、巴西等国家）硅烷交联剂销量（2019-2030）&amp;（吨）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拉美地区（墨西哥、巴西等国家）硅烷交联剂收入（2019-2030）&amp;（百万美元）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中东及非洲硅烷交联剂基本情况分析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中东及非洲（土耳其、沙特等国家）硅烷交联剂销量（2019-2030）&amp;（吨）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中东及非洲（土耳其、沙特等国家）硅烷交联剂收入（2019-2030）&amp;（百万美元）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全球市场主要厂商硅烷交联剂产能（2023-2024）&amp;（吨）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全球市场主要厂商硅烷交联剂销量（2019-2024）&amp;（吨）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全球市场主要厂商硅烷交联剂销量市场份额（2019-2024）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全球市场主要厂商硅烷交联剂销售收入（2019-2024）&amp;（百万美元）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全球市场主要厂商硅烷交联剂销售收入市场份额（2019-2024）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全球市场主要厂商硅烷交联剂销售价格（2019-2024）&amp;（美元/吨）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2024年全球主要生产商硅烷交联剂收入排名（百万美元）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中国市场主要厂商硅烷交联剂销量（2019-2024）&amp;（吨）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中国市场主要厂商硅烷交联剂销量市场份额（2019-2024）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中国市场主要厂商硅烷交联剂销售收入（2019-2024）&amp;（百万美元）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中国市场主要厂商硅烷交联剂销售收入市场份额（2019-2024）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中国市场主要厂商硅烷交联剂销售价格（2019-2024）&amp;（美元/吨）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2024年中国主要生产商硅烷交联剂收入排名（百万美元）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全球主要厂商硅烷交联剂产地分布及商业化日期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全球主要厂商硅烷交联剂产品类型列表</w:t>
      </w:r>
      <w:r>
        <w:rPr>
          <w:rFonts w:hint="eastAsia"/>
        </w:rPr>
        <w:br/>
      </w:r>
      <w:r>
        <w:rPr>
          <w:rFonts w:hint="eastAsia"/>
        </w:rPr>
        <w:t>　　表51 2024全球硅烷交联剂主要厂商市场地位（第一梯队、第二梯队和第三梯队）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全球不同产品类型硅烷交联剂销量（2019-2024年）&amp;（吨）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全球不同产品类型硅烷交联剂销量市场份额（2019-2024）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全球不同产品类型硅烷交联剂销量预测（2024-2030）&amp;（吨）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全球市场不同产品类型硅烷交联剂销量市场份额预测（2024-2030）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全球不同产品类型硅烷交联剂收入（2019-2024年）&amp;（百万美元）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全球不同产品类型硅烷交联剂收入市场份额（2019-2024）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全球不同产品类型硅烷交联剂收入预测（2024-2030）&amp;（百万美元）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全球不同产品类型硅烷交联剂收入市场份额预测（2024-2030）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全球不同产品类型硅烷交联剂价格走势（2019-2030）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中国不同产品类型硅烷交联剂销量（2019-2024年）&amp;（吨）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中国不同产品类型硅烷交联剂销量市场份额（2019-2024）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中国不同产品类型硅烷交联剂销量预测（2024-2030）&amp;（吨）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中国不同产品类型硅烷交联剂销量市场份额预测（2024-2030）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中国不同产品类型硅烷交联剂收入（2019-2024年）&amp;（百万美元）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中国不同产品类型硅烷交联剂收入市场份额（2019-2024）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中国不同产品类型硅烷交联剂收入预测（2024-2030）&amp;（百万美元）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中国不同产品类型硅烷交联剂收入市场份额预测（2024-2030）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全球不同应用硅烷交联剂销量（2019-2024年）&amp;（吨）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全球不同应用硅烷交联剂销量市场份额（2019-2024）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全球不同应用硅烷交联剂销量预测（2024-2030）&amp;（吨）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全球市场不同应用硅烷交联剂销量市场份额预测（2024-2030）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全球不同应用硅烷交联剂收入（2019-2024年）&amp;（百万美元）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全球不同应用硅烷交联剂收入市场份额（2019-2024）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全球不同应用硅烷交联剂收入预测（2024-2030）&amp;（百万美元）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全球不同应用硅烷交联剂收入市场份额预测（2024-2030）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全球不同应用硅烷交联剂价格走势（2019-2030）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中国不同应用硅烷交联剂销量（2019-2024年）&amp;（吨）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中国不同应用硅烷交联剂销量市场份额（2019-2024）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中国不同应用硅烷交联剂销量预测（2024-2030）&amp;（吨）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中国不同应用硅烷交联剂销量市场份额预测（2024-2030）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中国不同应用硅烷交联剂收入（2019-2024年）&amp;（百万美元）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中国不同应用硅烷交联剂收入市场份额（2019-2024）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中国不同应用硅烷交联剂收入预测（2024-2030）&amp;（百万美元）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中国不同应用硅烷交联剂收入市场份额预测（2024-2030）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硅烷交联剂行业技术发展趋势</w:t>
      </w:r>
      <w:r>
        <w:rPr>
          <w:rFonts w:hint="eastAsia"/>
        </w:rPr>
        <w:br/>
      </w:r>
      <w:r>
        <w:rPr>
          <w:rFonts w:hint="eastAsia"/>
        </w:rPr>
        <w:t>　　表87 硅烷交联剂行业主要驱动因素</w:t>
      </w:r>
      <w:r>
        <w:rPr>
          <w:rFonts w:hint="eastAsia"/>
        </w:rPr>
        <w:br/>
      </w:r>
      <w:r>
        <w:rPr>
          <w:rFonts w:hint="eastAsia"/>
        </w:rPr>
        <w:t>　　表88 硅烷交联剂行业供应链分析</w:t>
      </w:r>
      <w:r>
        <w:rPr>
          <w:rFonts w:hint="eastAsia"/>
        </w:rPr>
        <w:br/>
      </w:r>
      <w:r>
        <w:rPr>
          <w:rFonts w:hint="eastAsia"/>
        </w:rPr>
        <w:t>　　表89 硅烷交联剂上游原料供应商</w:t>
      </w:r>
      <w:r>
        <w:rPr>
          <w:rFonts w:hint="eastAsia"/>
        </w:rPr>
        <w:br/>
      </w:r>
      <w:r>
        <w:rPr>
          <w:rFonts w:hint="eastAsia"/>
        </w:rPr>
        <w:t>　　表90 硅烷交联剂行业主要下游客户</w:t>
      </w:r>
      <w:r>
        <w:rPr>
          <w:rFonts w:hint="eastAsia"/>
        </w:rPr>
        <w:br/>
      </w:r>
      <w:r>
        <w:rPr>
          <w:rFonts w:hint="eastAsia"/>
        </w:rPr>
        <w:t>　　表91 硅烷交联剂行业典型经销商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重点企业（1）硅烷交联剂销量（吨）、收入（百万美元）、价格（美元/吨）及毛利率（2019-2024）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重点企业（2）硅烷交联剂销量（吨）、收入（百万美元）、价格（美元/吨）及毛利率（2019-2024）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重点企业（3）硅烷交联剂销量（吨）、收入（百万美元）、价格（美元/吨）及毛利率（2019-2024）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重点企业（4）硅烷交联剂销量（吨）、收入（百万美元）、价格（美元/吨）及毛利率（2019-2024）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重点企业（5）硅烷交联剂销量（吨）、收入（百万美元）、价格（美元/吨）及毛利率（2019-2024）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重点企业（6）硅烷交联剂销量（吨）、收入（百万美元）、价格（美元/吨）及毛利率（2019-2024）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重点企业（7）硅烷交联剂销量（吨）、收入（百万美元）、价格（美元/吨）及毛利率（2019-2024）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重点企业（8）硅烷交联剂销量（吨）、收入（百万美元）、价格（美元/吨）及毛利率（2019-2024）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重点企业（9）硅烷交联剂销量（吨）、收入（百万美元）、价格（美元/吨）及毛利率（2019-2024）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重点企业（10）硅烷交联剂销量（吨）、收入（百万美元）、价格（美元/吨）及毛利率（2019-2024）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重点企业（11）硅烷交联剂销量（吨）、收入（百万美元）、价格（美元/吨）及毛利率（2019-2024）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重点企业（12）硅烷交联剂销量（吨）、收入（百万美元）、价格（美元/吨）及毛利率（2019-2024）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重点企业（13）硅烷交联剂销量（吨）、收入（百万美元）、价格（美元/吨）及毛利率（2019-2024）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重点企业（14）硅烷交联剂销量（吨）、收入（百万美元）、价格（美元/吨）及毛利率（2019-2024）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重点企业（15）硅烷交联剂生产基地、销售区域、竞争对手及市场地位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重点企业（15）硅烷交联剂产品规格、参数及市场应用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重点企业（15）硅烷交联剂销量（吨）、收入（百万美元）、价格（美元/吨）及毛利率（2019-2024）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中国市场硅烷交联剂产量、销量、进出口（2019-2024年）&amp;（吨）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中国市场硅烷交联剂产量、销量、进出口预测（2024-2030）&amp;（吨）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中国市场硅烷交联剂进出口贸易趋势</w:t>
      </w:r>
      <w:r>
        <w:rPr>
          <w:rFonts w:hint="eastAsia"/>
        </w:rPr>
        <w:br/>
      </w:r>
      <w:r>
        <w:rPr>
          <w:rFonts w:hint="eastAsia"/>
        </w:rPr>
        <w:t>　　表170 中国市场硅烷交联剂主要进口来源</w:t>
      </w:r>
      <w:r>
        <w:rPr>
          <w:rFonts w:hint="eastAsia"/>
        </w:rPr>
        <w:br/>
      </w:r>
      <w:r>
        <w:rPr>
          <w:rFonts w:hint="eastAsia"/>
        </w:rPr>
        <w:t>　　表171 中国市场硅烷交联剂主要出口目的地</w:t>
      </w:r>
      <w:r>
        <w:rPr>
          <w:rFonts w:hint="eastAsia"/>
        </w:rPr>
        <w:br/>
      </w:r>
      <w:r>
        <w:rPr>
          <w:rFonts w:hint="eastAsia"/>
        </w:rPr>
        <w:t>　　表172 中国硅烷交联剂生产地区分布</w:t>
      </w:r>
      <w:r>
        <w:rPr>
          <w:rFonts w:hint="eastAsia"/>
        </w:rPr>
        <w:br/>
      </w:r>
      <w:r>
        <w:rPr>
          <w:rFonts w:hint="eastAsia"/>
        </w:rPr>
        <w:t>　　表173 中国硅烷交联剂消费地区分布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硅烷交联剂产品图片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全球不同产品类型硅烷交联剂市场份额2023 &amp; 2024</w:t>
      </w:r>
      <w:r>
        <w:rPr>
          <w:rFonts w:hint="eastAsia"/>
        </w:rPr>
        <w:br/>
      </w:r>
      <w:r>
        <w:rPr>
          <w:rFonts w:hint="eastAsia"/>
        </w:rPr>
        <w:t>　　图3 脱酸型产品图片</w:t>
      </w:r>
      <w:r>
        <w:rPr>
          <w:rFonts w:hint="eastAsia"/>
        </w:rPr>
        <w:br/>
      </w:r>
      <w:r>
        <w:rPr>
          <w:rFonts w:hint="eastAsia"/>
        </w:rPr>
        <w:t>　　图4 脱醇型产品图片</w:t>
      </w:r>
      <w:r>
        <w:rPr>
          <w:rFonts w:hint="eastAsia"/>
        </w:rPr>
        <w:br/>
      </w:r>
      <w:r>
        <w:rPr>
          <w:rFonts w:hint="eastAsia"/>
        </w:rPr>
        <w:t>　　图5 脱酮肟型产品图片</w:t>
      </w:r>
      <w:r>
        <w:rPr>
          <w:rFonts w:hint="eastAsia"/>
        </w:rPr>
        <w:br/>
      </w:r>
      <w:r>
        <w:rPr>
          <w:rFonts w:hint="eastAsia"/>
        </w:rPr>
        <w:t>　　图6 全球不同应用硅烷交联剂市场份额2023 vs 2024</w:t>
      </w:r>
      <w:r>
        <w:rPr>
          <w:rFonts w:hint="eastAsia"/>
        </w:rPr>
        <w:br/>
      </w:r>
      <w:r>
        <w:rPr>
          <w:rFonts w:hint="eastAsia"/>
        </w:rPr>
        <w:t>　　图7 橡胶制品</w:t>
      </w:r>
      <w:r>
        <w:rPr>
          <w:rFonts w:hint="eastAsia"/>
        </w:rPr>
        <w:br/>
      </w:r>
      <w:r>
        <w:rPr>
          <w:rFonts w:hint="eastAsia"/>
        </w:rPr>
        <w:t>　　图8 建筑行业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医药医疗</w:t>
      </w:r>
      <w:r>
        <w:rPr>
          <w:rFonts w:hint="eastAsia"/>
        </w:rPr>
        <w:br/>
      </w:r>
      <w:r>
        <w:rPr>
          <w:rFonts w:hint="eastAsia"/>
        </w:rPr>
        <w:t>　　图11 全球硅烷交联剂产能、产量、产能利用率及发展趋势（2019-2030）&amp;（吨）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全球硅烷交联剂产量、需求量及发展趋势（2019-2030）&amp;（吨）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全球主要地区硅烷交联剂产量市场份额（2019-2030）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中国硅烷交联剂产能、产量、产能利用率及发展趋势（2019-2030）&amp;（吨）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中国硅烷交联剂产量、市场需求量及发展趋势（2019-2030）&amp;（吨）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中国硅烷交联剂总产能占全球比重（2019-2030）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中国硅烷交联剂总产量占全球比重（2019-2030）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全球硅烷交联剂市场收入及增长率：（2019-2030）&amp;（百万美元）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全球市场硅烷交联剂市场规模：2019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全球市场硅烷交联剂销量及增长率（2019-2030）&amp;（吨）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全球市场硅烷交联剂价格趋势（2019-2030）&amp;（美元/吨）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图22 中国硅烷交联剂市场收入及增长率：（2019-2030）&amp;（百万美元）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中国市场硅烷交联剂市场规模：2019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中国市场硅烷交联剂销量及增长率（2019-2030）&amp;（吨）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中国市场硅烷交联剂销量占全球比重（2019-2030）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中国硅烷交联剂收入占全球比重（2019-2030）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全球主要地区硅烷交联剂销售收入市场份额（2019-2024）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全球主要地区硅烷交联剂销售收入市场份额（2023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全球主要地区硅烷交联剂收入市场份额（2024-2030）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北美（美国和加拿大）硅烷交联剂销量份额（2019-2030）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北美（美国和加拿大）硅烷交联剂收入份额（2019-2030）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欧洲（德国、英国、法国和意大利等国家）硅烷交联剂销量份额（2019-2030）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欧洲（德国、英国、法国和意大利等国家）硅烷交联剂收入份额（2019-2030）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亚太（中国、日本、韩国、中国台湾、印度和东南亚等）硅烷交联剂销量份额（2019-2030）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亚太（中国、日本、韩国、中国台湾、印度和东南亚等）硅烷交联剂收入份额（2019-2030）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拉美地区（墨西哥、巴西等国家）硅烷交联剂销量份额（2019-2030）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拉美地区（墨西哥、巴西等国家）硅烷交联剂收入份额（2019-2030）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中东及非洲（土耳其、沙特等国家）硅烷交联剂销量份额（2019-2030）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中东及非洲（土耳其、沙特等国家）硅烷交联剂收入份额（2019-2030）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2024年全球市场主要厂商硅烷交联剂销量市场份额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2024年全球市场主要厂商硅烷交联剂收入市场份额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2024年中国市场主要厂商硅烷交联剂销量市场份额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2024年中国市场主要厂商硅烷交联剂收入市场份额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2024年全球前五大生产商硅烷交联剂市场份额</w:t>
      </w:r>
      <w:r>
        <w:rPr>
          <w:rFonts w:hint="eastAsia"/>
        </w:rPr>
        <w:br/>
      </w:r>
      <w:r>
        <w:rPr>
          <w:rFonts w:hint="eastAsia"/>
        </w:rPr>
        <w:t>　　图45 全球硅烷交联剂第一梯队、第二梯队和第三梯队生产商（品牌）及市场份额（2024）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全球不同产品类型硅烷交联剂价格走势（2019-2030）&amp;（美元/吨）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图47 全球不同应用硅烷交联剂价格走势（2019-2030）&amp;（美元/吨）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图48 硅烷交联剂中国企业SWOT分析</w:t>
      </w:r>
      <w:r>
        <w:rPr>
          <w:rFonts w:hint="eastAsia"/>
        </w:rPr>
        <w:br/>
      </w:r>
      <w:r>
        <w:rPr>
          <w:rFonts w:hint="eastAsia"/>
        </w:rPr>
        <w:t>　　图49 硅烷交联剂产业链</w:t>
      </w:r>
      <w:r>
        <w:rPr>
          <w:rFonts w:hint="eastAsia"/>
        </w:rPr>
        <w:br/>
      </w:r>
      <w:r>
        <w:rPr>
          <w:rFonts w:hint="eastAsia"/>
        </w:rPr>
        <w:t>　　图50 硅烷交联剂行业采购模式分析</w:t>
      </w:r>
      <w:r>
        <w:rPr>
          <w:rFonts w:hint="eastAsia"/>
        </w:rPr>
        <w:br/>
      </w:r>
      <w:r>
        <w:rPr>
          <w:rFonts w:hint="eastAsia"/>
        </w:rPr>
        <w:t>　　图51 硅烷交联剂行业销售模式分析</w:t>
      </w:r>
      <w:r>
        <w:rPr>
          <w:rFonts w:hint="eastAsia"/>
        </w:rPr>
        <w:br/>
      </w:r>
      <w:r>
        <w:rPr>
          <w:rFonts w:hint="eastAsia"/>
        </w:rPr>
        <w:t>　　图52 硅烷交联剂行业销售模式分析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712558f16476e" w:history="1">
        <w:r>
          <w:rPr>
            <w:rStyle w:val="Hyperlink"/>
          </w:rPr>
          <w:t>全球与中国硅烷交联剂行业研究及市场前景分析报告（2024-2030年）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712558f16476e" w:history="1">
        <w:r>
          <w:rPr>
            <w:rStyle w:val="Hyperlink"/>
          </w:rPr>
          <w:t>https://www.20087.com/6/80/GuiWanJiaoLianJiHangYeQianJingQuShi.html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d0d7d41294670" w:history="1">
      <w:r>
        <w:rPr>
          <w:rStyle w:val="Hyperlink"/>
        </w:rPr>
        <w:t>全球与中国硅烷交联剂行业研究及市场前景分析报告（2024-2030年）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uiWanJiaoLianJiHangYeQianJingQuShi.html" TargetMode="External" Id="R9d8712558f16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uiWanJiaoLianJiHangYeQianJingQuShi.html" TargetMode="External" Id="R0add0d7d4129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2024-02-07T04:09:00Z</dcterms:created>
  <dcterms:modified xsi:type="dcterms:W3CDTF">2024-02-07T05:09:00Z</dcterms:modified>
  <dc:subject>全球与中国硅烷交联剂行业研究及市场前景分析报告（2024-2030年）</dc:subject>
  <dc:title>全球与中国硅烷交联剂行业研究及市场前景分析报告（2024-2030年）</dc:title>
  <cp:keywords>全球与中国硅烷交联剂行业研究及市场前景分析报告（2024-2030年）</cp:keywords>
  <dc:description>全球与中国硅烷交联剂行业研究及市场前景分析报告（2024-2030年）</dc:description>
</cp:coreProperties>
</file>