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511bac0d44c53" w:history="1">
              <w:r>
                <w:rPr>
                  <w:rStyle w:val="Hyperlink"/>
                </w:rPr>
                <w:t>2025-2031年全球与中国美罗培南行业现状全面调研与发展趋势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511bac0d44c53" w:history="1">
              <w:r>
                <w:rPr>
                  <w:rStyle w:val="Hyperlink"/>
                </w:rPr>
                <w:t>2025-2031年全球与中国美罗培南行业现状全面调研与发展趋势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511bac0d44c53" w:history="1">
                <w:r>
                  <w:rPr>
                    <w:rStyle w:val="Hyperlink"/>
                  </w:rPr>
                  <w:t>https://www.20087.com/6/90/MeiLuoPeiNanHangYeFaZhanQuShi.html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罗培南是一种广谱抗生素，属于碳青霉烯类药物，用于治疗多种细菌感染。近年来，随着对抗生素耐药性问题的关注增加，美罗培南市场需求持续增长。目前，美罗培南不仅在种类上实现了多样化，如不同剂型和规格的产品，还在技术上实现了突破，如采用了更先进的药物递送系统和更严格的品质控制标准，提高了药物的安全性和有效性。此外，随着消费者对抗生素合理使用的意识提升，美罗培南的设计也更加注重提高其治疗针对性和减少不必要的使用。</w:t>
      </w:r>
      <w:r>
        <w:rPr>
          <w:rFonts w:hint="eastAsia"/>
        </w:rPr>
        <w:br/>
      </w:r>
      <w:r>
        <w:rPr>
          <w:rFonts w:hint="eastAsia"/>
        </w:rPr>
        <w:t>　　未来，美罗培南市场将更加注重技术创新和服务升级。一方面，随着新技术的应用，美罗培南将开发出更多高性能、多功能的产品，如通过基因工程技术开发针对特定细菌株的新型药物。另一方面，随着抗生素耐药性问题的严峻性日益突出，美罗培南将更加注重提高其治疗效果和减少耐药性的产生，例如通过优化药物配方来提高其选择性和减少不良反应。此外，随着可持续发展理念的普及，美罗培南生产商还将更加注重产品的环保性能和资源利用效率，例如通过采用更环保的生产过程和提高药物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511bac0d44c53" w:history="1">
        <w:r>
          <w:rPr>
            <w:rStyle w:val="Hyperlink"/>
          </w:rPr>
          <w:t>2025-2031年全球与中国美罗培南行业现状全面调研与发展趋势</w:t>
        </w:r>
      </w:hyperlink>
      <w:r>
        <w:rPr>
          <w:rFonts w:hint="eastAsia"/>
        </w:rPr>
        <w:t>》基于多年美罗培南行业研究积累，结合美罗培南行业市场现状，通过资深研究团队对美罗培南市场资讯的系统整理与分析，依托权威数据资源及长期市场监测数据库，对美罗培南行业进行了全面调研。报告详细分析了美罗培南市场规模、市场前景、技术现状及未来发展方向，重点评估了美罗培南行业内企业的竞争格局及经营表现，并通过SWOT分析揭示了美罗培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2511bac0d44c53" w:history="1">
        <w:r>
          <w:rPr>
            <w:rStyle w:val="Hyperlink"/>
          </w:rPr>
          <w:t>2025-2031年全球与中国美罗培南行业现状全面调研与发展趋势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》为投资者提供了准确的市场现状分析及前景预判，帮助挖掘行业投资价值，并提出投资策略与营销策略建议，是把握美罗培南行业动态、优化决策的重要工具。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美罗培南行业概述及市场现状分析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美罗培南行业介绍</w:t>
      </w:r>
      <w:r>
        <w:rPr>
          <w:rFonts w:hint="eastAsia"/>
        </w:rPr>
        <w:br/>
      </w:r>
      <w:r>
        <w:rPr>
          <w:rFonts w:hint="eastAsia"/>
        </w:rPr>
        <w:t>　　第二节 美罗培南产品主要分类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一、不同种类美罗培南产量占比（2024年）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二、不同种类美罗培南价格走势（2020-2031年）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美罗培南主要应用领域分析</w:t>
      </w:r>
      <w:r>
        <w:rPr>
          <w:rFonts w:hint="eastAsia"/>
        </w:rPr>
        <w:br/>
      </w:r>
      <w:r>
        <w:rPr>
          <w:rFonts w:hint="eastAsia"/>
        </w:rPr>
        <w:t>　　　　一、美罗培南主要应用领域</w:t>
      </w:r>
      <w:r>
        <w:rPr>
          <w:rFonts w:hint="eastAsia"/>
        </w:rPr>
        <w:br/>
      </w:r>
      <w:r>
        <w:rPr>
          <w:rFonts w:hint="eastAsia"/>
        </w:rPr>
        <w:t>　　　　二、全球美罗培南不同应用领域消费量占比（2024年）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全球与中国美罗培南市场发展现状对比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一、全球美罗培南市场现状及发展趋势（2020-2031年）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二、中国美罗培南市场现状及发展趋势（2020-2031年）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全球美罗培南供需现状及趋势预测（2020-2031年）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一、全球美罗培南产能、产量、产能利用率情况及趋势（2020-2031年）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二、全球美罗培南产量、表观消费量情况及趋势（2020-2031年）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中国美罗培南供需现状及趋势预测（2020-2031年）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一、中国美罗培南产能、产量、产能利用率情况及趋势（2020-2031年）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二、中国美罗培南产量、表观消费量情况及趋势（2020-2031年）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三、中国美罗培南产量、需求量、市场缺口情况及趋势（2020-2031年）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中国美罗培南行业政策分析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全球与中国美罗培南重点企业产量、产值、集中度分析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全球市场美罗培南重点企业2024和2025年产量、产值统计分析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一、全球市场美罗培南重点企业2024和2025年产量统计分析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二、全球市场美罗培南重点企业2024和2025年产值统计分析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三、全球市场美罗培南重点企业2024和2025年产品价格分析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中国市场美罗培南重点企业2024和2025年产量、产值统计分析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一、中国市场美罗培南重点企业2024和2025年产量统计分析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二、中国市场美罗培南重点企业2024和2025年产值统计分析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美罗培南重点厂商总部</w:t>
      </w:r>
      <w:r>
        <w:rPr>
          <w:rFonts w:hint="eastAsia"/>
        </w:rPr>
        <w:br/>
      </w:r>
      <w:r>
        <w:rPr>
          <w:rFonts w:hint="eastAsia"/>
        </w:rPr>
        <w:t>　　第四节 美罗培南行业企业集中度分析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全球重点美罗培南企业SWOT分析</w:t>
      </w:r>
      <w:r>
        <w:rPr>
          <w:rFonts w:hint="eastAsia"/>
        </w:rPr>
        <w:br/>
      </w:r>
      <w:r>
        <w:rPr>
          <w:rFonts w:hint="eastAsia"/>
        </w:rPr>
        <w:t>　　第六节 中国重点美罗培南企业SWOT分析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全球主要地区美罗培南产量、产值、市场份额情况及趋势预测（2020-2031年）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全球主要地区美罗培南产量、产值及市场份额情况及趋势（2020-2031年）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一、全球主要地区美罗培南产量及市场份额情况及趋势（2020-2031年）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二、全球主要地区美罗培南产值及市场份额情况及趋势（2020-2031年）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中国市场2020-2031年美罗培南产量、产值情况及趋势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北美市场2020-2031年美罗培南产量、产值情况及趋势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欧洲市场2020-2031年美罗培南产量、产值情况及趋势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日本市场2020-2031年美罗培南产量、产值情况及趋势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全球主要地区美罗培南消费量、市场份额及发展趋势分析（2020-2031年）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全球主要地区美罗培南消费量、市场份额及发展趋势（2020-2031年）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中国市场2020-2031年美罗培南消费情况及发展趋势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北美市场2020-2031年美罗培南消费情况及发展趋势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欧洲市场2020-2031年美罗培南消费情况及发展趋势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日本市场2020-2031年美罗培南消费情况及发展趋势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主要美罗培南企业调研分析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二、企业美罗培南产品</w:t>
      </w:r>
      <w:r>
        <w:rPr>
          <w:rFonts w:hint="eastAsia"/>
        </w:rPr>
        <w:br/>
      </w:r>
      <w:r>
        <w:rPr>
          <w:rFonts w:hint="eastAsia"/>
        </w:rPr>
        <w:t>　　　　三、企业美罗培南产量、价格、收入、成本、毛利情况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不同种类美罗培南产量、价格、产值及市场份额情况（2020-2031）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全球市场不同种类美罗培南产量、产值及市场份额情况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一、全球市场不同种类美罗培南产量、市场份额情况（2020-2031年）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二、全球市场不同种类美罗培南产值、市场份额情况（2020-2031年）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三、全球市场不同种类美罗培南价格走势分析（2020-2031年）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中国市场不同种类美罗培南产量、产值及市场份额情况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一、中国市场不同种类美罗培南产量、市场份额情况（2020-2031年）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二、中国市场不同种类美罗培南产值、市场份额情况（2020-2031年）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三、中国市场不同种类美罗培南价格走势分析（2020-2031年）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美罗培南上游原料及下游主要应用领域分析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美罗培南产业链分析</w:t>
      </w:r>
      <w:r>
        <w:rPr>
          <w:rFonts w:hint="eastAsia"/>
        </w:rPr>
        <w:br/>
      </w:r>
      <w:r>
        <w:rPr>
          <w:rFonts w:hint="eastAsia"/>
        </w:rPr>
        <w:t>　　第二节 美罗培南产业上游供应分析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全球市场美罗培南下游主要应用领域消费量、市场份额及增长情况（2020-2031年）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中国市场美罗培南下游主要应用领域消费量、市场份额及增长情况（2020-2031年）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中国市场美罗培南产量、消费量、进出口分析及发展趋势（2020-2031年）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中国市场美罗培南产量、消费量、进出口分析及发展趋势（2020-2031年）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中国市场美罗培南进出口贸易趋势（2020-2031年）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中国市场美罗培南主要进口来源</w:t>
      </w:r>
      <w:r>
        <w:rPr>
          <w:rFonts w:hint="eastAsia"/>
        </w:rPr>
        <w:br/>
      </w:r>
      <w:r>
        <w:rPr>
          <w:rFonts w:hint="eastAsia"/>
        </w:rPr>
        <w:t>　　第四节 中国市场美罗培南主要出口目的地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中国市场美罗培南主要地区分布（2025年）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中国美罗培南生产地区分布</w:t>
      </w:r>
      <w:r>
        <w:rPr>
          <w:rFonts w:hint="eastAsia"/>
        </w:rPr>
        <w:br/>
      </w:r>
      <w:r>
        <w:rPr>
          <w:rFonts w:hint="eastAsia"/>
        </w:rPr>
        <w:t>　　第二节 中国美罗培南消费地区分布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影响中国市场美罗培南供需因素分析</w:t>
      </w:r>
      <w:r>
        <w:rPr>
          <w:rFonts w:hint="eastAsia"/>
        </w:rPr>
        <w:br/>
      </w:r>
      <w:r>
        <w:rPr>
          <w:rFonts w:hint="eastAsia"/>
        </w:rPr>
        <w:t>　　第一节 美罗培南及相关行业技术发展概况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美罗培南进出口贸易现状及趋势（2020-2031年）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美罗培南产品技术趋势与价格走势预测（2020-2031年）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美罗培南行业市场环境发展趋势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不同种类美罗培南产品技术发展趋势（2020-2031年）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美罗培南价格走势预测（2020-2031年）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美罗培南销售渠道分析及建议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国内市场美罗培南销售渠道分析</w:t>
      </w:r>
      <w:r>
        <w:rPr>
          <w:rFonts w:hint="eastAsia"/>
        </w:rPr>
        <w:br/>
      </w:r>
      <w:r>
        <w:rPr>
          <w:rFonts w:hint="eastAsia"/>
        </w:rPr>
        <w:t>　　　　一、当前美罗培南主要销售模式及销售渠道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二、国内市场美罗培南销售模式及销售渠道趋势（2020-2031年）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海外市场美罗培南销售渠道分析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中-智-林-－美罗培南行业营销策略建议</w:t>
      </w:r>
      <w:r>
        <w:rPr>
          <w:rFonts w:hint="eastAsia"/>
        </w:rPr>
        <w:br/>
      </w:r>
      <w:r>
        <w:rPr>
          <w:rFonts w:hint="eastAsia"/>
        </w:rPr>
        <w:t>　　　　一、美罗培南市场定位及目标消费者分析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二、美罗培南行业营销模式及销售渠道建议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美罗培南产品介绍</w:t>
      </w:r>
      <w:r>
        <w:rPr>
          <w:rFonts w:hint="eastAsia"/>
        </w:rPr>
        <w:br/>
      </w:r>
      <w:r>
        <w:rPr>
          <w:rFonts w:hint="eastAsia"/>
        </w:rPr>
        <w:t>　　表 美罗培南产品分类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2024年全球不同种类美罗培南产量份额</w:t>
      </w:r>
      <w:r>
        <w:rPr>
          <w:rFonts w:hint="eastAsia"/>
        </w:rPr>
        <w:br/>
      </w:r>
      <w:r>
        <w:rPr>
          <w:rFonts w:hint="eastAsia"/>
        </w:rPr>
        <w:t>　　表 不同种类美罗培南价格及趋势（2020-2031年）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美罗培南主要应用领域</w:t>
      </w:r>
      <w:r>
        <w:rPr>
          <w:rFonts w:hint="eastAsia"/>
        </w:rPr>
        <w:br/>
      </w:r>
      <w:r>
        <w:rPr>
          <w:rFonts w:hint="eastAsia"/>
        </w:rPr>
        <w:t>　　图 全球2024年美罗培南不同应用领域消费量份额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全球市场美罗培南产量及增长情况（2020-2031年）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全球市场美罗培南产值及增长情况（2020-2031年）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中国市场美罗培南产量、增长率及趋势（2020-2031年）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中国市场美罗培南产值、增长率及趋势（2020-2031年）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全球美罗培南产能、产量、产能利用率及趋势（2020-2031年）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全球美罗培南产量、表观消费量及趋势（2020-2031年）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中国美罗培南产能、产量、产能利用率及趋势（2020-2031年）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中国美罗培南产量、表观消费量及趋势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中国美罗培南产量、市场需求量及趋势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美罗培南行业政策分析</w:t>
      </w:r>
      <w:r>
        <w:rPr>
          <w:rFonts w:hint="eastAsia"/>
        </w:rPr>
        <w:br/>
      </w:r>
      <w:r>
        <w:rPr>
          <w:rFonts w:hint="eastAsia"/>
        </w:rPr>
        <w:t>　　表 全球市场美罗培南重点企业2024和2025年产量统计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全球市场美罗培南重点企业2024和2025年产量、市场份额统计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全球市场美罗培南重点企业2025年产量、市场份额统计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全球市场美罗培南重点企业2025年产量、市场份额统计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全球市场美罗培南重点企业2024和2025年产值统计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全球市场美罗培南重点企业2024和2025年产值市场份额统计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全球市场美罗培南重点企业2025年产值、市场份额统计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全球市场美罗培南重点企业2025年产值、市场份额统计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全球市场美罗培南重点企业2024和2025年产品价格统计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中国市场美罗培南重点企业2024和2025年产量统计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中国市场美罗培南重点企业2024和2025年产量市场份额统计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中国市场美罗培南重点企业2025年产量、市场份额统计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中国市场美罗培南重点企业2025年产量、市场份额统计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中国市场美罗培南重点企业2024和2025年产值统计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中国市场美罗培南重点企业2024和2025年产值市场份额统计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中国市场美罗培南重点企业2025年产值、市场份额统计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中国市场美罗培南重点企业2025年产值、市场份额统计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美罗培南企业总部</w:t>
      </w:r>
      <w:r>
        <w:rPr>
          <w:rFonts w:hint="eastAsia"/>
        </w:rPr>
        <w:br/>
      </w:r>
      <w:r>
        <w:rPr>
          <w:rFonts w:hint="eastAsia"/>
        </w:rPr>
        <w:t>　　表 全球市场美罗培南重点企业2024和2025年产值市场份额统计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全球美罗培南重点企业SWOT分析</w:t>
      </w:r>
      <w:r>
        <w:rPr>
          <w:rFonts w:hint="eastAsia"/>
        </w:rPr>
        <w:br/>
      </w:r>
      <w:r>
        <w:rPr>
          <w:rFonts w:hint="eastAsia"/>
        </w:rPr>
        <w:t>　　表 中国美罗培南重点企业SWOT分析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全球主要地区2020-2025年美罗培南产量统计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全球主要地区2025-2031年美罗培南产量预测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全球主要地区2020-2031年美罗培南产量市场份额统计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全球主要地区2025年美罗培南产量市场份额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全球主要地区2020-2025年美罗培南产值统计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全球主要地区2025-2031年美罗培南产值预测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全球主要地区2020-2031年美罗培南产值市场份额统计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全球主要地区2025年美罗培南产值市场份额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中国市场2020-2031年美罗培南产量及增长情况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中国市场2020-2031年美罗培南产值及增长情况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北美市场2020-2031年美罗培南产量及增长情况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北美市场2020-2031年美罗培南产值及增长情况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欧洲市场2020-2031年美罗培南产量及增长情况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欧洲市场2020-2031年美罗培南产值及增长情况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日本市场2020-2031年美罗培南产量及增长情况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日本市场2020-2031年美罗培南产值及增长情况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全球主要地区2020-2025年美罗培南消费量统计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全球主要地区2025-2031年美罗培南消费量预测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全球主要地区2020-2031年美罗培南消费量市场份额统计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全球主要地区2025年美罗培南消费量市场份额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中国市场2020-2031年美罗培南消费量、增长率及趋势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北美市场2020-2031年美罗培南消费量、增长率及趋势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欧洲市场2020-2031年美罗培南消费量、增长率及趋势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日本市场2020-2031年美罗培南消费量、增长率及趋势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企业（一）美罗培南产品情况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企业（二）美罗培南产品情况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企业（三）美罗培南产品情况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企业（四）美罗培南产品情况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企业（五）美罗培南产品情况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企业（六）美罗培南产品情况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企业（七）美罗培南产品情况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企业（八）美罗培南产品情况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企业（九）美罗培南产品情况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企业（十）美罗培南产品情况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企业（十）2024-2025年美罗培南产量、价格、收入、成本、毛利情况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全球市场不同种类美罗培南产量统计（2020-2025年）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全球市场不同种类美罗培南产量预测（2025-2031年）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全球市场不同种类美罗培南产量市场份额（2020-2031年）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全球市场不同种类美罗培南产值统计（2020-2025年）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全球市场不同种类美罗培南产值预测（2025-2031年）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全球市场不同种类美罗培南产值市场份额（2020-2031年）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全球市场不同种类美罗培南价格走势（2020-2031年）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中国市场不同种类美罗培南产量统计（2020-2025年）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中国市场不同种类美罗培南产量预测（2025-2031年）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中国市场不同种类美罗培南产量市场份额（2020-2031年）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中国市场不同种类美罗培南产值统计（2020-2025年）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中国市场不同种类美罗培南产值预测（2025-2031年）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中国市场不同种类美罗培南产值市场份额（2020-2031年）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中国市场不同种类美罗培南价格走势（2020-2031年）</w:t>
      </w:r>
      <w:r>
        <w:rPr>
          <w:rFonts w:hint="eastAsia"/>
        </w:rPr>
        <w:br/>
      </w:r>
      <w:r>
        <w:rPr>
          <w:rFonts w:hint="eastAsia"/>
        </w:rPr>
        <w:t>　　图 美罗培南产业链</w:t>
      </w:r>
      <w:r>
        <w:rPr>
          <w:rFonts w:hint="eastAsia"/>
        </w:rPr>
        <w:br/>
      </w:r>
      <w:r>
        <w:rPr>
          <w:rFonts w:hint="eastAsia"/>
        </w:rPr>
        <w:t>　　表 美罗培南原材料</w:t>
      </w:r>
      <w:r>
        <w:rPr>
          <w:rFonts w:hint="eastAsia"/>
        </w:rPr>
        <w:br/>
      </w:r>
      <w:r>
        <w:rPr>
          <w:rFonts w:hint="eastAsia"/>
        </w:rPr>
        <w:t>　　表 美罗培南上游原料供应商及联系方式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全球市场美罗培南主要应用领域消费量统计（2020-2025年）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全球市场美罗培南主要应用领域消费量预测（2025-2031年）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全球市场美罗培南主要应用领域消费量市场份额（2020-2031年）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2025年全球市场美罗培南主要应用领域消费量市场份额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全球市场美罗培南主要应用领域消费量增长率（2020-2031年）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中国市场美罗培南主要应用领域消费量统计（2020-2025年）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中国市场美罗培南主要应用领域消费量预测（2025-2031年）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中国市场美罗培南主要应用领域消费量市场份额（2020-2031年）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中国市场美罗培南主要应用领域消费量增长率（2020-2031年）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中国市场美罗培南产量、消费量、进出口情况分析（2020-2025年）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中国市场美罗培南产量、消费量、进出口情况预测（2025-2031年）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2020-2031年中国市场美罗培南进出口量</w:t>
      </w:r>
      <w:r>
        <w:rPr>
          <w:rFonts w:hint="eastAsia"/>
        </w:rPr>
        <w:br/>
      </w:r>
      <w:r>
        <w:rPr>
          <w:rFonts w:hint="eastAsia"/>
        </w:rPr>
        <w:t>　　图 2025年美罗培南生产地区分布</w:t>
      </w:r>
      <w:r>
        <w:rPr>
          <w:rFonts w:hint="eastAsia"/>
        </w:rPr>
        <w:br/>
      </w:r>
      <w:r>
        <w:rPr>
          <w:rFonts w:hint="eastAsia"/>
        </w:rPr>
        <w:t>　　图 2025年美罗培南消费地区分布</w:t>
      </w:r>
      <w:r>
        <w:rPr>
          <w:rFonts w:hint="eastAsia"/>
        </w:rPr>
        <w:br/>
      </w:r>
      <w:r>
        <w:rPr>
          <w:rFonts w:hint="eastAsia"/>
        </w:rPr>
        <w:t>　　图 中国美罗培南进口量及趋势预测（2020-2031年）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中国美罗培南出口量及趋势预测（2020-2031年）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不同种类美罗培南产量占比（2025-2031年）</w:t>
      </w:r>
      <w:r>
        <w:rPr>
          <w:rFonts w:hint="eastAsia"/>
        </w:rPr>
        <w:br/>
      </w:r>
      <w:r>
        <w:rPr>
          <w:rFonts w:hint="eastAsia"/>
        </w:rPr>
        <w:t>　　图 美罗培南价格走势预测（2025-2031年）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国内市场美罗培南未来销售渠道趋势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511bac0d44c53" w:history="1">
        <w:r>
          <w:rPr>
            <w:rStyle w:val="Hyperlink"/>
          </w:rPr>
          <w:t>2025-2031年全球与中国美罗培南行业现状全面调研与发展趋势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511bac0d44c53" w:history="1">
        <w:r>
          <w:rPr>
            <w:rStyle w:val="Hyperlink"/>
          </w:rPr>
          <w:t>https://www.20087.com/6/90/MeiLuoPeiNanHangYeFaZhanQuShi.html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罗培南多少钱一支、美罗培南属于哪类抗生素、什么情况下用美罗培南、美罗培南的作用与功效、注射用美罗培南说明书、美罗培南治疗肺部感染用几天、孩子打美罗培南有影响吗、美罗培南注射剂说明书、美罗培南间隔4小时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54d4374764b50" w:history="1">
      <w:r>
        <w:rPr>
          <w:rStyle w:val="Hyperlink"/>
        </w:rPr>
        <w:t>2025-2031年全球与中国美罗培南行业现状全面调研与发展趋势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eiLuoPeiNanHangYeFaZhanQuShi.html" TargetMode="External" Id="Rab2511bac0d4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eiLuoPeiNanHangYeFaZhanQuShi.html" TargetMode="External" Id="R1ca54d437476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2025-03-07T23:05:00Z</dcterms:created>
  <dcterms:modified xsi:type="dcterms:W3CDTF">2025-03-08T00:05:00Z</dcterms:modified>
  <dc:subject>2025-2031年全球与中国美罗培南行业现状全面调研与发展趋势</dc:subject>
  <dc:title>2025-2031年全球与中国美罗培南行业现状全面调研与发展趋势</dc:title>
  <cp:keywords>2025-2031年全球与中国美罗培南行业现状全面调研与发展趋势</cp:keywords>
  <dc:description>2025-2031年全球与中国美罗培南行业现状全面调研与发展趋势</dc:description>
</cp:coreProperties>
</file>