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d16af60d740fb" w:history="1">
              <w:r>
                <w:rPr>
                  <w:rStyle w:val="Hyperlink"/>
                </w:rPr>
                <w:t>中国苯偶姻行业现状分析及市场前景研究报告（2025-2031年）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d16af60d740fb" w:history="1">
              <w:r>
                <w:rPr>
                  <w:rStyle w:val="Hyperlink"/>
                </w:rPr>
                <w:t>中国苯偶姻行业现状分析及市场前景研究报告（2025-2031年）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d16af60d740fb" w:history="1">
                <w:r>
                  <w:rPr>
                    <w:rStyle w:val="Hyperlink"/>
                  </w:rPr>
                  <w:t>https://www.20087.com/7/10/BenOuYinShiChangFenXiBaoGao.html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姻是一种重要的化工原料，主要用于合成染料、药物和香料等。目前，苯偶姻的生产主要依赖于传统的化学合成方法，但由于其复杂的分子结构和严格的纯度要求，生产过程面临能耗高、副产物多等问题。近年来，随着绿色化学理念的推广，科研人员开始探索更加环保的生产工艺，如酶催化和微生物发酵法，以减少环境污染和提高生产效率。同时，市场需求的多样化也促使苯偶姻的衍生产品开发，如新型抗菌剂、抗氧化剂等，拓宽了其应用领域。</w:t>
      </w:r>
      <w:r>
        <w:rPr>
          <w:rFonts w:hint="eastAsia"/>
        </w:rPr>
        <w:br/>
      </w:r>
      <w:r>
        <w:rPr>
          <w:rFonts w:hint="eastAsia"/>
        </w:rPr>
        <w:t>　　未来，苯偶姻行业的发展趋势将更加注重技术创新和应用拓展。一方面，通过催化剂的改进和反应条件的优化，可以实现苯偶姻的高效、低成本生产，降低对环境的影响。另一方面，随着合成生物学和纳米技术的进步，苯偶姻及其衍生物将被应用于更多高科技领域，如智能材料、生物医学等，展现出广阔的市场潜力。此外，全球化学品安全标准的提高也将推动苯偶姻生产商加强质量控制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d16af60d740fb" w:history="1">
        <w:r>
          <w:rPr>
            <w:rStyle w:val="Hyperlink"/>
          </w:rPr>
          <w:t>中国苯偶姻行业现状分析及市场前景研究报告（2025-2031年）</w:t>
        </w:r>
      </w:hyperlink>
      <w:r>
        <w:rPr>
          <w:rFonts w:hint="eastAsia"/>
        </w:rPr>
        <w:t>》全面分析了苯偶姻行业的市场规模、供需状况及产业链结构，深入探讨了苯偶姻各细分市场的品牌竞争情况和价格动态，聚焦苯偶姻重点企业经营现状，揭示了行业的集中度和竞争格局。此外，苯偶姻报告对苯偶姻行业的市场前景进行了科学预测，揭示了行业未来的发展趋势、潜在风险和机遇。苯偶姻报告旨在为苯偶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苯偶姻产业概述</w:t>
      </w:r>
      <w:r>
        <w:rPr>
          <w:rFonts w:hint="eastAsia"/>
        </w:rPr>
        <w:br/>
      </w:r>
      <w:r>
        <w:rPr>
          <w:rFonts w:hint="eastAsia"/>
        </w:rPr>
        <w:t>　　第一节 苯偶姻产业定义</w:t>
      </w:r>
      <w:r>
        <w:rPr>
          <w:rFonts w:hint="eastAsia"/>
        </w:rPr>
        <w:br/>
      </w:r>
      <w:r>
        <w:rPr>
          <w:rFonts w:hint="eastAsia"/>
        </w:rPr>
        <w:t>　　第二节 苯偶姻产业发展历程</w:t>
      </w:r>
      <w:r>
        <w:rPr>
          <w:rFonts w:hint="eastAsia"/>
        </w:rPr>
        <w:br/>
      </w:r>
      <w:r>
        <w:rPr>
          <w:rFonts w:hint="eastAsia"/>
        </w:rPr>
        <w:t>　　第三节 苯偶姻分类情况</w:t>
      </w:r>
      <w:r>
        <w:rPr>
          <w:rFonts w:hint="eastAsia"/>
        </w:rPr>
        <w:br/>
      </w:r>
      <w:r>
        <w:rPr>
          <w:rFonts w:hint="eastAsia"/>
        </w:rPr>
        <w:t>　　第四节 苯偶姻产业链分析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2024-2025年苯偶姻行业发展环境及政策分析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苯偶姻行业经济环境分析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2024-2025年苯偶姻行业关政策、法规、标准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2024-2025年中国苯偶姻行业发展概况</w:t>
      </w:r>
      <w:r>
        <w:rPr>
          <w:rFonts w:hint="eastAsia"/>
        </w:rPr>
        <w:br/>
      </w:r>
      <w:r>
        <w:rPr>
          <w:rFonts w:hint="eastAsia"/>
        </w:rPr>
        <w:t>　　第一节 苯偶姻行业发展态势分析</w:t>
      </w:r>
      <w:r>
        <w:rPr>
          <w:rFonts w:hint="eastAsia"/>
        </w:rPr>
        <w:br/>
      </w:r>
      <w:r>
        <w:rPr>
          <w:rFonts w:hint="eastAsia"/>
        </w:rPr>
        <w:t>　　第二节 苯偶姻行业发展特点分析</w:t>
      </w:r>
      <w:r>
        <w:rPr>
          <w:rFonts w:hint="eastAsia"/>
        </w:rPr>
        <w:br/>
      </w:r>
      <w:r>
        <w:rPr>
          <w:rFonts w:hint="eastAsia"/>
        </w:rPr>
        <w:t>　　第三节 苯偶姻行业市场供需分析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中国苯偶姻行业供给与需求情况分析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2020-2025年中国苯偶姻行业总体规模</w:t>
      </w:r>
      <w:r>
        <w:rPr>
          <w:rFonts w:hint="eastAsia"/>
        </w:rPr>
        <w:br/>
      </w:r>
      <w:r>
        <w:rPr>
          <w:rFonts w:hint="eastAsia"/>
        </w:rPr>
        <w:t>　　第二节 中国苯偶姻行业盈利情况分析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中国苯偶姻行业供给概况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一、2020-2025年中国苯偶姻供给情况分析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二、2025年中国苯偶姻行业供给特点分析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三、2025-2031年中国苯偶姻行业供给预测</w:t>
      </w:r>
      <w:r>
        <w:rPr>
          <w:rFonts w:hint="eastAsia"/>
        </w:rPr>
        <w:br/>
      </w:r>
      <w:r>
        <w:rPr>
          <w:rFonts w:hint="eastAsia"/>
        </w:rPr>
        <w:t>　　第四节 中国苯偶姻行业需求概况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一、2020-2025年中国苯偶姻行业需求情况分析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二、2025年中国苯偶姻行业市场需求特点分析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三、2025-2031年中国苯偶姻市场需求预测</w:t>
      </w:r>
      <w:r>
        <w:rPr>
          <w:rFonts w:hint="eastAsia"/>
        </w:rPr>
        <w:br/>
      </w:r>
      <w:r>
        <w:rPr>
          <w:rFonts w:hint="eastAsia"/>
        </w:rPr>
        <w:t>　　第五节 苯偶姻产业供需平衡状况分析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2020-2025年中国苯偶姻行业重点地区调研分析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一、中国苯偶姻行业重点区域市场结构调研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二、**地区苯偶姻行业调研分析</w:t>
      </w:r>
      <w:r>
        <w:rPr>
          <w:rFonts w:hint="eastAsia"/>
        </w:rPr>
        <w:br/>
      </w:r>
      <w:r>
        <w:rPr>
          <w:rFonts w:hint="eastAsia"/>
        </w:rPr>
        <w:t>　　　　三、**地区苯偶姻行业调研分析</w:t>
      </w:r>
      <w:r>
        <w:rPr>
          <w:rFonts w:hint="eastAsia"/>
        </w:rPr>
        <w:br/>
      </w:r>
      <w:r>
        <w:rPr>
          <w:rFonts w:hint="eastAsia"/>
        </w:rPr>
        <w:t>　　　　四、**地区苯偶姻行业调研分析</w:t>
      </w:r>
      <w:r>
        <w:rPr>
          <w:rFonts w:hint="eastAsia"/>
        </w:rPr>
        <w:br/>
      </w:r>
      <w:r>
        <w:rPr>
          <w:rFonts w:hint="eastAsia"/>
        </w:rPr>
        <w:t>　　　　五、**地区苯偶姻行业调研分析</w:t>
      </w:r>
      <w:r>
        <w:rPr>
          <w:rFonts w:hint="eastAsia"/>
        </w:rPr>
        <w:br/>
      </w:r>
      <w:r>
        <w:rPr>
          <w:rFonts w:hint="eastAsia"/>
        </w:rPr>
        <w:t>　　　　六、**地区苯偶姻行业调研分析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中国苯偶姻行业进出口情况分析预测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2020-2025年中国苯偶姻行业进出口情况分析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一、2020-2025年中国苯偶姻行业进口分析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二、2020-2025年中国苯偶姻行业出口分析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2025-2031年中国苯偶姻行业进出口情况预测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一、2025-2031年中国苯偶姻行业进口预测分析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二、2025-2031年中国苯偶姻行业出口预测分析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影响苯偶姻行业进出口变化的主要原因分析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中国苯偶姻行业产品价格监测</w:t>
      </w:r>
      <w:r>
        <w:rPr>
          <w:rFonts w:hint="eastAsia"/>
        </w:rPr>
        <w:br/>
      </w:r>
      <w:r>
        <w:rPr>
          <w:rFonts w:hint="eastAsia"/>
        </w:rPr>
        <w:t>　　　　一、苯偶姻市场价格特征</w:t>
      </w:r>
      <w:r>
        <w:rPr>
          <w:rFonts w:hint="eastAsia"/>
        </w:rPr>
        <w:br/>
      </w:r>
      <w:r>
        <w:rPr>
          <w:rFonts w:hint="eastAsia"/>
        </w:rPr>
        <w:t>　　　　二、当前苯偶姻市场价格评述</w:t>
      </w:r>
      <w:r>
        <w:rPr>
          <w:rFonts w:hint="eastAsia"/>
        </w:rPr>
        <w:br/>
      </w:r>
      <w:r>
        <w:rPr>
          <w:rFonts w:hint="eastAsia"/>
        </w:rPr>
        <w:t>　　　　三、影响苯偶姻市场价格因素分析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四、未来苯偶姻市场价格走势预测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苯偶姻行业市场竞争策略分析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苯偶姻行业竞争结构分析</w:t>
      </w:r>
      <w:r>
        <w:rPr>
          <w:rFonts w:hint="eastAsia"/>
        </w:rPr>
        <w:br/>
      </w:r>
      <w:r>
        <w:rPr>
          <w:rFonts w:hint="eastAsia"/>
        </w:rPr>
        <w:t>　　　　一、苯偶姻行业现有企业间竞争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二、苯偶姻行业潜在进入者分析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三、苯偶姻行业替代品威胁分析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四、苯偶姻行业供应商议价能力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五、苯偶姻行业客户议价能力</w:t>
      </w:r>
      <w:r>
        <w:rPr>
          <w:rFonts w:hint="eastAsia"/>
        </w:rPr>
        <w:br/>
      </w:r>
      <w:r>
        <w:rPr>
          <w:rFonts w:hint="eastAsia"/>
        </w:rPr>
        <w:t>　　第二节 苯偶姻市场竞争策略分析</w:t>
      </w:r>
      <w:r>
        <w:rPr>
          <w:rFonts w:hint="eastAsia"/>
        </w:rPr>
        <w:br/>
      </w:r>
      <w:r>
        <w:rPr>
          <w:rFonts w:hint="eastAsia"/>
        </w:rPr>
        <w:t>　　　　一、苯偶姻市场增长潜力分析</w:t>
      </w:r>
      <w:r>
        <w:rPr>
          <w:rFonts w:hint="eastAsia"/>
        </w:rPr>
        <w:br/>
      </w:r>
      <w:r>
        <w:rPr>
          <w:rFonts w:hint="eastAsia"/>
        </w:rPr>
        <w:t>　　　　二、苯偶姻产品竞争策略分析</w:t>
      </w:r>
      <w:r>
        <w:rPr>
          <w:rFonts w:hint="eastAsia"/>
        </w:rPr>
        <w:br/>
      </w:r>
      <w:r>
        <w:rPr>
          <w:rFonts w:hint="eastAsia"/>
        </w:rPr>
        <w:t>　　　　三、苯偶姻行业典型企业产品竞争策略分析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苯偶姻行业企业竞争策略分析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一、2025-2031年中国苯偶姻市场竞争趋势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二、2025-2031年苯偶姻行业竞争格局展望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三、2025-2031年苯偶姻行业竞争策略分析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苯偶姻行业重点企业发展调研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四、苯偶姻企业发展规划</w:t>
      </w:r>
      <w:r>
        <w:rPr>
          <w:rFonts w:hint="eastAsia"/>
        </w:rPr>
        <w:br/>
      </w:r>
      <w:r>
        <w:rPr>
          <w:rFonts w:hint="eastAsia"/>
        </w:rPr>
        <w:t>　　第二节 苯偶姻重点企业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四、苯偶姻企业发展规划</w:t>
      </w:r>
      <w:r>
        <w:rPr>
          <w:rFonts w:hint="eastAsia"/>
        </w:rPr>
        <w:br/>
      </w:r>
      <w:r>
        <w:rPr>
          <w:rFonts w:hint="eastAsia"/>
        </w:rPr>
        <w:t>　　第三节 苯偶姻重点企业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四、苯偶姻企业发展规划</w:t>
      </w:r>
      <w:r>
        <w:rPr>
          <w:rFonts w:hint="eastAsia"/>
        </w:rPr>
        <w:br/>
      </w:r>
      <w:r>
        <w:rPr>
          <w:rFonts w:hint="eastAsia"/>
        </w:rPr>
        <w:t>　　第四节 苯偶姻重点企业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四、苯偶姻企业发展规划</w:t>
      </w:r>
      <w:r>
        <w:rPr>
          <w:rFonts w:hint="eastAsia"/>
        </w:rPr>
        <w:br/>
      </w:r>
      <w:r>
        <w:rPr>
          <w:rFonts w:hint="eastAsia"/>
        </w:rPr>
        <w:t>　　第五节 苯偶姻重点企业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四、苯偶姻企业发展规划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苯偶姻企业发展策略分析</w:t>
      </w:r>
      <w:r>
        <w:rPr>
          <w:rFonts w:hint="eastAsia"/>
        </w:rPr>
        <w:br/>
      </w:r>
      <w:r>
        <w:rPr>
          <w:rFonts w:hint="eastAsia"/>
        </w:rPr>
        <w:t>　　第一节 苯偶姻市场策略分析</w:t>
      </w:r>
      <w:r>
        <w:rPr>
          <w:rFonts w:hint="eastAsia"/>
        </w:rPr>
        <w:br/>
      </w:r>
      <w:r>
        <w:rPr>
          <w:rFonts w:hint="eastAsia"/>
        </w:rPr>
        <w:t>　　　　一、苯偶姻价格策略分析</w:t>
      </w:r>
      <w:r>
        <w:rPr>
          <w:rFonts w:hint="eastAsia"/>
        </w:rPr>
        <w:br/>
      </w:r>
      <w:r>
        <w:rPr>
          <w:rFonts w:hint="eastAsia"/>
        </w:rPr>
        <w:t>　　　　二、苯偶姻渠道策略分析</w:t>
      </w:r>
      <w:r>
        <w:rPr>
          <w:rFonts w:hint="eastAsia"/>
        </w:rPr>
        <w:br/>
      </w:r>
      <w:r>
        <w:rPr>
          <w:rFonts w:hint="eastAsia"/>
        </w:rPr>
        <w:t>　　第二节 苯偶姻销售策略分析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提高苯偶姻企业竞争力的策略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一、提高中国苯偶姻企业核心竞争力的对策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二、苯偶姻企业提升竞争力的主要方向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三、影响苯偶姻企业核心竞争力的因素及提升途径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四、提高苯偶姻企业竞争力的策略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对我国苯偶姻品牌的战略思考</w:t>
      </w:r>
      <w:r>
        <w:rPr>
          <w:rFonts w:hint="eastAsia"/>
        </w:rPr>
        <w:br/>
      </w:r>
      <w:r>
        <w:rPr>
          <w:rFonts w:hint="eastAsia"/>
        </w:rPr>
        <w:t>　　　　一、苯偶姻实施品牌战略的意义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二、苯偶姻企业品牌的现状分析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三、我国苯偶姻企业的品牌战略</w:t>
      </w:r>
      <w:r>
        <w:rPr>
          <w:rFonts w:hint="eastAsia"/>
        </w:rPr>
        <w:br/>
      </w:r>
      <w:r>
        <w:rPr>
          <w:rFonts w:hint="eastAsia"/>
        </w:rPr>
        <w:t>　　　　四、苯偶姻品牌战略管理的策略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苯偶姻行业投资机会与风险规避研究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2025-2031年中国苯偶姻投资环境的分析与对策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2025-2031年中国苯偶姻投资机遇分析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2025-2031年中国苯偶姻投资风险分析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2025-2031年中国苯偶姻投资策略与建议</w:t>
      </w:r>
      <w:r>
        <w:rPr>
          <w:rFonts w:hint="eastAsia"/>
        </w:rPr>
        <w:br/>
      </w:r>
      <w:r>
        <w:rPr>
          <w:rFonts w:hint="eastAsia"/>
        </w:rPr>
        <w:t>　　　　一、苯偶姻企业资本结构选择</w:t>
      </w:r>
      <w:r>
        <w:rPr>
          <w:rFonts w:hint="eastAsia"/>
        </w:rPr>
        <w:br/>
      </w:r>
      <w:r>
        <w:rPr>
          <w:rFonts w:hint="eastAsia"/>
        </w:rPr>
        <w:t>　　　　二、苯偶姻企业战略选择</w:t>
      </w:r>
      <w:r>
        <w:rPr>
          <w:rFonts w:hint="eastAsia"/>
        </w:rPr>
        <w:br/>
      </w:r>
      <w:r>
        <w:rPr>
          <w:rFonts w:hint="eastAsia"/>
        </w:rPr>
        <w:t>　　　　三、苯偶姻行业投资区域选择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苯偶姻市场预测及项目投资建议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中国苯偶姻行业生产、营销企业投资运作模式分析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苯偶姻行业外销与内销优势分析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2025-2031年中国苯偶姻行业市场规模及增长趋势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2025-2031年中国苯偶姻行业投资规模预测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2025-2031年苯偶姻行业市场盈利预测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[:中:智林:]苯偶姻行业项目投资建议</w:t>
      </w:r>
      <w:r>
        <w:rPr>
          <w:rFonts w:hint="eastAsia"/>
        </w:rPr>
        <w:br/>
      </w:r>
      <w:r>
        <w:rPr>
          <w:rFonts w:hint="eastAsia"/>
        </w:rPr>
        <w:t>　　　　一、苯偶姻技术应用注意事项</w:t>
      </w:r>
      <w:r>
        <w:rPr>
          <w:rFonts w:hint="eastAsia"/>
        </w:rPr>
        <w:br/>
      </w:r>
      <w:r>
        <w:rPr>
          <w:rFonts w:hint="eastAsia"/>
        </w:rPr>
        <w:t>　　　　二、苯偶姻项目投资注意事项</w:t>
      </w:r>
      <w:r>
        <w:rPr>
          <w:rFonts w:hint="eastAsia"/>
        </w:rPr>
        <w:br/>
      </w:r>
      <w:r>
        <w:rPr>
          <w:rFonts w:hint="eastAsia"/>
        </w:rPr>
        <w:t>　　　　三、苯偶姻生产开发注意事项</w:t>
      </w:r>
      <w:r>
        <w:rPr>
          <w:rFonts w:hint="eastAsia"/>
        </w:rPr>
        <w:br/>
      </w:r>
      <w:r>
        <w:rPr>
          <w:rFonts w:hint="eastAsia"/>
        </w:rPr>
        <w:t>　　　　四、苯偶姻销售注意事项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苯偶姻产业链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2020-2025年中国苯偶姻行业市场规模及增长情况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2020-2025年中国苯偶姻行业产量及增长趋势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2020-2025年中国苯偶姻市场需求量及增速统计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2020-2025年中国苯偶姻行业盈利情况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2020-2025年中国苯偶姻行业企业数量情况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2020-2025年中国苯偶姻行业企业平均规模情况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2020-2025年中国苯偶姻行业市场规模及增长情况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**地区苯偶姻市场规模及增长情况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**地区苯偶姻行业市场需求情况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苯偶姻重点企业（一）基本信息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苯偶姻重点企业（一）经营情况分析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苯偶姻重点企业（一）主要经济指标情况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苯偶姻重点企业（一）盈利能力情况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苯偶姻重点企业（二）经营情况分析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苯偶姻重点企业（二）主要经济指标情况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苯偶姻重点企业（二）盈利能力情况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苯偶姻重点企业（二）成长能力情况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2025-2031年中国苯偶姻市场需求量预测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2025-2031年中国苯偶姻市场前景分析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2025-2031年中国苯偶姻行业发展趋势预测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d16af60d740fb" w:history="1">
        <w:r>
          <w:rPr>
            <w:rStyle w:val="Hyperlink"/>
          </w:rPr>
          <w:t>中国苯偶姻行业现状分析及市场前景研究报告（2025-2031年）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d16af60d740fb" w:history="1">
        <w:r>
          <w:rPr>
            <w:rStyle w:val="Hyperlink"/>
          </w:rPr>
          <w:t>https://www.20087.com/7/10/BenOuYinShiChangFenXiBaoGao.html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热点：2-甲基联苯、苯偶姻 厂家、苯偶姻被三氯化铁氧化的机理、苯偶姻有毒吗、苯偶姻的合成、苯偶姻结构、偶氮苯化学性质、苯偶姻价格、苯甲醛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52171247441a" w:history="1">
      <w:r>
        <w:rPr>
          <w:rStyle w:val="Hyperlink"/>
        </w:rPr>
        <w:t>中国苯偶姻行业现状分析及市场前景研究报告（2025-2031年）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enOuYinShiChangFenXiBaoGao.html" TargetMode="External" Id="Rafad16af60d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enOuYinShiChangFenXiBaoGao.html" TargetMode="External" Id="R366c5217124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2025-03-10T23:19:00Z</dcterms:created>
  <dcterms:modified xsi:type="dcterms:W3CDTF">2025-03-11T00:19:00Z</dcterms:modified>
  <dc:subject>中国苯偶姻行业现状分析及市场前景研究报告（2025-2031年）</dc:subject>
  <dc:title>中国苯偶姻行业现状分析及市场前景研究报告（2025-2031年）</dc:title>
  <cp:keywords>中国苯偶姻行业现状分析及市场前景研究报告（2025-2031年）</cp:keywords>
  <dc:description>中国苯偶姻行业现状分析及市场前景研究报告（2025-2031年）</dc:description>
</cp:coreProperties>
</file>