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8d100c4a46b9" w:history="1">
              <w:r>
                <w:rPr>
                  <w:rStyle w:val="Hyperlink"/>
                </w:rPr>
                <w:t>2025-2031年中国氯硝柳胺市场现状与趋势分析报告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8d100c4a46b9" w:history="1">
              <w:r>
                <w:rPr>
                  <w:rStyle w:val="Hyperlink"/>
                </w:rPr>
                <w:t>2025-2031年中国氯硝柳胺市场现状与趋势分析报告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8d100c4a46b9" w:history="1">
                <w:r>
                  <w:rPr>
                    <w:rStyle w:val="Hyperlink"/>
                  </w:rPr>
                  <w:t>https://www.20087.com/8/20/LvXiaoLiuAnFaZhanQuShi.html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硝柳胺是一种广谱杀虫剂，主要用于控制土壤中的线虫、昆虫和螨虫，广泛应用于农业、园艺和草坪管理。近年来，随着可持续农业理念的推广，氯硝柳胺的使用正朝着更加精准和环保的方向发展。精准农业技术的应用，如地理信息系统（GIS）和遥感监测，使得氯硝柳胺的施用更加合理，减少对非目标生物的影响。同时，生物降解性和残留物管理的研究，确保了氯硝柳胺在环境中的安全性。</w:t>
      </w:r>
      <w:r>
        <w:rPr>
          <w:rFonts w:hint="eastAsia"/>
        </w:rPr>
        <w:br/>
      </w:r>
      <w:r>
        <w:rPr>
          <w:rFonts w:hint="eastAsia"/>
        </w:rPr>
        <w:t>　　未来，氯硝柳胺的发展将更加注重生物理性化和智能施用。一方面，通过分子设计和基因编辑技术，开发对目标害虫更专一、对环境友好的新型杀虫剂，减少对生态系统的干扰。另一方面，智能施药系统和无人机技术的应用，将实现氯硝柳胺的精准施用，提高防治效果，减少资源浪费。此外，生态农业和有机农业的兴起，将促使行业探索氯硝柳胺的替代品，如生物源杀虫剂和天敌昆虫的利用，推动农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d8d100c4a46b9" w:history="1">
        <w:r>
          <w:rPr>
            <w:rStyle w:val="Hyperlink"/>
          </w:rPr>
          <w:t>2025-2031年中国氯硝柳胺市场现状与趋势分析报告</w:t>
        </w:r>
      </w:hyperlink>
      <w:r>
        <w:rPr>
          <w:rFonts w:hint="eastAsia"/>
        </w:rPr>
        <w:t>》从产业链视角出发，系统分析了氯硝柳胺行业的市场现状与需求动态，详细解读了氯硝柳胺市场规模、价格波动及上下游影响因素。报告深入剖析了氯硝柳胺细分领域的发展特点，基于权威数据对市场前景及未来趋势进行了科学预测，同时揭示了氯硝柳胺重点企业的竞争格局与市场集中度变化。报告客观翔实地指出了氯硝柳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氯硝柳胺行业界定</w:t>
      </w:r>
      <w:r>
        <w:rPr>
          <w:rFonts w:hint="eastAsia"/>
        </w:rPr>
        <w:br/>
      </w:r>
      <w:r>
        <w:rPr>
          <w:rFonts w:hint="eastAsia"/>
        </w:rPr>
        <w:t>　　第一节 氯硝柳胺行业定义</w:t>
      </w:r>
      <w:r>
        <w:rPr>
          <w:rFonts w:hint="eastAsia"/>
        </w:rPr>
        <w:br/>
      </w:r>
      <w:r>
        <w:rPr>
          <w:rFonts w:hint="eastAsia"/>
        </w:rPr>
        <w:t>　　第二节 氯硝柳胺行业特点分析</w:t>
      </w:r>
      <w:r>
        <w:rPr>
          <w:rFonts w:hint="eastAsia"/>
        </w:rPr>
        <w:br/>
      </w:r>
      <w:r>
        <w:rPr>
          <w:rFonts w:hint="eastAsia"/>
        </w:rPr>
        <w:t>　　第三节 氯硝柳胺产业链分析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2025年世界氯硝柳胺行业市场运行形势分析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2025年全球氯硝柳胺行业发展概况</w:t>
      </w:r>
      <w:r>
        <w:rPr>
          <w:rFonts w:hint="eastAsia"/>
        </w:rPr>
        <w:br/>
      </w:r>
      <w:r>
        <w:rPr>
          <w:rFonts w:hint="eastAsia"/>
        </w:rPr>
        <w:t>　　第二节 世界氯硝柳胺行业发展走势</w:t>
      </w:r>
      <w:r>
        <w:rPr>
          <w:rFonts w:hint="eastAsia"/>
        </w:rPr>
        <w:br/>
      </w:r>
      <w:r>
        <w:rPr>
          <w:rFonts w:hint="eastAsia"/>
        </w:rPr>
        <w:t>　　　　二、全球氯硝柳胺行业市场分布情况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三、全球氯硝柳胺行业发展趋势分析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全球氯硝柳胺行业重点国家和区域分析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2024-2025年中国氯硝柳胺行业发展环境分析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2025年氯硝柳胺行业技术发展现状及趋势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当前我国氯硝柳胺技术发展现状</w:t>
      </w:r>
      <w:r>
        <w:rPr>
          <w:rFonts w:hint="eastAsia"/>
        </w:rPr>
        <w:br/>
      </w:r>
      <w:r>
        <w:rPr>
          <w:rFonts w:hint="eastAsia"/>
        </w:rPr>
        <w:t>　　第二节 中外氯硝柳胺技术差距及产生差距的主要原因分析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提高我国氯硝柳胺技术的对策</w:t>
      </w:r>
      <w:r>
        <w:rPr>
          <w:rFonts w:hint="eastAsia"/>
        </w:rPr>
        <w:br/>
      </w:r>
      <w:r>
        <w:rPr>
          <w:rFonts w:hint="eastAsia"/>
        </w:rPr>
        <w:t>　　第四节 我国氯硝柳胺研发、设计发展趋势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中国氯硝柳胺发展现状调研</w:t>
      </w:r>
      <w:r>
        <w:rPr>
          <w:rFonts w:hint="eastAsia"/>
        </w:rPr>
        <w:br/>
      </w:r>
      <w:r>
        <w:rPr>
          <w:rFonts w:hint="eastAsia"/>
        </w:rPr>
        <w:t>　　第一节 中国氯硝柳胺市场现状分析</w:t>
      </w:r>
      <w:r>
        <w:rPr>
          <w:rFonts w:hint="eastAsia"/>
        </w:rPr>
        <w:br/>
      </w:r>
      <w:r>
        <w:rPr>
          <w:rFonts w:hint="eastAsia"/>
        </w:rPr>
        <w:t>　　第二节 中国氯硝柳胺行业产量情况分析及预测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一、氯硝柳胺总体产能规模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三、2020-2025年中国氯硝柳胺产量统计</w:t>
      </w:r>
      <w:r>
        <w:rPr>
          <w:rFonts w:hint="eastAsia"/>
        </w:rPr>
        <w:br/>
      </w:r>
      <w:r>
        <w:rPr>
          <w:rFonts w:hint="eastAsia"/>
        </w:rPr>
        <w:t>　　　　二、氯硝柳胺生产区域分布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三、2025-2031年中国氯硝柳胺产量预测分析</w:t>
      </w:r>
      <w:r>
        <w:rPr>
          <w:rFonts w:hint="eastAsia"/>
        </w:rPr>
        <w:br/>
      </w:r>
      <w:r>
        <w:rPr>
          <w:rFonts w:hint="eastAsia"/>
        </w:rPr>
        <w:t>　　第三节 中国氯硝柳胺市场需求分析及预测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一、中国氯硝柳胺市场需求特点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二、2020-2025年中国氯硝柳胺市场需求量统计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中国氯硝柳胺行业进出口情况分析预测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2020-2025年中国氯硝柳胺行业进出口情况分析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一、2020-2025年中国氯硝柳胺行业进口分析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二、2020-2025年中国氯硝柳胺行业出口分析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2025-2031年中国氯硝柳胺行业进出口情况预测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一、2025-2031年中国氯硝柳胺行业进口预测分析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二、2025-2031年中国氯硝柳胺行业出口预测分析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影响氯硝柳胺行业进出口变化的主要原因分析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2020-2025年中国氯硝柳胺行业重点地区调研分析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一、中国氯硝柳胺行业重点区域市场结构调研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六、**地区氯硝柳胺市场调研分析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氯硝柳胺行业竞争格局分析</w:t>
      </w:r>
      <w:r>
        <w:rPr>
          <w:rFonts w:hint="eastAsia"/>
        </w:rPr>
        <w:br/>
      </w:r>
      <w:r>
        <w:rPr>
          <w:rFonts w:hint="eastAsia"/>
        </w:rPr>
        <w:t>　　第一节 氯硝柳胺行业集中度分析</w:t>
      </w:r>
      <w:r>
        <w:rPr>
          <w:rFonts w:hint="eastAsia"/>
        </w:rPr>
        <w:br/>
      </w:r>
      <w:r>
        <w:rPr>
          <w:rFonts w:hint="eastAsia"/>
        </w:rPr>
        <w:t>　　　　一、氯硝柳胺市场集中度分析</w:t>
      </w:r>
      <w:r>
        <w:rPr>
          <w:rFonts w:hint="eastAsia"/>
        </w:rPr>
        <w:br/>
      </w:r>
      <w:r>
        <w:rPr>
          <w:rFonts w:hint="eastAsia"/>
        </w:rPr>
        <w:t>　　　　二、氯硝柳胺企业集中度分析</w:t>
      </w:r>
      <w:r>
        <w:rPr>
          <w:rFonts w:hint="eastAsia"/>
        </w:rPr>
        <w:br/>
      </w:r>
      <w:r>
        <w:rPr>
          <w:rFonts w:hint="eastAsia"/>
        </w:rPr>
        <w:t>　　　　三、氯硝柳胺区域集中度分析</w:t>
      </w:r>
      <w:r>
        <w:rPr>
          <w:rFonts w:hint="eastAsia"/>
        </w:rPr>
        <w:br/>
      </w:r>
      <w:r>
        <w:rPr>
          <w:rFonts w:hint="eastAsia"/>
        </w:rPr>
        <w:t>　　第二节 氯硝柳胺行业主要企业竞争力分析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氯硝柳胺行业竞争格局分析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一、2025年氯硝柳胺行业竞争分析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二、2025年中外氯硝柳胺产品竞争分析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三、2020-2025年我国氯硝柳胺市场竞争分析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四、2025-2031年国内主要氯硝柳胺企业动向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氯硝柳胺行业细分产品市场调研分析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氯硝柳胺行业上、下游市场分析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氯硝柳胺行业上游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氯硝柳胺行业下游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氯硝柳胺行业重点企业发展调研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氯硝柳胺重点企业（一）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氯硝柳胺重点企业（二）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氯硝柳胺重点企业（三）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氯硝柳胺重点企业（四）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氯硝柳胺重点企业（五）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氯硝柳胺重点企业（六）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氯硝柳胺企业管理策略建议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提高氯硝柳胺企业竞争力的策略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一、提高中国氯硝柳胺企业核心竞争力的对策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二、氯硝柳胺企业提升竞争力的主要方向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三、影响氯硝柳胺企业核心竞争力的因素及提升途径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四、提高氯硝柳胺企业竞争力的策略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对我国氯硝柳胺品牌的战略思考</w:t>
      </w:r>
      <w:r>
        <w:rPr>
          <w:rFonts w:hint="eastAsia"/>
        </w:rPr>
        <w:br/>
      </w:r>
      <w:r>
        <w:rPr>
          <w:rFonts w:hint="eastAsia"/>
        </w:rPr>
        <w:t>　　　　一、氯硝柳胺实施品牌战略的意义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二、氯硝柳胺企业品牌的现状分析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三、我国氯硝柳胺企业的品牌战略</w:t>
      </w:r>
      <w:r>
        <w:rPr>
          <w:rFonts w:hint="eastAsia"/>
        </w:rPr>
        <w:br/>
      </w:r>
      <w:r>
        <w:rPr>
          <w:rFonts w:hint="eastAsia"/>
        </w:rPr>
        <w:t>　　　　四、氯硝柳胺品牌战略管理的策略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2025-2031年中国氯硝柳胺行业前景与风险预测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2025年中国氯硝柳胺市场前景分析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2025-2031年中国氯硝柳胺发展趋势预测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2025-2031年中国氯硝柳胺行业投资特性分析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一、2025-2031年中国氯硝柳胺行业进入壁垒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二、2025-2031年中国氯硝柳胺行业盈利模式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2025-2031年中国氯硝柳胺行业投资机会分析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一、2025-2031年中国氯硝柳胺细分市场投资机会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二、2025-2031年中国氯硝柳胺行业区域市场投资潜力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2025-2031年中国氯硝柳胺行业投资风险分析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一、2025-2031年中国氯硝柳胺行业市场竞争风险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二、2025-2031年中国氯硝柳胺行业技术风险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三、2025-2031年中国氯硝柳胺行业政策风险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四、2025-2031年中国氯硝柳胺行业进入退出风险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氯硝柳胺行业研究结论</w:t>
      </w:r>
      <w:r>
        <w:rPr>
          <w:rFonts w:hint="eastAsia"/>
        </w:rPr>
        <w:br/>
      </w:r>
      <w:r>
        <w:rPr>
          <w:rFonts w:hint="eastAsia"/>
        </w:rPr>
        <w:t>　　第二节 氯硝柳胺行业投资价值评估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中~智~林~氯硝柳胺行业投资建议</w:t>
      </w:r>
      <w:r>
        <w:rPr>
          <w:rFonts w:hint="eastAsia"/>
        </w:rPr>
        <w:br/>
      </w:r>
      <w:r>
        <w:rPr>
          <w:rFonts w:hint="eastAsia"/>
        </w:rPr>
        <w:t>　　　　一、氯硝柳胺行业投资策略建议</w:t>
      </w:r>
      <w:r>
        <w:rPr>
          <w:rFonts w:hint="eastAsia"/>
        </w:rPr>
        <w:br/>
      </w:r>
      <w:r>
        <w:rPr>
          <w:rFonts w:hint="eastAsia"/>
        </w:rPr>
        <w:t>　　　　二、氯硝柳胺行业投资方向建议</w:t>
      </w:r>
      <w:r>
        <w:rPr>
          <w:rFonts w:hint="eastAsia"/>
        </w:rPr>
        <w:br/>
      </w:r>
      <w:r>
        <w:rPr>
          <w:rFonts w:hint="eastAsia"/>
        </w:rPr>
        <w:t>　　　　三、氯硝柳胺行业投资方式建议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氯硝柳胺行业历程</w:t>
      </w:r>
      <w:r>
        <w:rPr>
          <w:rFonts w:hint="eastAsia"/>
        </w:rPr>
        <w:br/>
      </w:r>
      <w:r>
        <w:rPr>
          <w:rFonts w:hint="eastAsia"/>
        </w:rPr>
        <w:t>　　图表 氯硝柳胺行业生命周期</w:t>
      </w:r>
      <w:r>
        <w:rPr>
          <w:rFonts w:hint="eastAsia"/>
        </w:rPr>
        <w:br/>
      </w:r>
      <w:r>
        <w:rPr>
          <w:rFonts w:hint="eastAsia"/>
        </w:rPr>
        <w:t>　　图表 氯硝柳胺行业产业链分析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2020-2025年氯硝柳胺行业市场容量分析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2020-2025年中国氯硝柳胺市场需求量及增速统计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2025年中国氯硝柳胺行业需求领域分布格局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2020-2025年中国氯硝柳胺进口金额分析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2020-2025年中国氯硝柳胺出口数量分析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2020-2025年中国氯硝柳胺出口金额分析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2025年中国氯硝柳胺进口国家及地区分析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2020-2025年中国氯硝柳胺行业企业平均规模情况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**地区氯硝柳胺市场规模及增长情况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**地区氯硝柳胺行业市场需求情况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氯硝柳胺重点企业（一）基本信息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氯硝柳胺重点企业（一）经营情况分析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氯硝柳胺重点企业（一）主要经济指标情况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氯硝柳胺重点企业（二）经营情况分析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氯硝柳胺重点企业（二）主要经济指标情况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氯硝柳胺企业信息</w:t>
      </w:r>
      <w:r>
        <w:rPr>
          <w:rFonts w:hint="eastAsia"/>
        </w:rPr>
        <w:br/>
      </w:r>
      <w:r>
        <w:rPr>
          <w:rFonts w:hint="eastAsia"/>
        </w:rPr>
        <w:t>　　图表 氯硝柳胺企业经营情况分析</w:t>
      </w:r>
      <w:r>
        <w:rPr>
          <w:rFonts w:hint="eastAsia"/>
        </w:rPr>
        <w:br/>
      </w:r>
      <w:r>
        <w:rPr>
          <w:rFonts w:hint="eastAsia"/>
        </w:rPr>
        <w:t>　　图表 氯硝柳胺重点企业（三）主要经济指标情况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氯硝柳胺重点企业（三）成长能力情况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2025-2031年中国氯硝柳胺市场需求量预测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2025-2031年中国氯硝柳胺行业市场规模预测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2025-2031年中国氯硝柳胺市场前景分析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2025-2031年中国氯硝柳胺发展趋势预测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8d100c4a46b9" w:history="1">
        <w:r>
          <w:rPr>
            <w:rStyle w:val="Hyperlink"/>
          </w:rPr>
          <w:t>2025-2031年中国氯硝柳胺市场现状与趋势分析报告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8d100c4a46b9" w:history="1">
        <w:r>
          <w:rPr>
            <w:rStyle w:val="Hyperlink"/>
          </w:rPr>
          <w:t>https://www.20087.com/8/20/LvXiaoLiuAnFaZhanQuShi.html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热点：水产药氯硝柳胺粉、氯硝柳胺片、二硝托胺、氯硝柳胺片孕畜可用吗、氯硝柳胺对人的毒性、氯硝柳胺乙醇铵盐、氯乙酰胺、氯硝柳胺片兽药、氯硝柳胺残留期多长时间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85f63f79a4a1d" w:history="1">
      <w:r>
        <w:rPr>
          <w:rStyle w:val="Hyperlink"/>
        </w:rPr>
        <w:t>2025-2031年中国氯硝柳胺市场现状与趋势分析报告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vXiaoLiuAnFaZhanQuShi.html" TargetMode="External" Id="Rab0d8d100c4a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vXiaoLiuAnFaZhanQuShi.html" TargetMode="External" Id="R94d85f63f79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2025-02-08T23:36:00Z</dcterms:created>
  <dcterms:modified xsi:type="dcterms:W3CDTF">2025-02-09T00:36:00Z</dcterms:modified>
  <dc:subject>2025-2031年中国氯硝柳胺市场现状与趋势分析报告</dc:subject>
  <dc:title>2025-2031年中国氯硝柳胺市场现状与趋势分析报告</dc:title>
  <cp:keywords>2025-2031年中国氯硝柳胺市场现状与趋势分析报告</cp:keywords>
  <dc:description>2025-2031年中国氯硝柳胺市场现状与趋势分析报告</dc:description>
</cp:coreProperties>
</file>