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5bfb6277474a" w:history="1">
              <w:r>
                <w:rPr>
                  <w:rStyle w:val="Hyperlink"/>
                </w:rPr>
                <w:t>2024-2030年中国电子级三甲基硅烷（3MS）行业现状全面调研及发展趋势报告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5bfb6277474a" w:history="1">
              <w:r>
                <w:rPr>
                  <w:rStyle w:val="Hyperlink"/>
                </w:rPr>
                <w:t>2024-2030年中国电子级三甲基硅烷（3MS）行业现状全面调研及发展趋势报告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25bfb6277474a" w:history="1">
                <w:r>
                  <w:rPr>
                    <w:rStyle w:val="Hyperlink"/>
                  </w:rPr>
                  <w:t>https://www.20087.com/8/60/DianZiJiSanJiaJiGuiWan-3MS-XianZhuangYuFaZhanQuShi.html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三甲基硅烷（3MS）是一种重要的半导体材料前驱体，在微电子行业中用于薄膜沉积、蚀刻和表面改性等工艺。目前，随着半导体技术和材料科学的发展，电子级三甲基硅烷的生产和应用也在不断进步。通过采用先进的提纯技术和严格的品质控制，现代电子级三甲基硅烷不仅在纯度和稳定性上有了显著提升，还能够通过优化生产工艺，提高其在不同应用环境下的适应性和经济性。此外，随着环保理念的普及，电子级三甲基硅烷的生产过程更加注重环保和资源节约，能够通过使用更安全的工艺和减少有害物质的排放，减少对环境的影响。然而，如何在保证材料性能的同时，降低生产成本并提高市场竞争力，是当前电子级三甲基硅烷制造商面临的挑战。</w:t>
      </w:r>
      <w:r>
        <w:rPr>
          <w:rFonts w:hint="eastAsia"/>
        </w:rPr>
        <w:br/>
      </w:r>
      <w:r>
        <w:rPr>
          <w:rFonts w:hint="eastAsia"/>
        </w:rPr>
        <w:t>　　未来，电子级三甲基硅烷的发展将更加注重高性能化和环保化。高性能化方面，将通过引入更多高性能材料和技术，开发出更多具有高纯度、高稳定性的电子级三甲基硅烷，以满足不同行业的需求。环保化方面，则表现为通过开发更多可回收或可替代材料，减少对传统材料的依赖，降低碳足迹。此外，随着半导体技术的不断进步和新材料技术的应用，电子级三甲基硅烷还需具备更强的适应性和灵活性，能够适应不同类型的半导体工艺和使用环境。同时，为了适应未来市场的发展，电子级三甲基硅烷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5bfb6277474a" w:history="1">
        <w:r>
          <w:rPr>
            <w:rStyle w:val="Hyperlink"/>
          </w:rPr>
          <w:t>2024-2030年中国电子级三甲基硅烷（3MS）行业现状全面调研及发展趋势报告</w:t>
        </w:r>
      </w:hyperlink>
      <w:r>
        <w:rPr>
          <w:rFonts w:hint="eastAsia"/>
        </w:rPr>
        <w:t>》主要分析了电子级三甲基硅烷（3MS）行业的市场规模、电子级三甲基硅烷（3MS）市场供需状况、电子级三甲基硅烷（3MS）市场竞争状况和电子级三甲基硅烷（3MS）主要企业经营情况，同时对电子级三甲基硅烷（3M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5bfb6277474a" w:history="1">
        <w:r>
          <w:rPr>
            <w:rStyle w:val="Hyperlink"/>
          </w:rPr>
          <w:t>2024-2030年中国电子级三甲基硅烷（3MS）行业现状全面调研及发展趋势报告</w:t>
        </w:r>
      </w:hyperlink>
      <w:r>
        <w:rPr>
          <w:rFonts w:hint="eastAsia"/>
        </w:rPr>
        <w:t>》在多年电子级三甲基硅烷（3MS）行业研究的基础上，结合中国电子级三甲基硅烷（3MS）行业市场的发展现状，通过资深研究团队对电子级三甲基硅烷（3M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5bfb6277474a" w:history="1">
        <w:r>
          <w:rPr>
            <w:rStyle w:val="Hyperlink"/>
          </w:rPr>
          <w:t>2024-2030年中国电子级三甲基硅烷（3MS）行业现状全面调研及发展趋势报告</w:t>
        </w:r>
      </w:hyperlink>
      <w:r>
        <w:rPr>
          <w:rFonts w:hint="eastAsia"/>
        </w:rPr>
        <w:t>》可以帮助投资者准确把握电子级三甲基硅烷（3MS）行业的市场现状，为投资者进行投资作出电子级三甲基硅烷（3MS）行业前景预判，挖掘电子级三甲基硅烷（3MS）行业投资价值，同时提出电子级三甲基硅烷（3M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电子级三甲基硅烷（3MS）市场概述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按照不同产品类型，电子级三甲基硅烷（3MS）主要可以分为如下几个类别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不同产品类型电子级三甲基硅烷（3MS）增长趋势2023年VS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 99.995%</w:t>
      </w:r>
      <w:r>
        <w:rPr>
          <w:rFonts w:hint="eastAsia"/>
        </w:rPr>
        <w:br/>
      </w:r>
      <w:r>
        <w:rPr>
          <w:rFonts w:hint="eastAsia"/>
        </w:rPr>
        <w:t>　　　　1.2.3 纯度&gt;99.995%</w:t>
      </w:r>
      <w:r>
        <w:rPr>
          <w:rFonts w:hint="eastAsia"/>
        </w:rPr>
        <w:br/>
      </w:r>
      <w:r>
        <w:rPr>
          <w:rFonts w:hint="eastAsia"/>
        </w:rPr>
        <w:t>　　1.3 从不同应用，电子级三甲基硅烷（3MS）主要包括如下几个方面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蚀刻硬膜</w:t>
      </w:r>
      <w:r>
        <w:rPr>
          <w:rFonts w:hint="eastAsia"/>
        </w:rPr>
        <w:br/>
      </w:r>
      <w:r>
        <w:rPr>
          <w:rFonts w:hint="eastAsia"/>
        </w:rPr>
        <w:t>　　　　1.3.2 低介电常数势垒</w:t>
      </w:r>
      <w:r>
        <w:rPr>
          <w:rFonts w:hint="eastAsia"/>
        </w:rPr>
        <w:br/>
      </w:r>
      <w:r>
        <w:rPr>
          <w:rFonts w:hint="eastAsia"/>
        </w:rPr>
        <w:t>　　　　1.3.3 低k扩散壁垒</w:t>
      </w:r>
      <w:r>
        <w:rPr>
          <w:rFonts w:hint="eastAsia"/>
        </w:rPr>
        <w:br/>
      </w:r>
      <w:r>
        <w:rPr>
          <w:rFonts w:hint="eastAsia"/>
        </w:rPr>
        <w:t>　　1.4 中国电子级三甲基硅烷（3MS）发展现状及未来趋势（2018-2030年）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中国市场电子级三甲基硅烷（3MS）销售规模及增长率（2018-2023年）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新型冠状病毒肺炎（COVID-19）对电子级三甲基硅烷（3MS）行业影响分析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COVID-19对电子级三甲基硅烷（3MS）行业主要的影响方面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COVID-19对电子级三甲基硅烷（3MS）行业2023年增长评估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COVID-19疫情下，电子级三甲基硅烷（3MS）潜在市场机会、挑战及风险分析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Covid-19影响下，中国市场主要电子级三甲基硅烷（3MS）厂商竞争分析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中国市场主要厂商电子级三甲基硅烷（3MS）销量、收入及市场份额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中国市场主要厂商电子级三甲基硅烷（3MS）收入（2018-2023年）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2023年中国市场主要厂商电子级三甲基硅烷（3MS）收入排名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中国市场主要厂商电子级三甲基硅烷（3MS）价格（2018-2023年）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中国市场主要厂商电子级三甲基硅烷（3MS）产地分布及商业化日期</w:t>
      </w:r>
      <w:r>
        <w:rPr>
          <w:rFonts w:hint="eastAsia"/>
        </w:rPr>
        <w:br/>
      </w:r>
      <w:r>
        <w:rPr>
          <w:rFonts w:hint="eastAsia"/>
        </w:rPr>
        <w:t>　　2.3 电子级三甲基硅烷（3MS）行业集中度、竞争程度分析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电子级三甲基硅烷（3MS）行业集中度分析：中国Top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中国电子级三甲基硅烷（3MS）第一梯队、第二梯队和第三梯队生产商（品牌）及市场份额（2022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主要电子级三甲基硅烷（3MS）企业采访及观点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Covid-19影响：中国主要地区电子级三甲基硅烷（3MS）分析</w:t>
      </w:r>
      <w:r>
        <w:rPr>
          <w:rFonts w:hint="eastAsia"/>
        </w:rPr>
        <w:br/>
      </w:r>
      <w:r>
        <w:rPr>
          <w:rFonts w:hint="eastAsia"/>
        </w:rPr>
        <w:t>　　3.1 中国主要地区电子级三甲基硅烷（3MS）市场规模分析：2022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中国主要地区电子级三甲基硅烷（3MS）销量及市场份额（2018-2023年）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中国主要地区电子级三甲基硅烷（3MS）销量及市场份额预测（2024-2030年）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中国主要地区电子级三甲基硅烷（3MS）销量及市场份额（2018-2023年）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中国主要地区电子级三甲基硅烷（3MS）销量及市场份额预测（2024-2030年）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东北及西北地区电子级三甲基硅烷（3MS）销量、销售规模及增长率（2018-2023年）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中国市场电子级三甲基硅烷（3MS）主要企业概况分析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重点企业（9）基本信息、电子级三甲基硅烷（3MS）生产基地、总部、竞争对手及市场地位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重点企业（9）电子级三甲基硅烷（3MS）销量、收入、价格及毛利率（2018-2023年）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不同产品类型电子级三甲基硅烷（3MS）分析</w:t>
      </w:r>
      <w:r>
        <w:rPr>
          <w:rFonts w:hint="eastAsia"/>
        </w:rPr>
        <w:br/>
      </w:r>
      <w:r>
        <w:rPr>
          <w:rFonts w:hint="eastAsia"/>
        </w:rPr>
        <w:t>　　5.1 中国市场电子级三甲基硅烷（3MS）不同产品类型电子级三甲基硅烷（3MS）销量（2018-2023年）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中国市场电子级三甲基硅烷（3MS）不同产品类型电子级三甲基硅烷（3MS）销量及市场份额（2018-2023年）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中国市场电子级三甲基硅烷（3MS）不同产品类型电子级三甲基硅烷（3MS）销量预测（2024-2030年）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中国市场电子级三甲基硅烷（3MS）不同产品类型电子级三甲基硅烷（3MS）规模（2018-2023年）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中国市场电子级三甲基硅烷（3MS）不同产品类型电子级三甲基硅烷（3MS）规模及市场份额（2018-2023年）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中国市场电子级三甲基硅烷（3MS）不同产品类型电子级三甲基硅烷（3MS）规模预测（2024-2030年）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中国市场不同产品类型电子级三甲基硅烷（3MS）价格走势（2018-2023年）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不同价格区间电子级三甲基硅烷（3MS）市场份额对比（2018-2023年）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Covid-19对电子级三甲基硅烷（3MS）上游原料及下游主要应用的影响分析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电子级三甲基硅烷（3MS）产业链分析</w:t>
      </w:r>
      <w:r>
        <w:rPr>
          <w:rFonts w:hint="eastAsia"/>
        </w:rPr>
        <w:br/>
      </w:r>
      <w:r>
        <w:rPr>
          <w:rFonts w:hint="eastAsia"/>
        </w:rPr>
        <w:t>　　6.2 电子级三甲基硅烷（3MS）产业上游供应分析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中国不同应用电子级三甲基硅烷（3MS）消费量、市场份额及增长率（2018-2023年）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中国不同应用电子级三甲基硅烷（3MS）消费量（2018-2023年）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中国不同应用电子级三甲基硅烷（3MS）消费量预测（2024-2030年）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中国不同应用电子级三甲基硅烷（3MS）规模、市场份额及增长率（2018-2023年）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中国不同应用电子级三甲基硅烷（3MS）规模（2018-2023年）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中国不同应用电子级三甲基硅烷（3MS）规模预测（2024-2030年）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Covid-19对中国本土电子级三甲基硅烷（3MS）产能、产量影响分析</w:t>
      </w:r>
      <w:r>
        <w:rPr>
          <w:rFonts w:hint="eastAsia"/>
        </w:rPr>
        <w:br/>
      </w:r>
      <w:r>
        <w:rPr>
          <w:rFonts w:hint="eastAsia"/>
        </w:rPr>
        <w:t>　　7.1 中国电子级三甲基硅烷（3MS）供需现状及预测（2018-2030年）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中国电子级三甲基硅烷（3MS）产能、产量、产能利用率及发展趋势（2018-2030年）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中国电子级三甲基硅烷（3MS）产量、表观消费量、供给现状及发展趋势（2018-2030年）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中国电子级三甲基硅烷（3MS）产量、市场需求量及发展趋势（2018-2030年）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中国电子级三甲基硅烷（3MS）产值及增长率（2018-2023年）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中国电子级三甲基硅烷（3MS）进出口分析（2018-2023年）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中国电子级三甲基硅烷（3MS）产量、表观消费量、进口量及出口量（2018-2023年）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中国电子级三甲基硅烷（3MS）进口量、进口额（万元）及进口均价（2018-2023年）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中国市场电子级三甲基硅烷（3MS）主要进口来源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中国市场电子级三甲基硅烷（3MS）主要出口目的地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中国本土生产商电子级三甲基硅烷（3MS）产能分析（2018-2023年）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中国本土生产商电子级三甲基硅烷（3MS）产量分析（2018-2023年）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中国本土生产商电子级三甲基硅烷（3MS）产值分析（2018-2023年）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Covid-19对电子级三甲基硅烷（3MS）销售渠道、市场影响因素、机遇及挑战影响分析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国内市场电子级三甲基硅烷（3MS）销售渠道</w:t>
      </w:r>
      <w:r>
        <w:rPr>
          <w:rFonts w:hint="eastAsia"/>
        </w:rPr>
        <w:br/>
      </w:r>
      <w:r>
        <w:rPr>
          <w:rFonts w:hint="eastAsia"/>
        </w:rPr>
        <w:t>　　8.2 电子级三甲基硅烷（3MS）销售/营销策略建议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中国本土电子级三甲基硅烷（3MS）企业SWOT分析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按照不同产品类型，电子级三甲基硅烷（3MS）主要可以分为如下几个类别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不同产品类型电子级三甲基硅烷（3MS）增长趋势2022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从不同应用，电子级三甲基硅烷（3MS）主要包括如下几个方面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不同应用电子级三甲基硅烷（3MS）消费量（吨）增长趋势2023年VS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COVID-19对电子级三甲基硅烷（3MS）行业主要的影响方面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两种情景下，COVID-19对电子级三甲基硅烷（3MS）行业2023年增速评估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COVID-19疫情下，电子级三甲基硅烷（3MS）潜在市场机会、挑战及风险分析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中国市场主要厂商电子级三甲基硅烷（3MS）销量（2018-2023年）（吨）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中国市场主要厂商电子级三甲基硅烷（3MS）销量市场份额（2018-2023年）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中国市场主要厂商电子级三甲基硅烷（3MS）收入（2018-2023年）（万元）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中国市场主要厂商电子级三甲基硅烷（3MS）收入份额（万元）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2023年中国主要生产商电子级三甲基硅烷（3MS）收入排名（万元）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中国市场主要厂商电子级三甲基硅烷（3MS）价格（2018-2023年）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中国市场主要厂商电子级三甲基硅烷（3MS）产地分布及商业化日期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主要电子级三甲基硅烷（3MS）企业采访及观点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中国主要地区电子级三甲基硅烷（3MS）销售规模（万元）：2022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中国主要地区电子级三甲基硅烷（3MS）2018-2023年销量市场份额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中国主要地区电子级三甲基硅烷（3MS）销量份额（2018-2023年）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中国主要地区电子级三甲基硅烷（3MS）销售规模（万元）（2018-2023年）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中国主要地区电子级三甲基硅烷（3MS）销售规模份额（2018-2023年）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中国主要地区电子级三甲基硅烷（3MS）销售规模（万元）（2018-2023年）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中国主要地区电子级三甲基硅烷（3MS）销售规模份额（2018-2023年）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重点企业（9）电子级三甲基硅烷（3MS）销量（吨）、收入（万元）、价格及毛利率（2018-2023年）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重点企业（9）电子级三甲基硅烷（3MS）产品规格、参数及市场应用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中国市场不同产品类型电子级三甲基硅烷（3MS）销量市场份额（2018-2023年）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中国市场不同产品类型电子级三甲基硅烷（3MS）销量预测（2024-2030年）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中国市场不同产品类型电子级三甲基硅烷（3MS）销量市场份额预测（2024-2030年）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中国市场不同产品类型电子级三甲基硅烷（3MS）规模（2018-2023年）（万元）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中国市场不同产品类型电子级三甲基硅烷（3MS）规模市场份额（2018-2023年）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中国市场不同产品类型电子级三甲基硅烷（3MS）规模预测（2024-2030年）（万元）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中国市场不同产品类型电子级三甲基硅烷（3MS）规模市场份额预测（2024-2030年）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中国市场不同产品类型电子级三甲基硅烷（3MS）价格走势（2018-2023年）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中国市场不同价格区间电子级三甲基硅烷（3MS）市场份额对比（2018-2023年）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电子级三甲基硅烷（3MS）上游原料供应商及联系方式列表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中国市场不同应用电子级三甲基硅烷（3MS）销量（2018-2023年）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中国市场不同应用电子级三甲基硅烷（3MS）销量份额（2018-2023年）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中国市场不同应用电子级三甲基硅烷（3MS）销量预测（2024-2030年）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中国市场不同应用电子级三甲基硅烷（3MS）销量市场份额（2018-2023年）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中国市场不同应用电子级三甲基硅烷（3MS）规模（2018-2023年）（万元）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中国市场不同应用电子级三甲基硅烷（3MS）规模份额（2018-2023年）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中国市场不同应用电子级三甲基硅烷（3MS）规模预测（2024-2030年）（万元）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中国市场不同应用电子级三甲基硅烷（3MS）规模市场份额（2018-2023年）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中国电子级三甲基硅烷（3MS）产量、表观消费量、进口量及出口量（2018-2023年）（吨）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中国电子级三甲基硅烷（3MS）产量、表观消费量、进口量及出口量预测（2024-2030年）（吨）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表92 中国电子级三甲基硅烷（3MS）进口量（吨）、进口额（万元）及进口均价（2018-2023年）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中国电子级三甲基硅烷（3MS）进口量（吨）、进口额（万元）及进口均价（2018-2023年）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中国市场电子级三甲基硅烷（3MS）主要进口来源</w:t>
      </w:r>
      <w:r>
        <w:rPr>
          <w:rFonts w:hint="eastAsia"/>
        </w:rPr>
        <w:br/>
      </w:r>
      <w:r>
        <w:rPr>
          <w:rFonts w:hint="eastAsia"/>
        </w:rPr>
        <w:t>　　表95 中国市场电子级三甲基硅烷（3MS）主要出口目的地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中国本主要土生产商电子级三甲基硅烷（3MS）产能（2018-2023年）（吨）</w:t>
      </w:r>
      <w:r>
        <w:rPr>
          <w:rFonts w:hint="eastAsia"/>
        </w:rPr>
        <w:br/>
      </w:r>
      <w:r>
        <w:rPr>
          <w:rFonts w:hint="eastAsia"/>
        </w:rPr>
        <w:t>　　表97 中国本土主要生产商电子级三甲基硅烷（3MS）产能份额（2018-2023年）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中国本土主要生产商电子级三甲基硅烷（3MS）产量（2018-2023年）（吨）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中国本土主要生产商电子级三甲基硅烷（3MS）产量份额（2018-2023年）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中国本土主要生产商电子级三甲基硅烷（3MS）产值（2018-2023年）（万元）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中国本土主要生产商电子级三甲基硅烷（3MS）产值份额（2018-2023年）</w:t>
      </w:r>
      <w:r>
        <w:rPr>
          <w:rFonts w:hint="eastAsia"/>
        </w:rPr>
        <w:br/>
      </w:r>
      <w:r>
        <w:rPr>
          <w:rFonts w:hint="eastAsia"/>
        </w:rPr>
        <w:t>　　表102 国内当前及未来电子级三甲基硅烷（3MS）主要销售模式及销售渠道趋势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电子级三甲基硅烷（3MS）产品市场定位及目标消费者分析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电子级三甲基硅烷（3MS）产品图片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中国不同产品类型电子级三甲基硅烷（3MS）产量市场份额2023年&amp;</w:t>
      </w:r>
      <w:r>
        <w:rPr>
          <w:rFonts w:hint="eastAsia"/>
        </w:rPr>
        <w:br/>
      </w:r>
      <w:r>
        <w:rPr>
          <w:rFonts w:hint="eastAsia"/>
        </w:rPr>
        <w:t>　　图3 纯度 99.995%产品图片</w:t>
      </w:r>
      <w:r>
        <w:rPr>
          <w:rFonts w:hint="eastAsia"/>
        </w:rPr>
        <w:br/>
      </w:r>
      <w:r>
        <w:rPr>
          <w:rFonts w:hint="eastAsia"/>
        </w:rPr>
        <w:t>　　图4 纯度&gt;99.995%产品图片</w:t>
      </w:r>
      <w:r>
        <w:rPr>
          <w:rFonts w:hint="eastAsia"/>
        </w:rPr>
        <w:br/>
      </w:r>
      <w:r>
        <w:rPr>
          <w:rFonts w:hint="eastAsia"/>
        </w:rPr>
        <w:t>　　图5 中国不同应用电子级三甲基硅烷（3MS）消费量市场份额2023年Vs</w:t>
      </w:r>
      <w:r>
        <w:rPr>
          <w:rFonts w:hint="eastAsia"/>
        </w:rPr>
        <w:br/>
      </w:r>
      <w:r>
        <w:rPr>
          <w:rFonts w:hint="eastAsia"/>
        </w:rPr>
        <w:t>　　图6 蚀刻硬膜产品图片</w:t>
      </w:r>
      <w:r>
        <w:rPr>
          <w:rFonts w:hint="eastAsia"/>
        </w:rPr>
        <w:br/>
      </w:r>
      <w:r>
        <w:rPr>
          <w:rFonts w:hint="eastAsia"/>
        </w:rPr>
        <w:t>　　图7 低介电常数势垒产品图片</w:t>
      </w:r>
      <w:r>
        <w:rPr>
          <w:rFonts w:hint="eastAsia"/>
        </w:rPr>
        <w:br/>
      </w:r>
      <w:r>
        <w:rPr>
          <w:rFonts w:hint="eastAsia"/>
        </w:rPr>
        <w:t>　　图8 低k扩散壁垒产品图片</w:t>
      </w:r>
      <w:r>
        <w:rPr>
          <w:rFonts w:hint="eastAsia"/>
        </w:rPr>
        <w:br/>
      </w:r>
      <w:r>
        <w:rPr>
          <w:rFonts w:hint="eastAsia"/>
        </w:rPr>
        <w:t>　　图9 中国市场电子级三甲基硅烷（3MS）销量及增长率（2018-2023年）（吨）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中国市场电子级三甲基硅烷（3MS）销售规模及增长率（2018-2023年）（万元）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中国市场主要厂商电子级三甲基硅烷（3MS）销量市场份额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中国市场主要厂商2023年电子级三甲基硅烷（3MS）收入市场份额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2023年中国市场前五及前十大厂商电子级三甲基硅烷（3MS）市场份额</w:t>
      </w:r>
      <w:r>
        <w:rPr>
          <w:rFonts w:hint="eastAsia"/>
        </w:rPr>
        <w:br/>
      </w:r>
      <w:r>
        <w:rPr>
          <w:rFonts w:hint="eastAsia"/>
        </w:rPr>
        <w:t>　　图14 中国市场电子级三甲基硅烷（3MS）第一梯队、第二梯队和第三梯队厂商（品牌）及市场份额（2022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中国主要地区电子级三甲基硅烷（3MS）销量市场份额（2022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中国主要地区电子级三甲基硅烷（3MS）销售规模份额（2022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东北及西北地区电子级三甲基硅烷（3MS）销量及增长率（2018-2023年）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电子级三甲基硅烷（3MS）产业链图</w:t>
      </w:r>
      <w:r>
        <w:rPr>
          <w:rFonts w:hint="eastAsia"/>
        </w:rPr>
        <w:br/>
      </w:r>
      <w:r>
        <w:rPr>
          <w:rFonts w:hint="eastAsia"/>
        </w:rPr>
        <w:t>　　图30 中国电子级三甲基硅烷（3MS）产能、产量、产能利用率及发展趋势（2018-2030年）（吨）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中国电子级三甲基硅烷（3MS）产量、表观消费量及发展趋势（2018-2030年）（吨）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中国电子级三甲基硅烷（3MS）产量、市场需求量及发展趋势（2018-2030年）（吨）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中国电子级三甲基硅烷（3MS）产值及增长率（2018-2023年）（万元）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中国本土电子级三甲基硅烷（3MS）企业SWOT分析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5bfb6277474a" w:history="1">
        <w:r>
          <w:rPr>
            <w:rStyle w:val="Hyperlink"/>
          </w:rPr>
          <w:t>2024-2030年中国电子级三甲基硅烷（3MS）行业现状全面调研及发展趋势报告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25bfb6277474a" w:history="1">
        <w:r>
          <w:rPr>
            <w:rStyle w:val="Hyperlink"/>
          </w:rPr>
          <w:t>https://www.20087.com/8/60/DianZiJiSanJiaJiGuiWan-3MS-XianZhuangYuFaZhanQuShi.html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1f1ed9a7b4bae" w:history="1">
      <w:r>
        <w:rPr>
          <w:rStyle w:val="Hyperlink"/>
        </w:rPr>
        <w:t>2024-2030年中国电子级三甲基硅烷（3MS）行业现状全面调研及发展趋势报告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ZiJiSanJiaJiGuiWan-3MS-XianZhuangYuFaZhanQuShi.html" TargetMode="External" Id="R9f625bfb627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ZiJiSanJiaJiGuiWan-3MS-XianZhuangYuFaZhanQuShi.html" TargetMode="External" Id="Rd851f1ed9a7b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2023-10-26T07:02:00Z</dcterms:created>
  <dcterms:modified xsi:type="dcterms:W3CDTF">2023-10-26T08:02:00Z</dcterms:modified>
  <dc:subject>2024-2030年中国电子级三甲基硅烷（3MS）行业现状全面调研及发展趋势报告</dc:subject>
  <dc:title>2024-2030年中国电子级三甲基硅烷（3MS）行业现状全面调研及发展趋势报告</dc:title>
  <cp:keywords>2024-2030年中国电子级三甲基硅烷（3MS）行业现状全面调研及发展趋势报告</cp:keywords>
  <dc:description>2024-2030年中国电子级三甲基硅烷（3MS）行业现状全面调研及发展趋势报告</dc:description>
</cp:coreProperties>
</file>