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108a49e554e17" w:history="1">
              <w:r>
                <w:rPr>
                  <w:rStyle w:val="Hyperlink"/>
                </w:rPr>
                <w:t>2023-2029年中国合成液压油市场调查研究与前景趋势报告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108a49e554e17" w:history="1">
              <w:r>
                <w:rPr>
                  <w:rStyle w:val="Hyperlink"/>
                </w:rPr>
                <w:t>2023-2029年中国合成液压油市场调查研究与前景趋势报告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108a49e554e17" w:history="1">
                <w:r>
                  <w:rPr>
                    <w:rStyle w:val="Hyperlink"/>
                  </w:rPr>
                  <w:t>https://www.20087.com/9/50/HeChengYeYaYouShiChangQianJingFenXi.html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液压油是一种高性能润滑油，因其优异的热稳定性和氧化稳定性而在工业应用中得到广泛应用。近年来，随着机械设备向更高效、更紧凑的方向发展，对液压油的要求也越来越高。目前市场上的合成液压油不仅在润滑性能上有所提升，而且在环保性和生物降解性方面也有所改进。此外，随着对设备维护成本控制的需求增加，合成液压油的使用寿命和更换周期也成为产品开发的重点。</w:t>
      </w:r>
      <w:r>
        <w:rPr>
          <w:rFonts w:hint="eastAsia"/>
        </w:rPr>
        <w:br/>
      </w:r>
      <w:r>
        <w:rPr>
          <w:rFonts w:hint="eastAsia"/>
        </w:rPr>
        <w:t>　　未来，合成液压油将朝着更加高效和环保的方向发展。一方面，随着对节能减排要求的提高，合成液压油将更加注重提高设备的能效，减少能源消耗。另一方面，随着可持续发展的重要性日益凸显，合成液压油将采用更多生物基或可降解材料，以减少对环境的影响。此外，随着智能监控技术的应用，合成液压油将能够更好地适应智能化设备的需求，提供实时性能监测和维护建议，以提高设备的整体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108a49e554e17" w:history="1">
        <w:r>
          <w:rPr>
            <w:rStyle w:val="Hyperlink"/>
          </w:rPr>
          <w:t>2023-2029年中国合成液压油市场调查研究与前景趋势报告</w:t>
        </w:r>
      </w:hyperlink>
      <w:r>
        <w:rPr>
          <w:rFonts w:hint="eastAsia"/>
        </w:rPr>
        <w:t>》基于详实数据，从市场规模、需求变化及价格动态等维度，全面解析了合成液压油行业的现状与发展趋势，并对合成液压油产业链各环节进行了系统性探讨。报告科学预测了合成液压油行业未来发展方向，重点分析了合成液压油技术现状及创新路径，同时聚焦合成液压油重点企业的经营表现，评估了市场竞争格局、品牌影响力及市场集中度。通过对细分市场的深入研究及SWOT分析，报告揭示了合成液压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合成液压油行业界定及应用领域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合成液压油行业定义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合成液压油主要应用领域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2022-2023年全球合成液压油行业市场调研分析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全球合成液压油行业经济环境分析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全球合成液压油市场总体情况分析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一、全球合成液压油行业的发展特点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二、全球合成液压油市场结构</w:t>
      </w:r>
      <w:r>
        <w:rPr>
          <w:rFonts w:hint="eastAsia"/>
        </w:rPr>
        <w:br/>
      </w:r>
      <w:r>
        <w:rPr>
          <w:rFonts w:hint="eastAsia"/>
        </w:rPr>
        <w:t>　　　　三、全球合成液压油行业竞争格局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全球主要国家（地区）合成液压油市场分析</w:t>
      </w:r>
      <w:r>
        <w:rPr>
          <w:rFonts w:hint="eastAsia"/>
        </w:rPr>
        <w:br/>
      </w:r>
      <w:r>
        <w:rPr>
          <w:rFonts w:hint="eastAsia"/>
        </w:rPr>
        <w:t>　　第四节 2023-2029年全球合成液压油行业发展趋势预测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合成液压油行业发展环境分析</w:t>
      </w:r>
      <w:r>
        <w:rPr>
          <w:rFonts w:hint="eastAsia"/>
        </w:rPr>
        <w:br/>
      </w:r>
      <w:r>
        <w:rPr>
          <w:rFonts w:hint="eastAsia"/>
        </w:rPr>
        <w:t>　　第一节 合成液压油行业环境分析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合成液压油行业相关政策、法规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中国合成液压油行业供给、需求分析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2023年中国合成液压油市场现状</w:t>
      </w:r>
      <w:r>
        <w:rPr>
          <w:rFonts w:hint="eastAsia"/>
        </w:rPr>
        <w:br/>
      </w:r>
      <w:r>
        <w:rPr>
          <w:rFonts w:hint="eastAsia"/>
        </w:rPr>
        <w:t>　　第二节 中国合成液压油行业产量情况分析及预测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一、合成液压油总体产能规模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、2018-2023年中国合成液压油产量统计</w:t>
      </w:r>
      <w:r>
        <w:rPr>
          <w:rFonts w:hint="eastAsia"/>
        </w:rPr>
        <w:br/>
      </w:r>
      <w:r>
        <w:rPr>
          <w:rFonts w:hint="eastAsia"/>
        </w:rPr>
        <w:t>　　　　三、合成液压油生产区域分布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四、2023-2029年中国合成液压油产量预测</w:t>
      </w:r>
      <w:r>
        <w:rPr>
          <w:rFonts w:hint="eastAsia"/>
        </w:rPr>
        <w:br/>
      </w:r>
      <w:r>
        <w:rPr>
          <w:rFonts w:hint="eastAsia"/>
        </w:rPr>
        <w:t>　　第三节 中国合成液压油市场需求分析及预测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一、中国合成液压油市场需求特点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二、2018-2023年中国合成液压油市场需求统计</w:t>
      </w:r>
      <w:r>
        <w:rPr>
          <w:rFonts w:hint="eastAsia"/>
        </w:rPr>
        <w:br/>
      </w:r>
      <w:r>
        <w:rPr>
          <w:rFonts w:hint="eastAsia"/>
        </w:rPr>
        <w:t>　　　　三、合成液压油市场饱和度</w:t>
      </w:r>
      <w:r>
        <w:rPr>
          <w:rFonts w:hint="eastAsia"/>
        </w:rPr>
        <w:br/>
      </w:r>
      <w:r>
        <w:rPr>
          <w:rFonts w:hint="eastAsia"/>
        </w:rPr>
        <w:t>　　　　四、影响合成液压油市场需求的因素</w:t>
      </w:r>
      <w:r>
        <w:rPr>
          <w:rFonts w:hint="eastAsia"/>
        </w:rPr>
        <w:br/>
      </w:r>
      <w:r>
        <w:rPr>
          <w:rFonts w:hint="eastAsia"/>
        </w:rPr>
        <w:t>　　　　五、合成液压油市场潜力分析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六、2023-2029年中国合成液压油市场需求预测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中国合成液压油行业进出口分析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一、2018-2023年合成液压油进口量及增速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三、2023-2029年合成液压油进口量及增速预测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一、2018-2023年合成液压油出口量及增速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三、2023-2029年合成液压油出口量及增速预测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中国合成液压油行业重点地区调研分析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一、中国合成液压油行业区域市场分布情况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二、**地区合成液压油行业市场需求规模情况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三、**地区合成液压油行业市场需求规模情况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四、**地区合成液压油行业市场需求规模情况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五、**地区合成液压油行业市场需求规模情况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六、**地区合成液压油行业市场需求规模情况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中国合成液压油细分行业调研</w:t>
      </w:r>
      <w:r>
        <w:rPr>
          <w:rFonts w:hint="eastAsia"/>
        </w:rPr>
        <w:br/>
      </w:r>
      <w:r>
        <w:rPr>
          <w:rFonts w:hint="eastAsia"/>
        </w:rPr>
        <w:t>　　第一节 主要合成液压油细分行业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合成液压油行业重点企业发展调研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中国合成液压油企业营销及发展建议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合成液压油企业营销策略分析及建议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合成液压油企业营销策略分析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一、合成液压油企业营销策略</w:t>
      </w:r>
      <w:r>
        <w:rPr>
          <w:rFonts w:hint="eastAsia"/>
        </w:rPr>
        <w:br/>
      </w:r>
      <w:r>
        <w:rPr>
          <w:rFonts w:hint="eastAsia"/>
        </w:rPr>
        <w:t>　　　　二、合成液压油企业经验借鉴</w:t>
      </w:r>
      <w:r>
        <w:rPr>
          <w:rFonts w:hint="eastAsia"/>
        </w:rPr>
        <w:br/>
      </w:r>
      <w:r>
        <w:rPr>
          <w:rFonts w:hint="eastAsia"/>
        </w:rPr>
        <w:t>　　第三节 合成液压油企业营销模式演化与创新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合成液压油企业经营发展分析及建议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一、合成液压油企业存在的问题</w:t>
      </w:r>
      <w:r>
        <w:rPr>
          <w:rFonts w:hint="eastAsia"/>
        </w:rPr>
        <w:br/>
      </w:r>
      <w:r>
        <w:rPr>
          <w:rFonts w:hint="eastAsia"/>
        </w:rPr>
        <w:t>　　　　二、合成液压油企业应对的策略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合成液压油行业发展趋势及投资风险预警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2023年合成液压油市场前景分析</w:t>
      </w:r>
      <w:r>
        <w:rPr>
          <w:rFonts w:hint="eastAsia"/>
        </w:rPr>
        <w:br/>
      </w:r>
      <w:r>
        <w:rPr>
          <w:rFonts w:hint="eastAsia"/>
        </w:rPr>
        <w:t>　　第二节 2023年合成液压油行业发展趋势预测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影响合成液压油行业发展的主要因素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一、2023年影响合成液压油行业运行的有利因素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二、2023年影响合成液压油行业运行的稳定因素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三、2023年影响合成液压油行业运行的不利因素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四、2023年我国合成液压油行业发展面临的挑战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五、2023年我国合成液压油行业发展面临的机遇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专家对合成液压油行业投资风险预警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一、2023-2029年合成液压油行业市场风险及控制策略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二、2023-2029年合成液压油行业政策风险及控制策略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三、2023-2029年合成液压油行业经营风险及控制策略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四、2023-2029年合成液压油同业竞争风险及控制策略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五、2023-2029年合成液压油行业其他风险及控制策略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合成液压油行业投资战略研究</w:t>
      </w:r>
      <w:r>
        <w:rPr>
          <w:rFonts w:hint="eastAsia"/>
        </w:rPr>
        <w:br/>
      </w:r>
      <w:r>
        <w:rPr>
          <w:rFonts w:hint="eastAsia"/>
        </w:rPr>
        <w:t>　　第一节 合成液压油行业发展战略研究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对我国合成液压油品牌的战略思考</w:t>
      </w:r>
      <w:r>
        <w:rPr>
          <w:rFonts w:hint="eastAsia"/>
        </w:rPr>
        <w:br/>
      </w:r>
      <w:r>
        <w:rPr>
          <w:rFonts w:hint="eastAsia"/>
        </w:rPr>
        <w:t>　　　　一、合成液压油品牌的重要性</w:t>
      </w:r>
      <w:r>
        <w:rPr>
          <w:rFonts w:hint="eastAsia"/>
        </w:rPr>
        <w:br/>
      </w:r>
      <w:r>
        <w:rPr>
          <w:rFonts w:hint="eastAsia"/>
        </w:rPr>
        <w:t>　　　　二、合成液压油实施品牌战略的意义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三、合成液压油企业品牌的现状分析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四、我国合成液压油企业的品牌战略</w:t>
      </w:r>
      <w:r>
        <w:rPr>
          <w:rFonts w:hint="eastAsia"/>
        </w:rPr>
        <w:br/>
      </w:r>
      <w:r>
        <w:rPr>
          <w:rFonts w:hint="eastAsia"/>
        </w:rPr>
        <w:t>　　　　五、合成液压油品牌战略管理的策略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合成液压油经营策略分析</w:t>
      </w:r>
      <w:r>
        <w:rPr>
          <w:rFonts w:hint="eastAsia"/>
        </w:rPr>
        <w:br/>
      </w:r>
      <w:r>
        <w:rPr>
          <w:rFonts w:hint="eastAsia"/>
        </w:rPr>
        <w:t>　　　　一、合成液压油市场细分策略</w:t>
      </w:r>
      <w:r>
        <w:rPr>
          <w:rFonts w:hint="eastAsia"/>
        </w:rPr>
        <w:br/>
      </w:r>
      <w:r>
        <w:rPr>
          <w:rFonts w:hint="eastAsia"/>
        </w:rPr>
        <w:t>　　　　二、合成液压油市场创新策略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四、合成液压油新产品差异化战略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中智.林.：合成液压油行业投资战略研究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一、2023-2029年合成液压油行业投资战略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合成液压油行业类别</w:t>
      </w:r>
      <w:r>
        <w:rPr>
          <w:rFonts w:hint="eastAsia"/>
        </w:rPr>
        <w:br/>
      </w:r>
      <w:r>
        <w:rPr>
          <w:rFonts w:hint="eastAsia"/>
        </w:rPr>
        <w:t>　　图表 合成液压油行业产业链调研</w:t>
      </w:r>
      <w:r>
        <w:rPr>
          <w:rFonts w:hint="eastAsia"/>
        </w:rPr>
        <w:br/>
      </w:r>
      <w:r>
        <w:rPr>
          <w:rFonts w:hint="eastAsia"/>
        </w:rPr>
        <w:t>　　图表 合成液压油行业现状</w:t>
      </w:r>
      <w:r>
        <w:rPr>
          <w:rFonts w:hint="eastAsia"/>
        </w:rPr>
        <w:br/>
      </w:r>
      <w:r>
        <w:rPr>
          <w:rFonts w:hint="eastAsia"/>
        </w:rPr>
        <w:t>　　图表 合成液压油行业标准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2018-2023年中国合成液压油行业市场规模</w:t>
      </w:r>
      <w:r>
        <w:rPr>
          <w:rFonts w:hint="eastAsia"/>
        </w:rPr>
        <w:br/>
      </w:r>
      <w:r>
        <w:rPr>
          <w:rFonts w:hint="eastAsia"/>
        </w:rPr>
        <w:t>　　图表 2023年中国合成液压油行业产能</w:t>
      </w:r>
      <w:r>
        <w:rPr>
          <w:rFonts w:hint="eastAsia"/>
        </w:rPr>
        <w:br/>
      </w:r>
      <w:r>
        <w:rPr>
          <w:rFonts w:hint="eastAsia"/>
        </w:rPr>
        <w:t>　　图表 2018-2023年中国合成液压油行业产量统计</w:t>
      </w:r>
      <w:r>
        <w:rPr>
          <w:rFonts w:hint="eastAsia"/>
        </w:rPr>
        <w:br/>
      </w:r>
      <w:r>
        <w:rPr>
          <w:rFonts w:hint="eastAsia"/>
        </w:rPr>
        <w:t>　　图表 合成液压油行业动态</w:t>
      </w:r>
      <w:r>
        <w:rPr>
          <w:rFonts w:hint="eastAsia"/>
        </w:rPr>
        <w:br/>
      </w:r>
      <w:r>
        <w:rPr>
          <w:rFonts w:hint="eastAsia"/>
        </w:rPr>
        <w:t>　　图表 2018-2023年中国合成液压油市场需求量</w:t>
      </w:r>
      <w:r>
        <w:rPr>
          <w:rFonts w:hint="eastAsia"/>
        </w:rPr>
        <w:br/>
      </w:r>
      <w:r>
        <w:rPr>
          <w:rFonts w:hint="eastAsia"/>
        </w:rPr>
        <w:t>　　图表 2023年中国合成液压油行业需求区域调研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2018-2023年中国合成液压油行情</w:t>
      </w:r>
      <w:r>
        <w:rPr>
          <w:rFonts w:hint="eastAsia"/>
        </w:rPr>
        <w:br/>
      </w:r>
      <w:r>
        <w:rPr>
          <w:rFonts w:hint="eastAsia"/>
        </w:rPr>
        <w:t>　　图表 2018-2023年中国合成液压油价格走势图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2018-2023年中国合成液压油行业销售收入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2018-2023年中国合成液压油行业盈利情况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2018-2023年中国合成液压油行业利润总额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2018-2023年中国合成液压油进口统计</w:t>
      </w:r>
      <w:r>
        <w:rPr>
          <w:rFonts w:hint="eastAsia"/>
        </w:rPr>
        <w:br/>
      </w:r>
      <w:r>
        <w:rPr>
          <w:rFonts w:hint="eastAsia"/>
        </w:rPr>
        <w:t>　　图表 2018-2023年中国合成液压油出口统计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2018-2023年中国合成液压油行业企业数量统计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**地区合成液压油市场规模</w:t>
      </w:r>
      <w:r>
        <w:rPr>
          <w:rFonts w:hint="eastAsia"/>
        </w:rPr>
        <w:br/>
      </w:r>
      <w:r>
        <w:rPr>
          <w:rFonts w:hint="eastAsia"/>
        </w:rPr>
        <w:t>　　图表 **地区合成液压油行业市场需求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**地区合成液压油市场调研</w:t>
      </w:r>
      <w:r>
        <w:rPr>
          <w:rFonts w:hint="eastAsia"/>
        </w:rPr>
        <w:br/>
      </w:r>
      <w:r>
        <w:rPr>
          <w:rFonts w:hint="eastAsia"/>
        </w:rPr>
        <w:t>　　图表 **地区合成液压油行业市场需求分析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**地区合成液压油市场规模</w:t>
      </w:r>
      <w:r>
        <w:rPr>
          <w:rFonts w:hint="eastAsia"/>
        </w:rPr>
        <w:br/>
      </w:r>
      <w:r>
        <w:rPr>
          <w:rFonts w:hint="eastAsia"/>
        </w:rPr>
        <w:t>　　图表 **地区合成液压油行业市场需求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**地区合成液压油市场调研</w:t>
      </w:r>
      <w:r>
        <w:rPr>
          <w:rFonts w:hint="eastAsia"/>
        </w:rPr>
        <w:br/>
      </w:r>
      <w:r>
        <w:rPr>
          <w:rFonts w:hint="eastAsia"/>
        </w:rPr>
        <w:t>　　图表 **地区合成液压油行业市场需求分析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合成液压油行业竞争对手分析</w:t>
      </w:r>
      <w:r>
        <w:rPr>
          <w:rFonts w:hint="eastAsia"/>
        </w:rPr>
        <w:br/>
      </w:r>
      <w:r>
        <w:rPr>
          <w:rFonts w:hint="eastAsia"/>
        </w:rPr>
        <w:t>　　图表 合成液压油重点企业（一）基本信息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合成液压油重点企业（一）经营情况分析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合成液压油重点企业（一）主要经济指标情况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合成液压油重点企业（二）经营情况分析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合成液压油重点企业（二）主要经济指标情况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合成液压油重点企业（三）经营情况分析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合成液压油重点企业（三）主要经济指标情况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合成液压油重点企业（三）成长能力情况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2023-2029年中国合成液压油行业产能预测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2023-2029年中国合成液压油行业产量预测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2023-2029年中国合成液压油市场需求预测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2023-2029年中国合成液压油行业市场规模预测</w:t>
      </w:r>
      <w:r>
        <w:rPr>
          <w:rFonts w:hint="eastAsia"/>
        </w:rPr>
        <w:br/>
      </w:r>
      <w:r>
        <w:rPr>
          <w:rFonts w:hint="eastAsia"/>
        </w:rPr>
        <w:t>　　图表 合成液压油行业准入条件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2023-2029年中国合成液压油市场前景</w:t>
      </w:r>
      <w:r>
        <w:rPr>
          <w:rFonts w:hint="eastAsia"/>
        </w:rPr>
        <w:br/>
      </w:r>
      <w:r>
        <w:rPr>
          <w:rFonts w:hint="eastAsia"/>
        </w:rPr>
        <w:t>　　图表 2023-2029年中国合成液压油行业信息化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2023-2029年中国合成液压油行业风险分析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2023-2029年中国合成液压油行业发展趋势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108a49e554e17" w:history="1">
        <w:r>
          <w:rPr>
            <w:rStyle w:val="Hyperlink"/>
          </w:rPr>
          <w:t>2023-2029年中国合成液压油市场调查研究与前景趋势报告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108a49e554e17" w:history="1">
        <w:r>
          <w:rPr>
            <w:rStyle w:val="Hyperlink"/>
          </w:rPr>
          <w:t>https://www.20087.com/9/50/HeChengYeYaYouShiChangQianJingFenXi.html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热点：液压油种类、合成液压油的()性能低于矿物基液压油、美孚Shc系列液压油、合成液压油的特点、什么是无渍液压油、合成液压油会明显腐蚀的材料是?、抗磨液压油和导轨油、合成液压油的一个重要特性是( )、油压机液压油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2f061a681450e" w:history="1">
      <w:r>
        <w:rPr>
          <w:rStyle w:val="Hyperlink"/>
        </w:rPr>
        <w:t>2023-2029年中国合成液压油市场调查研究与前景趋势报告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eChengYeYaYouShiChangQianJingFenXi.html" TargetMode="External" Id="Rfe1108a49e55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eChengYeYaYouShiChangQianJingFenXi.html" TargetMode="External" Id="Ra302f061a681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2023-05-28T07:33:00Z</dcterms:created>
  <dcterms:modified xsi:type="dcterms:W3CDTF">2023-05-28T08:33:00Z</dcterms:modified>
  <dc:subject>2023-2029年中国合成液压油市场调查研究与前景趋势报告</dc:subject>
  <dc:title>2023-2029年中国合成液压油市场调查研究与前景趋势报告</dc:title>
  <cp:keywords>2023-2029年中国合成液压油市场调查研究与前景趋势报告</cp:keywords>
  <dc:description>2023-2029年中国合成液压油市场调查研究与前景趋势报告</dc:description>
</cp:coreProperties>
</file>