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df9c8107c44d4" w:history="1">
              <w:r>
                <w:rPr>
                  <w:rStyle w:val="Hyperlink"/>
                </w:rPr>
                <w:t>2026-2032年中国灌封胶行业研究与前景趋势分析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df9c8107c44d4" w:history="1">
              <w:r>
                <w:rPr>
                  <w:rStyle w:val="Hyperlink"/>
                </w:rPr>
                <w:t>2026-2032年中国灌封胶行业研究与前景趋势分析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df9c8107c44d4" w:history="1">
                <w:r>
                  <w:rPr>
                    <w:rStyle w:val="Hyperlink"/>
                  </w:rPr>
                  <w:t>https://www.20087.com/7/57/GuanFengJiaoDeQianJingQuShi.html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封胶作为电子元器件封装的关键材料，对提高产品可靠性和延长使用寿命至关重要。近年来，随着电子产品向小型化、高性能化发展，对灌封胶的电气绝缘性、热稳定性、光学透明度等性能指标提出了更高要求。目前，新型有机硅树脂和环氧树脂的开发，结合纳米填料的使用，显著增强了灌封胶的综合性能。同时，环保型灌封胶，如水性配方和生物基材料，逐渐受到市场关注，以减少有害物质的排放。</w:t>
      </w:r>
      <w:r>
        <w:rPr>
          <w:rFonts w:hint="eastAsia"/>
        </w:rPr>
        <w:br/>
      </w:r>
      <w:r>
        <w:rPr>
          <w:rFonts w:hint="eastAsia"/>
        </w:rPr>
        <w:t>　　未来，灌封胶将更加注重功能性材料的开发和环保性能的提升。功能性材料的开发旨在满足特定应用需求，如导热灌封胶、导电灌封胶等，以优化电子设备的散热和电磁屏蔽性能。环保性能的提升则体现在减少VOC（挥发性有机化合物）的释放，以及提高材料的生物降解性和循环利用性。此外，智能灌封胶，如自修复材料和形状记忆材料，将成为研究热点，为电子封装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df9c8107c44d4" w:history="1">
        <w:r>
          <w:rPr>
            <w:rStyle w:val="Hyperlink"/>
          </w:rPr>
          <w:t>2026-2032年中国灌封胶行业研究与前景趋势分析</w:t>
        </w:r>
      </w:hyperlink>
      <w:r>
        <w:rPr>
          <w:rFonts w:hint="eastAsia"/>
        </w:rPr>
        <w:t>》基于国家统计局及相关协会的详实数据，系统分析了灌封胶行业的市场规模、重点企业表现、产业链结构、竞争格局及价格动态。报告内容严谨、数据详实，结合丰富图表，全面呈现灌封胶行业现状与未来发展趋势。通过对灌封胶技术现状、SWOT分析及市场前景的解读，报告为灌封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灌封胶行业界定</w:t>
      </w:r>
      <w:r>
        <w:rPr>
          <w:rFonts w:hint="eastAsia"/>
        </w:rPr>
        <w:br/>
      </w:r>
      <w:r>
        <w:rPr>
          <w:rFonts w:hint="eastAsia"/>
        </w:rPr>
        <w:t>　　第一节 灌封胶行业定义</w:t>
      </w:r>
      <w:r>
        <w:rPr>
          <w:rFonts w:hint="eastAsia"/>
        </w:rPr>
        <w:br/>
      </w:r>
      <w:r>
        <w:rPr>
          <w:rFonts w:hint="eastAsia"/>
        </w:rPr>
        <w:t>　　第二节 灌封胶行业特点分析</w:t>
      </w:r>
      <w:r>
        <w:rPr>
          <w:rFonts w:hint="eastAsia"/>
        </w:rPr>
        <w:br/>
      </w:r>
      <w:r>
        <w:rPr>
          <w:rFonts w:hint="eastAsia"/>
        </w:rPr>
        <w:t>　　第三节 灌封胶产业链分析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2026年全球灌封胶行业市场运行形势分析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2026年全球灌封胶行业发展概况</w:t>
      </w:r>
      <w:r>
        <w:rPr>
          <w:rFonts w:hint="eastAsia"/>
        </w:rPr>
        <w:br/>
      </w:r>
      <w:r>
        <w:rPr>
          <w:rFonts w:hint="eastAsia"/>
        </w:rPr>
        <w:t>　　第二节 全球灌封胶行业发展走势</w:t>
      </w:r>
      <w:r>
        <w:rPr>
          <w:rFonts w:hint="eastAsia"/>
        </w:rPr>
        <w:br/>
      </w:r>
      <w:r>
        <w:rPr>
          <w:rFonts w:hint="eastAsia"/>
        </w:rPr>
        <w:t>　　　　二、全球灌封胶行业市场分布情况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三、全球灌封胶行业发展趋势分析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全球灌封胶行业重点国家和区域分析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2025-2026年中国灌封胶行业发展环境分析</w:t>
      </w:r>
      <w:r>
        <w:rPr>
          <w:rFonts w:hint="eastAsia"/>
        </w:rPr>
        <w:br/>
      </w:r>
      <w:r>
        <w:rPr>
          <w:rFonts w:hint="eastAsia"/>
        </w:rPr>
        <w:t>　　第一节 灌封胶行业经济环境分析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2026年灌封胶行业技术发展现状及趋势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当前我国灌封胶技术发展现状</w:t>
      </w:r>
      <w:r>
        <w:rPr>
          <w:rFonts w:hint="eastAsia"/>
        </w:rPr>
        <w:br/>
      </w:r>
      <w:r>
        <w:rPr>
          <w:rFonts w:hint="eastAsia"/>
        </w:rPr>
        <w:t>　　第二节 中外灌封胶技术差距及产生差距的主要原因分析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提高我国灌封胶技术的对策</w:t>
      </w:r>
      <w:r>
        <w:rPr>
          <w:rFonts w:hint="eastAsia"/>
        </w:rPr>
        <w:br/>
      </w:r>
      <w:r>
        <w:rPr>
          <w:rFonts w:hint="eastAsia"/>
        </w:rPr>
        <w:t>　　第四节 我国灌封胶研发、设计发展趋势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中国灌封胶发展现状调研</w:t>
      </w:r>
      <w:r>
        <w:rPr>
          <w:rFonts w:hint="eastAsia"/>
        </w:rPr>
        <w:br/>
      </w:r>
      <w:r>
        <w:rPr>
          <w:rFonts w:hint="eastAsia"/>
        </w:rPr>
        <w:t>　　第一节 中国灌封胶市场现状分析</w:t>
      </w:r>
      <w:r>
        <w:rPr>
          <w:rFonts w:hint="eastAsia"/>
        </w:rPr>
        <w:br/>
      </w:r>
      <w:r>
        <w:rPr>
          <w:rFonts w:hint="eastAsia"/>
        </w:rPr>
        <w:t>　　第二节 中国灌封胶行业产量情况分析及预测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一、灌封胶总体产能规模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三、2020-2025年中国灌封胶产量统计</w:t>
      </w:r>
      <w:r>
        <w:rPr>
          <w:rFonts w:hint="eastAsia"/>
        </w:rPr>
        <w:br/>
      </w:r>
      <w:r>
        <w:rPr>
          <w:rFonts w:hint="eastAsia"/>
        </w:rPr>
        <w:t>　　　　二、灌封胶生产区域分布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三、2026-2032年中国灌封胶产量预测分析</w:t>
      </w:r>
      <w:r>
        <w:rPr>
          <w:rFonts w:hint="eastAsia"/>
        </w:rPr>
        <w:br/>
      </w:r>
      <w:r>
        <w:rPr>
          <w:rFonts w:hint="eastAsia"/>
        </w:rPr>
        <w:t>　　第三节 中国灌封胶市场需求分析及预测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一、中国灌封胶市场需求特点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二、2020-2025年中国灌封胶市场需求量统计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三、2026-2032年中国灌封胶市场需求量预测分析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中国灌封胶行业进出口情况分析预测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2020-2025年中国灌封胶行业进出口情况分析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一、2020-2025年中国灌封胶行业进口分析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二、2020-2025年中国灌封胶行业出口分析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2026-2032年中国灌封胶行业进出口情况预测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一、2026-2032年中国灌封胶行业进口预测分析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二、2026-2032年中国灌封胶行业出口预测分析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影响灌封胶行业进出口变化的主要原因分析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2020-2025年中国灌封胶行业重点地区调研分析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一、中国灌封胶行业重点区域市场结构调研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二、**地区灌封胶市场调研分析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三、**地区灌封胶市场调研分析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四、**地区灌封胶市场调研分析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五、**地区灌封胶市场调研分析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六、**地区灌封胶市场调研分析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灌封胶行业竞争格局分析</w:t>
      </w:r>
      <w:r>
        <w:rPr>
          <w:rFonts w:hint="eastAsia"/>
        </w:rPr>
        <w:br/>
      </w:r>
      <w:r>
        <w:rPr>
          <w:rFonts w:hint="eastAsia"/>
        </w:rPr>
        <w:t>　　第一节 灌封胶行业集中度分析</w:t>
      </w:r>
      <w:r>
        <w:rPr>
          <w:rFonts w:hint="eastAsia"/>
        </w:rPr>
        <w:br/>
      </w:r>
      <w:r>
        <w:rPr>
          <w:rFonts w:hint="eastAsia"/>
        </w:rPr>
        <w:t>　　　　一、灌封胶市场集中度分析</w:t>
      </w:r>
      <w:r>
        <w:rPr>
          <w:rFonts w:hint="eastAsia"/>
        </w:rPr>
        <w:br/>
      </w:r>
      <w:r>
        <w:rPr>
          <w:rFonts w:hint="eastAsia"/>
        </w:rPr>
        <w:t>　　　　二、灌封胶企业集中度分析</w:t>
      </w:r>
      <w:r>
        <w:rPr>
          <w:rFonts w:hint="eastAsia"/>
        </w:rPr>
        <w:br/>
      </w:r>
      <w:r>
        <w:rPr>
          <w:rFonts w:hint="eastAsia"/>
        </w:rPr>
        <w:t>　　　　三、灌封胶区域集中度分析</w:t>
      </w:r>
      <w:r>
        <w:rPr>
          <w:rFonts w:hint="eastAsia"/>
        </w:rPr>
        <w:br/>
      </w:r>
      <w:r>
        <w:rPr>
          <w:rFonts w:hint="eastAsia"/>
        </w:rPr>
        <w:t>　　第二节 灌封胶行业主要企业竞争力分析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灌封胶行业竞争格局分析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一、2026年灌封胶行业竞争分析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二、2026年中外灌封胶产品竞争分析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三、2020-2025年我国灌封胶市场竞争分析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四、2026-2032年国内主要灌封胶企业动向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灌封胶行业细分产品市场调研分析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灌封胶行业上游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灌封胶行业下游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灌封胶重点企业（一）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灌封胶重点企业（二）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灌封胶重点企业（三）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灌封胶重点企业（四）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灌封胶重点企业（五）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灌封胶重点企业（六）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灌封胶企业管理策略建议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提高灌封胶企业竞争力的策略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一、提高中国灌封胶企业核心竞争力的对策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二、灌封胶企业提升竞争力的主要方向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三、影响灌封胶企业核心竞争力的因素及提升途径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四、提高灌封胶企业竞争力的策略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对我国灌封胶品牌的战略思考</w:t>
      </w:r>
      <w:r>
        <w:rPr>
          <w:rFonts w:hint="eastAsia"/>
        </w:rPr>
        <w:br/>
      </w:r>
      <w:r>
        <w:rPr>
          <w:rFonts w:hint="eastAsia"/>
        </w:rPr>
        <w:t>　　　　一、灌封胶实施品牌战略的意义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二、灌封胶企业品牌的现状分析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三、我国灌封胶企业的品牌战略</w:t>
      </w:r>
      <w:r>
        <w:rPr>
          <w:rFonts w:hint="eastAsia"/>
        </w:rPr>
        <w:br/>
      </w:r>
      <w:r>
        <w:rPr>
          <w:rFonts w:hint="eastAsia"/>
        </w:rPr>
        <w:t>　　　　四、灌封胶品牌战略管理的策略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2026-2032年中国灌封胶行业前景与风险预测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2026年中国灌封胶市场前景分析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2026-2032年中国灌封胶发展趋势预测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2026-2032年中国灌封胶行业投资特性分析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一、2026-2032年中国灌封胶行业进入壁垒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二、2026-2032年中国灌封胶行业盈利模式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三、2026-2032年中国灌封胶行业盈利因素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2026-2032年中国灌封胶行业投资机会分析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一、2026-2032年中国灌封胶细分市场投资机会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二、2026-2032年中国灌封胶行业区域市场投资潜力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2026-2032年中国灌封胶行业投资风险分析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一、2026-2032年中国灌封胶行业市场竞争风险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二、2026-2032年中国灌封胶行业技术风险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三、2026-2032年中国灌封胶行业政策风险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四、2026-2032年中国灌封胶行业进入退出风险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灌封胶行业研究结论</w:t>
      </w:r>
      <w:r>
        <w:rPr>
          <w:rFonts w:hint="eastAsia"/>
        </w:rPr>
        <w:br/>
      </w:r>
      <w:r>
        <w:rPr>
          <w:rFonts w:hint="eastAsia"/>
        </w:rPr>
        <w:t>　　第二节 灌封胶行业投资价值评估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中^智^林^：灌封胶行业投资建议</w:t>
      </w:r>
      <w:r>
        <w:rPr>
          <w:rFonts w:hint="eastAsia"/>
        </w:rPr>
        <w:br/>
      </w:r>
      <w:r>
        <w:rPr>
          <w:rFonts w:hint="eastAsia"/>
        </w:rPr>
        <w:t>　　　　一、灌封胶行业投资策略建议</w:t>
      </w:r>
      <w:r>
        <w:rPr>
          <w:rFonts w:hint="eastAsia"/>
        </w:rPr>
        <w:br/>
      </w:r>
      <w:r>
        <w:rPr>
          <w:rFonts w:hint="eastAsia"/>
        </w:rPr>
        <w:t>　　　　二、灌封胶行业投资方向建议</w:t>
      </w:r>
      <w:r>
        <w:rPr>
          <w:rFonts w:hint="eastAsia"/>
        </w:rPr>
        <w:br/>
      </w:r>
      <w:r>
        <w:rPr>
          <w:rFonts w:hint="eastAsia"/>
        </w:rPr>
        <w:t>　　　　三、灌封胶行业投资方式建议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灌封胶行业历程</w:t>
      </w:r>
      <w:r>
        <w:rPr>
          <w:rFonts w:hint="eastAsia"/>
        </w:rPr>
        <w:br/>
      </w:r>
      <w:r>
        <w:rPr>
          <w:rFonts w:hint="eastAsia"/>
        </w:rPr>
        <w:t>　　图表 灌封胶行业生命周期</w:t>
      </w:r>
      <w:r>
        <w:rPr>
          <w:rFonts w:hint="eastAsia"/>
        </w:rPr>
        <w:br/>
      </w:r>
      <w:r>
        <w:rPr>
          <w:rFonts w:hint="eastAsia"/>
        </w:rPr>
        <w:t>　　图表 灌封胶行业产业链分析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2020-2025年灌封胶行业市场容量分析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2020-2025年中国灌封胶行业产量及增长趋势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2020-2025年中国灌封胶市场需求量及增速统计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2026年中国灌封胶行业需求领域分布格局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2020-2025年中国灌封胶进口金额分析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2020-2025年中国灌封胶出口数量分析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2020-2025年中国灌封胶出口金额分析</w:t>
      </w:r>
      <w:r>
        <w:rPr>
          <w:rFonts w:hint="eastAsia"/>
        </w:rPr>
        <w:br/>
      </w:r>
      <w:r>
        <w:rPr>
          <w:rFonts w:hint="eastAsia"/>
        </w:rPr>
        <w:t>　　图表 2026年中国灌封胶进口国家及地区分析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2020-2025年中国灌封胶行业企业平均规模情况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灌封胶企业信息</w:t>
      </w:r>
      <w:r>
        <w:rPr>
          <w:rFonts w:hint="eastAsia"/>
        </w:rPr>
        <w:br/>
      </w:r>
      <w:r>
        <w:rPr>
          <w:rFonts w:hint="eastAsia"/>
        </w:rPr>
        <w:t>　　图表 灌封胶企业经营情况分析</w:t>
      </w:r>
      <w:r>
        <w:rPr>
          <w:rFonts w:hint="eastAsia"/>
        </w:rPr>
        <w:br/>
      </w:r>
      <w:r>
        <w:rPr>
          <w:rFonts w:hint="eastAsia"/>
        </w:rPr>
        <w:t>　　图表 灌封胶重点企业（三）主要经济指标情况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2026-2032年中国灌封胶行业产能预测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2026-2032年中国灌封胶市场需求量预测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2026-2032年中国灌封胶行业供需平衡预测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2026-2032年中国灌封胶行业市场容量预测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2026-2032年中国灌封胶行业市场规模预测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2026-2032年中国灌封胶市场前景分析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2026-2032年中国灌封胶发展趋势预测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df9c8107c44d4" w:history="1">
        <w:r>
          <w:rPr>
            <w:rStyle w:val="Hyperlink"/>
          </w:rPr>
          <w:t>2026-2032年中国灌封胶行业研究与前景趋势分析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df9c8107c44d4" w:history="1">
        <w:r>
          <w:rPr>
            <w:rStyle w:val="Hyperlink"/>
          </w:rPr>
          <w:t>https://www.20087.com/7/57/GuanFengJiaoDeQianJingQuShi.html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热点：沥青灌缝胶、灌封胶环氧树脂、电缆接头灌胶是什么胶、灌封胶导热系数、灌封胶多久能干、灌封胶使用方法、灌封胶不凝固怎么补救、灌封胶如何更好的消除气泡呢、密封胶和灌封胶的区别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0b6aec70042ae" w:history="1">
      <w:r>
        <w:rPr>
          <w:rStyle w:val="Hyperlink"/>
        </w:rPr>
        <w:t>2026-2032年中国灌封胶行业研究与前景趋势分析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uanFengJiaoDeQianJingQuShi.html" TargetMode="External" Id="R816df9c8107c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uanFengJiaoDeQianJingQuShi.html" TargetMode="External" Id="R5cc0b6aec700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2025-12-15T03:25:00Z</dcterms:created>
  <dcterms:modified xsi:type="dcterms:W3CDTF">2025-12-15T04:25:00Z</dcterms:modified>
  <dc:subject>2026-2032年中国灌封胶行业研究与前景趋势分析</dc:subject>
  <dc:title>2026-2032年中国灌封胶行业研究与前景趋势分析</dc:title>
  <cp:keywords>2026-2032年中国灌封胶行业研究与前景趋势分析</cp:keywords>
  <dc:description>2026-2032年中国灌封胶行业研究与前景趋势分析</dc:description>
</cp:coreProperties>
</file>