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8e00c7b54c47de" w:history="1">
              <w:r>
                <w:rPr>
                  <w:rStyle w:val="Hyperlink"/>
                </w:rPr>
                <w:t>2025-2031年中国乙酸异丙烯酯行业发展研究与市场前景报告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8e00c7b54c47de" w:history="1">
              <w:r>
                <w:rPr>
                  <w:rStyle w:val="Hyperlink"/>
                </w:rPr>
                <w:t>2025-2031年中国乙酸异丙烯酯行业发展研究与市场前景报告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2953610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8e00c7b54c47de" w:history="1">
                <w:r>
                  <w:rPr>
                    <w:rStyle w:val="Hyperlink"/>
                  </w:rPr>
                  <w:t>https://www.20087.com/0/61/YiSuanYiBingXiZhiFaZhanQianJingFenXi.html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酸异丙烯酯是一种重要的有机合成中间体，广泛应用于涂料、香料和制药等行业。它作为溶剂和反应物，在提高产品性能方面发挥着重要作用。近年来，随着绿色化学理念的普及和技术的进步，乙酸异丙烯酯的生产工艺不断优化，特别是在催化体系的选择和环境友好型合成路径上取得了长足进步，提高了生产效率并减少了环境污染。</w:t>
      </w:r>
      <w:r>
        <w:rPr>
          <w:rFonts w:hint="eastAsia"/>
        </w:rPr>
        <w:br/>
      </w:r>
      <w:r>
        <w:rPr>
          <w:rFonts w:hint="eastAsia"/>
        </w:rPr>
        <w:t>　　未来，乙酸异丙烯酯的发展将更加注重高效合成与应用拓展。一方面，通过研发新型催化剂和改进反应条件，进一步提高产率和选择性，降低生产成本；另一方面，结合市场需求变化，探索乙酸异丙烯酯在新材料、新药物开发中的应用潜力，如用于制造高性能聚合物或新型药物分子。此外，随着环保法规日益严格，加强废旧溶剂的有效回收再利用技术，减少资源浪费，也是未来发展的重要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8e00c7b54c47de" w:history="1">
        <w:r>
          <w:rPr>
            <w:rStyle w:val="Hyperlink"/>
          </w:rPr>
          <w:t>2025-2031年中国乙酸异丙烯酯行业发展研究与市场前景报告</w:t>
        </w:r>
      </w:hyperlink>
      <w:r>
        <w:rPr>
          <w:rFonts w:hint="eastAsia"/>
        </w:rPr>
        <w:t>》从产业链视角出发，系统分析了乙酸异丙烯酯行业的市场现状与需求动态，详细解读了乙酸异丙烯酯市场规模、价格波动及上下游影响因素。报告深入剖析了乙酸异丙烯酯细分领域的发展特点，基于权威数据对市场前景及未来趋势进行了科学预测，同时揭示了乙酸异丙烯酯重点企业的竞争格局与市场集中度变化。报告客观翔实地指出了乙酸异丙烯酯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乙酸异丙烯酯行业界定</w:t>
      </w:r>
      <w:r>
        <w:rPr>
          <w:rFonts w:hint="eastAsia"/>
        </w:rPr>
        <w:br/>
      </w:r>
      <w:r>
        <w:rPr>
          <w:rFonts w:hint="eastAsia"/>
        </w:rPr>
        <w:t>　　第一节 乙酸异丙烯酯行业定义</w:t>
      </w:r>
      <w:r>
        <w:rPr>
          <w:rFonts w:hint="eastAsia"/>
        </w:rPr>
        <w:br/>
      </w:r>
      <w:r>
        <w:rPr>
          <w:rFonts w:hint="eastAsia"/>
        </w:rPr>
        <w:t>　　第二节 乙酸异丙烯酯行业特点分析</w:t>
      </w:r>
      <w:r>
        <w:rPr>
          <w:rFonts w:hint="eastAsia"/>
        </w:rPr>
        <w:br/>
      </w:r>
      <w:r>
        <w:rPr>
          <w:rFonts w:hint="eastAsia"/>
        </w:rPr>
        <w:t>　　第三节 乙酸异丙烯酯产业链分析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2024-2025年全球乙酸异丙烯酯行业市场运行形势分析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2024-2025年全球乙酸异丙烯酯行业发展概况</w:t>
      </w:r>
      <w:r>
        <w:rPr>
          <w:rFonts w:hint="eastAsia"/>
        </w:rPr>
        <w:br/>
      </w:r>
      <w:r>
        <w:rPr>
          <w:rFonts w:hint="eastAsia"/>
        </w:rPr>
        <w:t>　　第二节 全球乙酸异丙烯酯行业发展走势</w:t>
      </w:r>
      <w:r>
        <w:rPr>
          <w:rFonts w:hint="eastAsia"/>
        </w:rPr>
        <w:br/>
      </w:r>
      <w:r>
        <w:rPr>
          <w:rFonts w:hint="eastAsia"/>
        </w:rPr>
        <w:t>　　　　二、全球乙酸异丙烯酯行业市场分布情况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三、全球乙酸异丙烯酯行业发展趋势分析</w:t>
      </w:r>
      <w:r>
        <w:rPr>
          <w:rFonts w:hint="eastAsia"/>
        </w:rPr>
        <w:br/>
      </w:r>
      <w:r>
        <w:rPr>
          <w:rFonts w:hint="eastAsia"/>
        </w:rPr>
        <w:t>　　第三节 全球乙酸异丙烯酯行业重点国家和区域分析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2024-2025年中国乙酸异丙烯酯行业发展环境分析</w:t>
      </w:r>
      <w:r>
        <w:rPr>
          <w:rFonts w:hint="eastAsia"/>
        </w:rPr>
        <w:br/>
      </w:r>
      <w:r>
        <w:rPr>
          <w:rFonts w:hint="eastAsia"/>
        </w:rPr>
        <w:t>　　第一节 乙酸异丙烯酯行业经济环境分析</w:t>
      </w:r>
      <w:r>
        <w:rPr>
          <w:rFonts w:hint="eastAsia"/>
        </w:rPr>
        <w:br/>
      </w:r>
      <w:r>
        <w:rPr>
          <w:rFonts w:hint="eastAsia"/>
        </w:rPr>
        <w:t>　　第二节 乙酸异丙烯酯行业政策环境分析</w:t>
      </w:r>
      <w:r>
        <w:rPr>
          <w:rFonts w:hint="eastAsia"/>
        </w:rPr>
        <w:br/>
      </w:r>
      <w:r>
        <w:rPr>
          <w:rFonts w:hint="eastAsia"/>
        </w:rPr>
        <w:t>　　　　一、乙酸异丙烯酯行业政策影响分析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二、相关乙酸异丙烯酯行业标准分析</w:t>
      </w:r>
      <w:r>
        <w:rPr>
          <w:rFonts w:hint="eastAsia"/>
        </w:rPr>
        <w:br/>
      </w:r>
      <w:r>
        <w:rPr>
          <w:rFonts w:hint="eastAsia"/>
        </w:rPr>
        <w:t>　　第三节 乙酸异丙烯酯行业社会环境分析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2024-2025年乙酸异丙烯酯行业技术发展现状及趋势分析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乙酸异丙烯酯行业技术发展现状分析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国内外乙酸异丙烯酯行业技术差异与原因</w:t>
      </w:r>
      <w:r>
        <w:rPr>
          <w:rFonts w:hint="eastAsia"/>
        </w:rPr>
        <w:br/>
      </w:r>
      <w:r>
        <w:rPr>
          <w:rFonts w:hint="eastAsia"/>
        </w:rPr>
        <w:t>　　第三节 乙酸异丙烯酯行业技术发展方向、趋势预测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提升乙酸异丙烯酯行业技术能力策略建议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2024-2025年中国乙酸异丙烯酯发展现状调研</w:t>
      </w:r>
      <w:r>
        <w:rPr>
          <w:rFonts w:hint="eastAsia"/>
        </w:rPr>
        <w:br/>
      </w:r>
      <w:r>
        <w:rPr>
          <w:rFonts w:hint="eastAsia"/>
        </w:rPr>
        <w:t>　　第一节 中国乙酸异丙烯酯市场现状分析</w:t>
      </w:r>
      <w:r>
        <w:rPr>
          <w:rFonts w:hint="eastAsia"/>
        </w:rPr>
        <w:br/>
      </w:r>
      <w:r>
        <w:rPr>
          <w:rFonts w:hint="eastAsia"/>
        </w:rPr>
        <w:t>　　第二节 中国乙酸异丙烯酯行业产量情况分析及预测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一、乙酸异丙烯酯总体产能规模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三、2019-2024年中国乙酸异丙烯酯产量统计</w:t>
      </w:r>
      <w:r>
        <w:rPr>
          <w:rFonts w:hint="eastAsia"/>
        </w:rPr>
        <w:br/>
      </w:r>
      <w:r>
        <w:rPr>
          <w:rFonts w:hint="eastAsia"/>
        </w:rPr>
        <w:t>　　　　二、乙酸异丙烯酯生产区域分布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三、2025-2031年中国乙酸异丙烯酯产量预测分析</w:t>
      </w:r>
      <w:r>
        <w:rPr>
          <w:rFonts w:hint="eastAsia"/>
        </w:rPr>
        <w:br/>
      </w:r>
      <w:r>
        <w:rPr>
          <w:rFonts w:hint="eastAsia"/>
        </w:rPr>
        <w:t>　　第三节 中国乙酸异丙烯酯市场需求分析及预测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一、中国乙酸异丙烯酯市场需求特点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二、2019-2024年中国乙酸异丙烯酯市场需求量统计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三、2025-2031年中国乙酸异丙烯酯市场需求量预测分析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乙酸异丙烯酯细分市场深度分析</w:t>
      </w:r>
      <w:r>
        <w:rPr>
          <w:rFonts w:hint="eastAsia"/>
        </w:rPr>
        <w:br/>
      </w:r>
      <w:r>
        <w:rPr>
          <w:rFonts w:hint="eastAsia"/>
        </w:rPr>
        <w:t>　　第一节 乙酸异丙烯酯细分市场（一）发展研究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乙酸异丙烯酯细分市场（二）发展研究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中国乙酸异丙烯酯行业进出口情况分析预测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2019-2024年中国乙酸异丙烯酯行业进出口情况分析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一、2019-2024年中国乙酸异丙烯酯行业进口分析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二、2019-2024年中国乙酸异丙烯酯行业出口分析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2025-2031年中国乙酸异丙烯酯行业进出口情况预测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一、2025-2031年中国乙酸异丙烯酯行业进口预测分析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二、2025-2031年中国乙酸异丙烯酯行业出口预测分析</w:t>
      </w:r>
      <w:r>
        <w:rPr>
          <w:rFonts w:hint="eastAsia"/>
        </w:rPr>
        <w:br/>
      </w:r>
      <w:r>
        <w:rPr>
          <w:rFonts w:hint="eastAsia"/>
        </w:rPr>
        <w:t>　　第三节 影响乙酸异丙烯酯行业进出口变化的主要原因分析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2019-2024年中国乙酸异丙烯酯行业区域市场分析</w:t>
      </w:r>
      <w:r>
        <w:rPr>
          <w:rFonts w:hint="eastAsia"/>
        </w:rPr>
        <w:br/>
      </w:r>
      <w:r>
        <w:rPr>
          <w:rFonts w:hint="eastAsia"/>
        </w:rPr>
        <w:t>　　第一节 中国乙酸异丙烯酯行业区域市场结构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重点地区乙酸异丙烯酯行业调研分析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一、重点地区（一）乙酸异丙烯酯市场分析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二、重点地区（二）乙酸异丙烯酯市场分析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三、重点地区（三）乙酸异丙烯酯市场分析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四、重点地区（四）乙酸异丙烯酯市场分析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五、重点地区（五）乙酸异丙烯酯市场分析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乙酸异丙烯酯行业竞争格局分析</w:t>
      </w:r>
      <w:r>
        <w:rPr>
          <w:rFonts w:hint="eastAsia"/>
        </w:rPr>
        <w:br/>
      </w:r>
      <w:r>
        <w:rPr>
          <w:rFonts w:hint="eastAsia"/>
        </w:rPr>
        <w:t>　　第一节 乙酸异丙烯酯行业集中度分析</w:t>
      </w:r>
      <w:r>
        <w:rPr>
          <w:rFonts w:hint="eastAsia"/>
        </w:rPr>
        <w:br/>
      </w:r>
      <w:r>
        <w:rPr>
          <w:rFonts w:hint="eastAsia"/>
        </w:rPr>
        <w:t>　　　　一、乙酸异丙烯酯市场集中度分析</w:t>
      </w:r>
      <w:r>
        <w:rPr>
          <w:rFonts w:hint="eastAsia"/>
        </w:rPr>
        <w:br/>
      </w:r>
      <w:r>
        <w:rPr>
          <w:rFonts w:hint="eastAsia"/>
        </w:rPr>
        <w:t>　　　　二、乙酸异丙烯酯企业集中度分析</w:t>
      </w:r>
      <w:r>
        <w:rPr>
          <w:rFonts w:hint="eastAsia"/>
        </w:rPr>
        <w:br/>
      </w:r>
      <w:r>
        <w:rPr>
          <w:rFonts w:hint="eastAsia"/>
        </w:rPr>
        <w:t>　　　　三、乙酸异丙烯酯区域集中度分析</w:t>
      </w:r>
      <w:r>
        <w:rPr>
          <w:rFonts w:hint="eastAsia"/>
        </w:rPr>
        <w:br/>
      </w:r>
      <w:r>
        <w:rPr>
          <w:rFonts w:hint="eastAsia"/>
        </w:rPr>
        <w:t>　　第二节 乙酸异丙烯酯行业主要企业竞争力分析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乙酸异丙烯酯行业竞争格局分析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一、2024-2025年乙酸异丙烯酯行业竞争分析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二、2024-2025年中外乙酸异丙烯酯产品竞争分析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三、2019-2024年我国乙酸异丙烯酯市场竞争分析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四、2025-2031年国内主要乙酸异丙烯酯企业动向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乙酸异丙烯酯行业上、下游市场分析</w:t>
      </w:r>
      <w:r>
        <w:rPr>
          <w:rFonts w:hint="eastAsia"/>
        </w:rPr>
        <w:br/>
      </w:r>
      <w:r>
        <w:rPr>
          <w:rFonts w:hint="eastAsia"/>
        </w:rPr>
        <w:t>　　第一节 乙酸异丙烯酯行业上游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乙酸异丙烯酯行业下游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乙酸异丙烯酯行业重点企业发展调研</w:t>
      </w:r>
      <w:r>
        <w:rPr>
          <w:rFonts w:hint="eastAsia"/>
        </w:rPr>
        <w:br/>
      </w:r>
      <w:r>
        <w:rPr>
          <w:rFonts w:hint="eastAsia"/>
        </w:rPr>
        <w:t>　　第一节 乙酸异丙烯酯重点企业（一）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乙酸异丙烯酯重点企业（二）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乙酸异丙烯酯重点企业（三）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乙酸异丙烯酯重点企业（四）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乙酸异丙烯酯重点企业（五）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乙酸异丙烯酯重点企业（六）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2025年乙酸异丙烯酯企业管理策略建议</w:t>
      </w:r>
      <w:r>
        <w:rPr>
          <w:rFonts w:hint="eastAsia"/>
        </w:rPr>
        <w:br/>
      </w:r>
      <w:r>
        <w:rPr>
          <w:rFonts w:hint="eastAsia"/>
        </w:rPr>
        <w:t>　　第一节 提高乙酸异丙烯酯企业竞争力的策略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一、提高中国乙酸异丙烯酯企业核心竞争力的对策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二、乙酸异丙烯酯企业提升竞争力的主要方向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三、影响乙酸异丙烯酯企业核心竞争力的因素及提升途径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四、提高乙酸异丙烯酯企业竞争力的策略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对我国乙酸异丙烯酯品牌的战略思考</w:t>
      </w:r>
      <w:r>
        <w:rPr>
          <w:rFonts w:hint="eastAsia"/>
        </w:rPr>
        <w:br/>
      </w:r>
      <w:r>
        <w:rPr>
          <w:rFonts w:hint="eastAsia"/>
        </w:rPr>
        <w:t>　　　　一、乙酸异丙烯酯实施品牌战略的意义</w:t>
      </w:r>
      <w:r>
        <w:rPr>
          <w:rFonts w:hint="eastAsia"/>
        </w:rPr>
        <w:br/>
      </w:r>
      <w:r>
        <w:rPr>
          <w:rFonts w:hint="eastAsia"/>
        </w:rPr>
        <w:t>　　　　二、乙酸异丙烯酯企业品牌的现状分析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三、我国乙酸异丙烯酯企业的品牌战略</w:t>
      </w:r>
      <w:r>
        <w:rPr>
          <w:rFonts w:hint="eastAsia"/>
        </w:rPr>
        <w:br/>
      </w:r>
      <w:r>
        <w:rPr>
          <w:rFonts w:hint="eastAsia"/>
        </w:rPr>
        <w:t>　　　　四、乙酸异丙烯酯品牌战略管理的策略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2025-2031年中国乙酸异丙烯酯行业前景与风险预测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2025年中国乙酸异丙烯酯市场前景分析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2025-2031年中国乙酸异丙烯酯发展趋势预测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2025-2031年中国乙酸异丙烯酯行业投资特性分析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一、2025-2031年中国乙酸异丙烯酯行业进入壁垒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二、2025-2031年中国乙酸异丙烯酯行业盈利模式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三、2025-2031年中国乙酸异丙烯酯行业盈利因素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2025-2031年中国乙酸异丙烯酯行业投资机会分析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一、2025-2031年中国乙酸异丙烯酯细分市场投资机会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二、2025-2031年中国乙酸异丙烯酯行业区域市场投资潜力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2025-2031年中国乙酸异丙烯酯行业投资风险分析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一、2025-2031年中国乙酸异丙烯酯行业市场竞争风险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二、2025-2031年中国乙酸异丙烯酯行业技术风险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三、2025-2031年中国乙酸异丙烯酯行业政策风险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四、2025-2031年中国乙酸异丙烯酯行业进入退出风险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乙酸异丙烯酯行业研究结论</w:t>
      </w:r>
      <w:r>
        <w:rPr>
          <w:rFonts w:hint="eastAsia"/>
        </w:rPr>
        <w:br/>
      </w:r>
      <w:r>
        <w:rPr>
          <w:rFonts w:hint="eastAsia"/>
        </w:rPr>
        <w:t>　　第二节 乙酸异丙烯酯行业投资价值评估</w:t>
      </w:r>
      <w:r>
        <w:rPr>
          <w:rFonts w:hint="eastAsia"/>
        </w:rPr>
        <w:br/>
      </w:r>
      <w:r>
        <w:rPr>
          <w:rFonts w:hint="eastAsia"/>
        </w:rPr>
        <w:t>　　第三节 中~智~林~乙酸异丙烯酯行业投资建议</w:t>
      </w:r>
      <w:r>
        <w:rPr>
          <w:rFonts w:hint="eastAsia"/>
        </w:rPr>
        <w:br/>
      </w:r>
      <w:r>
        <w:rPr>
          <w:rFonts w:hint="eastAsia"/>
        </w:rPr>
        <w:t>　　　　一、乙酸异丙烯酯行业投资策略建议</w:t>
      </w:r>
      <w:r>
        <w:rPr>
          <w:rFonts w:hint="eastAsia"/>
        </w:rPr>
        <w:br/>
      </w:r>
      <w:r>
        <w:rPr>
          <w:rFonts w:hint="eastAsia"/>
        </w:rPr>
        <w:t>　　　　二、乙酸异丙烯酯行业投资方向建议</w:t>
      </w:r>
      <w:r>
        <w:rPr>
          <w:rFonts w:hint="eastAsia"/>
        </w:rPr>
        <w:br/>
      </w:r>
      <w:r>
        <w:rPr>
          <w:rFonts w:hint="eastAsia"/>
        </w:rPr>
        <w:t>　　　　三、乙酸异丙烯酯行业投资方式建议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乙酸异丙烯酯行业类别</w:t>
      </w:r>
      <w:r>
        <w:rPr>
          <w:rFonts w:hint="eastAsia"/>
        </w:rPr>
        <w:br/>
      </w:r>
      <w:r>
        <w:rPr>
          <w:rFonts w:hint="eastAsia"/>
        </w:rPr>
        <w:t>　　图表 乙酸异丙烯酯行业产业链调研</w:t>
      </w:r>
      <w:r>
        <w:rPr>
          <w:rFonts w:hint="eastAsia"/>
        </w:rPr>
        <w:br/>
      </w:r>
      <w:r>
        <w:rPr>
          <w:rFonts w:hint="eastAsia"/>
        </w:rPr>
        <w:t>　　图表 乙酸异丙烯酯行业现状</w:t>
      </w:r>
      <w:r>
        <w:rPr>
          <w:rFonts w:hint="eastAsia"/>
        </w:rPr>
        <w:br/>
      </w:r>
      <w:r>
        <w:rPr>
          <w:rFonts w:hint="eastAsia"/>
        </w:rPr>
        <w:t>　　图表 乙酸异丙烯酯行业标准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2019-2024年中国乙酸异丙烯酯行业市场规模</w:t>
      </w:r>
      <w:r>
        <w:rPr>
          <w:rFonts w:hint="eastAsia"/>
        </w:rPr>
        <w:br/>
      </w:r>
      <w:r>
        <w:rPr>
          <w:rFonts w:hint="eastAsia"/>
        </w:rPr>
        <w:t>　　图表 2024年中国乙酸异丙烯酯行业产能</w:t>
      </w:r>
      <w:r>
        <w:rPr>
          <w:rFonts w:hint="eastAsia"/>
        </w:rPr>
        <w:br/>
      </w:r>
      <w:r>
        <w:rPr>
          <w:rFonts w:hint="eastAsia"/>
        </w:rPr>
        <w:t>　　图表 2019-2024年中国乙酸异丙烯酯行业产量统计</w:t>
      </w:r>
      <w:r>
        <w:rPr>
          <w:rFonts w:hint="eastAsia"/>
        </w:rPr>
        <w:br/>
      </w:r>
      <w:r>
        <w:rPr>
          <w:rFonts w:hint="eastAsia"/>
        </w:rPr>
        <w:t>　　图表 乙酸异丙烯酯行业动态</w:t>
      </w:r>
      <w:r>
        <w:rPr>
          <w:rFonts w:hint="eastAsia"/>
        </w:rPr>
        <w:br/>
      </w:r>
      <w:r>
        <w:rPr>
          <w:rFonts w:hint="eastAsia"/>
        </w:rPr>
        <w:t>　　图表 2019-2024年中国乙酸异丙烯酯市场需求量</w:t>
      </w:r>
      <w:r>
        <w:rPr>
          <w:rFonts w:hint="eastAsia"/>
        </w:rPr>
        <w:br/>
      </w:r>
      <w:r>
        <w:rPr>
          <w:rFonts w:hint="eastAsia"/>
        </w:rPr>
        <w:t>　　图表 2024年中国乙酸异丙烯酯行业需求区域调研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2019-2024年中国乙酸异丙烯酯行情</w:t>
      </w:r>
      <w:r>
        <w:rPr>
          <w:rFonts w:hint="eastAsia"/>
        </w:rPr>
        <w:br/>
      </w:r>
      <w:r>
        <w:rPr>
          <w:rFonts w:hint="eastAsia"/>
        </w:rPr>
        <w:t>　　图表 2019-2024年中国乙酸异丙烯酯价格走势图</w:t>
      </w:r>
      <w:r>
        <w:rPr>
          <w:rFonts w:hint="eastAsia"/>
        </w:rPr>
        <w:br/>
      </w:r>
      <w:r>
        <w:rPr>
          <w:rFonts w:hint="eastAsia"/>
        </w:rPr>
        <w:t>　　图表 2019-2024年中国乙酸异丙烯酯行业销售收入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2019-2024年中国乙酸异丙烯酯行业盈利情况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2019-2024年中国乙酸异丙烯酯行业利润总额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2019-2024年中国乙酸异丙烯酯进口统计</w:t>
      </w:r>
      <w:r>
        <w:rPr>
          <w:rFonts w:hint="eastAsia"/>
        </w:rPr>
        <w:br/>
      </w:r>
      <w:r>
        <w:rPr>
          <w:rFonts w:hint="eastAsia"/>
        </w:rPr>
        <w:t>　　图表 2019-2024年中国乙酸异丙烯酯出口统计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2019-2024年中国乙酸异丙烯酯行业企业数量统计</w:t>
      </w:r>
      <w:r>
        <w:rPr>
          <w:rFonts w:hint="eastAsia"/>
        </w:rPr>
        <w:br/>
      </w:r>
      <w:r>
        <w:rPr>
          <w:rFonts w:hint="eastAsia"/>
        </w:rPr>
        <w:t>　　图表 **地区乙酸异丙烯酯市场规模</w:t>
      </w:r>
      <w:r>
        <w:rPr>
          <w:rFonts w:hint="eastAsia"/>
        </w:rPr>
        <w:br/>
      </w:r>
      <w:r>
        <w:rPr>
          <w:rFonts w:hint="eastAsia"/>
        </w:rPr>
        <w:t>　　图表 **地区乙酸异丙烯酯行业市场需求</w:t>
      </w:r>
      <w:r>
        <w:rPr>
          <w:rFonts w:hint="eastAsia"/>
        </w:rPr>
        <w:br/>
      </w:r>
      <w:r>
        <w:rPr>
          <w:rFonts w:hint="eastAsia"/>
        </w:rPr>
        <w:t>　　图表 **地区乙酸异丙烯酯市场调研</w:t>
      </w:r>
      <w:r>
        <w:rPr>
          <w:rFonts w:hint="eastAsia"/>
        </w:rPr>
        <w:br/>
      </w:r>
      <w:r>
        <w:rPr>
          <w:rFonts w:hint="eastAsia"/>
        </w:rPr>
        <w:t>　　图表 **地区乙酸异丙烯酯行业市场需求分析</w:t>
      </w:r>
      <w:r>
        <w:rPr>
          <w:rFonts w:hint="eastAsia"/>
        </w:rPr>
        <w:br/>
      </w:r>
      <w:r>
        <w:rPr>
          <w:rFonts w:hint="eastAsia"/>
        </w:rPr>
        <w:t>　　图表 **地区乙酸异丙烯酯市场规模</w:t>
      </w:r>
      <w:r>
        <w:rPr>
          <w:rFonts w:hint="eastAsia"/>
        </w:rPr>
        <w:br/>
      </w:r>
      <w:r>
        <w:rPr>
          <w:rFonts w:hint="eastAsia"/>
        </w:rPr>
        <w:t>　　图表 **地区乙酸异丙烯酯行业市场需求</w:t>
      </w:r>
      <w:r>
        <w:rPr>
          <w:rFonts w:hint="eastAsia"/>
        </w:rPr>
        <w:br/>
      </w:r>
      <w:r>
        <w:rPr>
          <w:rFonts w:hint="eastAsia"/>
        </w:rPr>
        <w:t>　　图表 **地区乙酸异丙烯酯市场调研</w:t>
      </w:r>
      <w:r>
        <w:rPr>
          <w:rFonts w:hint="eastAsia"/>
        </w:rPr>
        <w:br/>
      </w:r>
      <w:r>
        <w:rPr>
          <w:rFonts w:hint="eastAsia"/>
        </w:rPr>
        <w:t>　　图表 **地区乙酸异丙烯酯行业市场需求分析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乙酸异丙烯酯行业竞争对手分析</w:t>
      </w:r>
      <w:r>
        <w:rPr>
          <w:rFonts w:hint="eastAsia"/>
        </w:rPr>
        <w:br/>
      </w:r>
      <w:r>
        <w:rPr>
          <w:rFonts w:hint="eastAsia"/>
        </w:rPr>
        <w:t>　　图表 乙酸异丙烯酯重点企业（一）基本信息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乙酸异丙烯酯重点企业（一）经营情况分析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乙酸异丙烯酯重点企业（一）主要经济指标情况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乙酸异丙烯酯重点企业（一）盈利能力情况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乙酸异丙烯酯重点企业（一）偿债能力情况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乙酸异丙烯酯重点企业（一）运营能力情况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乙酸异丙烯酯重点企业（一）成长能力情况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乙酸异丙烯酯重点企业（二）基本信息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乙酸异丙烯酯重点企业（二）经营情况分析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乙酸异丙烯酯重点企业（二）主要经济指标情况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乙酸异丙烯酯重点企业（二）盈利能力情况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乙酸异丙烯酯重点企业（二）偿债能力情况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乙酸异丙烯酯重点企业（二）运营能力情况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乙酸异丙烯酯重点企业（二）成长能力情况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乙酸异丙烯酯重点企业（三）基本信息</w:t>
      </w:r>
      <w:r>
        <w:rPr>
          <w:rFonts w:hint="eastAsia"/>
        </w:rPr>
        <w:br/>
      </w:r>
      <w:r>
        <w:rPr>
          <w:rFonts w:hint="eastAsia"/>
        </w:rPr>
        <w:t>　　图表 乙酸异丙烯酯重点企业（三）经营情况分析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乙酸异丙烯酯重点企业（三）主要经济指标情况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乙酸异丙烯酯重点企业（三）盈利能力情况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乙酸异丙烯酯重点企业（三）偿债能力情况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乙酸异丙烯酯重点企业（三）运营能力情况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乙酸异丙烯酯重点企业（三）成长能力情况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2025-2031年中国乙酸异丙烯酯行业产能预测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2025-2031年中国乙酸异丙烯酯行业产量预测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2025-2031年中国乙酸异丙烯酯市场需求预测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2025-2031年中国乙酸异丙烯酯行业市场规模预测</w:t>
      </w:r>
      <w:r>
        <w:rPr>
          <w:rFonts w:hint="eastAsia"/>
        </w:rPr>
        <w:br/>
      </w:r>
      <w:r>
        <w:rPr>
          <w:rFonts w:hint="eastAsia"/>
        </w:rPr>
        <w:t>　　图表 乙酸异丙烯酯行业准入条件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2025-2031年中国乙酸异丙烯酯行业信息化</w:t>
      </w:r>
      <w:r>
        <w:rPr>
          <w:rFonts w:hint="eastAsia"/>
        </w:rPr>
        <w:br/>
      </w:r>
      <w:r>
        <w:rPr>
          <w:rFonts w:hint="eastAsia"/>
        </w:rPr>
        <w:t>　　图表 2025-2031年中国乙酸异丙烯酯市场前景</w:t>
      </w:r>
      <w:r>
        <w:rPr>
          <w:rFonts w:hint="eastAsia"/>
        </w:rPr>
        <w:br/>
      </w:r>
      <w:r>
        <w:rPr>
          <w:rFonts w:hint="eastAsia"/>
        </w:rPr>
        <w:t>　　图表 2025-2031年中国乙酸异丙烯酯行业风险分析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2025-2031年中国乙酸异丙烯酯行业发展趋势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8e00c7b54c47de" w:history="1">
        <w:r>
          <w:rPr>
            <w:rStyle w:val="Hyperlink"/>
          </w:rPr>
          <w:t>2025-2031年中国乙酸异丙烯酯行业发展研究与市场前景报告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2953610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8e00c7b54c47de" w:history="1">
        <w:r>
          <w:rPr>
            <w:rStyle w:val="Hyperlink"/>
          </w:rPr>
          <w:t>https://www.20087.com/0/61/YiSuanYiBingXiZhiFaZhanQianJingFenXi.html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热点：异冰片酯、乙酸异丙烯酯水解、乙基氯代磷酸酯、乙酸异丙烯酯密度、芴甲基氯甲酸酯、乙酸异丙烯酯工业级、甲硫基乙酸乙酯、乙酸异丙烯酯乙基乙烯基醚、十八烯酸丁酯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462ba2982d4445" w:history="1">
      <w:r>
        <w:rPr>
          <w:rStyle w:val="Hyperlink"/>
        </w:rPr>
        <w:t>2025-2031年中国乙酸异丙烯酯行业发展研究与市场前景报告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1/YiSuanYiBingXiZhiFaZhanQianJingFenXi.html" TargetMode="External" Id="Raa8e00c7b54c47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1/YiSuanYiBingXiZhiFaZhanQianJingFenXi.html" TargetMode="External" Id="Ra1462ba2982d44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2024-09-05T03:07:00Z</dcterms:created>
  <dcterms:modified xsi:type="dcterms:W3CDTF">2024-09-05T04:07:00Z</dcterms:modified>
  <dc:subject>2025-2031年中国乙酸异丙烯酯行业发展研究与市场前景报告</dc:subject>
  <dc:title>2025-2031年中国乙酸异丙烯酯行业发展研究与市场前景报告</dc:title>
  <cp:keywords>2025-2031年中国乙酸异丙烯酯行业发展研究与市场前景报告</cp:keywords>
  <dc:description>2025-2031年中国乙酸异丙烯酯行业发展研究与市场前景报告</dc:description>
</cp:coreProperties>
</file>